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954D8" w14:textId="77777777" w:rsidR="00B27987" w:rsidRPr="000B46B7" w:rsidRDefault="0062794C" w:rsidP="007960D1">
      <w:pPr>
        <w:rPr>
          <w:rFonts w:cs="B Nazanin"/>
          <w:rtl/>
        </w:rPr>
      </w:pPr>
      <w:r w:rsidRPr="000B46B7">
        <w:rPr>
          <w:rFonts w:cs="B Nazanin"/>
          <w:noProof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B94AC2" wp14:editId="7B75E205">
                <wp:simplePos x="0" y="0"/>
                <wp:positionH relativeFrom="column">
                  <wp:posOffset>46990</wp:posOffset>
                </wp:positionH>
                <wp:positionV relativeFrom="paragraph">
                  <wp:posOffset>35560</wp:posOffset>
                </wp:positionV>
                <wp:extent cx="5791835" cy="8179435"/>
                <wp:effectExtent l="0" t="0" r="18415" b="12065"/>
                <wp:wrapNone/>
                <wp:docPr id="198" name="Auto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835" cy="8179435"/>
                        </a:xfrm>
                        <a:prstGeom prst="roundRect">
                          <a:avLst>
                            <a:gd name="adj" fmla="val 1422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3A5A39" id="AutoShape 215" o:spid="_x0000_s1026" style="position:absolute;margin-left:3.7pt;margin-top:2.8pt;width:456.05pt;height:6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3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" filled="f"/>
            </w:pict>
          </mc:Fallback>
        </mc:AlternateContent>
      </w:r>
    </w:p>
    <w:p w14:paraId="5998A1EF" w14:textId="77777777" w:rsidR="00EE74CF" w:rsidRPr="000B46B7" w:rsidRDefault="00EE74CF" w:rsidP="007960D1">
      <w:pPr>
        <w:jc w:val="center"/>
        <w:rPr>
          <w:rFonts w:cs="B Nazanin"/>
          <w:b/>
          <w:bCs/>
          <w:sz w:val="32"/>
          <w:szCs w:val="32"/>
        </w:rPr>
      </w:pPr>
      <w:r w:rsidRPr="000B46B7">
        <w:rPr>
          <w:rFonts w:cs="B Nazanin"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746CC915" wp14:editId="0C6B20CB">
            <wp:simplePos x="0" y="0"/>
            <wp:positionH relativeFrom="column">
              <wp:posOffset>172085</wp:posOffset>
            </wp:positionH>
            <wp:positionV relativeFrom="paragraph">
              <wp:posOffset>323215</wp:posOffset>
            </wp:positionV>
            <wp:extent cx="1261202" cy="1033670"/>
            <wp:effectExtent l="0" t="0" r="0" b="0"/>
            <wp:wrapNone/>
            <wp:docPr id="24" name="Picture 141" descr="fanni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fanni-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b="35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202" cy="1033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C3F1F" w:rsidRPr="000B46B7">
        <w:rPr>
          <w:rFonts w:cs="B Nazanin" w:hint="cs"/>
          <w:rtl/>
        </w:rPr>
        <w:t xml:space="preserve">    </w:t>
      </w:r>
      <w:r w:rsidRPr="000B46B7">
        <w:rPr>
          <w:rFonts w:cs="B Nazanin" w:hint="cs"/>
          <w:b/>
          <w:bCs/>
          <w:sz w:val="32"/>
          <w:szCs w:val="32"/>
          <w:rtl/>
        </w:rPr>
        <w:t xml:space="preserve"> بسمه تعال</w:t>
      </w:r>
      <w:r w:rsidR="00FD268C" w:rsidRPr="000B46B7">
        <w:rPr>
          <w:rFonts w:cs="B Nazanin" w:hint="cs"/>
          <w:b/>
          <w:bCs/>
          <w:sz w:val="32"/>
          <w:szCs w:val="32"/>
          <w:rtl/>
        </w:rPr>
        <w:t>ي</w:t>
      </w:r>
    </w:p>
    <w:p w14:paraId="4F8921E5" w14:textId="77777777" w:rsidR="007C3F1F" w:rsidRPr="000B46B7" w:rsidRDefault="007C3F1F" w:rsidP="007960D1">
      <w:pPr>
        <w:rPr>
          <w:rFonts w:cs="B Nazanin"/>
        </w:rPr>
      </w:pPr>
      <w:r w:rsidRPr="000B46B7">
        <w:rPr>
          <w:rFonts w:cs="B Nazanin" w:hint="cs"/>
          <w:rtl/>
        </w:rPr>
        <w:t xml:space="preserve">  </w:t>
      </w:r>
      <w:r w:rsidR="00EE74CF" w:rsidRPr="000B46B7">
        <w:rPr>
          <w:rFonts w:cs="B Nazanin"/>
          <w:noProof/>
          <w:sz w:val="32"/>
          <w:szCs w:val="32"/>
          <w:rtl/>
        </w:rPr>
        <w:drawing>
          <wp:inline distT="0" distB="0" distL="0" distR="0" wp14:anchorId="04D5D076" wp14:editId="19AAE1A3">
            <wp:extent cx="1284964" cy="1144988"/>
            <wp:effectExtent l="19050" t="0" r="0" b="0"/>
            <wp:docPr id="42" name="Picture 42" descr="C:\Users\user\Desktop\آرم های با ورژن بالا\آرم دانشگاه تهرا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esktop\آرم های با ورژن بالا\آرم دانشگاه تهران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3281" cy="1152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E62063" w14:textId="77777777" w:rsidR="00EE74CF" w:rsidRPr="000B46B7" w:rsidRDefault="00EE74CF" w:rsidP="007960D1">
      <w:pPr>
        <w:pStyle w:val="NoSpacing"/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 xml:space="preserve">دانشکده </w:t>
      </w:r>
      <w:proofErr w:type="spellStart"/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>مهندسي</w:t>
      </w:r>
      <w:proofErr w:type="spellEnd"/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>نقشه</w:t>
      </w:r>
      <w:r w:rsidRPr="000B46B7">
        <w:rPr>
          <w:rFonts w:cs="B Nazanin"/>
          <w:b/>
          <w:bCs/>
          <w:sz w:val="28"/>
          <w:szCs w:val="28"/>
          <w:rtl/>
          <w:lang w:bidi="fa-IR"/>
        </w:rPr>
        <w:softHyphen/>
      </w:r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>برداري</w:t>
      </w:r>
      <w:proofErr w:type="spellEnd"/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 xml:space="preserve"> و اطلاعات </w:t>
      </w:r>
      <w:proofErr w:type="spellStart"/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>مکاني</w:t>
      </w:r>
      <w:proofErr w:type="spellEnd"/>
    </w:p>
    <w:p w14:paraId="497559C5" w14:textId="77777777" w:rsidR="00EE74CF" w:rsidRPr="000B46B7" w:rsidRDefault="00EE74CF" w:rsidP="007960D1">
      <w:pPr>
        <w:pStyle w:val="NoSpacing"/>
        <w:bidi/>
        <w:jc w:val="center"/>
        <w:rPr>
          <w:rFonts w:cs="B Nazanin"/>
          <w:b/>
          <w:bCs/>
          <w:sz w:val="28"/>
          <w:szCs w:val="28"/>
          <w:lang w:bidi="fa-IR"/>
        </w:rPr>
      </w:pPr>
      <w:proofErr w:type="spellStart"/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>پرد</w:t>
      </w:r>
      <w:r w:rsidR="00FD268C" w:rsidRPr="000B46B7">
        <w:rPr>
          <w:rFonts w:cs="B Nazanin" w:hint="cs"/>
          <w:b/>
          <w:bCs/>
          <w:sz w:val="28"/>
          <w:szCs w:val="28"/>
          <w:rtl/>
          <w:lang w:bidi="fa-IR"/>
        </w:rPr>
        <w:t>ي</w:t>
      </w:r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>س</w:t>
      </w:r>
      <w:proofErr w:type="spellEnd"/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 xml:space="preserve"> دانشکده‌ </w:t>
      </w:r>
      <w:proofErr w:type="spellStart"/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>ها</w:t>
      </w:r>
      <w:r w:rsidR="00FD268C" w:rsidRPr="000B46B7">
        <w:rPr>
          <w:rFonts w:cs="B Nazanin" w:hint="cs"/>
          <w:b/>
          <w:bCs/>
          <w:sz w:val="28"/>
          <w:szCs w:val="28"/>
          <w:rtl/>
          <w:lang w:bidi="fa-IR"/>
        </w:rPr>
        <w:t>ي</w:t>
      </w:r>
      <w:proofErr w:type="spellEnd"/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>فن</w:t>
      </w:r>
      <w:r w:rsidR="00FD268C" w:rsidRPr="000B46B7">
        <w:rPr>
          <w:rFonts w:cs="B Nazanin" w:hint="cs"/>
          <w:b/>
          <w:bCs/>
          <w:sz w:val="28"/>
          <w:szCs w:val="28"/>
          <w:rtl/>
          <w:lang w:bidi="fa-IR"/>
        </w:rPr>
        <w:t>ي</w:t>
      </w:r>
      <w:proofErr w:type="spellEnd"/>
    </w:p>
    <w:p w14:paraId="3601B24F" w14:textId="77777777" w:rsidR="00EE74CF" w:rsidRPr="000B46B7" w:rsidRDefault="00EE74CF" w:rsidP="007960D1">
      <w:pPr>
        <w:jc w:val="center"/>
        <w:rPr>
          <w:rFonts w:cs="B Nazanin"/>
          <w:rtl/>
        </w:rPr>
      </w:pPr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>دانشگاه تهران</w:t>
      </w:r>
    </w:p>
    <w:p w14:paraId="7A224F12" w14:textId="77777777" w:rsidR="007C3F1F" w:rsidRPr="000B46B7" w:rsidRDefault="007C3F1F" w:rsidP="007960D1">
      <w:pPr>
        <w:jc w:val="center"/>
        <w:rPr>
          <w:rFonts w:ascii="Times New Roman Bold" w:hAnsi="Times New Roman Bold" w:cs="B Nazanin"/>
          <w:b/>
          <w:bCs/>
          <w:color w:val="0000CC"/>
          <w:sz w:val="30"/>
          <w:szCs w:val="30"/>
          <w:rtl/>
        </w:rPr>
      </w:pPr>
    </w:p>
    <w:p w14:paraId="11406598" w14:textId="77777777" w:rsidR="00A3613F" w:rsidRPr="000B46B7" w:rsidRDefault="00A3613F" w:rsidP="007960D1">
      <w:pPr>
        <w:jc w:val="center"/>
        <w:rPr>
          <w:rFonts w:ascii="Times New Roman Bold" w:hAnsi="Times New Roman Bold" w:cs="B Nazanin"/>
          <w:b/>
          <w:bCs/>
          <w:color w:val="0000CC"/>
          <w:sz w:val="30"/>
          <w:szCs w:val="30"/>
          <w:rtl/>
        </w:rPr>
      </w:pPr>
    </w:p>
    <w:p w14:paraId="6E863C07" w14:textId="77777777" w:rsidR="00EE74CF" w:rsidRPr="000B46B7" w:rsidRDefault="00EE74CF" w:rsidP="007960D1">
      <w:pPr>
        <w:jc w:val="center"/>
        <w:rPr>
          <w:rFonts w:cs="B Nazanin"/>
          <w:bCs/>
          <w:sz w:val="36"/>
          <w:szCs w:val="36"/>
          <w:rtl/>
        </w:rPr>
      </w:pPr>
      <w:r w:rsidRPr="000B46B7">
        <w:rPr>
          <w:rFonts w:cs="B Nazanin"/>
          <w:bCs/>
          <w:sz w:val="36"/>
          <w:szCs w:val="36"/>
          <w:rtl/>
        </w:rPr>
        <w:t>پ</w:t>
      </w:r>
      <w:r w:rsidR="00FD268C" w:rsidRPr="000B46B7">
        <w:rPr>
          <w:rFonts w:cs="B Nazanin"/>
          <w:bCs/>
          <w:sz w:val="36"/>
          <w:szCs w:val="36"/>
          <w:rtl/>
        </w:rPr>
        <w:t>ي</w:t>
      </w:r>
      <w:r w:rsidRPr="000B46B7">
        <w:rPr>
          <w:rFonts w:cs="B Nazanin"/>
          <w:bCs/>
          <w:sz w:val="36"/>
          <w:szCs w:val="36"/>
          <w:rtl/>
        </w:rPr>
        <w:t>شنهاد</w:t>
      </w:r>
      <w:r w:rsidRPr="000B46B7">
        <w:rPr>
          <w:rFonts w:cs="B Nazanin" w:hint="cs"/>
          <w:bCs/>
          <w:sz w:val="36"/>
          <w:szCs w:val="36"/>
          <w:rtl/>
        </w:rPr>
        <w:t xml:space="preserve"> و فرم حما</w:t>
      </w:r>
      <w:r w:rsidR="00FD268C" w:rsidRPr="000B46B7">
        <w:rPr>
          <w:rFonts w:cs="B Nazanin" w:hint="cs"/>
          <w:bCs/>
          <w:sz w:val="36"/>
          <w:szCs w:val="36"/>
          <w:rtl/>
        </w:rPr>
        <w:t>ي</w:t>
      </w:r>
      <w:r w:rsidRPr="000B46B7">
        <w:rPr>
          <w:rFonts w:cs="B Nazanin" w:hint="cs"/>
          <w:bCs/>
          <w:sz w:val="36"/>
          <w:szCs w:val="36"/>
          <w:rtl/>
        </w:rPr>
        <w:t>ت از پا</w:t>
      </w:r>
      <w:r w:rsidR="00FD268C" w:rsidRPr="000B46B7">
        <w:rPr>
          <w:rFonts w:cs="B Nazanin" w:hint="cs"/>
          <w:bCs/>
          <w:sz w:val="36"/>
          <w:szCs w:val="36"/>
          <w:rtl/>
        </w:rPr>
        <w:t>ي</w:t>
      </w:r>
      <w:r w:rsidRPr="000B46B7">
        <w:rPr>
          <w:rFonts w:cs="B Nazanin" w:hint="cs"/>
          <w:bCs/>
          <w:sz w:val="36"/>
          <w:szCs w:val="36"/>
          <w:rtl/>
        </w:rPr>
        <w:t>ان نامه</w:t>
      </w:r>
      <w:r w:rsidRPr="000B46B7">
        <w:rPr>
          <w:rFonts w:cs="B Nazanin"/>
          <w:bCs/>
          <w:sz w:val="36"/>
          <w:szCs w:val="36"/>
          <w:rtl/>
        </w:rPr>
        <w:softHyphen/>
      </w:r>
      <w:r w:rsidR="00FD268C" w:rsidRPr="000B46B7">
        <w:rPr>
          <w:rFonts w:cs="B Nazanin" w:hint="cs"/>
          <w:bCs/>
          <w:sz w:val="36"/>
          <w:szCs w:val="36"/>
          <w:rtl/>
        </w:rPr>
        <w:t>ي</w:t>
      </w:r>
      <w:r w:rsidRPr="000B46B7">
        <w:rPr>
          <w:rFonts w:cs="B Nazanin" w:hint="cs"/>
          <w:bCs/>
          <w:sz w:val="36"/>
          <w:szCs w:val="36"/>
          <w:rtl/>
        </w:rPr>
        <w:t xml:space="preserve"> دکتر</w:t>
      </w:r>
      <w:r w:rsidR="00FD268C" w:rsidRPr="000B46B7">
        <w:rPr>
          <w:rFonts w:cs="B Nazanin" w:hint="cs"/>
          <w:bCs/>
          <w:sz w:val="36"/>
          <w:szCs w:val="36"/>
          <w:rtl/>
        </w:rPr>
        <w:t>ي</w:t>
      </w:r>
    </w:p>
    <w:p w14:paraId="2EB9C125" w14:textId="77777777" w:rsidR="00EE74CF" w:rsidRPr="000B46B7" w:rsidRDefault="00ED4B53" w:rsidP="007960D1">
      <w:pPr>
        <w:jc w:val="center"/>
        <w:rPr>
          <w:rFonts w:cs="B Nazanin"/>
          <w:bCs/>
          <w:sz w:val="36"/>
          <w:szCs w:val="36"/>
          <w:rtl/>
        </w:rPr>
      </w:pPr>
      <w:proofErr w:type="gramStart"/>
      <w:r w:rsidRPr="000B46B7">
        <w:rPr>
          <w:rFonts w:cs="B Nazanin"/>
          <w:bCs/>
          <w:sz w:val="36"/>
          <w:szCs w:val="36"/>
        </w:rPr>
        <w:t>}</w:t>
      </w:r>
      <w:r w:rsidRPr="000B46B7">
        <w:rPr>
          <w:rFonts w:cs="B Nazanin" w:hint="cs"/>
          <w:bCs/>
          <w:sz w:val="36"/>
          <w:szCs w:val="36"/>
          <w:rtl/>
        </w:rPr>
        <w:t>عنوان</w:t>
      </w:r>
      <w:proofErr w:type="gramEnd"/>
      <w:r w:rsidRPr="000B46B7">
        <w:rPr>
          <w:rFonts w:cs="B Nazanin" w:hint="cs"/>
          <w:bCs/>
          <w:sz w:val="36"/>
          <w:szCs w:val="36"/>
          <w:rtl/>
        </w:rPr>
        <w:t xml:space="preserve"> طرح}</w:t>
      </w:r>
    </w:p>
    <w:p w14:paraId="273371CC" w14:textId="77777777" w:rsidR="00B4571A" w:rsidRPr="000B46B7" w:rsidRDefault="00B4571A" w:rsidP="00C201AF">
      <w:pPr>
        <w:spacing w:line="276" w:lineRule="auto"/>
        <w:ind w:right="180"/>
        <w:jc w:val="center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{عنوان </w:t>
      </w:r>
      <w:proofErr w:type="spellStart"/>
      <w:r w:rsidRPr="000B46B7">
        <w:rPr>
          <w:rFonts w:cs="B Nazanin" w:hint="cs"/>
          <w:rtl/>
          <w:lang w:bidi="fa-IR"/>
        </w:rPr>
        <w:t>پروپوزال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بايد</w:t>
      </w:r>
      <w:proofErr w:type="spellEnd"/>
      <w:r w:rsidRPr="000B46B7">
        <w:rPr>
          <w:rFonts w:cs="B Nazanin" w:hint="cs"/>
          <w:rtl/>
          <w:lang w:bidi="fa-IR"/>
        </w:rPr>
        <w:t xml:space="preserve"> مختصر و در </w:t>
      </w:r>
      <w:proofErr w:type="spellStart"/>
      <w:r w:rsidRPr="000B46B7">
        <w:rPr>
          <w:rFonts w:cs="B Nazanin" w:hint="cs"/>
          <w:rtl/>
          <w:lang w:bidi="fa-IR"/>
        </w:rPr>
        <w:t>عين</w:t>
      </w:r>
      <w:proofErr w:type="spellEnd"/>
      <w:r w:rsidRPr="000B46B7">
        <w:rPr>
          <w:rFonts w:cs="B Nazanin" w:hint="cs"/>
          <w:rtl/>
          <w:lang w:bidi="fa-IR"/>
        </w:rPr>
        <w:t xml:space="preserve"> حال کاملا شفاف و واضح باشد. </w:t>
      </w:r>
      <w:proofErr w:type="spellStart"/>
      <w:r w:rsidRPr="000B46B7">
        <w:rPr>
          <w:rFonts w:cs="B Nazanin" w:hint="cs"/>
          <w:rtl/>
          <w:lang w:bidi="fa-IR"/>
        </w:rPr>
        <w:t>همچنين</w:t>
      </w:r>
      <w:proofErr w:type="spellEnd"/>
      <w:r w:rsidRPr="000B46B7">
        <w:rPr>
          <w:rFonts w:cs="B Nazanin" w:hint="cs"/>
          <w:rtl/>
          <w:lang w:bidi="fa-IR"/>
        </w:rPr>
        <w:t xml:space="preserve"> عنوان </w:t>
      </w:r>
      <w:proofErr w:type="spellStart"/>
      <w:r w:rsidRPr="000B46B7">
        <w:rPr>
          <w:rFonts w:cs="B Nazanin" w:hint="cs"/>
          <w:rtl/>
          <w:lang w:bidi="fa-IR"/>
        </w:rPr>
        <w:t>بايد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حاوي</w:t>
      </w:r>
      <w:proofErr w:type="spellEnd"/>
      <w:r w:rsidRPr="000B46B7">
        <w:rPr>
          <w:rFonts w:cs="B Nazanin" w:hint="cs"/>
          <w:rtl/>
          <w:lang w:bidi="fa-IR"/>
        </w:rPr>
        <w:t xml:space="preserve"> کلمات </w:t>
      </w:r>
      <w:proofErr w:type="spellStart"/>
      <w:r w:rsidR="00C201AF" w:rsidRPr="000B46B7">
        <w:rPr>
          <w:rFonts w:cs="B Nazanin" w:hint="cs"/>
          <w:rtl/>
          <w:lang w:bidi="fa-IR"/>
        </w:rPr>
        <w:t>اصل</w:t>
      </w:r>
      <w:r w:rsidR="00612EED" w:rsidRPr="000B46B7">
        <w:rPr>
          <w:rFonts w:cs="B Nazanin" w:hint="cs"/>
          <w:rtl/>
          <w:lang w:bidi="fa-IR"/>
        </w:rPr>
        <w:t>ي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و مهم</w:t>
      </w:r>
      <w:r w:rsidRPr="000B46B7">
        <w:rPr>
          <w:rFonts w:cs="B Nazanin" w:hint="cs"/>
          <w:rtl/>
          <w:lang w:bidi="fa-IR"/>
        </w:rPr>
        <w:t xml:space="preserve"> باشد که موضوع </w:t>
      </w:r>
      <w:proofErr w:type="spellStart"/>
      <w:r w:rsidRPr="000B46B7">
        <w:rPr>
          <w:rFonts w:cs="B Nazanin" w:hint="cs"/>
          <w:rtl/>
          <w:lang w:bidi="fa-IR"/>
        </w:rPr>
        <w:t>تحقيق</w:t>
      </w:r>
      <w:proofErr w:type="spellEnd"/>
      <w:r w:rsidRPr="000B46B7">
        <w:rPr>
          <w:rFonts w:cs="B Nazanin" w:hint="cs"/>
          <w:rtl/>
          <w:lang w:bidi="fa-IR"/>
        </w:rPr>
        <w:t xml:space="preserve"> را </w:t>
      </w:r>
      <w:proofErr w:type="spellStart"/>
      <w:r w:rsidRPr="000B46B7">
        <w:rPr>
          <w:rFonts w:cs="B Nazanin" w:hint="cs"/>
          <w:rtl/>
          <w:lang w:bidi="fa-IR"/>
        </w:rPr>
        <w:t>توصيف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مي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کنند</w:t>
      </w:r>
      <w:proofErr w:type="spellEnd"/>
      <w:r w:rsidRPr="000B46B7">
        <w:rPr>
          <w:rFonts w:cs="B Nazanin" w:hint="cs"/>
          <w:rtl/>
          <w:lang w:bidi="fa-IR"/>
        </w:rPr>
        <w:t>.}</w:t>
      </w:r>
    </w:p>
    <w:p w14:paraId="7BA17247" w14:textId="77777777" w:rsidR="00EE74CF" w:rsidRPr="000B46B7" w:rsidRDefault="00EE74CF" w:rsidP="007960D1">
      <w:pPr>
        <w:jc w:val="center"/>
        <w:rPr>
          <w:rFonts w:cs="B Nazanin"/>
          <w:bCs/>
          <w:sz w:val="36"/>
          <w:szCs w:val="36"/>
          <w:rtl/>
        </w:rPr>
      </w:pPr>
    </w:p>
    <w:p w14:paraId="7BA9FF75" w14:textId="77777777" w:rsidR="00821F27" w:rsidRPr="000B46B7" w:rsidRDefault="00821F27" w:rsidP="007960D1">
      <w:pPr>
        <w:jc w:val="center"/>
        <w:rPr>
          <w:rFonts w:cs="B Nazanin"/>
          <w:bCs/>
          <w:sz w:val="36"/>
          <w:szCs w:val="36"/>
          <w:rtl/>
        </w:rPr>
      </w:pPr>
    </w:p>
    <w:p w14:paraId="43BA1A79" w14:textId="77777777" w:rsidR="00EE74CF" w:rsidRPr="000B46B7" w:rsidRDefault="00EE74CF" w:rsidP="007960D1">
      <w:pPr>
        <w:jc w:val="center"/>
        <w:rPr>
          <w:rFonts w:cs="B Nazanin"/>
          <w:b/>
          <w:bCs/>
          <w:sz w:val="28"/>
          <w:szCs w:val="28"/>
          <w:rtl/>
        </w:rPr>
      </w:pPr>
      <w:r w:rsidRPr="000B46B7">
        <w:rPr>
          <w:rFonts w:cs="B Nazanin" w:hint="cs"/>
          <w:b/>
          <w:bCs/>
          <w:sz w:val="28"/>
          <w:szCs w:val="28"/>
          <w:rtl/>
        </w:rPr>
        <w:t>نام و نام خانوادگي</w:t>
      </w:r>
      <w:r w:rsidR="00ED4B53" w:rsidRPr="000B46B7">
        <w:rPr>
          <w:rFonts w:cs="B Nazanin" w:hint="cs"/>
          <w:b/>
          <w:bCs/>
          <w:sz w:val="28"/>
          <w:szCs w:val="28"/>
          <w:rtl/>
        </w:rPr>
        <w:t xml:space="preserve"> دانشجو</w:t>
      </w:r>
      <w:r w:rsidRPr="000B46B7">
        <w:rPr>
          <w:rFonts w:cs="B Nazanin" w:hint="cs"/>
          <w:b/>
          <w:bCs/>
          <w:sz w:val="28"/>
          <w:szCs w:val="28"/>
          <w:rtl/>
        </w:rPr>
        <w:t>:</w:t>
      </w:r>
    </w:p>
    <w:p w14:paraId="55966E3F" w14:textId="77777777" w:rsidR="00EE74CF" w:rsidRPr="000B46B7" w:rsidRDefault="00EE74CF" w:rsidP="007960D1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0B46B7">
        <w:rPr>
          <w:rFonts w:cs="B Nazanin" w:hint="cs"/>
          <w:b/>
          <w:bCs/>
          <w:sz w:val="28"/>
          <w:szCs w:val="28"/>
          <w:rtl/>
        </w:rPr>
        <w:t>شماره دانشجو</w:t>
      </w:r>
      <w:r w:rsidR="00FD268C" w:rsidRPr="000B46B7">
        <w:rPr>
          <w:rFonts w:cs="B Nazanin" w:hint="cs"/>
          <w:b/>
          <w:bCs/>
          <w:sz w:val="28"/>
          <w:szCs w:val="28"/>
          <w:rtl/>
        </w:rPr>
        <w:t>يي</w:t>
      </w:r>
      <w:r w:rsidRPr="000B46B7">
        <w:rPr>
          <w:rFonts w:cs="B Nazanin" w:hint="cs"/>
          <w:b/>
          <w:bCs/>
          <w:sz w:val="28"/>
          <w:szCs w:val="28"/>
          <w:rtl/>
        </w:rPr>
        <w:t>:</w:t>
      </w:r>
    </w:p>
    <w:p w14:paraId="07103C02" w14:textId="77777777" w:rsidR="00821F27" w:rsidRPr="000B46B7" w:rsidRDefault="00821F27" w:rsidP="007960D1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proofErr w:type="spellStart"/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>ا</w:t>
      </w:r>
      <w:r w:rsidR="009D55A2" w:rsidRPr="000B46B7">
        <w:rPr>
          <w:rFonts w:cs="B Nazanin" w:hint="cs"/>
          <w:b/>
          <w:bCs/>
          <w:sz w:val="28"/>
          <w:szCs w:val="28"/>
          <w:rtl/>
          <w:lang w:bidi="fa-IR"/>
        </w:rPr>
        <w:t>ي</w:t>
      </w:r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>م</w:t>
      </w:r>
      <w:r w:rsidR="009D55A2" w:rsidRPr="000B46B7">
        <w:rPr>
          <w:rFonts w:cs="B Nazanin" w:hint="cs"/>
          <w:b/>
          <w:bCs/>
          <w:sz w:val="28"/>
          <w:szCs w:val="28"/>
          <w:rtl/>
          <w:lang w:bidi="fa-IR"/>
        </w:rPr>
        <w:t>ي</w:t>
      </w:r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>ل</w:t>
      </w:r>
      <w:proofErr w:type="spellEnd"/>
      <w:r w:rsidRPr="000B46B7">
        <w:rPr>
          <w:rFonts w:cs="B Nazanin" w:hint="cs"/>
          <w:b/>
          <w:bCs/>
          <w:sz w:val="28"/>
          <w:szCs w:val="28"/>
          <w:rtl/>
          <w:lang w:bidi="fa-IR"/>
        </w:rPr>
        <w:t xml:space="preserve"> دانشجو:</w:t>
      </w:r>
    </w:p>
    <w:p w14:paraId="14DAD965" w14:textId="77777777" w:rsidR="00ED4B53" w:rsidRPr="000B46B7" w:rsidRDefault="00ED4B53" w:rsidP="007960D1">
      <w:pPr>
        <w:jc w:val="center"/>
        <w:rPr>
          <w:rFonts w:cs="B Nazanin"/>
          <w:b/>
          <w:bCs/>
          <w:sz w:val="28"/>
          <w:szCs w:val="28"/>
          <w:rtl/>
        </w:rPr>
      </w:pPr>
      <w:r w:rsidRPr="000B46B7">
        <w:rPr>
          <w:rFonts w:cs="B Nazanin" w:hint="cs"/>
          <w:b/>
          <w:bCs/>
          <w:sz w:val="28"/>
          <w:szCs w:val="28"/>
          <w:rtl/>
        </w:rPr>
        <w:t>نام و نام خانوادگي استاد راهنما:</w:t>
      </w:r>
    </w:p>
    <w:p w14:paraId="2AD2A1CD" w14:textId="77777777" w:rsidR="00ED4B53" w:rsidRPr="000B46B7" w:rsidRDefault="00ED4B53" w:rsidP="007960D1">
      <w:pPr>
        <w:jc w:val="center"/>
        <w:rPr>
          <w:rFonts w:cs="B Nazanin"/>
          <w:b/>
          <w:bCs/>
          <w:sz w:val="28"/>
          <w:szCs w:val="28"/>
          <w:rtl/>
        </w:rPr>
      </w:pPr>
      <w:r w:rsidRPr="000B46B7">
        <w:rPr>
          <w:rFonts w:cs="B Nazanin" w:hint="cs"/>
          <w:b/>
          <w:bCs/>
          <w:sz w:val="28"/>
          <w:szCs w:val="28"/>
          <w:rtl/>
        </w:rPr>
        <w:t>نام و نام خانوادگي استاد مشاور:</w:t>
      </w:r>
    </w:p>
    <w:p w14:paraId="6D961275" w14:textId="77777777" w:rsidR="00EE74CF" w:rsidRPr="000B46B7" w:rsidRDefault="00EE74CF" w:rsidP="007960D1">
      <w:pPr>
        <w:jc w:val="center"/>
        <w:rPr>
          <w:rFonts w:cs="B Nazanin"/>
          <w:b/>
          <w:bCs/>
          <w:sz w:val="28"/>
          <w:szCs w:val="28"/>
          <w:rtl/>
        </w:rPr>
      </w:pPr>
      <w:r w:rsidRPr="000B46B7">
        <w:rPr>
          <w:rFonts w:cs="B Nazanin" w:hint="cs"/>
          <w:b/>
          <w:bCs/>
          <w:sz w:val="28"/>
          <w:szCs w:val="28"/>
          <w:rtl/>
        </w:rPr>
        <w:t>تار</w:t>
      </w:r>
      <w:r w:rsidR="00FD268C" w:rsidRPr="000B46B7">
        <w:rPr>
          <w:rFonts w:cs="B Nazanin" w:hint="cs"/>
          <w:b/>
          <w:bCs/>
          <w:sz w:val="28"/>
          <w:szCs w:val="28"/>
          <w:rtl/>
        </w:rPr>
        <w:t>ي</w:t>
      </w:r>
      <w:r w:rsidRPr="000B46B7">
        <w:rPr>
          <w:rFonts w:cs="B Nazanin" w:hint="cs"/>
          <w:b/>
          <w:bCs/>
          <w:sz w:val="28"/>
          <w:szCs w:val="28"/>
          <w:rtl/>
        </w:rPr>
        <w:t>خ تصو</w:t>
      </w:r>
      <w:r w:rsidR="00FD268C" w:rsidRPr="000B46B7">
        <w:rPr>
          <w:rFonts w:cs="B Nazanin" w:hint="cs"/>
          <w:b/>
          <w:bCs/>
          <w:sz w:val="28"/>
          <w:szCs w:val="28"/>
          <w:rtl/>
        </w:rPr>
        <w:t>ي</w:t>
      </w:r>
      <w:r w:rsidRPr="000B46B7">
        <w:rPr>
          <w:rFonts w:cs="B Nazanin" w:hint="cs"/>
          <w:b/>
          <w:bCs/>
          <w:sz w:val="28"/>
          <w:szCs w:val="28"/>
          <w:rtl/>
        </w:rPr>
        <w:t>ب:</w:t>
      </w:r>
    </w:p>
    <w:p w14:paraId="314EFC4E" w14:textId="77777777" w:rsidR="00EE74CF" w:rsidRPr="000B46B7" w:rsidRDefault="00EE74CF" w:rsidP="007960D1">
      <w:pPr>
        <w:jc w:val="center"/>
        <w:rPr>
          <w:rFonts w:ascii="Times New Roman Bold" w:hAnsi="Times New Roman Bold" w:cs="B Nazanin"/>
          <w:b/>
          <w:bCs/>
          <w:color w:val="0000CC"/>
          <w:sz w:val="32"/>
          <w:szCs w:val="32"/>
          <w:rtl/>
        </w:rPr>
      </w:pPr>
    </w:p>
    <w:p w14:paraId="3E320218" w14:textId="77777777" w:rsidR="003C41C8" w:rsidRPr="000B46B7" w:rsidRDefault="003C41C8" w:rsidP="007960D1">
      <w:pPr>
        <w:rPr>
          <w:rFonts w:cs="B Nazanin"/>
          <w:rtl/>
        </w:rPr>
      </w:pPr>
    </w:p>
    <w:p w14:paraId="1F8730AE" w14:textId="77777777" w:rsidR="00EF7F5D" w:rsidRPr="000B46B7" w:rsidRDefault="00EF7F5D" w:rsidP="007960D1">
      <w:pPr>
        <w:rPr>
          <w:rFonts w:cs="B Nazanin"/>
          <w:rtl/>
        </w:rPr>
        <w:sectPr w:rsidR="00EF7F5D" w:rsidRPr="000B46B7" w:rsidSect="00012FF2">
          <w:footerReference w:type="default" r:id="rId10"/>
          <w:footnotePr>
            <w:numRestart w:val="eachPage"/>
          </w:footnotePr>
          <w:pgSz w:w="11907" w:h="16839" w:code="9"/>
          <w:pgMar w:top="1440" w:right="1440" w:bottom="1440" w:left="1440" w:header="720" w:footer="720" w:gutter="0"/>
          <w:pgNumType w:fmt="upperRoman" w:start="1" w:chapStyle="1"/>
          <w:cols w:space="720"/>
          <w:titlePg/>
          <w:docGrid w:linePitch="360"/>
        </w:sectPr>
      </w:pPr>
    </w:p>
    <w:p w14:paraId="20635483" w14:textId="77777777" w:rsidR="00ED4B53" w:rsidRPr="000B46B7" w:rsidRDefault="00ED4B53" w:rsidP="00ED4B53">
      <w:pPr>
        <w:pStyle w:val="Heading1"/>
        <w:numPr>
          <w:ilvl w:val="0"/>
          <w:numId w:val="0"/>
        </w:numPr>
        <w:spacing w:line="240" w:lineRule="auto"/>
        <w:jc w:val="left"/>
        <w:rPr>
          <w:rFonts w:cs="B Nazanin"/>
          <w:color w:val="auto"/>
          <w:sz w:val="26"/>
          <w:rtl/>
        </w:rPr>
      </w:pPr>
      <w:bookmarkStart w:id="0" w:name="_Toc463475535"/>
      <w:bookmarkStart w:id="1" w:name="_Toc333956770"/>
      <w:bookmarkStart w:id="2" w:name="_Toc335257263"/>
      <w:bookmarkStart w:id="3" w:name="_Toc338038784"/>
      <w:bookmarkStart w:id="4" w:name="_Toc339066721"/>
      <w:bookmarkStart w:id="5" w:name="_Toc348748798"/>
      <w:r w:rsidRPr="000B46B7">
        <w:rPr>
          <w:rFonts w:cs="B Nazanin" w:hint="cs"/>
          <w:color w:val="auto"/>
          <w:sz w:val="26"/>
          <w:rtl/>
        </w:rPr>
        <w:lastRenderedPageBreak/>
        <w:t>چکيده</w:t>
      </w:r>
      <w:bookmarkEnd w:id="0"/>
    </w:p>
    <w:p w14:paraId="1DADDC24" w14:textId="77777777" w:rsidR="00FC73DD" w:rsidRPr="000B46B7" w:rsidRDefault="00ED4B53" w:rsidP="00E815E4">
      <w:pPr>
        <w:pStyle w:val="Paragraph"/>
        <w:rPr>
          <w:rFonts w:cs="B Nazanin"/>
          <w:rtl/>
        </w:rPr>
      </w:pPr>
      <w:r w:rsidRPr="000B46B7">
        <w:rPr>
          <w:rFonts w:cs="B Nazanin" w:hint="cs"/>
          <w:rtl/>
        </w:rPr>
        <w:t>چک</w:t>
      </w:r>
      <w:r w:rsidR="009D55A2" w:rsidRPr="000B46B7">
        <w:rPr>
          <w:rFonts w:cs="B Nazanin" w:hint="cs"/>
          <w:rtl/>
        </w:rPr>
        <w:t>ي</w:t>
      </w:r>
      <w:r w:rsidR="00E815E4" w:rsidRPr="000B46B7">
        <w:rPr>
          <w:rFonts w:cs="B Nazanin" w:hint="cs"/>
          <w:rtl/>
        </w:rPr>
        <w:t xml:space="preserve">ده، </w:t>
      </w:r>
      <w:r w:rsidRPr="00CA1B80">
        <w:rPr>
          <w:rFonts w:cs="B Nazanin" w:hint="cs"/>
          <w:b/>
          <w:bCs/>
          <w:color w:val="FF0000"/>
          <w:rtl/>
        </w:rPr>
        <w:t>خلاصه</w:t>
      </w:r>
      <w:r w:rsidR="00E815E4" w:rsidRPr="00CA1B80">
        <w:rPr>
          <w:rFonts w:cs="B Nazanin"/>
          <w:b/>
          <w:bCs/>
          <w:color w:val="FF0000"/>
          <w:rtl/>
        </w:rPr>
        <w:softHyphen/>
      </w:r>
      <w:r w:rsidR="00E815E4" w:rsidRPr="00CA1B80">
        <w:rPr>
          <w:rFonts w:cs="B Nazanin" w:hint="cs"/>
          <w:b/>
          <w:bCs/>
          <w:color w:val="FF0000"/>
          <w:rtl/>
        </w:rPr>
        <w:t>ا</w:t>
      </w:r>
      <w:r w:rsidR="002A7B10" w:rsidRPr="00CA1B80">
        <w:rPr>
          <w:rFonts w:cs="B Nazanin" w:hint="cs"/>
          <w:b/>
          <w:bCs/>
          <w:color w:val="FF0000"/>
          <w:rtl/>
        </w:rPr>
        <w:t>ي</w:t>
      </w:r>
      <w:r w:rsidRPr="00CA1B80">
        <w:rPr>
          <w:rFonts w:cs="B Nazanin" w:hint="cs"/>
          <w:b/>
          <w:bCs/>
          <w:color w:val="FF0000"/>
          <w:rtl/>
        </w:rPr>
        <w:t xml:space="preserve"> مختصر از </w:t>
      </w:r>
      <w:r w:rsidR="00821F27" w:rsidRPr="00CA1B80">
        <w:rPr>
          <w:rFonts w:cs="B Nazanin" w:hint="cs"/>
          <w:b/>
          <w:bCs/>
          <w:color w:val="FF0000"/>
          <w:rtl/>
        </w:rPr>
        <w:t>روش</w:t>
      </w:r>
      <w:r w:rsidRPr="00CA1B80">
        <w:rPr>
          <w:rFonts w:cs="B Nazanin" w:hint="cs"/>
          <w:b/>
          <w:bCs/>
          <w:color w:val="FF0000"/>
          <w:rtl/>
        </w:rPr>
        <w:t xml:space="preserve"> </w:t>
      </w:r>
      <w:r w:rsidR="00821F27" w:rsidRPr="00CA1B80">
        <w:rPr>
          <w:rFonts w:cs="B Nazanin" w:hint="cs"/>
          <w:b/>
          <w:bCs/>
          <w:color w:val="FF0000"/>
          <w:rtl/>
        </w:rPr>
        <w:t>پ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821F27" w:rsidRPr="00CA1B80">
        <w:rPr>
          <w:rFonts w:cs="B Nazanin" w:hint="cs"/>
          <w:b/>
          <w:bCs/>
          <w:color w:val="FF0000"/>
          <w:rtl/>
        </w:rPr>
        <w:t>شنهاد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Pr="00CA1B80">
        <w:rPr>
          <w:rFonts w:cs="B Nazanin" w:hint="cs"/>
          <w:b/>
          <w:bCs/>
          <w:color w:val="FF0000"/>
          <w:rtl/>
        </w:rPr>
        <w:t xml:space="preserve"> است</w:t>
      </w:r>
      <w:r w:rsidRPr="00CA1B80">
        <w:rPr>
          <w:rFonts w:cs="B Nazanin" w:hint="cs"/>
          <w:color w:val="FF0000"/>
          <w:rtl/>
        </w:rPr>
        <w:t xml:space="preserve"> </w:t>
      </w:r>
      <w:r w:rsidRPr="000B46B7">
        <w:rPr>
          <w:rFonts w:cs="B Nazanin" w:hint="cs"/>
          <w:rtl/>
        </w:rPr>
        <w:t>و نبا</w:t>
      </w:r>
      <w:r w:rsidR="009D55A2" w:rsidRPr="000B46B7">
        <w:rPr>
          <w:rFonts w:cs="B Nazanin" w:hint="cs"/>
          <w:rtl/>
        </w:rPr>
        <w:t>ي</w:t>
      </w:r>
      <w:r w:rsidRPr="000B46B7">
        <w:rPr>
          <w:rFonts w:cs="B Nazanin" w:hint="cs"/>
          <w:rtl/>
        </w:rPr>
        <w:t>د ب</w:t>
      </w:r>
      <w:r w:rsidR="009D55A2" w:rsidRPr="000B46B7">
        <w:rPr>
          <w:rFonts w:cs="B Nazanin" w:hint="cs"/>
          <w:rtl/>
        </w:rPr>
        <w:t>ي</w:t>
      </w:r>
      <w:r w:rsidRPr="000B46B7">
        <w:rPr>
          <w:rFonts w:cs="B Nazanin" w:hint="cs"/>
          <w:rtl/>
        </w:rPr>
        <w:t xml:space="preserve">شتر از </w:t>
      </w:r>
      <w:r w:rsidR="00304E4B" w:rsidRPr="000B46B7">
        <w:rPr>
          <w:rFonts w:cs="B Nazanin" w:hint="cs"/>
          <w:rtl/>
        </w:rPr>
        <w:t>300</w:t>
      </w:r>
      <w:r w:rsidRPr="000B46B7">
        <w:rPr>
          <w:rFonts w:cs="B Nazanin" w:hint="cs"/>
          <w:rtl/>
        </w:rPr>
        <w:t xml:space="preserve"> کلمه باشد.</w:t>
      </w:r>
      <w:r w:rsidR="0087789A" w:rsidRPr="000B46B7">
        <w:rPr>
          <w:rFonts w:cs="B Nazanin" w:hint="cs"/>
          <w:rtl/>
        </w:rPr>
        <w:t xml:space="preserve"> چک</w:t>
      </w:r>
      <w:r w:rsidR="009D55A2" w:rsidRPr="000B46B7">
        <w:rPr>
          <w:rFonts w:cs="B Nazanin" w:hint="cs"/>
          <w:rtl/>
        </w:rPr>
        <w:t>ي</w:t>
      </w:r>
      <w:r w:rsidR="0087789A" w:rsidRPr="000B46B7">
        <w:rPr>
          <w:rFonts w:cs="B Nazanin" w:hint="cs"/>
          <w:rtl/>
        </w:rPr>
        <w:t>ده با توص</w:t>
      </w:r>
      <w:r w:rsidR="009D55A2" w:rsidRPr="000B46B7">
        <w:rPr>
          <w:rFonts w:cs="B Nazanin" w:hint="cs"/>
          <w:rtl/>
        </w:rPr>
        <w:t>ي</w:t>
      </w:r>
      <w:r w:rsidR="0087789A" w:rsidRPr="000B46B7">
        <w:rPr>
          <w:rFonts w:cs="B Nazanin" w:hint="cs"/>
          <w:rtl/>
        </w:rPr>
        <w:t>ف چند کلمه</w:t>
      </w:r>
      <w:r w:rsidR="0087789A" w:rsidRPr="000B46B7">
        <w:rPr>
          <w:rFonts w:cs="B Nazanin"/>
          <w:rtl/>
        </w:rPr>
        <w:softHyphen/>
      </w:r>
      <w:r w:rsidR="0087789A" w:rsidRPr="000B46B7">
        <w:rPr>
          <w:rFonts w:cs="B Nazanin" w:hint="cs"/>
          <w:rtl/>
        </w:rPr>
        <w:t>ا</w:t>
      </w:r>
      <w:r w:rsidR="009D55A2" w:rsidRPr="000B46B7">
        <w:rPr>
          <w:rFonts w:cs="B Nazanin" w:hint="cs"/>
          <w:rtl/>
        </w:rPr>
        <w:t>ي</w:t>
      </w:r>
      <w:r w:rsidR="0087789A" w:rsidRPr="000B46B7">
        <w:rPr>
          <w:rFonts w:cs="B Nazanin" w:hint="cs"/>
          <w:rtl/>
        </w:rPr>
        <w:t xml:space="preserve"> از </w:t>
      </w:r>
      <w:r w:rsidR="00EA3FCE" w:rsidRPr="00CA1B80">
        <w:rPr>
          <w:rFonts w:cs="B Nazanin" w:hint="cs"/>
          <w:b/>
          <w:bCs/>
          <w:color w:val="FF0000"/>
          <w:rtl/>
        </w:rPr>
        <w:t>حوزه</w:t>
      </w:r>
      <w:r w:rsidR="0087789A" w:rsidRPr="00CA1B80">
        <w:rPr>
          <w:rFonts w:cs="B Nazanin" w:hint="cs"/>
          <w:b/>
          <w:bCs/>
          <w:color w:val="FF0000"/>
          <w:rtl/>
        </w:rPr>
        <w:t xml:space="preserve"> علم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87789A" w:rsidRPr="000B46B7">
        <w:rPr>
          <w:rFonts w:cs="B Nazanin" w:hint="cs"/>
          <w:rtl/>
        </w:rPr>
        <w:t xml:space="preserve"> که تحق</w:t>
      </w:r>
      <w:r w:rsidR="009D55A2" w:rsidRPr="000B46B7">
        <w:rPr>
          <w:rFonts w:cs="B Nazanin" w:hint="cs"/>
          <w:rtl/>
        </w:rPr>
        <w:t>ي</w:t>
      </w:r>
      <w:r w:rsidR="0087789A" w:rsidRPr="000B46B7">
        <w:rPr>
          <w:rFonts w:cs="B Nazanin" w:hint="cs"/>
          <w:rtl/>
        </w:rPr>
        <w:t>ق موردنظر بخش</w:t>
      </w:r>
      <w:r w:rsidR="009D55A2" w:rsidRPr="000B46B7">
        <w:rPr>
          <w:rFonts w:cs="B Nazanin" w:hint="cs"/>
          <w:rtl/>
        </w:rPr>
        <w:t>ي</w:t>
      </w:r>
      <w:r w:rsidR="0087789A" w:rsidRPr="000B46B7">
        <w:rPr>
          <w:rFonts w:cs="B Nazanin" w:hint="cs"/>
          <w:rtl/>
        </w:rPr>
        <w:t xml:space="preserve"> از آن است، و </w:t>
      </w:r>
      <w:r w:rsidR="0087789A" w:rsidRPr="00CA1B80">
        <w:rPr>
          <w:rFonts w:cs="B Nazanin" w:hint="cs"/>
          <w:b/>
          <w:bCs/>
          <w:color w:val="FF0000"/>
          <w:rtl/>
        </w:rPr>
        <w:t xml:space="preserve">مسائل </w:t>
      </w:r>
      <w:r w:rsidR="00821F27" w:rsidRPr="00CA1B80">
        <w:rPr>
          <w:rFonts w:cs="B Nazanin" w:hint="cs"/>
          <w:b/>
          <w:bCs/>
          <w:color w:val="FF0000"/>
          <w:rtl/>
        </w:rPr>
        <w:t>مهم در ارتباط با آن حوزه علم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821F27" w:rsidRPr="000B46B7">
        <w:rPr>
          <w:rFonts w:cs="B Nazanin" w:hint="cs"/>
          <w:rtl/>
        </w:rPr>
        <w:t xml:space="preserve"> و </w:t>
      </w:r>
      <w:r w:rsidR="00821F27" w:rsidRPr="00CA1B80">
        <w:rPr>
          <w:rFonts w:cs="B Nazanin" w:hint="cs"/>
          <w:b/>
          <w:bCs/>
          <w:color w:val="FF0000"/>
          <w:rtl/>
        </w:rPr>
        <w:t>فرصت</w:t>
      </w:r>
      <w:r w:rsidR="00821F27" w:rsidRPr="00CA1B80">
        <w:rPr>
          <w:rFonts w:cs="B Nazanin"/>
          <w:b/>
          <w:bCs/>
          <w:color w:val="FF0000"/>
          <w:rtl/>
        </w:rPr>
        <w:softHyphen/>
      </w:r>
      <w:r w:rsidR="00821F27" w:rsidRPr="00CA1B80">
        <w:rPr>
          <w:rFonts w:cs="B Nazanin" w:hint="cs"/>
          <w:b/>
          <w:bCs/>
          <w:color w:val="FF0000"/>
          <w:rtl/>
        </w:rPr>
        <w:t>ها</w:t>
      </w:r>
      <w:r w:rsidR="009D55A2" w:rsidRPr="00CA1B80">
        <w:rPr>
          <w:rFonts w:cs="B Nazanin" w:hint="cs"/>
          <w:b/>
          <w:bCs/>
          <w:color w:val="FF0000"/>
          <w:rtl/>
        </w:rPr>
        <w:t>يي</w:t>
      </w:r>
      <w:r w:rsidR="00821F27" w:rsidRPr="00CA1B80">
        <w:rPr>
          <w:rFonts w:cs="B Nazanin" w:hint="cs"/>
          <w:b/>
          <w:bCs/>
          <w:color w:val="FF0000"/>
          <w:rtl/>
        </w:rPr>
        <w:t xml:space="preserve"> که برا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821F27" w:rsidRPr="00CA1B80">
        <w:rPr>
          <w:rFonts w:cs="B Nazanin" w:hint="cs"/>
          <w:b/>
          <w:bCs/>
          <w:color w:val="FF0000"/>
          <w:rtl/>
        </w:rPr>
        <w:t xml:space="preserve"> انجام</w:t>
      </w:r>
      <w:r w:rsidR="0087789A" w:rsidRPr="00CA1B80">
        <w:rPr>
          <w:rFonts w:cs="B Nazanin" w:hint="cs"/>
          <w:b/>
          <w:bCs/>
          <w:color w:val="FF0000"/>
          <w:rtl/>
        </w:rPr>
        <w:t xml:space="preserve"> نوآور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87789A" w:rsidRPr="00CA1B80">
        <w:rPr>
          <w:rFonts w:cs="B Nazanin"/>
          <w:b/>
          <w:bCs/>
          <w:color w:val="FF0000"/>
          <w:rtl/>
        </w:rPr>
        <w:softHyphen/>
      </w:r>
      <w:r w:rsidR="0087789A" w:rsidRPr="00CA1B80">
        <w:rPr>
          <w:rFonts w:cs="B Nazanin" w:hint="cs"/>
          <w:b/>
          <w:bCs/>
          <w:color w:val="FF0000"/>
          <w:rtl/>
        </w:rPr>
        <w:t>ها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87789A" w:rsidRPr="00CA1B80">
        <w:rPr>
          <w:rFonts w:cs="B Nazanin" w:hint="cs"/>
          <w:b/>
          <w:bCs/>
          <w:color w:val="FF0000"/>
          <w:rtl/>
        </w:rPr>
        <w:t xml:space="preserve"> علم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87789A" w:rsidRPr="000B46B7">
        <w:rPr>
          <w:rFonts w:cs="B Nazanin" w:hint="cs"/>
          <w:rtl/>
        </w:rPr>
        <w:t xml:space="preserve"> در </w:t>
      </w:r>
      <w:r w:rsidR="00FC73DD" w:rsidRPr="000B46B7">
        <w:rPr>
          <w:rFonts w:cs="B Nazanin" w:hint="cs"/>
          <w:rtl/>
        </w:rPr>
        <w:t xml:space="preserve">آن </w:t>
      </w:r>
      <w:r w:rsidR="00EA3FCE" w:rsidRPr="000B46B7">
        <w:rPr>
          <w:rFonts w:cs="B Nazanin" w:hint="cs"/>
          <w:rtl/>
        </w:rPr>
        <w:t>حوزه</w:t>
      </w:r>
      <w:r w:rsidR="00821F27" w:rsidRPr="000B46B7">
        <w:rPr>
          <w:rFonts w:cs="B Nazanin" w:hint="cs"/>
          <w:rtl/>
        </w:rPr>
        <w:t xml:space="preserve"> وجود دارد</w:t>
      </w:r>
      <w:r w:rsidR="0087789A" w:rsidRPr="000B46B7">
        <w:rPr>
          <w:rFonts w:cs="B Nazanin" w:hint="cs"/>
          <w:rtl/>
        </w:rPr>
        <w:t>، شروع م</w:t>
      </w:r>
      <w:r w:rsidR="009D55A2" w:rsidRPr="000B46B7">
        <w:rPr>
          <w:rFonts w:cs="B Nazanin" w:hint="cs"/>
          <w:rtl/>
        </w:rPr>
        <w:t>ي</w:t>
      </w:r>
      <w:r w:rsidR="0087789A" w:rsidRPr="000B46B7">
        <w:rPr>
          <w:rFonts w:cs="B Nazanin"/>
          <w:rtl/>
        </w:rPr>
        <w:softHyphen/>
      </w:r>
      <w:r w:rsidR="0087789A" w:rsidRPr="000B46B7">
        <w:rPr>
          <w:rFonts w:cs="B Nazanin" w:hint="cs"/>
          <w:rtl/>
        </w:rPr>
        <w:t xml:space="preserve">شود. </w:t>
      </w:r>
      <w:r w:rsidR="00474843" w:rsidRPr="000B46B7">
        <w:rPr>
          <w:rFonts w:cs="B Nazanin" w:hint="cs"/>
          <w:rtl/>
        </w:rPr>
        <w:t>با لحاظ کردن ا</w:t>
      </w:r>
      <w:r w:rsidR="009D55A2" w:rsidRPr="000B46B7">
        <w:rPr>
          <w:rFonts w:cs="B Nazanin" w:hint="cs"/>
          <w:rtl/>
        </w:rPr>
        <w:t>ي</w:t>
      </w:r>
      <w:r w:rsidR="00474843" w:rsidRPr="000B46B7">
        <w:rPr>
          <w:rFonts w:cs="B Nazanin" w:hint="cs"/>
          <w:rtl/>
        </w:rPr>
        <w:t>ن مسائل</w:t>
      </w:r>
      <w:r w:rsidR="00821F27" w:rsidRPr="000B46B7">
        <w:rPr>
          <w:rFonts w:cs="B Nazanin" w:hint="cs"/>
          <w:rtl/>
        </w:rPr>
        <w:t xml:space="preserve"> مهم و</w:t>
      </w:r>
      <w:r w:rsidR="00474843" w:rsidRPr="000B46B7">
        <w:rPr>
          <w:rFonts w:cs="B Nazanin" w:hint="cs"/>
          <w:rtl/>
        </w:rPr>
        <w:t xml:space="preserve"> کل</w:t>
      </w:r>
      <w:r w:rsidR="009D55A2" w:rsidRPr="000B46B7">
        <w:rPr>
          <w:rFonts w:cs="B Nazanin" w:hint="cs"/>
          <w:rtl/>
        </w:rPr>
        <w:t>ي</w:t>
      </w:r>
      <w:r w:rsidR="00474843" w:rsidRPr="000B46B7">
        <w:rPr>
          <w:rFonts w:cs="B Nazanin" w:hint="cs"/>
          <w:rtl/>
        </w:rPr>
        <w:t>د</w:t>
      </w:r>
      <w:r w:rsidR="009D55A2" w:rsidRPr="000B46B7">
        <w:rPr>
          <w:rFonts w:cs="B Nazanin" w:hint="cs"/>
          <w:rtl/>
        </w:rPr>
        <w:t>ي</w:t>
      </w:r>
      <w:r w:rsidR="00474843" w:rsidRPr="000B46B7">
        <w:rPr>
          <w:rFonts w:cs="B Nazanin" w:hint="cs"/>
          <w:rtl/>
        </w:rPr>
        <w:t xml:space="preserve"> به عنوان پ</w:t>
      </w:r>
      <w:r w:rsidR="009D55A2" w:rsidRPr="000B46B7">
        <w:rPr>
          <w:rFonts w:cs="B Nazanin" w:hint="cs"/>
          <w:rtl/>
        </w:rPr>
        <w:t>ي</w:t>
      </w:r>
      <w:r w:rsidR="00FC73DD" w:rsidRPr="000B46B7">
        <w:rPr>
          <w:rFonts w:cs="B Nazanin" w:hint="cs"/>
          <w:rtl/>
        </w:rPr>
        <w:t>ش زم</w:t>
      </w:r>
      <w:r w:rsidR="009D55A2" w:rsidRPr="000B46B7">
        <w:rPr>
          <w:rFonts w:cs="B Nazanin" w:hint="cs"/>
          <w:rtl/>
        </w:rPr>
        <w:t>ي</w:t>
      </w:r>
      <w:r w:rsidR="00FC73DD" w:rsidRPr="000B46B7">
        <w:rPr>
          <w:rFonts w:cs="B Nazanin" w:hint="cs"/>
          <w:rtl/>
        </w:rPr>
        <w:t>نه</w:t>
      </w:r>
      <w:r w:rsidR="00FC73DD" w:rsidRPr="000B46B7">
        <w:rPr>
          <w:rFonts w:cs="B Nazanin"/>
          <w:rtl/>
        </w:rPr>
        <w:softHyphen/>
      </w:r>
      <w:r w:rsidR="00FC73DD" w:rsidRPr="000B46B7">
        <w:rPr>
          <w:rFonts w:cs="B Nazanin" w:hint="cs"/>
          <w:rtl/>
        </w:rPr>
        <w:t>ا</w:t>
      </w:r>
      <w:r w:rsidR="009D55A2" w:rsidRPr="000B46B7">
        <w:rPr>
          <w:rFonts w:cs="B Nazanin" w:hint="cs"/>
          <w:rtl/>
        </w:rPr>
        <w:t>ي</w:t>
      </w:r>
      <w:r w:rsidR="00FC73DD" w:rsidRPr="000B46B7">
        <w:rPr>
          <w:rFonts w:cs="B Nazanin" w:hint="cs"/>
          <w:rtl/>
        </w:rPr>
        <w:t xml:space="preserve"> </w:t>
      </w:r>
      <w:r w:rsidR="00474843" w:rsidRPr="000B46B7">
        <w:rPr>
          <w:rFonts w:cs="B Nazanin" w:hint="cs"/>
          <w:rtl/>
        </w:rPr>
        <w:t>از تحق</w:t>
      </w:r>
      <w:r w:rsidR="009D55A2" w:rsidRPr="000B46B7">
        <w:rPr>
          <w:rFonts w:cs="B Nazanin" w:hint="cs"/>
          <w:rtl/>
        </w:rPr>
        <w:t>ي</w:t>
      </w:r>
      <w:r w:rsidR="00474843" w:rsidRPr="000B46B7">
        <w:rPr>
          <w:rFonts w:cs="B Nazanin" w:hint="cs"/>
          <w:rtl/>
        </w:rPr>
        <w:t xml:space="preserve">ق موردنظر، </w:t>
      </w:r>
      <w:r w:rsidR="00474843" w:rsidRPr="00CA1B80">
        <w:rPr>
          <w:rFonts w:cs="B Nazanin" w:hint="cs"/>
          <w:b/>
          <w:bCs/>
          <w:color w:val="FF0000"/>
          <w:rtl/>
        </w:rPr>
        <w:t>تئور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74843" w:rsidRPr="00CA1B80">
        <w:rPr>
          <w:rFonts w:cs="B Nazanin" w:hint="cs"/>
          <w:b/>
          <w:bCs/>
          <w:color w:val="FF0000"/>
          <w:rtl/>
        </w:rPr>
        <w:t xml:space="preserve"> تحق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74843" w:rsidRPr="00CA1B80">
        <w:rPr>
          <w:rFonts w:cs="B Nazanin" w:hint="cs"/>
          <w:b/>
          <w:bCs/>
          <w:color w:val="FF0000"/>
          <w:rtl/>
        </w:rPr>
        <w:t>ق</w:t>
      </w:r>
      <w:r w:rsidR="00474843" w:rsidRPr="000B46B7">
        <w:rPr>
          <w:rFonts w:cs="B Nazanin" w:hint="cs"/>
          <w:rtl/>
        </w:rPr>
        <w:t xml:space="preserve">، </w:t>
      </w:r>
      <w:r w:rsidR="00474843" w:rsidRPr="00CA1B80">
        <w:rPr>
          <w:rFonts w:cs="B Nazanin" w:hint="cs"/>
          <w:b/>
          <w:bCs/>
          <w:color w:val="FF0000"/>
          <w:rtl/>
        </w:rPr>
        <w:t>روش پ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74843" w:rsidRPr="00CA1B80">
        <w:rPr>
          <w:rFonts w:cs="B Nazanin" w:hint="cs"/>
          <w:b/>
          <w:bCs/>
          <w:color w:val="FF0000"/>
          <w:rtl/>
        </w:rPr>
        <w:t>شنهاد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FC73DD" w:rsidRPr="000B46B7">
        <w:rPr>
          <w:rFonts w:cs="B Nazanin" w:hint="cs"/>
          <w:rtl/>
        </w:rPr>
        <w:t>،</w:t>
      </w:r>
      <w:r w:rsidR="00474843" w:rsidRPr="000B46B7">
        <w:rPr>
          <w:rFonts w:cs="B Nazanin" w:hint="cs"/>
          <w:rtl/>
        </w:rPr>
        <w:t xml:space="preserve"> </w:t>
      </w:r>
      <w:r w:rsidR="00474843" w:rsidRPr="00CA1B80">
        <w:rPr>
          <w:rFonts w:cs="B Nazanin" w:hint="cs"/>
          <w:b/>
          <w:bCs/>
          <w:color w:val="FF0000"/>
          <w:rtl/>
        </w:rPr>
        <w:t>نتا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74843" w:rsidRPr="00CA1B80">
        <w:rPr>
          <w:rFonts w:cs="B Nazanin" w:hint="cs"/>
          <w:b/>
          <w:bCs/>
          <w:color w:val="FF0000"/>
          <w:rtl/>
        </w:rPr>
        <w:t>ج قابل انتظار</w:t>
      </w:r>
      <w:r w:rsidR="00474843" w:rsidRPr="000B46B7">
        <w:rPr>
          <w:rFonts w:cs="B Nazanin" w:hint="cs"/>
          <w:rtl/>
        </w:rPr>
        <w:t xml:space="preserve"> و </w:t>
      </w:r>
      <w:r w:rsidR="00474843" w:rsidRPr="00CA1B80">
        <w:rPr>
          <w:rFonts w:cs="B Nazanin" w:hint="cs"/>
          <w:b/>
          <w:bCs/>
          <w:color w:val="FF0000"/>
          <w:rtl/>
        </w:rPr>
        <w:t>پ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74843" w:rsidRPr="00CA1B80">
        <w:rPr>
          <w:rFonts w:cs="B Nazanin" w:hint="cs"/>
          <w:b/>
          <w:bCs/>
          <w:color w:val="FF0000"/>
          <w:rtl/>
        </w:rPr>
        <w:t>امدها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74843" w:rsidRPr="00CA1B80">
        <w:rPr>
          <w:rFonts w:cs="B Nazanin" w:hint="cs"/>
          <w:b/>
          <w:bCs/>
          <w:color w:val="FF0000"/>
          <w:rtl/>
        </w:rPr>
        <w:t xml:space="preserve"> پ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74843" w:rsidRPr="00CA1B80">
        <w:rPr>
          <w:rFonts w:cs="B Nazanin" w:hint="cs"/>
          <w:b/>
          <w:bCs/>
          <w:color w:val="FF0000"/>
          <w:rtl/>
        </w:rPr>
        <w:t>ش ب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74843" w:rsidRPr="00CA1B80">
        <w:rPr>
          <w:rFonts w:cs="B Nazanin" w:hint="cs"/>
          <w:b/>
          <w:bCs/>
          <w:color w:val="FF0000"/>
          <w:rtl/>
        </w:rPr>
        <w:t>ن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74843" w:rsidRPr="00CA1B80">
        <w:rPr>
          <w:rFonts w:cs="B Nazanin" w:hint="cs"/>
          <w:b/>
          <w:bCs/>
          <w:color w:val="FF0000"/>
          <w:rtl/>
        </w:rPr>
        <w:t xml:space="preserve"> شده</w:t>
      </w:r>
      <w:r w:rsidR="00474843" w:rsidRPr="00CA1B80">
        <w:rPr>
          <w:rFonts w:cs="B Nazanin"/>
          <w:b/>
          <w:bCs/>
          <w:color w:val="FF0000"/>
          <w:rtl/>
        </w:rPr>
        <w:softHyphen/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74843" w:rsidRPr="00CA1B80">
        <w:rPr>
          <w:rFonts w:cs="B Nazanin" w:hint="cs"/>
          <w:b/>
          <w:bCs/>
          <w:color w:val="FF0000"/>
          <w:rtl/>
        </w:rPr>
        <w:t xml:space="preserve"> چن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74843" w:rsidRPr="00CA1B80">
        <w:rPr>
          <w:rFonts w:cs="B Nazanin" w:hint="cs"/>
          <w:b/>
          <w:bCs/>
          <w:color w:val="FF0000"/>
          <w:rtl/>
        </w:rPr>
        <w:t>ن نتا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74843" w:rsidRPr="00CA1B80">
        <w:rPr>
          <w:rFonts w:cs="B Nazanin" w:hint="cs"/>
          <w:b/>
          <w:bCs/>
          <w:color w:val="FF0000"/>
          <w:rtl/>
        </w:rPr>
        <w:t>ج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74843" w:rsidRPr="000B46B7">
        <w:rPr>
          <w:rFonts w:cs="B Nazanin" w:hint="cs"/>
          <w:rtl/>
        </w:rPr>
        <w:t xml:space="preserve"> بر رو</w:t>
      </w:r>
      <w:r w:rsidR="009D55A2" w:rsidRPr="000B46B7">
        <w:rPr>
          <w:rFonts w:cs="B Nazanin" w:hint="cs"/>
          <w:rtl/>
        </w:rPr>
        <w:t>ي</w:t>
      </w:r>
      <w:r w:rsidR="00474843" w:rsidRPr="000B46B7">
        <w:rPr>
          <w:rFonts w:cs="B Nazanin" w:hint="cs"/>
          <w:rtl/>
        </w:rPr>
        <w:t xml:space="preserve"> توسعه</w:t>
      </w:r>
      <w:r w:rsidR="00474843" w:rsidRPr="000B46B7">
        <w:rPr>
          <w:rFonts w:cs="B Nazanin"/>
          <w:rtl/>
        </w:rPr>
        <w:softHyphen/>
      </w:r>
      <w:r w:rsidR="009D55A2" w:rsidRPr="000B46B7">
        <w:rPr>
          <w:rFonts w:cs="B Nazanin" w:hint="cs"/>
          <w:rtl/>
        </w:rPr>
        <w:t>ي</w:t>
      </w:r>
      <w:r w:rsidR="00474843" w:rsidRPr="000B46B7">
        <w:rPr>
          <w:rFonts w:cs="B Nazanin" w:hint="cs"/>
          <w:rtl/>
        </w:rPr>
        <w:t xml:space="preserve"> </w:t>
      </w:r>
      <w:r w:rsidR="00EA3FCE" w:rsidRPr="000B46B7">
        <w:rPr>
          <w:rFonts w:cs="B Nazanin" w:hint="cs"/>
          <w:rtl/>
        </w:rPr>
        <w:t>حوزه</w:t>
      </w:r>
      <w:r w:rsidR="00474843" w:rsidRPr="000B46B7">
        <w:rPr>
          <w:rFonts w:cs="B Nazanin" w:hint="cs"/>
          <w:rtl/>
        </w:rPr>
        <w:t xml:space="preserve"> علم</w:t>
      </w:r>
      <w:r w:rsidR="009D55A2" w:rsidRPr="000B46B7">
        <w:rPr>
          <w:rFonts w:cs="B Nazanin" w:hint="cs"/>
          <w:rtl/>
        </w:rPr>
        <w:t>ي</w:t>
      </w:r>
      <w:r w:rsidR="00474843" w:rsidRPr="000B46B7">
        <w:rPr>
          <w:rFonts w:cs="B Nazanin" w:hint="cs"/>
          <w:rtl/>
        </w:rPr>
        <w:t xml:space="preserve"> </w:t>
      </w:r>
      <w:r w:rsidR="00821F27" w:rsidRPr="000B46B7">
        <w:rPr>
          <w:rFonts w:cs="B Nazanin" w:hint="cs"/>
          <w:rtl/>
        </w:rPr>
        <w:t>مذکور</w:t>
      </w:r>
      <w:r w:rsidR="00FC73DD" w:rsidRPr="000B46B7">
        <w:rPr>
          <w:rFonts w:cs="B Nazanin" w:hint="cs"/>
          <w:rtl/>
        </w:rPr>
        <w:t>،</w:t>
      </w:r>
      <w:r w:rsidR="00474843" w:rsidRPr="000B46B7">
        <w:rPr>
          <w:rFonts w:cs="B Nazanin" w:hint="cs"/>
          <w:rtl/>
        </w:rPr>
        <w:t xml:space="preserve"> به طور خلاصه ارائه م</w:t>
      </w:r>
      <w:r w:rsidR="009D55A2" w:rsidRPr="000B46B7">
        <w:rPr>
          <w:rFonts w:cs="B Nazanin" w:hint="cs"/>
          <w:rtl/>
        </w:rPr>
        <w:t>ي</w:t>
      </w:r>
      <w:r w:rsidR="00474843" w:rsidRPr="000B46B7">
        <w:rPr>
          <w:rFonts w:cs="B Nazanin"/>
          <w:rtl/>
        </w:rPr>
        <w:softHyphen/>
      </w:r>
      <w:r w:rsidR="00474843" w:rsidRPr="000B46B7">
        <w:rPr>
          <w:rFonts w:cs="B Nazanin" w:hint="cs"/>
          <w:rtl/>
        </w:rPr>
        <w:t xml:space="preserve">شود. </w:t>
      </w:r>
      <w:r w:rsidR="00FC73DD" w:rsidRPr="000B46B7">
        <w:rPr>
          <w:rFonts w:cs="B Nazanin" w:hint="cs"/>
          <w:rtl/>
        </w:rPr>
        <w:t>چک</w:t>
      </w:r>
      <w:r w:rsidR="009D55A2" w:rsidRPr="000B46B7">
        <w:rPr>
          <w:rFonts w:cs="B Nazanin" w:hint="cs"/>
          <w:rtl/>
        </w:rPr>
        <w:t>ي</w:t>
      </w:r>
      <w:r w:rsidR="00FC73DD" w:rsidRPr="000B46B7">
        <w:rPr>
          <w:rFonts w:cs="B Nazanin" w:hint="cs"/>
          <w:rtl/>
        </w:rPr>
        <w:t xml:space="preserve">ده </w:t>
      </w:r>
      <w:r w:rsidR="00FC73DD" w:rsidRPr="00CA1B80">
        <w:rPr>
          <w:rFonts w:cs="B Nazanin" w:hint="cs"/>
          <w:b/>
          <w:bCs/>
          <w:color w:val="FF0000"/>
          <w:rtl/>
        </w:rPr>
        <w:t>با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FC73DD" w:rsidRPr="00CA1B80">
        <w:rPr>
          <w:rFonts w:cs="B Nazanin" w:hint="cs"/>
          <w:b/>
          <w:bCs/>
          <w:color w:val="FF0000"/>
          <w:rtl/>
        </w:rPr>
        <w:t>د مختصر</w:t>
      </w:r>
      <w:r w:rsidR="004A28D3" w:rsidRPr="00CA1B80">
        <w:rPr>
          <w:rFonts w:cs="B Nazanin" w:hint="cs"/>
          <w:b/>
          <w:bCs/>
          <w:color w:val="FF0000"/>
          <w:rtl/>
        </w:rPr>
        <w:t>، مف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4A28D3" w:rsidRPr="00CA1B80">
        <w:rPr>
          <w:rFonts w:cs="B Nazanin" w:hint="cs"/>
          <w:b/>
          <w:bCs/>
          <w:color w:val="FF0000"/>
          <w:rtl/>
        </w:rPr>
        <w:t>د</w:t>
      </w:r>
      <w:r w:rsidR="00FC73DD" w:rsidRPr="00CA1B80">
        <w:rPr>
          <w:rFonts w:cs="B Nazanin" w:hint="cs"/>
          <w:b/>
          <w:bCs/>
          <w:color w:val="FF0000"/>
          <w:rtl/>
        </w:rPr>
        <w:t xml:space="preserve"> و هدفمند</w:t>
      </w:r>
      <w:r w:rsidR="00FC73DD" w:rsidRPr="000B46B7">
        <w:rPr>
          <w:rFonts w:cs="B Nazanin" w:hint="cs"/>
          <w:rtl/>
        </w:rPr>
        <w:t xml:space="preserve"> و ب</w:t>
      </w:r>
      <w:r w:rsidR="009D55A2" w:rsidRPr="000B46B7">
        <w:rPr>
          <w:rFonts w:cs="B Nazanin" w:hint="cs"/>
          <w:rtl/>
        </w:rPr>
        <w:t>ي</w:t>
      </w:r>
      <w:r w:rsidR="00FC73DD" w:rsidRPr="000B46B7">
        <w:rPr>
          <w:rFonts w:cs="B Nazanin" w:hint="cs"/>
          <w:rtl/>
        </w:rPr>
        <w:t>ان کننده</w:t>
      </w:r>
      <w:r w:rsidR="00FC73DD" w:rsidRPr="000B46B7">
        <w:rPr>
          <w:rFonts w:cs="B Nazanin"/>
          <w:rtl/>
        </w:rPr>
        <w:softHyphen/>
      </w:r>
      <w:r w:rsidR="009D55A2" w:rsidRPr="000B46B7">
        <w:rPr>
          <w:rFonts w:cs="B Nazanin" w:hint="cs"/>
          <w:rtl/>
        </w:rPr>
        <w:t>ي</w:t>
      </w:r>
      <w:r w:rsidR="00FC73DD" w:rsidRPr="000B46B7">
        <w:rPr>
          <w:rFonts w:cs="B Nazanin" w:hint="cs"/>
          <w:rtl/>
        </w:rPr>
        <w:t xml:space="preserve"> </w:t>
      </w:r>
      <w:r w:rsidR="00FC73DD" w:rsidRPr="00CA1B80">
        <w:rPr>
          <w:rFonts w:cs="B Nazanin" w:hint="cs"/>
          <w:b/>
          <w:bCs/>
          <w:color w:val="FF0000"/>
          <w:rtl/>
        </w:rPr>
        <w:t>روند تحق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FC73DD" w:rsidRPr="00CA1B80">
        <w:rPr>
          <w:rFonts w:cs="B Nazanin" w:hint="cs"/>
          <w:b/>
          <w:bCs/>
          <w:color w:val="FF0000"/>
          <w:rtl/>
        </w:rPr>
        <w:t>ق</w:t>
      </w:r>
      <w:r w:rsidR="00FC73DD" w:rsidRPr="000B46B7">
        <w:rPr>
          <w:rFonts w:cs="B Nazanin" w:hint="cs"/>
          <w:rtl/>
        </w:rPr>
        <w:t xml:space="preserve"> موردنظر </w:t>
      </w:r>
      <w:r w:rsidR="004A28D3" w:rsidRPr="000B46B7">
        <w:rPr>
          <w:rFonts w:cs="B Nazanin" w:hint="cs"/>
          <w:rtl/>
        </w:rPr>
        <w:t>برا</w:t>
      </w:r>
      <w:r w:rsidR="009D55A2" w:rsidRPr="000B46B7">
        <w:rPr>
          <w:rFonts w:cs="B Nazanin" w:hint="cs"/>
          <w:rtl/>
        </w:rPr>
        <w:t>ي</w:t>
      </w:r>
      <w:r w:rsidR="004A28D3" w:rsidRPr="000B46B7">
        <w:rPr>
          <w:rFonts w:cs="B Nazanin" w:hint="cs"/>
          <w:rtl/>
        </w:rPr>
        <w:t xml:space="preserve"> خواننده </w:t>
      </w:r>
      <w:r w:rsidR="00FC73DD" w:rsidRPr="000B46B7">
        <w:rPr>
          <w:rFonts w:cs="B Nazanin" w:hint="cs"/>
          <w:rtl/>
        </w:rPr>
        <w:t xml:space="preserve">در 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FC73DD" w:rsidRPr="00CA1B80">
        <w:rPr>
          <w:rFonts w:cs="B Nazanin" w:hint="cs"/>
          <w:b/>
          <w:bCs/>
          <w:color w:val="FF0000"/>
          <w:rtl/>
        </w:rPr>
        <w:t>ک پاراگراف</w:t>
      </w:r>
      <w:r w:rsidR="00FC73DD" w:rsidRPr="000B46B7">
        <w:rPr>
          <w:rFonts w:cs="B Nazanin" w:hint="cs"/>
          <w:rtl/>
        </w:rPr>
        <w:t xml:space="preserve"> باشد.</w:t>
      </w:r>
    </w:p>
    <w:p w14:paraId="31E30D8C" w14:textId="77777777" w:rsidR="00FC73DD" w:rsidRPr="000B46B7" w:rsidRDefault="00FC73DD" w:rsidP="00FC73DD">
      <w:pPr>
        <w:pStyle w:val="Paragraph"/>
        <w:rPr>
          <w:rFonts w:cs="B Nazanin"/>
          <w:rtl/>
        </w:rPr>
      </w:pPr>
    </w:p>
    <w:p w14:paraId="6E8B7DBC" w14:textId="77777777" w:rsidR="00FC73DD" w:rsidRPr="000B46B7" w:rsidRDefault="004A28D3" w:rsidP="00FC73DD">
      <w:pPr>
        <w:pStyle w:val="Heading1"/>
        <w:numPr>
          <w:ilvl w:val="0"/>
          <w:numId w:val="0"/>
        </w:numPr>
        <w:spacing w:line="240" w:lineRule="auto"/>
        <w:jc w:val="left"/>
        <w:rPr>
          <w:rFonts w:cs="B Nazanin"/>
          <w:color w:val="auto"/>
          <w:sz w:val="26"/>
          <w:rtl/>
        </w:rPr>
      </w:pPr>
      <w:bookmarkStart w:id="6" w:name="_Toc463475536"/>
      <w:r w:rsidRPr="000B46B7">
        <w:rPr>
          <w:rFonts w:cs="B Nazanin" w:hint="cs"/>
          <w:color w:val="auto"/>
          <w:sz w:val="26"/>
          <w:rtl/>
        </w:rPr>
        <w:t>واژه</w:t>
      </w:r>
      <w:r w:rsidRPr="000B46B7">
        <w:rPr>
          <w:rFonts w:cs="B Nazanin"/>
          <w:color w:val="auto"/>
          <w:sz w:val="26"/>
          <w:rtl/>
        </w:rPr>
        <w:softHyphen/>
      </w:r>
      <w:r w:rsidRPr="000B46B7">
        <w:rPr>
          <w:rFonts w:cs="B Nazanin" w:hint="cs"/>
          <w:color w:val="auto"/>
          <w:sz w:val="26"/>
          <w:rtl/>
        </w:rPr>
        <w:t>ها</w:t>
      </w:r>
      <w:r w:rsidR="009D55A2" w:rsidRPr="000B46B7">
        <w:rPr>
          <w:rFonts w:cs="B Nazanin" w:hint="cs"/>
          <w:color w:val="auto"/>
          <w:sz w:val="26"/>
          <w:rtl/>
        </w:rPr>
        <w:t>ي</w:t>
      </w:r>
      <w:r w:rsidR="00FC73DD" w:rsidRPr="000B46B7">
        <w:rPr>
          <w:rFonts w:cs="B Nazanin" w:hint="cs"/>
          <w:color w:val="auto"/>
          <w:sz w:val="26"/>
          <w:rtl/>
        </w:rPr>
        <w:t xml:space="preserve"> کليد</w:t>
      </w:r>
      <w:r w:rsidR="009D55A2" w:rsidRPr="000B46B7">
        <w:rPr>
          <w:rFonts w:cs="B Nazanin" w:hint="cs"/>
          <w:color w:val="auto"/>
          <w:sz w:val="26"/>
          <w:rtl/>
        </w:rPr>
        <w:t>ي</w:t>
      </w:r>
      <w:bookmarkEnd w:id="6"/>
    </w:p>
    <w:p w14:paraId="7863993E" w14:textId="77777777" w:rsidR="00ED4B53" w:rsidRPr="000B46B7" w:rsidRDefault="004A28D3" w:rsidP="00A3613F">
      <w:pPr>
        <w:pStyle w:val="Paragraph"/>
        <w:rPr>
          <w:rFonts w:cs="B Nazanin"/>
          <w:rtl/>
        </w:rPr>
      </w:pPr>
      <w:r w:rsidRPr="000B46B7">
        <w:rPr>
          <w:rFonts w:cs="B Nazanin" w:hint="cs"/>
          <w:rtl/>
        </w:rPr>
        <w:t>در ا</w:t>
      </w:r>
      <w:r w:rsidR="009D55A2" w:rsidRPr="000B46B7">
        <w:rPr>
          <w:rFonts w:cs="B Nazanin" w:hint="cs"/>
          <w:rtl/>
        </w:rPr>
        <w:t>ي</w:t>
      </w:r>
      <w:r w:rsidRPr="000B46B7">
        <w:rPr>
          <w:rFonts w:cs="B Nazanin" w:hint="cs"/>
          <w:rtl/>
        </w:rPr>
        <w:t>ن بخش، ل</w:t>
      </w:r>
      <w:r w:rsidR="009D55A2" w:rsidRPr="000B46B7">
        <w:rPr>
          <w:rFonts w:cs="B Nazanin" w:hint="cs"/>
          <w:rtl/>
        </w:rPr>
        <w:t>ي</w:t>
      </w:r>
      <w:r w:rsidRPr="000B46B7">
        <w:rPr>
          <w:rFonts w:cs="B Nazanin" w:hint="cs"/>
          <w:rtl/>
        </w:rPr>
        <w:t>ست</w:t>
      </w:r>
      <w:r w:rsidR="009D55A2" w:rsidRPr="000B46B7">
        <w:rPr>
          <w:rFonts w:cs="B Nazanin" w:hint="cs"/>
          <w:rtl/>
        </w:rPr>
        <w:t>ي</w:t>
      </w:r>
      <w:r w:rsidRPr="000B46B7">
        <w:rPr>
          <w:rFonts w:cs="B Nazanin" w:hint="cs"/>
          <w:rtl/>
        </w:rPr>
        <w:t xml:space="preserve"> از </w:t>
      </w:r>
      <w:r w:rsidRPr="00CA1B80">
        <w:rPr>
          <w:rFonts w:cs="B Nazanin" w:hint="cs"/>
          <w:b/>
          <w:bCs/>
          <w:color w:val="FF0000"/>
          <w:rtl/>
        </w:rPr>
        <w:t>واژه</w:t>
      </w:r>
      <w:r w:rsidRPr="00CA1B80">
        <w:rPr>
          <w:rFonts w:cs="B Nazanin"/>
          <w:b/>
          <w:bCs/>
          <w:color w:val="FF0000"/>
          <w:rtl/>
        </w:rPr>
        <w:softHyphen/>
      </w:r>
      <w:r w:rsidRPr="00CA1B80">
        <w:rPr>
          <w:rFonts w:cs="B Nazanin" w:hint="cs"/>
          <w:b/>
          <w:bCs/>
          <w:color w:val="FF0000"/>
          <w:rtl/>
        </w:rPr>
        <w:t>ها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Pr="00CA1B80">
        <w:rPr>
          <w:rFonts w:cs="B Nazanin" w:hint="cs"/>
          <w:b/>
          <w:bCs/>
          <w:color w:val="FF0000"/>
          <w:rtl/>
        </w:rPr>
        <w:t xml:space="preserve"> مهم و مرتبط با تحق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Pr="00CA1B80">
        <w:rPr>
          <w:rFonts w:cs="B Nazanin" w:hint="cs"/>
          <w:b/>
          <w:bCs/>
          <w:color w:val="FF0000"/>
          <w:rtl/>
        </w:rPr>
        <w:t>ق</w:t>
      </w:r>
      <w:r w:rsidRPr="000B46B7">
        <w:rPr>
          <w:rFonts w:cs="B Nazanin" w:hint="cs"/>
          <w:rtl/>
        </w:rPr>
        <w:t xml:space="preserve"> موردنظر ارائه م</w:t>
      </w:r>
      <w:r w:rsidR="009D55A2" w:rsidRPr="000B46B7">
        <w:rPr>
          <w:rFonts w:cs="B Nazanin" w:hint="cs"/>
          <w:rtl/>
        </w:rPr>
        <w:t>ي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شود (حداکثر 12 واژه). ا</w:t>
      </w:r>
      <w:r w:rsidR="009D55A2" w:rsidRPr="000B46B7">
        <w:rPr>
          <w:rFonts w:cs="B Nazanin" w:hint="cs"/>
          <w:rtl/>
        </w:rPr>
        <w:t>ي</w:t>
      </w:r>
      <w:r w:rsidRPr="000B46B7">
        <w:rPr>
          <w:rFonts w:cs="B Nazanin" w:hint="cs"/>
          <w:rtl/>
        </w:rPr>
        <w:t>ن واژه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ها برا</w:t>
      </w:r>
      <w:r w:rsidR="009D55A2" w:rsidRPr="000B46B7">
        <w:rPr>
          <w:rFonts w:cs="B Nazanin" w:hint="cs"/>
          <w:rtl/>
        </w:rPr>
        <w:t>ي</w:t>
      </w:r>
      <w:r w:rsidRPr="000B46B7">
        <w:rPr>
          <w:rFonts w:cs="B Nazanin" w:hint="cs"/>
          <w:rtl/>
        </w:rPr>
        <w:t xml:space="preserve"> جستجو</w:t>
      </w:r>
      <w:r w:rsidR="009D55A2" w:rsidRPr="000B46B7">
        <w:rPr>
          <w:rFonts w:cs="B Nazanin" w:hint="cs"/>
          <w:rtl/>
        </w:rPr>
        <w:t>ي</w:t>
      </w:r>
      <w:r w:rsidRPr="000B46B7">
        <w:rPr>
          <w:rFonts w:cs="B Nazanin" w:hint="cs"/>
          <w:rtl/>
        </w:rPr>
        <w:t xml:space="preserve"> پروپوزال در موتورها</w:t>
      </w:r>
      <w:r w:rsidR="009D55A2" w:rsidRPr="000B46B7">
        <w:rPr>
          <w:rFonts w:cs="B Nazanin" w:hint="cs"/>
          <w:rtl/>
        </w:rPr>
        <w:t>ي</w:t>
      </w:r>
      <w:r w:rsidRPr="000B46B7">
        <w:rPr>
          <w:rFonts w:cs="B Nazanin" w:hint="cs"/>
          <w:rtl/>
        </w:rPr>
        <w:t xml:space="preserve"> جستجو استفاده م</w:t>
      </w:r>
      <w:r w:rsidR="009D55A2" w:rsidRPr="000B46B7">
        <w:rPr>
          <w:rFonts w:cs="B Nazanin" w:hint="cs"/>
          <w:rtl/>
        </w:rPr>
        <w:t>ي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ش</w:t>
      </w:r>
      <w:r w:rsidR="00A3613F" w:rsidRPr="000B46B7">
        <w:rPr>
          <w:rFonts w:cs="B Nazanin" w:hint="cs"/>
          <w:rtl/>
        </w:rPr>
        <w:t>وند. واژه</w:t>
      </w:r>
      <w:r w:rsidR="00A3613F" w:rsidRPr="000B46B7">
        <w:rPr>
          <w:rFonts w:cs="B Nazanin"/>
          <w:rtl/>
        </w:rPr>
        <w:softHyphen/>
      </w:r>
      <w:r w:rsidR="00A3613F" w:rsidRPr="000B46B7">
        <w:rPr>
          <w:rFonts w:cs="B Nazanin" w:hint="cs"/>
          <w:rtl/>
        </w:rPr>
        <w:t>ها</w:t>
      </w:r>
      <w:r w:rsidR="009D55A2" w:rsidRPr="000B46B7">
        <w:rPr>
          <w:rFonts w:cs="B Nazanin" w:hint="cs"/>
          <w:rtl/>
        </w:rPr>
        <w:t>ي</w:t>
      </w:r>
      <w:r w:rsidR="00A3613F" w:rsidRPr="000B46B7">
        <w:rPr>
          <w:rFonts w:cs="B Nazanin" w:hint="cs"/>
          <w:rtl/>
        </w:rPr>
        <w:t xml:space="preserve"> کل</w:t>
      </w:r>
      <w:r w:rsidR="009D55A2" w:rsidRPr="000B46B7">
        <w:rPr>
          <w:rFonts w:cs="B Nazanin" w:hint="cs"/>
          <w:rtl/>
        </w:rPr>
        <w:t>ي</w:t>
      </w:r>
      <w:r w:rsidR="00A3613F" w:rsidRPr="000B46B7">
        <w:rPr>
          <w:rFonts w:cs="B Nazanin" w:hint="cs"/>
          <w:rtl/>
        </w:rPr>
        <w:t>د</w:t>
      </w:r>
      <w:r w:rsidR="009D55A2" w:rsidRPr="000B46B7">
        <w:rPr>
          <w:rFonts w:cs="B Nazanin" w:hint="cs"/>
          <w:rtl/>
        </w:rPr>
        <w:t>ي</w:t>
      </w:r>
      <w:r w:rsidR="00A3613F" w:rsidRPr="000B46B7">
        <w:rPr>
          <w:rFonts w:cs="B Nazanin" w:hint="cs"/>
          <w:rtl/>
        </w:rPr>
        <w:t xml:space="preserve"> به ترت</w:t>
      </w:r>
      <w:r w:rsidR="009D55A2" w:rsidRPr="000B46B7">
        <w:rPr>
          <w:rFonts w:cs="B Nazanin" w:hint="cs"/>
          <w:rtl/>
        </w:rPr>
        <w:t>ي</w:t>
      </w:r>
      <w:r w:rsidR="00A3613F" w:rsidRPr="000B46B7">
        <w:rPr>
          <w:rFonts w:cs="B Nazanin" w:hint="cs"/>
          <w:rtl/>
        </w:rPr>
        <w:t xml:space="preserve">ب حروف الفبا ارائه شده و با کاما از </w:t>
      </w:r>
      <w:r w:rsidR="009D55A2" w:rsidRPr="000B46B7">
        <w:rPr>
          <w:rFonts w:cs="B Nazanin" w:hint="cs"/>
          <w:rtl/>
        </w:rPr>
        <w:t>ي</w:t>
      </w:r>
      <w:r w:rsidR="00A3613F" w:rsidRPr="000B46B7">
        <w:rPr>
          <w:rFonts w:cs="B Nazanin" w:hint="cs"/>
          <w:rtl/>
        </w:rPr>
        <w:t>کد</w:t>
      </w:r>
      <w:r w:rsidR="009D55A2" w:rsidRPr="000B46B7">
        <w:rPr>
          <w:rFonts w:cs="B Nazanin" w:hint="cs"/>
          <w:rtl/>
        </w:rPr>
        <w:t>ي</w:t>
      </w:r>
      <w:r w:rsidR="00A3613F" w:rsidRPr="000B46B7">
        <w:rPr>
          <w:rFonts w:cs="B Nazanin" w:hint="cs"/>
          <w:rtl/>
        </w:rPr>
        <w:t>گر جدا م</w:t>
      </w:r>
      <w:r w:rsidR="009D55A2" w:rsidRPr="000B46B7">
        <w:rPr>
          <w:rFonts w:cs="B Nazanin" w:hint="cs"/>
          <w:rtl/>
        </w:rPr>
        <w:t>ي</w:t>
      </w:r>
      <w:r w:rsidR="00A3613F" w:rsidRPr="000B46B7">
        <w:rPr>
          <w:rFonts w:cs="B Nazanin"/>
          <w:rtl/>
        </w:rPr>
        <w:softHyphen/>
      </w:r>
      <w:r w:rsidR="00A3613F" w:rsidRPr="000B46B7">
        <w:rPr>
          <w:rFonts w:cs="B Nazanin" w:hint="cs"/>
          <w:rtl/>
        </w:rPr>
        <w:t>شوند.</w:t>
      </w:r>
    </w:p>
    <w:p w14:paraId="1FFADAC8" w14:textId="77777777" w:rsidR="00A3613F" w:rsidRPr="000B46B7" w:rsidRDefault="00A3613F" w:rsidP="00A3613F">
      <w:pPr>
        <w:pStyle w:val="Paragraph"/>
        <w:rPr>
          <w:rFonts w:cs="B Nazanin"/>
          <w:rtl/>
        </w:rPr>
      </w:pPr>
    </w:p>
    <w:p w14:paraId="75A7FCDA" w14:textId="77777777" w:rsidR="00A3613F" w:rsidRPr="000B46B7" w:rsidRDefault="00A3613F" w:rsidP="00A3613F">
      <w:pPr>
        <w:pStyle w:val="Paragraph"/>
        <w:rPr>
          <w:rFonts w:cs="B Nazanin"/>
          <w:rtl/>
        </w:rPr>
      </w:pPr>
    </w:p>
    <w:p w14:paraId="489C1B00" w14:textId="77777777" w:rsidR="00A3613F" w:rsidRPr="000B46B7" w:rsidRDefault="00A3613F" w:rsidP="00A3613F">
      <w:pPr>
        <w:pStyle w:val="Paragraph"/>
        <w:rPr>
          <w:rFonts w:cs="B Nazanin"/>
          <w:rtl/>
        </w:rPr>
      </w:pPr>
    </w:p>
    <w:p w14:paraId="27C4A6BE" w14:textId="77777777" w:rsidR="00A3613F" w:rsidRPr="000B46B7" w:rsidRDefault="00A3613F" w:rsidP="00A3613F">
      <w:pPr>
        <w:pStyle w:val="Paragraph"/>
        <w:rPr>
          <w:rFonts w:cs="B Nazanin"/>
          <w:rtl/>
        </w:rPr>
      </w:pPr>
    </w:p>
    <w:p w14:paraId="3E3D9566" w14:textId="77777777" w:rsidR="00A3613F" w:rsidRPr="000B46B7" w:rsidRDefault="00A3613F" w:rsidP="00A3613F">
      <w:pPr>
        <w:pStyle w:val="Paragraph"/>
        <w:rPr>
          <w:rFonts w:cs="B Nazanin"/>
          <w:rtl/>
        </w:rPr>
      </w:pPr>
    </w:p>
    <w:p w14:paraId="5B9943BE" w14:textId="77777777" w:rsidR="00A3613F" w:rsidRPr="000B46B7" w:rsidRDefault="00A3613F" w:rsidP="00A3613F">
      <w:pPr>
        <w:pStyle w:val="Paragraph"/>
        <w:rPr>
          <w:rFonts w:cs="B Nazanin"/>
          <w:rtl/>
        </w:rPr>
      </w:pPr>
    </w:p>
    <w:p w14:paraId="21C8BA20" w14:textId="77777777" w:rsidR="00A3613F" w:rsidRPr="000B46B7" w:rsidRDefault="00A3613F" w:rsidP="00A3613F">
      <w:pPr>
        <w:pStyle w:val="Paragraph"/>
        <w:rPr>
          <w:rFonts w:cs="B Nazanin"/>
          <w:rtl/>
        </w:rPr>
      </w:pPr>
    </w:p>
    <w:p w14:paraId="2C9918E5" w14:textId="77777777" w:rsidR="00A3613F" w:rsidRPr="000B46B7" w:rsidRDefault="00A3613F" w:rsidP="00A3613F">
      <w:pPr>
        <w:pStyle w:val="Paragraph"/>
        <w:rPr>
          <w:rFonts w:cs="B Nazanin"/>
          <w:rtl/>
        </w:rPr>
      </w:pPr>
    </w:p>
    <w:p w14:paraId="085CD6AC" w14:textId="77777777" w:rsidR="00A3613F" w:rsidRPr="000B46B7" w:rsidRDefault="00A3613F" w:rsidP="00A3613F">
      <w:pPr>
        <w:pStyle w:val="Paragraph"/>
        <w:rPr>
          <w:rFonts w:cs="B Nazanin"/>
          <w:rtl/>
        </w:rPr>
      </w:pPr>
    </w:p>
    <w:p w14:paraId="6CA430EA" w14:textId="77777777" w:rsidR="00A3613F" w:rsidRPr="000B46B7" w:rsidRDefault="00A3613F" w:rsidP="00A3613F">
      <w:pPr>
        <w:pStyle w:val="Paragraph"/>
        <w:rPr>
          <w:rFonts w:cs="B Nazanin"/>
          <w:rtl/>
        </w:rPr>
      </w:pPr>
    </w:p>
    <w:p w14:paraId="71F57631" w14:textId="77777777" w:rsidR="00A3613F" w:rsidRPr="000B46B7" w:rsidRDefault="00A3613F" w:rsidP="00A3613F">
      <w:pPr>
        <w:pStyle w:val="Paragraph"/>
        <w:rPr>
          <w:rFonts w:cs="B Nazanin"/>
          <w:rtl/>
        </w:rPr>
      </w:pPr>
    </w:p>
    <w:p w14:paraId="70C4394C" w14:textId="77777777" w:rsidR="00A3613F" w:rsidRPr="000B46B7" w:rsidRDefault="00A3613F" w:rsidP="00A3613F">
      <w:pPr>
        <w:pStyle w:val="Paragraph"/>
        <w:rPr>
          <w:rFonts w:cs="B Nazanin"/>
          <w:color w:val="auto"/>
          <w:rtl/>
        </w:rPr>
      </w:pPr>
    </w:p>
    <w:p w14:paraId="32D7106C" w14:textId="77777777" w:rsidR="00885692" w:rsidRPr="000B46B7" w:rsidRDefault="00885692" w:rsidP="007960D1">
      <w:pPr>
        <w:pStyle w:val="Heading1"/>
        <w:numPr>
          <w:ilvl w:val="0"/>
          <w:numId w:val="0"/>
        </w:numPr>
        <w:spacing w:line="240" w:lineRule="auto"/>
        <w:jc w:val="center"/>
        <w:rPr>
          <w:rFonts w:cs="B Nazanin"/>
          <w:color w:val="auto"/>
          <w:sz w:val="26"/>
          <w:rtl/>
        </w:rPr>
      </w:pPr>
      <w:bookmarkStart w:id="7" w:name="_Toc463475537"/>
      <w:r w:rsidRPr="000B46B7">
        <w:rPr>
          <w:rFonts w:cs="B Nazanin" w:hint="cs"/>
          <w:color w:val="auto"/>
          <w:sz w:val="26"/>
          <w:rtl/>
        </w:rPr>
        <w:t>فهرست مطالب</w:t>
      </w:r>
      <w:bookmarkEnd w:id="1"/>
      <w:bookmarkEnd w:id="2"/>
      <w:bookmarkEnd w:id="3"/>
      <w:bookmarkEnd w:id="4"/>
      <w:bookmarkEnd w:id="5"/>
      <w:bookmarkEnd w:id="7"/>
    </w:p>
    <w:sdt>
      <w:sdtPr>
        <w:rPr>
          <w:rFonts w:ascii="Times New Roman" w:eastAsiaTheme="minorEastAsia" w:hAnsi="Times New Roman" w:cs="B Nazanin"/>
          <w:bCs w:val="0"/>
          <w:i w:val="0"/>
          <w:color w:val="000000" w:themeColor="text1"/>
          <w:spacing w:val="4"/>
          <w:kern w:val="0"/>
          <w:sz w:val="20"/>
          <w:szCs w:val="24"/>
          <w:rtl/>
          <w:lang w:bidi="ar-SA"/>
        </w:rPr>
        <w:id w:val="-742640097"/>
        <w:docPartObj>
          <w:docPartGallery w:val="Table of Contents"/>
          <w:docPartUnique/>
        </w:docPartObj>
      </w:sdtPr>
      <w:sdtEndPr>
        <w:rPr>
          <w:b/>
          <w:noProof/>
        </w:rPr>
      </w:sdtEndPr>
      <w:sdtContent>
        <w:p w14:paraId="7F9DC3CA" w14:textId="77777777" w:rsidR="00304E4B" w:rsidRPr="000B46B7" w:rsidRDefault="00304E4B" w:rsidP="00304E4B">
          <w:pPr>
            <w:pStyle w:val="TOCHeading"/>
            <w:rPr>
              <w:rFonts w:cs="B Nazanin"/>
            </w:rPr>
          </w:pPr>
        </w:p>
        <w:p w14:paraId="626D244D" w14:textId="77777777" w:rsidR="00304E4B" w:rsidRPr="000B46B7" w:rsidRDefault="00304E4B" w:rsidP="00304E4B">
          <w:pPr>
            <w:pStyle w:val="TOC1"/>
            <w:rPr>
              <w:rFonts w:asciiTheme="minorHAnsi" w:hAnsiTheme="minorHAnsi" w:cs="B Nazanin"/>
              <w:noProof/>
              <w:color w:val="auto"/>
              <w:spacing w:val="0"/>
              <w:sz w:val="22"/>
              <w:szCs w:val="22"/>
            </w:rPr>
          </w:pPr>
          <w:r w:rsidRPr="000B46B7">
            <w:rPr>
              <w:rFonts w:cs="B Nazanin"/>
            </w:rPr>
            <w:fldChar w:fldCharType="begin"/>
          </w:r>
          <w:r w:rsidRPr="000B46B7">
            <w:rPr>
              <w:rFonts w:cs="B Nazanin"/>
            </w:rPr>
            <w:instrText xml:space="preserve"> TOC \o "1-3" \h \z \u </w:instrText>
          </w:r>
          <w:r w:rsidRPr="000B46B7">
            <w:rPr>
              <w:rFonts w:cs="B Nazanin"/>
            </w:rPr>
            <w:fldChar w:fldCharType="separate"/>
          </w:r>
          <w:hyperlink w:anchor="_Toc463475535" w:history="1">
            <w:r w:rsidRPr="000B46B7">
              <w:rPr>
                <w:rStyle w:val="Hyperlink"/>
                <w:rFonts w:cs="B Nazanin" w:hint="eastAsia"/>
                <w:noProof/>
                <w:rtl/>
              </w:rPr>
              <w:t>چکيده</w:t>
            </w:r>
            <w:r w:rsidRPr="000B46B7">
              <w:rPr>
                <w:rFonts w:cs="B Nazanin"/>
                <w:noProof/>
                <w:webHidden/>
              </w:rPr>
              <w:tab/>
            </w:r>
            <w:r w:rsidRPr="000B46B7">
              <w:rPr>
                <w:rFonts w:cs="B Nazanin"/>
                <w:noProof/>
                <w:webHidden/>
              </w:rPr>
              <w:fldChar w:fldCharType="begin"/>
            </w:r>
            <w:r w:rsidRPr="000B46B7">
              <w:rPr>
                <w:rFonts w:cs="B Nazanin"/>
                <w:noProof/>
                <w:webHidden/>
              </w:rPr>
              <w:instrText xml:space="preserve"> PAGEREF _Toc463475535 \h </w:instrText>
            </w:r>
            <w:r w:rsidRPr="000B46B7">
              <w:rPr>
                <w:rFonts w:cs="B Nazanin"/>
                <w:noProof/>
                <w:webHidden/>
              </w:rPr>
            </w:r>
            <w:r w:rsidRPr="000B46B7">
              <w:rPr>
                <w:rFonts w:cs="B Nazanin"/>
                <w:noProof/>
                <w:webHidden/>
              </w:rPr>
              <w:fldChar w:fldCharType="separate"/>
            </w:r>
            <w:r w:rsidR="00D40114" w:rsidRPr="000B46B7">
              <w:rPr>
                <w:rFonts w:cs="B Nazanin" w:hint="eastAsia"/>
                <w:noProof/>
                <w:webHidden/>
                <w:rtl/>
              </w:rPr>
              <w:t>‌أ</w:t>
            </w:r>
            <w:r w:rsidRPr="000B46B7">
              <w:rPr>
                <w:rFonts w:cs="B Nazanin"/>
                <w:noProof/>
                <w:webHidden/>
              </w:rPr>
              <w:fldChar w:fldCharType="end"/>
            </w:r>
          </w:hyperlink>
        </w:p>
        <w:p w14:paraId="10168AFF" w14:textId="77777777" w:rsidR="00304E4B" w:rsidRPr="000B46B7" w:rsidRDefault="004173E3" w:rsidP="00304E4B">
          <w:pPr>
            <w:pStyle w:val="TOC1"/>
            <w:rPr>
              <w:rFonts w:asciiTheme="minorHAnsi" w:hAnsiTheme="minorHAnsi" w:cs="B Nazanin"/>
              <w:noProof/>
              <w:color w:val="auto"/>
              <w:spacing w:val="0"/>
              <w:sz w:val="22"/>
              <w:szCs w:val="22"/>
            </w:rPr>
          </w:pPr>
          <w:hyperlink w:anchor="_Toc463475536" w:history="1">
            <w:r w:rsidR="00304E4B" w:rsidRPr="000B46B7">
              <w:rPr>
                <w:rStyle w:val="Hyperlink"/>
                <w:rFonts w:cs="B Nazanin" w:hint="eastAsia"/>
                <w:noProof/>
                <w:rtl/>
              </w:rPr>
              <w:t>واژه</w:t>
            </w:r>
            <w:r w:rsidR="00304E4B" w:rsidRPr="000B46B7">
              <w:rPr>
                <w:rStyle w:val="Hyperlink"/>
                <w:rFonts w:cs="B Nazanin" w:hint="cs"/>
                <w:noProof/>
                <w:rtl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</w:rPr>
              <w:t>هاي</w:t>
            </w:r>
            <w:r w:rsidR="00304E4B" w:rsidRPr="000B46B7">
              <w:rPr>
                <w:rStyle w:val="Hyperlink"/>
                <w:rFonts w:cs="B Nazanin"/>
                <w:noProof/>
                <w:rtl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</w:rPr>
              <w:t>کليدي</w:t>
            </w:r>
            <w:r w:rsidR="00304E4B" w:rsidRPr="000B46B7">
              <w:rPr>
                <w:rFonts w:cs="B Nazanin"/>
                <w:noProof/>
                <w:webHidden/>
              </w:rPr>
              <w:tab/>
            </w:r>
            <w:r w:rsidR="00304E4B" w:rsidRPr="000B46B7">
              <w:rPr>
                <w:rFonts w:cs="B Nazanin"/>
                <w:noProof/>
                <w:webHidden/>
              </w:rPr>
              <w:fldChar w:fldCharType="begin"/>
            </w:r>
            <w:r w:rsidR="00304E4B" w:rsidRPr="000B46B7">
              <w:rPr>
                <w:rFonts w:cs="B Nazanin"/>
                <w:noProof/>
                <w:webHidden/>
              </w:rPr>
              <w:instrText xml:space="preserve"> PAGEREF _Toc463475536 \h </w:instrText>
            </w:r>
            <w:r w:rsidR="00304E4B" w:rsidRPr="000B46B7">
              <w:rPr>
                <w:rFonts w:cs="B Nazanin"/>
                <w:noProof/>
                <w:webHidden/>
              </w:rPr>
            </w:r>
            <w:r w:rsidR="00304E4B" w:rsidRPr="000B46B7">
              <w:rPr>
                <w:rFonts w:cs="B Nazanin"/>
                <w:noProof/>
                <w:webHidden/>
              </w:rPr>
              <w:fldChar w:fldCharType="separate"/>
            </w:r>
            <w:r w:rsidR="00D40114" w:rsidRPr="000B46B7">
              <w:rPr>
                <w:rFonts w:cs="B Nazanin" w:hint="eastAsia"/>
                <w:noProof/>
                <w:webHidden/>
                <w:rtl/>
              </w:rPr>
              <w:t>‌أ</w:t>
            </w:r>
            <w:r w:rsidR="00304E4B" w:rsidRPr="000B46B7">
              <w:rPr>
                <w:rFonts w:cs="B Nazanin"/>
                <w:noProof/>
                <w:webHidden/>
              </w:rPr>
              <w:fldChar w:fldCharType="end"/>
            </w:r>
          </w:hyperlink>
        </w:p>
        <w:p w14:paraId="4BDF1720" w14:textId="77777777" w:rsidR="00304E4B" w:rsidRPr="000B46B7" w:rsidRDefault="004173E3" w:rsidP="00304E4B">
          <w:pPr>
            <w:pStyle w:val="TOC1"/>
            <w:rPr>
              <w:rFonts w:asciiTheme="minorHAnsi" w:hAnsiTheme="minorHAnsi" w:cs="B Nazanin"/>
              <w:noProof/>
              <w:color w:val="auto"/>
              <w:spacing w:val="0"/>
              <w:sz w:val="22"/>
              <w:szCs w:val="22"/>
            </w:rPr>
          </w:pPr>
          <w:hyperlink w:anchor="_Toc463475537" w:history="1">
            <w:r w:rsidR="00304E4B" w:rsidRPr="000B46B7">
              <w:rPr>
                <w:rStyle w:val="Hyperlink"/>
                <w:rFonts w:cs="B Nazanin" w:hint="eastAsia"/>
                <w:noProof/>
                <w:rtl/>
              </w:rPr>
              <w:t>فهرست</w:t>
            </w:r>
            <w:r w:rsidR="00304E4B" w:rsidRPr="000B46B7">
              <w:rPr>
                <w:rStyle w:val="Hyperlink"/>
                <w:rFonts w:cs="B Nazanin"/>
                <w:noProof/>
                <w:rtl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</w:rPr>
              <w:t>مطالب</w:t>
            </w:r>
            <w:r w:rsidR="00304E4B" w:rsidRPr="000B46B7">
              <w:rPr>
                <w:rFonts w:cs="B Nazanin"/>
                <w:noProof/>
                <w:webHidden/>
              </w:rPr>
              <w:tab/>
            </w:r>
            <w:r w:rsidR="00304E4B" w:rsidRPr="000B46B7">
              <w:rPr>
                <w:rFonts w:cs="B Nazanin"/>
                <w:noProof/>
                <w:webHidden/>
              </w:rPr>
              <w:fldChar w:fldCharType="begin"/>
            </w:r>
            <w:r w:rsidR="00304E4B" w:rsidRPr="000B46B7">
              <w:rPr>
                <w:rFonts w:cs="B Nazanin"/>
                <w:noProof/>
                <w:webHidden/>
              </w:rPr>
              <w:instrText xml:space="preserve"> PAGEREF _Toc463475537 \h </w:instrText>
            </w:r>
            <w:r w:rsidR="00304E4B" w:rsidRPr="000B46B7">
              <w:rPr>
                <w:rFonts w:cs="B Nazanin"/>
                <w:noProof/>
                <w:webHidden/>
              </w:rPr>
            </w:r>
            <w:r w:rsidR="00304E4B" w:rsidRPr="000B46B7">
              <w:rPr>
                <w:rFonts w:cs="B Nazanin"/>
                <w:noProof/>
                <w:webHidden/>
              </w:rPr>
              <w:fldChar w:fldCharType="separate"/>
            </w:r>
            <w:r w:rsidR="00D40114" w:rsidRPr="000B46B7">
              <w:rPr>
                <w:rFonts w:cs="B Nazanin" w:hint="eastAsia"/>
                <w:noProof/>
                <w:webHidden/>
                <w:rtl/>
              </w:rPr>
              <w:t>‌ب</w:t>
            </w:r>
            <w:r w:rsidR="00304E4B" w:rsidRPr="000B46B7">
              <w:rPr>
                <w:rFonts w:cs="B Nazanin"/>
                <w:noProof/>
                <w:webHidden/>
              </w:rPr>
              <w:fldChar w:fldCharType="end"/>
            </w:r>
          </w:hyperlink>
        </w:p>
        <w:p w14:paraId="48871332" w14:textId="77777777" w:rsidR="00304E4B" w:rsidRPr="000B46B7" w:rsidRDefault="004173E3" w:rsidP="00304E4B">
          <w:pPr>
            <w:pStyle w:val="TOC1"/>
            <w:rPr>
              <w:rFonts w:asciiTheme="minorHAnsi" w:hAnsiTheme="minorHAnsi" w:cs="B Nazanin"/>
              <w:noProof/>
              <w:color w:val="auto"/>
              <w:spacing w:val="0"/>
              <w:sz w:val="22"/>
              <w:szCs w:val="22"/>
            </w:rPr>
          </w:pPr>
          <w:hyperlink w:anchor="_Toc463475538" w:history="1"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1-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فصل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اول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: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مقدمه</w:t>
            </w:r>
            <w:r w:rsidR="00304E4B" w:rsidRPr="000B46B7">
              <w:rPr>
                <w:rFonts w:cs="B Nazanin"/>
                <w:noProof/>
                <w:webHidden/>
              </w:rPr>
              <w:tab/>
            </w:r>
            <w:r w:rsidR="00304E4B" w:rsidRPr="000B46B7">
              <w:rPr>
                <w:rFonts w:cs="B Nazanin"/>
                <w:noProof/>
                <w:webHidden/>
              </w:rPr>
              <w:fldChar w:fldCharType="begin"/>
            </w:r>
            <w:r w:rsidR="00304E4B" w:rsidRPr="000B46B7">
              <w:rPr>
                <w:rFonts w:cs="B Nazanin"/>
                <w:noProof/>
                <w:webHidden/>
              </w:rPr>
              <w:instrText xml:space="preserve"> PAGEREF _Toc463475538 \h </w:instrText>
            </w:r>
            <w:r w:rsidR="00304E4B" w:rsidRPr="000B46B7">
              <w:rPr>
                <w:rFonts w:cs="B Nazanin"/>
                <w:noProof/>
                <w:webHidden/>
              </w:rPr>
            </w:r>
            <w:r w:rsidR="00304E4B" w:rsidRPr="000B46B7">
              <w:rPr>
                <w:rFonts w:cs="B Nazanin"/>
                <w:noProof/>
                <w:webHidden/>
              </w:rPr>
              <w:fldChar w:fldCharType="separate"/>
            </w:r>
            <w:r w:rsidR="00D40114" w:rsidRPr="000B46B7">
              <w:rPr>
                <w:rFonts w:cs="B Nazanin"/>
                <w:noProof/>
                <w:webHidden/>
                <w:rtl/>
              </w:rPr>
              <w:t>1</w:t>
            </w:r>
            <w:r w:rsidR="00304E4B" w:rsidRPr="000B46B7">
              <w:rPr>
                <w:rFonts w:cs="B Nazanin"/>
                <w:noProof/>
                <w:webHidden/>
              </w:rPr>
              <w:fldChar w:fldCharType="end"/>
            </w:r>
          </w:hyperlink>
        </w:p>
        <w:p w14:paraId="00F84693" w14:textId="77777777" w:rsidR="00304E4B" w:rsidRPr="000B46B7" w:rsidRDefault="004173E3" w:rsidP="00304E4B">
          <w:pPr>
            <w:pStyle w:val="TOC1"/>
            <w:rPr>
              <w:rFonts w:asciiTheme="minorHAnsi" w:hAnsiTheme="minorHAnsi" w:cs="B Nazanin"/>
              <w:noProof/>
              <w:color w:val="auto"/>
              <w:spacing w:val="0"/>
              <w:sz w:val="22"/>
              <w:szCs w:val="22"/>
            </w:rPr>
          </w:pPr>
          <w:hyperlink w:anchor="_Toc463475539" w:history="1"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2-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فصل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دوم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: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پيشينه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تحقيق</w:t>
            </w:r>
            <w:r w:rsidR="00304E4B" w:rsidRPr="000B46B7">
              <w:rPr>
                <w:rFonts w:cs="B Nazanin"/>
                <w:noProof/>
                <w:webHidden/>
              </w:rPr>
              <w:tab/>
            </w:r>
            <w:r w:rsidR="00304E4B" w:rsidRPr="000B46B7">
              <w:rPr>
                <w:rFonts w:cs="B Nazanin"/>
                <w:noProof/>
                <w:webHidden/>
              </w:rPr>
              <w:fldChar w:fldCharType="begin"/>
            </w:r>
            <w:r w:rsidR="00304E4B" w:rsidRPr="000B46B7">
              <w:rPr>
                <w:rFonts w:cs="B Nazanin"/>
                <w:noProof/>
                <w:webHidden/>
              </w:rPr>
              <w:instrText xml:space="preserve"> PAGEREF _Toc463475539 \h </w:instrText>
            </w:r>
            <w:r w:rsidR="00304E4B" w:rsidRPr="000B46B7">
              <w:rPr>
                <w:rFonts w:cs="B Nazanin"/>
                <w:noProof/>
                <w:webHidden/>
              </w:rPr>
            </w:r>
            <w:r w:rsidR="00304E4B" w:rsidRPr="000B46B7">
              <w:rPr>
                <w:rFonts w:cs="B Nazanin"/>
                <w:noProof/>
                <w:webHidden/>
              </w:rPr>
              <w:fldChar w:fldCharType="separate"/>
            </w:r>
            <w:r w:rsidR="00D40114" w:rsidRPr="000B46B7">
              <w:rPr>
                <w:rFonts w:cs="B Nazanin"/>
                <w:noProof/>
                <w:webHidden/>
                <w:rtl/>
              </w:rPr>
              <w:t>1</w:t>
            </w:r>
            <w:r w:rsidR="00304E4B" w:rsidRPr="000B46B7">
              <w:rPr>
                <w:rFonts w:cs="B Nazanin"/>
                <w:noProof/>
                <w:webHidden/>
              </w:rPr>
              <w:fldChar w:fldCharType="end"/>
            </w:r>
          </w:hyperlink>
        </w:p>
        <w:p w14:paraId="4FB82DF9" w14:textId="77777777" w:rsidR="00304E4B" w:rsidRPr="000B46B7" w:rsidRDefault="004173E3" w:rsidP="00304E4B">
          <w:pPr>
            <w:pStyle w:val="TOC1"/>
            <w:rPr>
              <w:rFonts w:asciiTheme="minorHAnsi" w:hAnsiTheme="minorHAnsi" w:cs="B Nazanin"/>
              <w:noProof/>
              <w:color w:val="auto"/>
              <w:spacing w:val="0"/>
              <w:sz w:val="22"/>
              <w:szCs w:val="22"/>
            </w:rPr>
          </w:pPr>
          <w:hyperlink w:anchor="_Toc463475540" w:history="1"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3-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فصل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سوم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: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اهداف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و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ضرورت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تحقيق</w:t>
            </w:r>
            <w:r w:rsidR="00304E4B" w:rsidRPr="000B46B7">
              <w:rPr>
                <w:rFonts w:cs="B Nazanin"/>
                <w:noProof/>
                <w:webHidden/>
              </w:rPr>
              <w:tab/>
            </w:r>
            <w:r w:rsidR="00304E4B" w:rsidRPr="000B46B7">
              <w:rPr>
                <w:rFonts w:cs="B Nazanin"/>
                <w:noProof/>
                <w:webHidden/>
              </w:rPr>
              <w:fldChar w:fldCharType="begin"/>
            </w:r>
            <w:r w:rsidR="00304E4B" w:rsidRPr="000B46B7">
              <w:rPr>
                <w:rFonts w:cs="B Nazanin"/>
                <w:noProof/>
                <w:webHidden/>
              </w:rPr>
              <w:instrText xml:space="preserve"> PAGEREF _Toc463475540 \h </w:instrText>
            </w:r>
            <w:r w:rsidR="00304E4B" w:rsidRPr="000B46B7">
              <w:rPr>
                <w:rFonts w:cs="B Nazanin"/>
                <w:noProof/>
                <w:webHidden/>
              </w:rPr>
            </w:r>
            <w:r w:rsidR="00304E4B" w:rsidRPr="000B46B7">
              <w:rPr>
                <w:rFonts w:cs="B Nazanin"/>
                <w:noProof/>
                <w:webHidden/>
              </w:rPr>
              <w:fldChar w:fldCharType="separate"/>
            </w:r>
            <w:r w:rsidR="00D40114" w:rsidRPr="000B46B7">
              <w:rPr>
                <w:rFonts w:cs="B Nazanin"/>
                <w:noProof/>
                <w:webHidden/>
                <w:rtl/>
              </w:rPr>
              <w:t>2</w:t>
            </w:r>
            <w:r w:rsidR="00304E4B" w:rsidRPr="000B46B7">
              <w:rPr>
                <w:rFonts w:cs="B Nazanin"/>
                <w:noProof/>
                <w:webHidden/>
              </w:rPr>
              <w:fldChar w:fldCharType="end"/>
            </w:r>
          </w:hyperlink>
        </w:p>
        <w:p w14:paraId="67C8889D" w14:textId="77777777" w:rsidR="00304E4B" w:rsidRPr="000B46B7" w:rsidRDefault="004173E3" w:rsidP="00304E4B">
          <w:pPr>
            <w:pStyle w:val="TOC1"/>
            <w:rPr>
              <w:rFonts w:asciiTheme="minorHAnsi" w:hAnsiTheme="minorHAnsi" w:cs="B Nazanin"/>
              <w:noProof/>
              <w:color w:val="auto"/>
              <w:spacing w:val="0"/>
              <w:sz w:val="22"/>
              <w:szCs w:val="22"/>
            </w:rPr>
          </w:pPr>
          <w:hyperlink w:anchor="_Toc463475541" w:history="1"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4-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فصل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چهارم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: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روش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تحقيق</w:t>
            </w:r>
            <w:r w:rsidR="00304E4B" w:rsidRPr="000B46B7">
              <w:rPr>
                <w:rFonts w:cs="B Nazanin"/>
                <w:noProof/>
                <w:webHidden/>
              </w:rPr>
              <w:tab/>
            </w:r>
            <w:r w:rsidR="00304E4B" w:rsidRPr="000B46B7">
              <w:rPr>
                <w:rFonts w:cs="B Nazanin"/>
                <w:noProof/>
                <w:webHidden/>
              </w:rPr>
              <w:fldChar w:fldCharType="begin"/>
            </w:r>
            <w:r w:rsidR="00304E4B" w:rsidRPr="000B46B7">
              <w:rPr>
                <w:rFonts w:cs="B Nazanin"/>
                <w:noProof/>
                <w:webHidden/>
              </w:rPr>
              <w:instrText xml:space="preserve"> PAGEREF _Toc463475541 \h </w:instrText>
            </w:r>
            <w:r w:rsidR="00304E4B" w:rsidRPr="000B46B7">
              <w:rPr>
                <w:rFonts w:cs="B Nazanin"/>
                <w:noProof/>
                <w:webHidden/>
              </w:rPr>
            </w:r>
            <w:r w:rsidR="00304E4B" w:rsidRPr="000B46B7">
              <w:rPr>
                <w:rFonts w:cs="B Nazanin"/>
                <w:noProof/>
                <w:webHidden/>
              </w:rPr>
              <w:fldChar w:fldCharType="separate"/>
            </w:r>
            <w:r w:rsidR="00D40114" w:rsidRPr="000B46B7">
              <w:rPr>
                <w:rFonts w:cs="B Nazanin"/>
                <w:noProof/>
                <w:webHidden/>
                <w:rtl/>
              </w:rPr>
              <w:t>3</w:t>
            </w:r>
            <w:r w:rsidR="00304E4B" w:rsidRPr="000B46B7">
              <w:rPr>
                <w:rFonts w:cs="B Nazanin"/>
                <w:noProof/>
                <w:webHidden/>
              </w:rPr>
              <w:fldChar w:fldCharType="end"/>
            </w:r>
          </w:hyperlink>
        </w:p>
        <w:p w14:paraId="132DEE91" w14:textId="77777777" w:rsidR="00304E4B" w:rsidRPr="000B46B7" w:rsidRDefault="004173E3" w:rsidP="00304E4B">
          <w:pPr>
            <w:pStyle w:val="TOC1"/>
            <w:rPr>
              <w:rFonts w:asciiTheme="minorHAnsi" w:hAnsiTheme="minorHAnsi" w:cs="B Nazanin"/>
              <w:noProof/>
              <w:color w:val="auto"/>
              <w:spacing w:val="0"/>
              <w:sz w:val="22"/>
              <w:szCs w:val="22"/>
            </w:rPr>
          </w:pPr>
          <w:hyperlink w:anchor="_Toc463475542" w:history="1"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5-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فصل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پنجم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: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کار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جاري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و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نتايج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اوليه</w:t>
            </w:r>
            <w:r w:rsidR="00304E4B" w:rsidRPr="000B46B7">
              <w:rPr>
                <w:rFonts w:cs="B Nazanin"/>
                <w:noProof/>
                <w:webHidden/>
              </w:rPr>
              <w:tab/>
            </w:r>
            <w:r w:rsidR="00304E4B" w:rsidRPr="000B46B7">
              <w:rPr>
                <w:rFonts w:cs="B Nazanin"/>
                <w:noProof/>
                <w:webHidden/>
              </w:rPr>
              <w:fldChar w:fldCharType="begin"/>
            </w:r>
            <w:r w:rsidR="00304E4B" w:rsidRPr="000B46B7">
              <w:rPr>
                <w:rFonts w:cs="B Nazanin"/>
                <w:noProof/>
                <w:webHidden/>
              </w:rPr>
              <w:instrText xml:space="preserve"> PAGEREF _Toc463475542 \h </w:instrText>
            </w:r>
            <w:r w:rsidR="00304E4B" w:rsidRPr="000B46B7">
              <w:rPr>
                <w:rFonts w:cs="B Nazanin"/>
                <w:noProof/>
                <w:webHidden/>
              </w:rPr>
            </w:r>
            <w:r w:rsidR="00304E4B" w:rsidRPr="000B46B7">
              <w:rPr>
                <w:rFonts w:cs="B Nazanin"/>
                <w:noProof/>
                <w:webHidden/>
              </w:rPr>
              <w:fldChar w:fldCharType="separate"/>
            </w:r>
            <w:r w:rsidR="00D40114" w:rsidRPr="000B46B7">
              <w:rPr>
                <w:rFonts w:cs="B Nazanin"/>
                <w:noProof/>
                <w:webHidden/>
                <w:rtl/>
              </w:rPr>
              <w:t>4</w:t>
            </w:r>
            <w:r w:rsidR="00304E4B" w:rsidRPr="000B46B7">
              <w:rPr>
                <w:rFonts w:cs="B Nazanin"/>
                <w:noProof/>
                <w:webHidden/>
              </w:rPr>
              <w:fldChar w:fldCharType="end"/>
            </w:r>
          </w:hyperlink>
        </w:p>
        <w:p w14:paraId="6425E9FE" w14:textId="77777777" w:rsidR="00304E4B" w:rsidRPr="000B46B7" w:rsidRDefault="004173E3" w:rsidP="00304E4B">
          <w:pPr>
            <w:pStyle w:val="TOC1"/>
            <w:rPr>
              <w:rFonts w:asciiTheme="minorHAnsi" w:hAnsiTheme="minorHAnsi" w:cs="B Nazanin"/>
              <w:noProof/>
              <w:color w:val="auto"/>
              <w:spacing w:val="0"/>
              <w:sz w:val="22"/>
              <w:szCs w:val="22"/>
            </w:rPr>
          </w:pPr>
          <w:hyperlink w:anchor="_Toc463475543" w:history="1"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6-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فصل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ششم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: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برنامه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زماني</w:t>
            </w:r>
            <w:r w:rsidR="00304E4B" w:rsidRPr="000B46B7">
              <w:rPr>
                <w:rFonts w:cs="B Nazanin"/>
                <w:noProof/>
                <w:webHidden/>
              </w:rPr>
              <w:tab/>
            </w:r>
            <w:r w:rsidR="00304E4B" w:rsidRPr="000B46B7">
              <w:rPr>
                <w:rFonts w:cs="B Nazanin"/>
                <w:noProof/>
                <w:webHidden/>
              </w:rPr>
              <w:fldChar w:fldCharType="begin"/>
            </w:r>
            <w:r w:rsidR="00304E4B" w:rsidRPr="000B46B7">
              <w:rPr>
                <w:rFonts w:cs="B Nazanin"/>
                <w:noProof/>
                <w:webHidden/>
              </w:rPr>
              <w:instrText xml:space="preserve"> PAGEREF _Toc463475543 \h </w:instrText>
            </w:r>
            <w:r w:rsidR="00304E4B" w:rsidRPr="000B46B7">
              <w:rPr>
                <w:rFonts w:cs="B Nazanin"/>
                <w:noProof/>
                <w:webHidden/>
              </w:rPr>
            </w:r>
            <w:r w:rsidR="00304E4B" w:rsidRPr="000B46B7">
              <w:rPr>
                <w:rFonts w:cs="B Nazanin"/>
                <w:noProof/>
                <w:webHidden/>
              </w:rPr>
              <w:fldChar w:fldCharType="separate"/>
            </w:r>
            <w:r w:rsidR="00D40114" w:rsidRPr="000B46B7">
              <w:rPr>
                <w:rFonts w:cs="B Nazanin"/>
                <w:noProof/>
                <w:webHidden/>
                <w:rtl/>
              </w:rPr>
              <w:t>4</w:t>
            </w:r>
            <w:r w:rsidR="00304E4B" w:rsidRPr="000B46B7">
              <w:rPr>
                <w:rFonts w:cs="B Nazanin"/>
                <w:noProof/>
                <w:webHidden/>
              </w:rPr>
              <w:fldChar w:fldCharType="end"/>
            </w:r>
          </w:hyperlink>
        </w:p>
        <w:p w14:paraId="1D8EB3C1" w14:textId="77777777" w:rsidR="00304E4B" w:rsidRPr="000B46B7" w:rsidRDefault="004173E3" w:rsidP="00304E4B">
          <w:pPr>
            <w:pStyle w:val="TOC1"/>
            <w:rPr>
              <w:rFonts w:asciiTheme="minorHAnsi" w:hAnsiTheme="minorHAnsi" w:cs="B Nazanin"/>
              <w:noProof/>
              <w:color w:val="auto"/>
              <w:spacing w:val="0"/>
              <w:sz w:val="22"/>
              <w:szCs w:val="22"/>
            </w:rPr>
          </w:pPr>
          <w:hyperlink w:anchor="_Toc463475544" w:history="1"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7-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فصل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هفتم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: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نتيجه</w:t>
            </w:r>
            <w:r w:rsidR="00304E4B" w:rsidRPr="000B46B7">
              <w:rPr>
                <w:rStyle w:val="Hyperlink"/>
                <w:rFonts w:cs="B Nazanin" w:hint="cs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گيري</w:t>
            </w:r>
            <w:r w:rsidR="00304E4B" w:rsidRPr="000B46B7">
              <w:rPr>
                <w:rFonts w:cs="B Nazanin"/>
                <w:noProof/>
                <w:webHidden/>
              </w:rPr>
              <w:tab/>
            </w:r>
            <w:r w:rsidR="00304E4B" w:rsidRPr="000B46B7">
              <w:rPr>
                <w:rFonts w:cs="B Nazanin"/>
                <w:noProof/>
                <w:webHidden/>
              </w:rPr>
              <w:fldChar w:fldCharType="begin"/>
            </w:r>
            <w:r w:rsidR="00304E4B" w:rsidRPr="000B46B7">
              <w:rPr>
                <w:rFonts w:cs="B Nazanin"/>
                <w:noProof/>
                <w:webHidden/>
              </w:rPr>
              <w:instrText xml:space="preserve"> PAGEREF _Toc463475544 \h </w:instrText>
            </w:r>
            <w:r w:rsidR="00304E4B" w:rsidRPr="000B46B7">
              <w:rPr>
                <w:rFonts w:cs="B Nazanin"/>
                <w:noProof/>
                <w:webHidden/>
              </w:rPr>
            </w:r>
            <w:r w:rsidR="00304E4B" w:rsidRPr="000B46B7">
              <w:rPr>
                <w:rFonts w:cs="B Nazanin"/>
                <w:noProof/>
                <w:webHidden/>
              </w:rPr>
              <w:fldChar w:fldCharType="separate"/>
            </w:r>
            <w:r w:rsidR="00D40114" w:rsidRPr="000B46B7">
              <w:rPr>
                <w:rFonts w:cs="B Nazanin"/>
                <w:noProof/>
                <w:webHidden/>
                <w:rtl/>
              </w:rPr>
              <w:t>5</w:t>
            </w:r>
            <w:r w:rsidR="00304E4B" w:rsidRPr="000B46B7">
              <w:rPr>
                <w:rFonts w:cs="B Nazanin"/>
                <w:noProof/>
                <w:webHidden/>
              </w:rPr>
              <w:fldChar w:fldCharType="end"/>
            </w:r>
          </w:hyperlink>
        </w:p>
        <w:p w14:paraId="0692BDF8" w14:textId="77777777" w:rsidR="00304E4B" w:rsidRPr="000B46B7" w:rsidRDefault="004173E3" w:rsidP="00304E4B">
          <w:pPr>
            <w:pStyle w:val="TOC1"/>
            <w:rPr>
              <w:rFonts w:asciiTheme="minorHAnsi" w:hAnsiTheme="minorHAnsi" w:cs="B Nazanin"/>
              <w:noProof/>
              <w:color w:val="auto"/>
              <w:spacing w:val="0"/>
              <w:sz w:val="22"/>
              <w:szCs w:val="22"/>
            </w:rPr>
          </w:pPr>
          <w:hyperlink w:anchor="_Toc463475545" w:history="1"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مراجع</w:t>
            </w:r>
            <w:r w:rsidR="00304E4B" w:rsidRPr="000B46B7">
              <w:rPr>
                <w:rFonts w:cs="B Nazanin"/>
                <w:noProof/>
                <w:webHidden/>
              </w:rPr>
              <w:tab/>
            </w:r>
            <w:r w:rsidR="00304E4B" w:rsidRPr="000B46B7">
              <w:rPr>
                <w:rFonts w:cs="B Nazanin"/>
                <w:noProof/>
                <w:webHidden/>
              </w:rPr>
              <w:fldChar w:fldCharType="begin"/>
            </w:r>
            <w:r w:rsidR="00304E4B" w:rsidRPr="000B46B7">
              <w:rPr>
                <w:rFonts w:cs="B Nazanin"/>
                <w:noProof/>
                <w:webHidden/>
              </w:rPr>
              <w:instrText xml:space="preserve"> PAGEREF _Toc463475545 \h </w:instrText>
            </w:r>
            <w:r w:rsidR="00304E4B" w:rsidRPr="000B46B7">
              <w:rPr>
                <w:rFonts w:cs="B Nazanin"/>
                <w:noProof/>
                <w:webHidden/>
              </w:rPr>
            </w:r>
            <w:r w:rsidR="00304E4B" w:rsidRPr="000B46B7">
              <w:rPr>
                <w:rFonts w:cs="B Nazanin"/>
                <w:noProof/>
                <w:webHidden/>
              </w:rPr>
              <w:fldChar w:fldCharType="separate"/>
            </w:r>
            <w:r w:rsidR="00D40114" w:rsidRPr="000B46B7">
              <w:rPr>
                <w:rFonts w:cs="B Nazanin"/>
                <w:noProof/>
                <w:webHidden/>
                <w:rtl/>
              </w:rPr>
              <w:t>5</w:t>
            </w:r>
            <w:r w:rsidR="00304E4B" w:rsidRPr="000B46B7">
              <w:rPr>
                <w:rFonts w:cs="B Nazanin"/>
                <w:noProof/>
                <w:webHidden/>
              </w:rPr>
              <w:fldChar w:fldCharType="end"/>
            </w:r>
          </w:hyperlink>
        </w:p>
        <w:p w14:paraId="468E982D" w14:textId="77777777" w:rsidR="00304E4B" w:rsidRPr="000B46B7" w:rsidRDefault="004173E3" w:rsidP="00304E4B">
          <w:pPr>
            <w:pStyle w:val="TOC1"/>
            <w:rPr>
              <w:rFonts w:asciiTheme="minorHAnsi" w:hAnsiTheme="minorHAnsi" w:cs="B Nazanin"/>
              <w:noProof/>
              <w:color w:val="auto"/>
              <w:spacing w:val="0"/>
              <w:sz w:val="22"/>
              <w:szCs w:val="22"/>
            </w:rPr>
          </w:pPr>
          <w:hyperlink w:anchor="_Toc463475546" w:history="1"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نکات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تکميلي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در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خصوص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نحوه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نگارش</w:t>
            </w:r>
            <w:r w:rsidR="00304E4B" w:rsidRPr="000B46B7">
              <w:rPr>
                <w:rStyle w:val="Hyperlink"/>
                <w:rFonts w:cs="B Nazanin"/>
                <w:noProof/>
                <w:rtl/>
                <w:lang w:bidi="fa-IR"/>
              </w:rPr>
              <w:t xml:space="preserve"> </w:t>
            </w:r>
            <w:r w:rsidR="00304E4B" w:rsidRPr="000B46B7">
              <w:rPr>
                <w:rStyle w:val="Hyperlink"/>
                <w:rFonts w:cs="B Nazanin" w:hint="eastAsia"/>
                <w:noProof/>
                <w:rtl/>
                <w:lang w:bidi="fa-IR"/>
              </w:rPr>
              <w:t>پروپوزال</w:t>
            </w:r>
            <w:r w:rsidR="00304E4B" w:rsidRPr="000B46B7">
              <w:rPr>
                <w:rFonts w:cs="B Nazanin"/>
                <w:noProof/>
                <w:webHidden/>
              </w:rPr>
              <w:tab/>
            </w:r>
            <w:r w:rsidR="00304E4B" w:rsidRPr="000B46B7">
              <w:rPr>
                <w:rFonts w:cs="B Nazanin"/>
                <w:noProof/>
                <w:webHidden/>
              </w:rPr>
              <w:fldChar w:fldCharType="begin"/>
            </w:r>
            <w:r w:rsidR="00304E4B" w:rsidRPr="000B46B7">
              <w:rPr>
                <w:rFonts w:cs="B Nazanin"/>
                <w:noProof/>
                <w:webHidden/>
              </w:rPr>
              <w:instrText xml:space="preserve"> PAGEREF _Toc463475546 \h </w:instrText>
            </w:r>
            <w:r w:rsidR="00304E4B" w:rsidRPr="000B46B7">
              <w:rPr>
                <w:rFonts w:cs="B Nazanin"/>
                <w:noProof/>
                <w:webHidden/>
              </w:rPr>
            </w:r>
            <w:r w:rsidR="00304E4B" w:rsidRPr="000B46B7">
              <w:rPr>
                <w:rFonts w:cs="B Nazanin"/>
                <w:noProof/>
                <w:webHidden/>
              </w:rPr>
              <w:fldChar w:fldCharType="separate"/>
            </w:r>
            <w:r w:rsidR="00D40114" w:rsidRPr="000B46B7">
              <w:rPr>
                <w:rFonts w:cs="B Nazanin"/>
                <w:noProof/>
                <w:webHidden/>
                <w:rtl/>
              </w:rPr>
              <w:t>5</w:t>
            </w:r>
            <w:r w:rsidR="00304E4B" w:rsidRPr="000B46B7">
              <w:rPr>
                <w:rFonts w:cs="B Nazanin"/>
                <w:noProof/>
                <w:webHidden/>
              </w:rPr>
              <w:fldChar w:fldCharType="end"/>
            </w:r>
          </w:hyperlink>
        </w:p>
        <w:p w14:paraId="6770E251" w14:textId="77777777" w:rsidR="00304E4B" w:rsidRPr="000B46B7" w:rsidRDefault="00304E4B" w:rsidP="00304E4B">
          <w:pPr>
            <w:rPr>
              <w:rFonts w:cs="B Nazanin"/>
            </w:rPr>
          </w:pPr>
          <w:r w:rsidRPr="000B46B7">
            <w:rPr>
              <w:rFonts w:cs="B Nazanin"/>
              <w:b/>
              <w:bCs/>
              <w:noProof/>
            </w:rPr>
            <w:fldChar w:fldCharType="end"/>
          </w:r>
        </w:p>
      </w:sdtContent>
    </w:sdt>
    <w:p w14:paraId="70A733CF" w14:textId="77777777" w:rsidR="00712D1E" w:rsidRPr="000B46B7" w:rsidRDefault="00712D1E" w:rsidP="007960D1">
      <w:pPr>
        <w:jc w:val="left"/>
        <w:rPr>
          <w:rFonts w:cs="B Nazanin"/>
          <w:smallCaps/>
        </w:rPr>
      </w:pPr>
    </w:p>
    <w:p w14:paraId="597B8C1A" w14:textId="77777777" w:rsidR="00304E4B" w:rsidRPr="000B46B7" w:rsidRDefault="00304E4B" w:rsidP="00304E4B">
      <w:pPr>
        <w:jc w:val="left"/>
        <w:rPr>
          <w:rFonts w:cs="B Nazanin"/>
        </w:rPr>
      </w:pPr>
    </w:p>
    <w:p w14:paraId="73BA9DAE" w14:textId="77777777" w:rsidR="00EE74CF" w:rsidRPr="000B46B7" w:rsidRDefault="00EE74CF" w:rsidP="00ED4B53">
      <w:pPr>
        <w:spacing w:after="200"/>
        <w:jc w:val="left"/>
        <w:rPr>
          <w:rFonts w:cs="B Nazanin"/>
          <w:rtl/>
        </w:rPr>
        <w:sectPr w:rsidR="00EE74CF" w:rsidRPr="000B46B7" w:rsidSect="00012FF2">
          <w:footnotePr>
            <w:numRestart w:val="eachPage"/>
          </w:footnotePr>
          <w:pgSz w:w="11907" w:h="16839" w:code="9"/>
          <w:pgMar w:top="1440" w:right="1440" w:bottom="1440" w:left="1440" w:header="720" w:footer="720" w:gutter="0"/>
          <w:pgNumType w:fmt="arabicAbjad" w:start="1"/>
          <w:cols w:space="720"/>
          <w:docGrid w:linePitch="360"/>
        </w:sectPr>
      </w:pPr>
    </w:p>
    <w:p w14:paraId="59400D0D" w14:textId="77777777" w:rsidR="00A93B55" w:rsidRPr="000B46B7" w:rsidRDefault="00A3613F" w:rsidP="00A3613F">
      <w:pPr>
        <w:pStyle w:val="Heading1"/>
        <w:rPr>
          <w:rFonts w:cs="B Nazanin"/>
          <w:rtl/>
          <w:lang w:bidi="fa-IR"/>
        </w:rPr>
      </w:pPr>
      <w:bookmarkStart w:id="8" w:name="_Toc463475538"/>
      <w:bookmarkStart w:id="9" w:name="_Toc338038787"/>
      <w:bookmarkStart w:id="10" w:name="_Toc339066724"/>
      <w:bookmarkStart w:id="11" w:name="_Toc328130507"/>
      <w:r w:rsidRPr="000B46B7">
        <w:rPr>
          <w:rFonts w:cs="B Nazanin" w:hint="cs"/>
          <w:rtl/>
          <w:lang w:bidi="fa-IR"/>
        </w:rPr>
        <w:lastRenderedPageBreak/>
        <w:t>فصل اول: مقدمه</w:t>
      </w:r>
      <w:bookmarkEnd w:id="8"/>
    </w:p>
    <w:p w14:paraId="09419AD8" w14:textId="77777777" w:rsidR="00A3613F" w:rsidRPr="000B46B7" w:rsidRDefault="00955D3D" w:rsidP="007455CF">
      <w:pPr>
        <w:pStyle w:val="Paragraph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تعداد کلمات مقدمه، حدود </w:t>
      </w:r>
      <w:r w:rsidR="007455CF" w:rsidRPr="000B46B7">
        <w:rPr>
          <w:rFonts w:cs="B Nazanin" w:hint="cs"/>
          <w:rtl/>
          <w:lang w:bidi="fa-IR"/>
        </w:rPr>
        <w:t>1000</w:t>
      </w:r>
      <w:r w:rsidRPr="000B46B7">
        <w:rPr>
          <w:rFonts w:cs="B Nazanin" w:hint="cs"/>
          <w:rtl/>
          <w:lang w:bidi="fa-IR"/>
        </w:rPr>
        <w:t xml:space="preserve"> کلمه است. </w:t>
      </w:r>
      <w:r w:rsidR="00FD6A59" w:rsidRPr="000B46B7">
        <w:rPr>
          <w:rFonts w:cs="B Nazanin" w:hint="cs"/>
          <w:rtl/>
          <w:lang w:bidi="fa-IR"/>
        </w:rPr>
        <w:t xml:space="preserve">مقدمه </w:t>
      </w:r>
      <w:proofErr w:type="spellStart"/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FD6A59" w:rsidRPr="00CA1B80">
        <w:rPr>
          <w:rFonts w:cs="B Nazanin" w:hint="cs"/>
          <w:b/>
          <w:bCs/>
          <w:color w:val="FF0000"/>
          <w:rtl/>
        </w:rPr>
        <w:t>ک</w:t>
      </w:r>
      <w:proofErr w:type="spellEnd"/>
      <w:r w:rsidR="00FD6A59" w:rsidRPr="00CA1B80">
        <w:rPr>
          <w:rFonts w:cs="B Nazanin" w:hint="cs"/>
          <w:b/>
          <w:bCs/>
          <w:color w:val="FF0000"/>
          <w:rtl/>
        </w:rPr>
        <w:t xml:space="preserve"> </w:t>
      </w:r>
      <w:proofErr w:type="spellStart"/>
      <w:r w:rsidR="00FD6A59" w:rsidRPr="00CA1B80">
        <w:rPr>
          <w:rFonts w:cs="B Nazanin" w:hint="cs"/>
          <w:b/>
          <w:bCs/>
          <w:color w:val="FF0000"/>
          <w:rtl/>
        </w:rPr>
        <w:t>د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FD6A59" w:rsidRPr="00CA1B80">
        <w:rPr>
          <w:rFonts w:cs="B Nazanin" w:hint="cs"/>
          <w:b/>
          <w:bCs/>
          <w:color w:val="FF0000"/>
          <w:rtl/>
        </w:rPr>
        <w:t>د</w:t>
      </w:r>
      <w:proofErr w:type="spellEnd"/>
      <w:r w:rsidR="00FD6A59" w:rsidRPr="00CA1B80">
        <w:rPr>
          <w:rFonts w:cs="B Nazanin" w:hint="cs"/>
          <w:b/>
          <w:bCs/>
          <w:color w:val="FF0000"/>
          <w:rtl/>
        </w:rPr>
        <w:t xml:space="preserve"> </w:t>
      </w:r>
      <w:proofErr w:type="spellStart"/>
      <w:r w:rsidR="00FD6A59" w:rsidRPr="00CA1B80">
        <w:rPr>
          <w:rFonts w:cs="B Nazanin" w:hint="cs"/>
          <w:b/>
          <w:bCs/>
          <w:color w:val="FF0000"/>
          <w:rtl/>
        </w:rPr>
        <w:t>کل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proofErr w:type="spellEnd"/>
      <w:r w:rsidR="00FD6A59" w:rsidRPr="000B46B7">
        <w:rPr>
          <w:rFonts w:cs="B Nazanin" w:hint="cs"/>
          <w:rtl/>
          <w:lang w:bidi="fa-IR"/>
        </w:rPr>
        <w:t xml:space="preserve"> از </w:t>
      </w:r>
      <w:r w:rsidR="00FC0D3B" w:rsidRPr="000B46B7">
        <w:rPr>
          <w:rFonts w:cs="B Nazanin" w:hint="cs"/>
          <w:rtl/>
          <w:lang w:bidi="fa-IR"/>
        </w:rPr>
        <w:t xml:space="preserve">موضوع </w:t>
      </w:r>
      <w:proofErr w:type="spellStart"/>
      <w:r w:rsidR="00FC0D3B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FC0D3B" w:rsidRPr="000B46B7">
        <w:rPr>
          <w:rFonts w:cs="B Nazanin" w:hint="cs"/>
          <w:rtl/>
          <w:lang w:bidi="fa-IR"/>
        </w:rPr>
        <w:t>شنهاد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FC0D3B" w:rsidRPr="000B46B7">
        <w:rPr>
          <w:rFonts w:cs="B Nazanin" w:hint="cs"/>
          <w:rtl/>
          <w:lang w:bidi="fa-IR"/>
        </w:rPr>
        <w:t xml:space="preserve"> و</w:t>
      </w:r>
      <w:r w:rsidR="00FD6A59" w:rsidRPr="000B46B7">
        <w:rPr>
          <w:rFonts w:cs="B Nazanin" w:hint="cs"/>
          <w:rtl/>
          <w:lang w:bidi="fa-IR"/>
        </w:rPr>
        <w:t xml:space="preserve"> موردنظر که قرار است اجرا شود را </w:t>
      </w:r>
      <w:r w:rsidR="00EA3FCE" w:rsidRPr="000B46B7">
        <w:rPr>
          <w:rFonts w:cs="B Nazanin" w:hint="cs"/>
          <w:rtl/>
          <w:lang w:bidi="fa-IR"/>
        </w:rPr>
        <w:t xml:space="preserve">ارائه </w:t>
      </w:r>
      <w:proofErr w:type="spellStart"/>
      <w:r w:rsidR="00FD6A59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FD6A59" w:rsidRPr="000B46B7">
        <w:rPr>
          <w:rFonts w:cs="B Nazanin"/>
          <w:rtl/>
          <w:lang w:bidi="fa-IR"/>
        </w:rPr>
        <w:softHyphen/>
      </w:r>
      <w:r w:rsidR="00FD6A59" w:rsidRPr="000B46B7">
        <w:rPr>
          <w:rFonts w:cs="B Nazanin" w:hint="cs"/>
          <w:rtl/>
          <w:lang w:bidi="fa-IR"/>
        </w:rPr>
        <w:t>دهد</w:t>
      </w:r>
      <w:proofErr w:type="spellEnd"/>
      <w:r w:rsidR="00FD6A59" w:rsidRPr="000B46B7">
        <w:rPr>
          <w:rFonts w:cs="B Nazanin" w:hint="cs"/>
          <w:rtl/>
          <w:lang w:bidi="fa-IR"/>
        </w:rPr>
        <w:t>.</w:t>
      </w:r>
      <w:r w:rsidR="00FC0D3B" w:rsidRPr="000B46B7">
        <w:rPr>
          <w:rFonts w:cs="B Nazanin" w:hint="cs"/>
          <w:rtl/>
          <w:lang w:bidi="fa-IR"/>
        </w:rPr>
        <w:t xml:space="preserve"> در مقدمه، </w:t>
      </w:r>
      <w:proofErr w:type="spellStart"/>
      <w:r w:rsidR="00FC0D3B" w:rsidRPr="00CA1B80">
        <w:rPr>
          <w:rFonts w:cs="B Nazanin" w:hint="cs"/>
          <w:b/>
          <w:bCs/>
          <w:color w:val="FF0000"/>
          <w:rtl/>
        </w:rPr>
        <w:t>پ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FC0D3B" w:rsidRPr="00CA1B80">
        <w:rPr>
          <w:rFonts w:cs="B Nazanin" w:hint="cs"/>
          <w:b/>
          <w:bCs/>
          <w:color w:val="FF0000"/>
          <w:rtl/>
        </w:rPr>
        <w:t>ش</w:t>
      </w:r>
      <w:proofErr w:type="spellEnd"/>
      <w:r w:rsidR="00FC0D3B" w:rsidRPr="00CA1B80">
        <w:rPr>
          <w:rFonts w:cs="B Nazanin" w:hint="cs"/>
          <w:b/>
          <w:bCs/>
          <w:color w:val="FF0000"/>
          <w:rtl/>
        </w:rPr>
        <w:t xml:space="preserve"> </w:t>
      </w:r>
      <w:proofErr w:type="spellStart"/>
      <w:r w:rsidR="00FC0D3B" w:rsidRPr="00CA1B80">
        <w:rPr>
          <w:rFonts w:cs="B Nazanin" w:hint="cs"/>
          <w:b/>
          <w:bCs/>
          <w:color w:val="FF0000"/>
          <w:rtl/>
        </w:rPr>
        <w:t>زم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FC0D3B" w:rsidRPr="00CA1B80">
        <w:rPr>
          <w:rFonts w:cs="B Nazanin" w:hint="cs"/>
          <w:b/>
          <w:bCs/>
          <w:color w:val="FF0000"/>
          <w:rtl/>
        </w:rPr>
        <w:t>نه</w:t>
      </w:r>
      <w:r w:rsidR="00FC0D3B" w:rsidRPr="00CA1B80">
        <w:rPr>
          <w:rFonts w:cs="B Nazanin"/>
          <w:b/>
          <w:bCs/>
          <w:color w:val="FF0000"/>
          <w:rtl/>
        </w:rPr>
        <w:softHyphen/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proofErr w:type="spellEnd"/>
      <w:r w:rsidR="00EA3FCE" w:rsidRPr="00CA1B80">
        <w:rPr>
          <w:rFonts w:cs="B Nazanin" w:hint="cs"/>
          <w:b/>
          <w:bCs/>
          <w:color w:val="FF0000"/>
          <w:rtl/>
        </w:rPr>
        <w:t xml:space="preserve"> </w:t>
      </w:r>
      <w:proofErr w:type="spellStart"/>
      <w:r w:rsidR="00EA3FCE" w:rsidRPr="00CA1B80">
        <w:rPr>
          <w:rFonts w:cs="B Nazanin" w:hint="cs"/>
          <w:b/>
          <w:bCs/>
          <w:color w:val="FF0000"/>
          <w:rtl/>
        </w:rPr>
        <w:t>تحق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EA3FCE" w:rsidRPr="00CA1B80">
        <w:rPr>
          <w:rFonts w:cs="B Nazanin" w:hint="cs"/>
          <w:b/>
          <w:bCs/>
          <w:color w:val="FF0000"/>
          <w:rtl/>
        </w:rPr>
        <w:t>ق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EA3FCE" w:rsidRPr="000B46B7">
        <w:rPr>
          <w:rFonts w:cs="B Nazanin" w:hint="cs"/>
          <w:rtl/>
          <w:lang w:bidi="fa-IR"/>
        </w:rPr>
        <w:t>توض</w:t>
      </w:r>
      <w:r w:rsidR="009D55A2" w:rsidRPr="000B46B7">
        <w:rPr>
          <w:rFonts w:cs="B Nazanin" w:hint="cs"/>
          <w:rtl/>
          <w:lang w:bidi="fa-IR"/>
        </w:rPr>
        <w:t>ي</w:t>
      </w:r>
      <w:r w:rsidR="00EA3FCE" w:rsidRPr="000B46B7">
        <w:rPr>
          <w:rFonts w:cs="B Nazanin" w:hint="cs"/>
          <w:rtl/>
          <w:lang w:bidi="fa-IR"/>
        </w:rPr>
        <w:t>ح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 داده </w:t>
      </w:r>
      <w:proofErr w:type="spellStart"/>
      <w:r w:rsidR="00EA3FCE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EA3FCE" w:rsidRPr="000B46B7">
        <w:rPr>
          <w:rFonts w:cs="B Nazanin"/>
          <w:rtl/>
          <w:lang w:bidi="fa-IR"/>
        </w:rPr>
        <w:softHyphen/>
      </w:r>
      <w:r w:rsidR="00EA3FCE" w:rsidRPr="000B46B7">
        <w:rPr>
          <w:rFonts w:cs="B Nazanin" w:hint="cs"/>
          <w:rtl/>
          <w:lang w:bidi="fa-IR"/>
        </w:rPr>
        <w:t>شود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، به طور </w:t>
      </w:r>
      <w:r w:rsidR="00EA3FCE" w:rsidRPr="00CA1B80">
        <w:rPr>
          <w:rFonts w:cs="B Nazanin" w:hint="cs"/>
          <w:b/>
          <w:bCs/>
          <w:color w:val="FF0000"/>
          <w:rtl/>
        </w:rPr>
        <w:t xml:space="preserve">مختصر بر </w:t>
      </w:r>
      <w:proofErr w:type="spellStart"/>
      <w:r w:rsidR="00EA3FCE" w:rsidRPr="00CA1B80">
        <w:rPr>
          <w:rFonts w:cs="B Nazanin" w:hint="cs"/>
          <w:b/>
          <w:bCs/>
          <w:color w:val="FF0000"/>
          <w:rtl/>
        </w:rPr>
        <w:t>رو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proofErr w:type="spellEnd"/>
      <w:r w:rsidR="00EA3FCE" w:rsidRPr="00CA1B80">
        <w:rPr>
          <w:rFonts w:cs="B Nazanin" w:hint="cs"/>
          <w:b/>
          <w:bCs/>
          <w:color w:val="FF0000"/>
          <w:rtl/>
        </w:rPr>
        <w:t xml:space="preserve"> مسائل </w:t>
      </w:r>
      <w:proofErr w:type="spellStart"/>
      <w:r w:rsidR="00EA3FCE" w:rsidRPr="00CA1B80">
        <w:rPr>
          <w:rFonts w:cs="B Nazanin" w:hint="cs"/>
          <w:b/>
          <w:bCs/>
          <w:color w:val="FF0000"/>
          <w:rtl/>
        </w:rPr>
        <w:t>اصل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proofErr w:type="spellEnd"/>
      <w:r w:rsidR="001224EA" w:rsidRPr="00CA1B80">
        <w:rPr>
          <w:rFonts w:cs="B Nazanin" w:hint="cs"/>
          <w:b/>
          <w:bCs/>
          <w:color w:val="FF0000"/>
          <w:rtl/>
        </w:rPr>
        <w:t xml:space="preserve"> موجود در</w:t>
      </w:r>
      <w:r w:rsidR="00EA3FCE" w:rsidRPr="00CA1B80">
        <w:rPr>
          <w:rFonts w:cs="B Nazanin" w:hint="cs"/>
          <w:b/>
          <w:bCs/>
          <w:color w:val="FF0000"/>
          <w:rtl/>
        </w:rPr>
        <w:t xml:space="preserve"> حوزه </w:t>
      </w:r>
      <w:proofErr w:type="spellStart"/>
      <w:r w:rsidR="00EA3FCE" w:rsidRPr="00CA1B80">
        <w:rPr>
          <w:rFonts w:cs="B Nazanin" w:hint="cs"/>
          <w:b/>
          <w:bCs/>
          <w:color w:val="FF0000"/>
          <w:rtl/>
        </w:rPr>
        <w:t>علم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proofErr w:type="spellEnd"/>
      <w:r w:rsidR="00EA3FCE" w:rsidRPr="00CA1B80">
        <w:rPr>
          <w:rFonts w:cs="B Nazanin" w:hint="cs"/>
          <w:b/>
          <w:bCs/>
          <w:color w:val="FF0000"/>
          <w:rtl/>
        </w:rPr>
        <w:t xml:space="preserve"> آن</w:t>
      </w:r>
      <w:r w:rsidR="00EA3FCE" w:rsidRPr="000B46B7">
        <w:rPr>
          <w:rFonts w:cs="B Nazanin" w:hint="cs"/>
          <w:rtl/>
          <w:lang w:bidi="fa-IR"/>
        </w:rPr>
        <w:t xml:space="preserve"> تمرکز </w:t>
      </w:r>
      <w:proofErr w:type="spellStart"/>
      <w:r w:rsidR="00EA3FCE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EA3FCE" w:rsidRPr="000B46B7">
        <w:rPr>
          <w:rFonts w:cs="B Nazanin"/>
          <w:rtl/>
          <w:lang w:bidi="fa-IR"/>
        </w:rPr>
        <w:softHyphen/>
      </w:r>
      <w:r w:rsidR="00EA3FCE" w:rsidRPr="000B46B7">
        <w:rPr>
          <w:rFonts w:cs="B Nazanin" w:hint="cs"/>
          <w:rtl/>
          <w:lang w:bidi="fa-IR"/>
        </w:rPr>
        <w:t>شود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 و به طور</w:t>
      </w:r>
      <w:r w:rsidR="00EA3FCE" w:rsidRPr="00CA1B80">
        <w:rPr>
          <w:rFonts w:cs="B Nazanin" w:hint="cs"/>
          <w:b/>
          <w:bCs/>
          <w:color w:val="FF0000"/>
          <w:rtl/>
        </w:rPr>
        <w:t xml:space="preserve"> واضح مشخص </w:t>
      </w:r>
      <w:proofErr w:type="spellStart"/>
      <w:r w:rsidR="00EA3FCE" w:rsidRPr="00CA1B80">
        <w:rPr>
          <w:rFonts w:cs="B Nazanin" w:hint="cs"/>
          <w:b/>
          <w:bCs/>
          <w:color w:val="FF0000"/>
          <w:rtl/>
        </w:rPr>
        <w:t>م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EA3FCE" w:rsidRPr="00CA1B80">
        <w:rPr>
          <w:rFonts w:cs="B Nazanin"/>
          <w:b/>
          <w:bCs/>
          <w:color w:val="FF0000"/>
          <w:rtl/>
        </w:rPr>
        <w:softHyphen/>
      </w:r>
      <w:r w:rsidR="00EA3FCE" w:rsidRPr="00CA1B80">
        <w:rPr>
          <w:rFonts w:cs="B Nazanin" w:hint="cs"/>
          <w:b/>
          <w:bCs/>
          <w:color w:val="FF0000"/>
          <w:rtl/>
        </w:rPr>
        <w:t>شود</w:t>
      </w:r>
      <w:proofErr w:type="spellEnd"/>
      <w:r w:rsidR="00EA3FCE" w:rsidRPr="00CA1B80">
        <w:rPr>
          <w:rFonts w:cs="B Nazanin" w:hint="cs"/>
          <w:b/>
          <w:bCs/>
          <w:color w:val="FF0000"/>
          <w:rtl/>
        </w:rPr>
        <w:t xml:space="preserve"> که </w:t>
      </w:r>
      <w:proofErr w:type="spellStart"/>
      <w:r w:rsidR="00EA3FCE" w:rsidRPr="00CA1B80">
        <w:rPr>
          <w:rFonts w:cs="B Nazanin" w:hint="cs"/>
          <w:b/>
          <w:bCs/>
          <w:color w:val="FF0000"/>
          <w:rtl/>
        </w:rPr>
        <w:t>ا</w:t>
      </w:r>
      <w:r w:rsidR="009D55A2" w:rsidRPr="00CA1B80">
        <w:rPr>
          <w:rFonts w:cs="B Nazanin" w:hint="cs"/>
          <w:b/>
          <w:bCs/>
          <w:color w:val="FF0000"/>
          <w:rtl/>
        </w:rPr>
        <w:t>ي</w:t>
      </w:r>
      <w:r w:rsidR="00EA3FCE" w:rsidRPr="00CA1B80">
        <w:rPr>
          <w:rFonts w:cs="B Nazanin" w:hint="cs"/>
          <w:b/>
          <w:bCs/>
          <w:color w:val="FF0000"/>
          <w:rtl/>
        </w:rPr>
        <w:t>ن</w:t>
      </w:r>
      <w:proofErr w:type="spellEnd"/>
      <w:r w:rsidR="00EA3FCE" w:rsidRPr="00CA1B80">
        <w:rPr>
          <w:rFonts w:cs="B Nazanin" w:hint="cs"/>
          <w:b/>
          <w:bCs/>
          <w:color w:val="FF0000"/>
          <w:rtl/>
        </w:rPr>
        <w:t xml:space="preserve"> مسائل چرا مهم و مورد توجه هستند.</w:t>
      </w:r>
      <w:r w:rsidR="00EA3FCE" w:rsidRPr="000B46B7">
        <w:rPr>
          <w:rFonts w:cs="B Nazanin" w:hint="cs"/>
          <w:rtl/>
          <w:lang w:bidi="fa-IR"/>
        </w:rPr>
        <w:t xml:space="preserve"> سپس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="00EA3FCE" w:rsidRPr="000B46B7">
        <w:rPr>
          <w:rFonts w:cs="B Nazanin" w:hint="cs"/>
          <w:rtl/>
          <w:lang w:bidi="fa-IR"/>
        </w:rPr>
        <w:t>ک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386CBE" w:rsidRPr="000B46B7">
        <w:rPr>
          <w:rFonts w:cs="B Nazanin" w:hint="cs"/>
          <w:rtl/>
          <w:lang w:bidi="fa-IR"/>
        </w:rPr>
        <w:t>توض</w:t>
      </w:r>
      <w:r w:rsidR="009D55A2" w:rsidRPr="000B46B7">
        <w:rPr>
          <w:rFonts w:cs="B Nazanin" w:hint="cs"/>
          <w:rtl/>
          <w:lang w:bidi="fa-IR"/>
        </w:rPr>
        <w:t>ي</w:t>
      </w:r>
      <w:r w:rsidR="00386CBE" w:rsidRPr="000B46B7">
        <w:rPr>
          <w:rFonts w:cs="B Nazanin" w:hint="cs"/>
          <w:rtl/>
          <w:lang w:bidi="fa-IR"/>
        </w:rPr>
        <w:t>ح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 مختصر و </w:t>
      </w:r>
      <w:proofErr w:type="spellStart"/>
      <w:r w:rsidR="00EA3FCE" w:rsidRPr="000B46B7">
        <w:rPr>
          <w:rFonts w:cs="B Nazanin" w:hint="cs"/>
          <w:rtl/>
          <w:lang w:bidi="fa-IR"/>
        </w:rPr>
        <w:t>کل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 از روش </w:t>
      </w:r>
      <w:proofErr w:type="spellStart"/>
      <w:r w:rsidR="00EA3FCE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EA3FCE" w:rsidRPr="000B46B7">
        <w:rPr>
          <w:rFonts w:cs="B Nazanin" w:hint="cs"/>
          <w:rtl/>
          <w:lang w:bidi="fa-IR"/>
        </w:rPr>
        <w:t>شنهاد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 در قالب</w:t>
      </w:r>
      <w:r w:rsidR="00386CBE" w:rsidRPr="000B46B7">
        <w:rPr>
          <w:rFonts w:cs="B Nazanin" w:hint="cs"/>
          <w:rtl/>
          <w:lang w:bidi="fa-IR"/>
        </w:rPr>
        <w:t xml:space="preserve"> مثلا</w:t>
      </w:r>
      <w:r w:rsidR="00EA3FCE" w:rsidRPr="000B46B7">
        <w:rPr>
          <w:rFonts w:cs="B Nazanin" w:hint="cs"/>
          <w:rtl/>
          <w:lang w:bidi="fa-IR"/>
        </w:rPr>
        <w:t xml:space="preserve"> </w:t>
      </w:r>
      <w:r w:rsidR="00EC27A8" w:rsidRPr="000B46B7">
        <w:rPr>
          <w:rFonts w:cs="B Nazanin" w:hint="cs"/>
          <w:rtl/>
          <w:lang w:bidi="fa-IR"/>
        </w:rPr>
        <w:t xml:space="preserve">طرح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="00EA3FCE" w:rsidRPr="000B46B7">
        <w:rPr>
          <w:rFonts w:cs="B Nazanin" w:hint="cs"/>
          <w:rtl/>
          <w:lang w:bidi="fa-IR"/>
        </w:rPr>
        <w:t>ک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 فرض</w:t>
      </w:r>
      <w:r w:rsidR="009D55A2" w:rsidRPr="000B46B7">
        <w:rPr>
          <w:rFonts w:cs="B Nazanin" w:hint="cs"/>
          <w:rtl/>
          <w:lang w:bidi="fa-IR"/>
        </w:rPr>
        <w:t>ي</w:t>
      </w:r>
      <w:r w:rsidR="00EA3FCE" w:rsidRPr="000B46B7">
        <w:rPr>
          <w:rFonts w:cs="B Nazanin" w:hint="cs"/>
          <w:rtl/>
          <w:lang w:bidi="fa-IR"/>
        </w:rPr>
        <w:t>ه،</w:t>
      </w:r>
      <w:r w:rsidR="00EC27A8" w:rsidRPr="000B46B7">
        <w:rPr>
          <w:rFonts w:cs="B Nazanin" w:hint="cs"/>
          <w:rtl/>
          <w:lang w:bidi="fa-IR"/>
        </w:rPr>
        <w:t xml:space="preserve"> طرح</w:t>
      </w:r>
      <w:r w:rsidR="00EA3FC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="00EA3FCE" w:rsidRPr="000B46B7">
        <w:rPr>
          <w:rFonts w:cs="B Nazanin" w:hint="cs"/>
          <w:rtl/>
          <w:lang w:bidi="fa-IR"/>
        </w:rPr>
        <w:t>ک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 سوال </w:t>
      </w:r>
      <w:proofErr w:type="spellStart"/>
      <w:r w:rsidR="00EA3FCE" w:rsidRPr="000B46B7">
        <w:rPr>
          <w:rFonts w:cs="B Nazanin" w:hint="cs"/>
          <w:rtl/>
          <w:lang w:bidi="fa-IR"/>
        </w:rPr>
        <w:t>پژوهش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، </w:t>
      </w:r>
      <w:r w:rsidR="00EC27A8" w:rsidRPr="000B46B7">
        <w:rPr>
          <w:rFonts w:cs="B Nazanin" w:hint="cs"/>
          <w:rtl/>
          <w:lang w:bidi="fa-IR"/>
        </w:rPr>
        <w:t>طرح</w:t>
      </w:r>
      <w:r w:rsidR="00EA3FC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="00EA3FCE" w:rsidRPr="000B46B7">
        <w:rPr>
          <w:rFonts w:cs="B Nazanin" w:hint="cs"/>
          <w:rtl/>
          <w:lang w:bidi="fa-IR"/>
        </w:rPr>
        <w:t>ک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 </w:t>
      </w:r>
      <w:r w:rsidR="001224EA" w:rsidRPr="000B46B7">
        <w:rPr>
          <w:rFonts w:cs="B Nazanin" w:hint="cs"/>
          <w:rtl/>
          <w:lang w:bidi="fa-IR"/>
        </w:rPr>
        <w:t>کاربرد</w:t>
      </w:r>
      <w:r w:rsidR="00EA3FCE" w:rsidRPr="000B46B7">
        <w:rPr>
          <w:rFonts w:cs="B Nazanin" w:hint="cs"/>
          <w:rtl/>
          <w:lang w:bidi="fa-IR"/>
        </w:rPr>
        <w:t xml:space="preserve">،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="00EA3FCE" w:rsidRPr="000B46B7">
        <w:rPr>
          <w:rFonts w:cs="B Nazanin" w:hint="cs"/>
          <w:rtl/>
          <w:lang w:bidi="fa-IR"/>
        </w:rPr>
        <w:t>ا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 </w:t>
      </w:r>
      <w:r w:rsidR="00EC27A8" w:rsidRPr="000B46B7">
        <w:rPr>
          <w:rFonts w:cs="B Nazanin" w:hint="cs"/>
          <w:rtl/>
          <w:lang w:bidi="fa-IR"/>
        </w:rPr>
        <w:t>طرح</w:t>
      </w:r>
      <w:r w:rsidR="00EA3FC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="00EA3FCE" w:rsidRPr="000B46B7">
        <w:rPr>
          <w:rFonts w:cs="B Nazanin" w:hint="cs"/>
          <w:rtl/>
          <w:lang w:bidi="fa-IR"/>
        </w:rPr>
        <w:t>ک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 هدف</w:t>
      </w:r>
      <w:r w:rsidR="00821F27" w:rsidRPr="000B46B7">
        <w:rPr>
          <w:rFonts w:cs="B Nazanin" w:hint="cs"/>
          <w:rtl/>
          <w:lang w:bidi="fa-IR"/>
        </w:rPr>
        <w:t xml:space="preserve"> </w:t>
      </w:r>
      <w:proofErr w:type="spellStart"/>
      <w:r w:rsidR="00821F27" w:rsidRPr="000B46B7">
        <w:rPr>
          <w:rFonts w:cs="B Nazanin" w:hint="cs"/>
          <w:rtl/>
          <w:lang w:bidi="fa-IR"/>
        </w:rPr>
        <w:t>کل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EA3FCE" w:rsidRPr="000B46B7">
        <w:rPr>
          <w:rFonts w:cs="B Nazanin" w:hint="cs"/>
          <w:rtl/>
          <w:lang w:bidi="fa-IR"/>
        </w:rPr>
        <w:t xml:space="preserve"> </w:t>
      </w:r>
      <w:r w:rsidR="00386CBE" w:rsidRPr="000B46B7">
        <w:rPr>
          <w:rFonts w:cs="B Nazanin" w:hint="cs"/>
          <w:rtl/>
          <w:lang w:bidi="fa-IR"/>
        </w:rPr>
        <w:t>ارائه</w:t>
      </w:r>
      <w:r w:rsidR="00EA3FCE" w:rsidRPr="000B46B7">
        <w:rPr>
          <w:rFonts w:cs="B Nazanin" w:hint="cs"/>
          <w:rtl/>
          <w:lang w:bidi="fa-IR"/>
        </w:rPr>
        <w:t xml:space="preserve"> داده </w:t>
      </w:r>
      <w:proofErr w:type="spellStart"/>
      <w:r w:rsidR="00EA3FCE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EA3FCE" w:rsidRPr="000B46B7">
        <w:rPr>
          <w:rFonts w:cs="B Nazanin"/>
          <w:rtl/>
          <w:lang w:bidi="fa-IR"/>
        </w:rPr>
        <w:softHyphen/>
      </w:r>
      <w:r w:rsidR="00EA3FCE" w:rsidRPr="000B46B7">
        <w:rPr>
          <w:rFonts w:cs="B Nazanin" w:hint="cs"/>
          <w:rtl/>
          <w:lang w:bidi="fa-IR"/>
        </w:rPr>
        <w:t>شود</w:t>
      </w:r>
      <w:proofErr w:type="spellEnd"/>
      <w:r w:rsidR="00EA3FCE" w:rsidRPr="000B46B7">
        <w:rPr>
          <w:rFonts w:cs="B Nazanin" w:hint="cs"/>
          <w:rtl/>
          <w:lang w:bidi="fa-IR"/>
        </w:rPr>
        <w:t>.</w:t>
      </w:r>
      <w:r w:rsidR="00386CBE" w:rsidRPr="000B46B7">
        <w:rPr>
          <w:rFonts w:cs="B Nazanin" w:hint="cs"/>
          <w:rtl/>
          <w:lang w:bidi="fa-IR"/>
        </w:rPr>
        <w:t xml:space="preserve"> </w:t>
      </w:r>
      <w:r w:rsidR="001224EA" w:rsidRPr="000B46B7">
        <w:rPr>
          <w:rFonts w:cs="B Nazanin" w:hint="cs"/>
          <w:rtl/>
          <w:lang w:bidi="fa-IR"/>
        </w:rPr>
        <w:t>در مقدمه</w:t>
      </w:r>
      <w:r w:rsidR="00386CBE" w:rsidRPr="000B46B7">
        <w:rPr>
          <w:rFonts w:cs="B Nazanin" w:hint="cs"/>
          <w:rtl/>
          <w:lang w:bidi="fa-IR"/>
        </w:rPr>
        <w:t xml:space="preserve">، هم </w:t>
      </w:r>
      <w:proofErr w:type="spellStart"/>
      <w:r w:rsidR="001224EA" w:rsidRPr="000B46B7">
        <w:rPr>
          <w:rFonts w:cs="B Nazanin" w:hint="cs"/>
          <w:rtl/>
          <w:lang w:bidi="fa-IR"/>
        </w:rPr>
        <w:t>کاربردها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1224EA" w:rsidRPr="000B46B7">
        <w:rPr>
          <w:rFonts w:cs="B Nazanin" w:hint="cs"/>
          <w:rtl/>
          <w:lang w:bidi="fa-IR"/>
        </w:rPr>
        <w:t xml:space="preserve"> عمده</w:t>
      </w:r>
      <w:r w:rsidR="00386CBE" w:rsidRPr="000B46B7">
        <w:rPr>
          <w:rFonts w:cs="B Nazanin" w:hint="cs"/>
          <w:rtl/>
          <w:lang w:bidi="fa-IR"/>
        </w:rPr>
        <w:t xml:space="preserve"> </w:t>
      </w:r>
      <w:r w:rsidR="00FC0D3B" w:rsidRPr="000B46B7">
        <w:rPr>
          <w:rFonts w:cs="B Nazanin" w:hint="cs"/>
          <w:rtl/>
          <w:lang w:bidi="fa-IR"/>
        </w:rPr>
        <w:t>موضوع</w:t>
      </w:r>
      <w:r w:rsidR="00386CB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FC0D3B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FC0D3B" w:rsidRPr="000B46B7">
        <w:rPr>
          <w:rFonts w:cs="B Nazanin" w:hint="cs"/>
          <w:rtl/>
          <w:lang w:bidi="fa-IR"/>
        </w:rPr>
        <w:t>شنهاد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386CB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1224EA" w:rsidRPr="000B46B7">
        <w:rPr>
          <w:rFonts w:cs="B Nazanin" w:hint="cs"/>
          <w:rtl/>
          <w:lang w:bidi="fa-IR"/>
        </w:rPr>
        <w:t>ب</w:t>
      </w:r>
      <w:r w:rsidR="009D55A2" w:rsidRPr="000B46B7">
        <w:rPr>
          <w:rFonts w:cs="B Nazanin" w:hint="cs"/>
          <w:rtl/>
          <w:lang w:bidi="fa-IR"/>
        </w:rPr>
        <w:t>ي</w:t>
      </w:r>
      <w:r w:rsidR="001224EA" w:rsidRPr="000B46B7">
        <w:rPr>
          <w:rFonts w:cs="B Nazanin" w:hint="cs"/>
          <w:rtl/>
          <w:lang w:bidi="fa-IR"/>
        </w:rPr>
        <w:t>ان</w:t>
      </w:r>
      <w:proofErr w:type="spellEnd"/>
      <w:r w:rsidR="00FC0D3B" w:rsidRPr="000B46B7">
        <w:rPr>
          <w:rFonts w:cs="B Nazanin" w:hint="cs"/>
          <w:rtl/>
          <w:lang w:bidi="fa-IR"/>
        </w:rPr>
        <w:t xml:space="preserve"> </w:t>
      </w:r>
      <w:proofErr w:type="spellStart"/>
      <w:r w:rsidR="00FC0D3B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FC0D3B" w:rsidRPr="000B46B7">
        <w:rPr>
          <w:rFonts w:cs="B Nazanin"/>
          <w:rtl/>
          <w:lang w:bidi="fa-IR"/>
        </w:rPr>
        <w:softHyphen/>
      </w:r>
      <w:r w:rsidR="00FC0D3B" w:rsidRPr="000B46B7">
        <w:rPr>
          <w:rFonts w:cs="B Nazanin" w:hint="cs"/>
          <w:rtl/>
          <w:lang w:bidi="fa-IR"/>
        </w:rPr>
        <w:t>شود</w:t>
      </w:r>
      <w:proofErr w:type="spellEnd"/>
      <w:r w:rsidR="001224EA" w:rsidRPr="000B46B7">
        <w:rPr>
          <w:rFonts w:cs="B Nazanin" w:hint="cs"/>
          <w:rtl/>
          <w:lang w:bidi="fa-IR"/>
        </w:rPr>
        <w:t xml:space="preserve"> </w:t>
      </w:r>
      <w:r w:rsidR="00386CBE" w:rsidRPr="000B46B7">
        <w:rPr>
          <w:rFonts w:cs="B Nazanin" w:hint="cs"/>
          <w:rtl/>
          <w:lang w:bidi="fa-IR"/>
        </w:rPr>
        <w:t>و هم مرزها</w:t>
      </w:r>
      <w:r w:rsidR="00FC0D3B" w:rsidRPr="000B46B7">
        <w:rPr>
          <w:rFonts w:cs="B Nazanin" w:hint="cs"/>
          <w:rtl/>
          <w:lang w:bidi="fa-IR"/>
        </w:rPr>
        <w:t xml:space="preserve"> و </w:t>
      </w:r>
      <w:proofErr w:type="spellStart"/>
      <w:r w:rsidR="00FC0D3B" w:rsidRPr="000B46B7">
        <w:rPr>
          <w:rFonts w:cs="B Nazanin" w:hint="cs"/>
          <w:rtl/>
          <w:lang w:bidi="fa-IR"/>
        </w:rPr>
        <w:t>محدوده</w:t>
      </w:r>
      <w:r w:rsidR="00821F27" w:rsidRPr="000B46B7">
        <w:rPr>
          <w:rFonts w:cs="B Nazanin"/>
          <w:rtl/>
          <w:lang w:bidi="fa-IR"/>
        </w:rPr>
        <w:softHyphen/>
      </w:r>
      <w:r w:rsidR="00821F27" w:rsidRPr="000B46B7">
        <w:rPr>
          <w:rFonts w:cs="B Nazanin" w:hint="cs"/>
          <w:rtl/>
          <w:lang w:bidi="fa-IR"/>
        </w:rPr>
        <w:t>ها</w:t>
      </w:r>
      <w:r w:rsidR="00FC0D3B" w:rsidRPr="000B46B7">
        <w:rPr>
          <w:rFonts w:cs="B Nazanin"/>
          <w:rtl/>
          <w:lang w:bidi="fa-IR"/>
        </w:rPr>
        <w:softHyphen/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FC0D3B" w:rsidRPr="000B46B7">
        <w:rPr>
          <w:rFonts w:cs="B Nazanin" w:hint="cs"/>
          <w:rtl/>
          <w:lang w:bidi="fa-IR"/>
        </w:rPr>
        <w:t xml:space="preserve"> </w:t>
      </w:r>
      <w:proofErr w:type="spellStart"/>
      <w:r w:rsidR="00FC0D3B" w:rsidRPr="000B46B7">
        <w:rPr>
          <w:rFonts w:cs="B Nazanin" w:hint="cs"/>
          <w:rtl/>
          <w:lang w:bidi="fa-IR"/>
        </w:rPr>
        <w:t>کاربرد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1224EA" w:rsidRPr="000B46B7">
        <w:rPr>
          <w:rFonts w:cs="B Nazanin" w:hint="cs"/>
          <w:rtl/>
          <w:lang w:bidi="fa-IR"/>
        </w:rPr>
        <w:t xml:space="preserve"> </w:t>
      </w:r>
      <w:r w:rsidR="00FC0D3B" w:rsidRPr="000B46B7">
        <w:rPr>
          <w:rFonts w:cs="B Nazanin" w:hint="cs"/>
          <w:rtl/>
          <w:lang w:bidi="fa-IR"/>
        </w:rPr>
        <w:t>آن</w:t>
      </w:r>
      <w:r w:rsidR="00386CB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386CBE" w:rsidRPr="000B46B7">
        <w:rPr>
          <w:rFonts w:cs="B Nazanin" w:hint="cs"/>
          <w:rtl/>
          <w:lang w:bidi="fa-IR"/>
        </w:rPr>
        <w:t>تع</w:t>
      </w:r>
      <w:r w:rsidR="009D55A2" w:rsidRPr="000B46B7">
        <w:rPr>
          <w:rFonts w:cs="B Nazanin" w:hint="cs"/>
          <w:rtl/>
          <w:lang w:bidi="fa-IR"/>
        </w:rPr>
        <w:t>يي</w:t>
      </w:r>
      <w:r w:rsidR="00386CBE" w:rsidRPr="000B46B7">
        <w:rPr>
          <w:rFonts w:cs="B Nazanin" w:hint="cs"/>
          <w:rtl/>
          <w:lang w:bidi="fa-IR"/>
        </w:rPr>
        <w:t>ن</w:t>
      </w:r>
      <w:proofErr w:type="spellEnd"/>
      <w:r w:rsidR="00386CB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FC0D3B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FC0D3B" w:rsidRPr="000B46B7">
        <w:rPr>
          <w:rFonts w:cs="B Nazanin"/>
          <w:rtl/>
          <w:lang w:bidi="fa-IR"/>
        </w:rPr>
        <w:softHyphen/>
      </w:r>
      <w:r w:rsidR="00FC0D3B" w:rsidRPr="000B46B7">
        <w:rPr>
          <w:rFonts w:cs="B Nazanin" w:hint="cs"/>
          <w:rtl/>
          <w:lang w:bidi="fa-IR"/>
        </w:rPr>
        <w:t>شود</w:t>
      </w:r>
      <w:proofErr w:type="spellEnd"/>
      <w:r w:rsidR="00821F27" w:rsidRPr="000B46B7">
        <w:rPr>
          <w:rFonts w:cs="B Nazanin" w:hint="cs"/>
          <w:rtl/>
          <w:lang w:bidi="fa-IR"/>
        </w:rPr>
        <w:t xml:space="preserve">. </w:t>
      </w:r>
      <w:proofErr w:type="spellStart"/>
      <w:r w:rsidR="001224EA" w:rsidRPr="000B46B7">
        <w:rPr>
          <w:rFonts w:cs="B Nazanin" w:hint="cs"/>
          <w:rtl/>
          <w:lang w:bidi="fa-IR"/>
        </w:rPr>
        <w:t>همچن</w:t>
      </w:r>
      <w:r w:rsidR="009D55A2" w:rsidRPr="000B46B7">
        <w:rPr>
          <w:rFonts w:cs="B Nazanin" w:hint="cs"/>
          <w:rtl/>
          <w:lang w:bidi="fa-IR"/>
        </w:rPr>
        <w:t>ي</w:t>
      </w:r>
      <w:r w:rsidR="001224EA" w:rsidRPr="000B46B7">
        <w:rPr>
          <w:rFonts w:cs="B Nazanin" w:hint="cs"/>
          <w:rtl/>
          <w:lang w:bidi="fa-IR"/>
        </w:rPr>
        <w:t>ن</w:t>
      </w:r>
      <w:proofErr w:type="spellEnd"/>
      <w:r w:rsidR="00FC0D3B" w:rsidRPr="000B46B7">
        <w:rPr>
          <w:rFonts w:cs="B Nazanin" w:hint="cs"/>
          <w:rtl/>
          <w:lang w:bidi="fa-IR"/>
        </w:rPr>
        <w:t xml:space="preserve"> در مورد</w:t>
      </w:r>
      <w:r w:rsidR="001224EA" w:rsidRPr="000B46B7">
        <w:rPr>
          <w:rFonts w:cs="B Nazanin" w:hint="cs"/>
          <w:rtl/>
          <w:lang w:bidi="fa-IR"/>
        </w:rPr>
        <w:t xml:space="preserve"> </w:t>
      </w:r>
      <w:proofErr w:type="spellStart"/>
      <w:r w:rsidR="001224EA" w:rsidRPr="000B46B7">
        <w:rPr>
          <w:rFonts w:cs="B Nazanin" w:hint="cs"/>
          <w:rtl/>
          <w:lang w:bidi="fa-IR"/>
        </w:rPr>
        <w:t>خروج</w:t>
      </w:r>
      <w:r w:rsidR="009D55A2" w:rsidRPr="000B46B7">
        <w:rPr>
          <w:rFonts w:cs="B Nazanin" w:hint="cs"/>
          <w:rtl/>
          <w:lang w:bidi="fa-IR"/>
        </w:rPr>
        <w:t>ي</w:t>
      </w:r>
      <w:r w:rsidR="001224EA" w:rsidRPr="000B46B7">
        <w:rPr>
          <w:rFonts w:cs="B Nazanin"/>
          <w:rtl/>
          <w:lang w:bidi="fa-IR"/>
        </w:rPr>
        <w:softHyphen/>
      </w:r>
      <w:r w:rsidR="001224EA" w:rsidRPr="000B46B7">
        <w:rPr>
          <w:rFonts w:cs="B Nazanin" w:hint="cs"/>
          <w:rtl/>
          <w:lang w:bidi="fa-IR"/>
        </w:rPr>
        <w:t>ها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1224EA" w:rsidRPr="000B46B7">
        <w:rPr>
          <w:rFonts w:cs="B Nazanin" w:hint="cs"/>
          <w:rtl/>
          <w:lang w:bidi="fa-IR"/>
        </w:rPr>
        <w:t xml:space="preserve"> مورد انتظار</w:t>
      </w:r>
      <w:r w:rsidR="00FC0D3B" w:rsidRPr="000B46B7">
        <w:rPr>
          <w:rFonts w:cs="B Nazanin" w:hint="cs"/>
          <w:rtl/>
          <w:lang w:bidi="fa-IR"/>
        </w:rPr>
        <w:t xml:space="preserve"> و قابل حصول</w:t>
      </w:r>
      <w:r w:rsidR="001224EA" w:rsidRPr="000B46B7">
        <w:rPr>
          <w:rFonts w:cs="B Nazanin" w:hint="cs"/>
          <w:rtl/>
          <w:lang w:bidi="fa-IR"/>
        </w:rPr>
        <w:t xml:space="preserve"> و </w:t>
      </w:r>
      <w:proofErr w:type="spellStart"/>
      <w:r w:rsidR="001224EA"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r w:rsidR="001224EA" w:rsidRPr="000B46B7">
        <w:rPr>
          <w:rFonts w:cs="B Nazanin" w:hint="cs"/>
          <w:rtl/>
          <w:lang w:bidi="fa-IR"/>
        </w:rPr>
        <w:t>نکه</w:t>
      </w:r>
      <w:proofErr w:type="spellEnd"/>
      <w:r w:rsidR="001224EA" w:rsidRPr="000B46B7">
        <w:rPr>
          <w:rFonts w:cs="B Nazanin" w:hint="cs"/>
          <w:rtl/>
          <w:lang w:bidi="fa-IR"/>
        </w:rPr>
        <w:t xml:space="preserve"> چگونه </w:t>
      </w:r>
      <w:r w:rsidR="00FC0D3B" w:rsidRPr="000B46B7">
        <w:rPr>
          <w:rFonts w:cs="B Nazanin" w:hint="cs"/>
          <w:rtl/>
          <w:lang w:bidi="fa-IR"/>
        </w:rPr>
        <w:t>موضوع</w:t>
      </w:r>
      <w:r w:rsidR="001224EA" w:rsidRPr="000B46B7">
        <w:rPr>
          <w:rFonts w:cs="B Nazanin" w:hint="cs"/>
          <w:rtl/>
          <w:lang w:bidi="fa-IR"/>
        </w:rPr>
        <w:t xml:space="preserve"> </w:t>
      </w:r>
      <w:proofErr w:type="spellStart"/>
      <w:r w:rsidR="001224EA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1224EA" w:rsidRPr="000B46B7">
        <w:rPr>
          <w:rFonts w:cs="B Nazanin" w:hint="cs"/>
          <w:rtl/>
          <w:lang w:bidi="fa-IR"/>
        </w:rPr>
        <w:t>شنهاد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1224EA" w:rsidRPr="000B46B7">
        <w:rPr>
          <w:rFonts w:cs="B Nazanin" w:hint="cs"/>
          <w:rtl/>
          <w:lang w:bidi="fa-IR"/>
        </w:rPr>
        <w:t xml:space="preserve"> باعث </w:t>
      </w:r>
      <w:proofErr w:type="spellStart"/>
      <w:r w:rsidR="001224EA"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r w:rsidR="001224EA" w:rsidRPr="000B46B7">
        <w:rPr>
          <w:rFonts w:cs="B Nazanin" w:hint="cs"/>
          <w:rtl/>
          <w:lang w:bidi="fa-IR"/>
        </w:rPr>
        <w:t>جاد</w:t>
      </w:r>
      <w:proofErr w:type="spellEnd"/>
      <w:r w:rsidR="001224EA" w:rsidRPr="000B46B7">
        <w:rPr>
          <w:rFonts w:cs="B Nazanin" w:hint="cs"/>
          <w:rtl/>
          <w:lang w:bidi="fa-IR"/>
        </w:rPr>
        <w:t xml:space="preserve">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="001224EA" w:rsidRPr="000B46B7">
        <w:rPr>
          <w:rFonts w:cs="B Nazanin" w:hint="cs"/>
          <w:rtl/>
          <w:lang w:bidi="fa-IR"/>
        </w:rPr>
        <w:t>ک</w:t>
      </w:r>
      <w:proofErr w:type="spellEnd"/>
      <w:r w:rsidR="001224EA" w:rsidRPr="000B46B7">
        <w:rPr>
          <w:rFonts w:cs="B Nazanin" w:hint="cs"/>
          <w:rtl/>
          <w:lang w:bidi="fa-IR"/>
        </w:rPr>
        <w:t xml:space="preserve"> </w:t>
      </w:r>
      <w:proofErr w:type="spellStart"/>
      <w:r w:rsidR="001224EA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1224EA" w:rsidRPr="000B46B7">
        <w:rPr>
          <w:rFonts w:cs="B Nazanin" w:hint="cs"/>
          <w:rtl/>
          <w:lang w:bidi="fa-IR"/>
        </w:rPr>
        <w:t>شرفت</w:t>
      </w:r>
      <w:proofErr w:type="spellEnd"/>
      <w:r w:rsidR="001224EA" w:rsidRPr="000B46B7">
        <w:rPr>
          <w:rFonts w:cs="B Nazanin" w:hint="cs"/>
          <w:rtl/>
          <w:lang w:bidi="fa-IR"/>
        </w:rPr>
        <w:t xml:space="preserve"> در حوزه </w:t>
      </w:r>
      <w:proofErr w:type="spellStart"/>
      <w:r w:rsidR="001224EA" w:rsidRPr="000B46B7">
        <w:rPr>
          <w:rFonts w:cs="B Nazanin" w:hint="cs"/>
          <w:rtl/>
          <w:lang w:bidi="fa-IR"/>
        </w:rPr>
        <w:t>علم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1224EA" w:rsidRPr="000B46B7">
        <w:rPr>
          <w:rFonts w:cs="B Nazanin" w:hint="cs"/>
          <w:rtl/>
          <w:lang w:bidi="fa-IR"/>
        </w:rPr>
        <w:t xml:space="preserve"> </w:t>
      </w:r>
      <w:r w:rsidR="00FC0D3B" w:rsidRPr="000B46B7">
        <w:rPr>
          <w:rFonts w:cs="B Nazanin" w:hint="cs"/>
          <w:rtl/>
          <w:lang w:bidi="fa-IR"/>
        </w:rPr>
        <w:t>مربوطه</w:t>
      </w:r>
      <w:r w:rsidR="001224EA" w:rsidRPr="000B46B7">
        <w:rPr>
          <w:rFonts w:cs="B Nazanin" w:hint="cs"/>
          <w:rtl/>
          <w:lang w:bidi="fa-IR"/>
        </w:rPr>
        <w:t xml:space="preserve"> </w:t>
      </w:r>
      <w:proofErr w:type="spellStart"/>
      <w:r w:rsidR="001224EA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1224EA" w:rsidRPr="000B46B7">
        <w:rPr>
          <w:rFonts w:cs="B Nazanin"/>
          <w:rtl/>
          <w:lang w:bidi="fa-IR"/>
        </w:rPr>
        <w:softHyphen/>
      </w:r>
      <w:r w:rsidR="001224EA" w:rsidRPr="000B46B7">
        <w:rPr>
          <w:rFonts w:cs="B Nazanin" w:hint="cs"/>
          <w:rtl/>
          <w:lang w:bidi="fa-IR"/>
        </w:rPr>
        <w:t>شود</w:t>
      </w:r>
      <w:proofErr w:type="spellEnd"/>
      <w:r w:rsidR="001224EA" w:rsidRPr="000B46B7">
        <w:rPr>
          <w:rFonts w:cs="B Nazanin" w:hint="cs"/>
          <w:rtl/>
          <w:lang w:bidi="fa-IR"/>
        </w:rPr>
        <w:t xml:space="preserve">، </w:t>
      </w:r>
      <w:proofErr w:type="spellStart"/>
      <w:r w:rsidR="001224EA" w:rsidRPr="000B46B7">
        <w:rPr>
          <w:rFonts w:cs="B Nazanin" w:hint="cs"/>
          <w:rtl/>
          <w:lang w:bidi="fa-IR"/>
        </w:rPr>
        <w:t>توض</w:t>
      </w:r>
      <w:r w:rsidR="009D55A2" w:rsidRPr="000B46B7">
        <w:rPr>
          <w:rFonts w:cs="B Nazanin" w:hint="cs"/>
          <w:rtl/>
          <w:lang w:bidi="fa-IR"/>
        </w:rPr>
        <w:t>ي</w:t>
      </w:r>
      <w:r w:rsidR="001224EA" w:rsidRPr="000B46B7">
        <w:rPr>
          <w:rFonts w:cs="B Nazanin" w:hint="cs"/>
          <w:rtl/>
          <w:lang w:bidi="fa-IR"/>
        </w:rPr>
        <w:t>ح</w:t>
      </w:r>
      <w:proofErr w:type="spellEnd"/>
      <w:r w:rsidR="001224EA" w:rsidRPr="000B46B7">
        <w:rPr>
          <w:rFonts w:cs="B Nazanin" w:hint="cs"/>
          <w:rtl/>
          <w:lang w:bidi="fa-IR"/>
        </w:rPr>
        <w:t xml:space="preserve"> داده </w:t>
      </w:r>
      <w:proofErr w:type="spellStart"/>
      <w:r w:rsidR="001224EA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1224EA" w:rsidRPr="000B46B7">
        <w:rPr>
          <w:rFonts w:cs="B Nazanin"/>
          <w:rtl/>
          <w:lang w:bidi="fa-IR"/>
        </w:rPr>
        <w:softHyphen/>
      </w:r>
      <w:r w:rsidR="001224EA" w:rsidRPr="000B46B7">
        <w:rPr>
          <w:rFonts w:cs="B Nazanin" w:hint="cs"/>
          <w:rtl/>
          <w:lang w:bidi="fa-IR"/>
        </w:rPr>
        <w:t>شود</w:t>
      </w:r>
      <w:proofErr w:type="spellEnd"/>
      <w:r w:rsidR="001224EA" w:rsidRPr="000B46B7">
        <w:rPr>
          <w:rFonts w:cs="B Nazanin" w:hint="cs"/>
          <w:rtl/>
          <w:lang w:bidi="fa-IR"/>
        </w:rPr>
        <w:t xml:space="preserve">. </w:t>
      </w:r>
    </w:p>
    <w:p w14:paraId="34DE1242" w14:textId="77777777" w:rsidR="008D1703" w:rsidRPr="000B46B7" w:rsidRDefault="008D1703" w:rsidP="00955D3D">
      <w:pPr>
        <w:pStyle w:val="Paragraph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مقدمه در واقع </w:t>
      </w:r>
      <w:proofErr w:type="spellStart"/>
      <w:r w:rsidRPr="000B46B7">
        <w:rPr>
          <w:rFonts w:cs="B Nazanin" w:hint="cs"/>
          <w:rtl/>
          <w:lang w:bidi="fa-IR"/>
        </w:rPr>
        <w:t>تلاش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است </w:t>
      </w:r>
      <w:proofErr w:type="spellStart"/>
      <w:r w:rsidRPr="000B46B7">
        <w:rPr>
          <w:rFonts w:cs="B Nazanin" w:hint="cs"/>
          <w:rtl/>
          <w:lang w:bidi="fa-IR"/>
        </w:rPr>
        <w:t>برا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جذب خواننده به </w:t>
      </w:r>
      <w:proofErr w:type="spellStart"/>
      <w:r w:rsidRPr="000B46B7">
        <w:rPr>
          <w:rFonts w:cs="B Nazanin" w:hint="cs"/>
          <w:rtl/>
          <w:lang w:bidi="fa-IR"/>
        </w:rPr>
        <w:t>ادامه</w:t>
      </w:r>
      <w:r w:rsidRPr="000B46B7">
        <w:rPr>
          <w:rFonts w:cs="B Nazanin"/>
          <w:rtl/>
          <w:lang w:bidi="fa-IR"/>
        </w:rPr>
        <w:softHyphen/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مطالعه </w:t>
      </w:r>
      <w:proofErr w:type="spellStart"/>
      <w:r w:rsidRPr="000B46B7">
        <w:rPr>
          <w:rFonts w:cs="B Nazanin" w:hint="cs"/>
          <w:rtl/>
          <w:lang w:bidi="fa-IR"/>
        </w:rPr>
        <w:t>پروپوزال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</w:t>
      </w:r>
      <w:proofErr w:type="spellEnd"/>
      <w:r w:rsidR="00821F27" w:rsidRPr="000B46B7">
        <w:rPr>
          <w:rFonts w:cs="B Nazanin" w:hint="cs"/>
          <w:rtl/>
          <w:lang w:bidi="fa-IR"/>
        </w:rPr>
        <w:t xml:space="preserve"> </w:t>
      </w:r>
      <w:r w:rsidRPr="000B46B7">
        <w:rPr>
          <w:rFonts w:cs="B Nazanin" w:hint="cs"/>
          <w:rtl/>
          <w:lang w:bidi="fa-IR"/>
        </w:rPr>
        <w:t>رو و</w:t>
      </w:r>
      <w:r w:rsidR="00821F27" w:rsidRPr="000B46B7">
        <w:rPr>
          <w:rFonts w:cs="B Nazanin" w:hint="cs"/>
          <w:rtl/>
          <w:lang w:bidi="fa-IR"/>
        </w:rPr>
        <w:t xml:space="preserve"> در </w:t>
      </w:r>
      <w:proofErr w:type="spellStart"/>
      <w:r w:rsidR="00821F27" w:rsidRPr="000B46B7">
        <w:rPr>
          <w:rFonts w:cs="B Nazanin" w:hint="cs"/>
          <w:rtl/>
          <w:lang w:bidi="fa-IR"/>
        </w:rPr>
        <w:t>نت</w:t>
      </w:r>
      <w:r w:rsidR="009D55A2" w:rsidRPr="000B46B7">
        <w:rPr>
          <w:rFonts w:cs="B Nazanin" w:hint="cs"/>
          <w:rtl/>
          <w:lang w:bidi="fa-IR"/>
        </w:rPr>
        <w:t>ي</w:t>
      </w:r>
      <w:r w:rsidR="00821F27" w:rsidRPr="000B46B7">
        <w:rPr>
          <w:rFonts w:cs="B Nazanin" w:hint="cs"/>
          <w:rtl/>
          <w:lang w:bidi="fa-IR"/>
        </w:rPr>
        <w:t>جه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</w:t>
      </w:r>
      <w:proofErr w:type="spellEnd"/>
      <w:r w:rsidRPr="000B46B7">
        <w:rPr>
          <w:rFonts w:cs="B Nazanin" w:hint="cs"/>
          <w:rtl/>
          <w:lang w:bidi="fa-IR"/>
        </w:rPr>
        <w:t xml:space="preserve"> در </w:t>
      </w:r>
      <w:proofErr w:type="spellStart"/>
      <w:r w:rsidRPr="000B46B7">
        <w:rPr>
          <w:rFonts w:cs="B Nazanin" w:hint="cs"/>
          <w:rtl/>
          <w:lang w:bidi="fa-IR"/>
        </w:rPr>
        <w:t>قالب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نوشته شود که به </w:t>
      </w:r>
      <w:proofErr w:type="spellStart"/>
      <w:r w:rsidRPr="000B46B7">
        <w:rPr>
          <w:rFonts w:cs="B Nazanin" w:hint="cs"/>
          <w:rtl/>
          <w:lang w:bidi="fa-IR"/>
        </w:rPr>
        <w:t>راحت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برا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هر </w:t>
      </w:r>
      <w:proofErr w:type="spellStart"/>
      <w:r w:rsidRPr="000B46B7">
        <w:rPr>
          <w:rFonts w:cs="B Nazanin" w:hint="cs"/>
          <w:rtl/>
          <w:lang w:bidi="fa-IR"/>
        </w:rPr>
        <w:t>خواننده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با پس </w:t>
      </w:r>
      <w:proofErr w:type="spellStart"/>
      <w:r w:rsidRPr="000B46B7">
        <w:rPr>
          <w:rFonts w:cs="B Nazanin" w:hint="cs"/>
          <w:rtl/>
          <w:lang w:bidi="fa-IR"/>
        </w:rPr>
        <w:t>زم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نه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علم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عموم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قابل فهم باشد. در مقدمه، کل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 xml:space="preserve">ه مراجع مربوط به مسائل </w:t>
      </w:r>
      <w:r w:rsidR="00821F27" w:rsidRPr="000B46B7">
        <w:rPr>
          <w:rFonts w:cs="B Nazanin" w:hint="cs"/>
          <w:rtl/>
          <w:lang w:bidi="fa-IR"/>
        </w:rPr>
        <w:t xml:space="preserve">مهم و </w:t>
      </w:r>
      <w:proofErr w:type="spellStart"/>
      <w:r w:rsidR="00821F27" w:rsidRPr="000B46B7">
        <w:rPr>
          <w:rFonts w:cs="B Nazanin" w:hint="cs"/>
          <w:rtl/>
          <w:lang w:bidi="fa-IR"/>
        </w:rPr>
        <w:t>کل</w:t>
      </w:r>
      <w:r w:rsidR="009D55A2" w:rsidRPr="000B46B7">
        <w:rPr>
          <w:rFonts w:cs="B Nazanin" w:hint="cs"/>
          <w:rtl/>
          <w:lang w:bidi="fa-IR"/>
        </w:rPr>
        <w:t>ي</w:t>
      </w:r>
      <w:r w:rsidR="00821F27" w:rsidRPr="000B46B7">
        <w:rPr>
          <w:rFonts w:cs="B Nazanin" w:hint="cs"/>
          <w:rtl/>
          <w:lang w:bidi="fa-IR"/>
        </w:rPr>
        <w:t>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در حوزه </w:t>
      </w:r>
      <w:proofErr w:type="spellStart"/>
      <w:r w:rsidRPr="000B46B7">
        <w:rPr>
          <w:rFonts w:cs="B Nazanin" w:hint="cs"/>
          <w:rtl/>
          <w:lang w:bidi="fa-IR"/>
        </w:rPr>
        <w:t>علم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مربوطه </w:t>
      </w:r>
      <w:proofErr w:type="spellStart"/>
      <w:r w:rsidRPr="000B46B7">
        <w:rPr>
          <w:rFonts w:cs="B Nazanin" w:hint="cs"/>
          <w:rtl/>
          <w:lang w:bidi="fa-IR"/>
        </w:rPr>
        <w:t>با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</w:t>
      </w:r>
      <w:proofErr w:type="spellEnd"/>
      <w:r w:rsidRPr="000B46B7">
        <w:rPr>
          <w:rFonts w:cs="B Nazanin" w:hint="cs"/>
          <w:rtl/>
          <w:lang w:bidi="fa-IR"/>
        </w:rPr>
        <w:t xml:space="preserve"> ارجاع داده شو</w:t>
      </w:r>
      <w:r w:rsidR="00821F27" w:rsidRPr="000B46B7">
        <w:rPr>
          <w:rFonts w:cs="B Nazanin" w:hint="cs"/>
          <w:rtl/>
          <w:lang w:bidi="fa-IR"/>
        </w:rPr>
        <w:t>ن</w:t>
      </w:r>
      <w:r w:rsidRPr="000B46B7">
        <w:rPr>
          <w:rFonts w:cs="B Nazanin" w:hint="cs"/>
          <w:rtl/>
          <w:lang w:bidi="fa-IR"/>
        </w:rPr>
        <w:t xml:space="preserve">د. </w:t>
      </w:r>
      <w:proofErr w:type="spellStart"/>
      <w:r w:rsidRPr="000B46B7">
        <w:rPr>
          <w:rFonts w:cs="B Nazanin" w:hint="cs"/>
          <w:rtl/>
          <w:lang w:bidi="fa-IR"/>
        </w:rPr>
        <w:t>همچن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در مقدمه، </w:t>
      </w:r>
      <w:proofErr w:type="spellStart"/>
      <w:r w:rsidRPr="000B46B7">
        <w:rPr>
          <w:rFonts w:cs="B Nazanin" w:hint="cs"/>
          <w:rtl/>
          <w:lang w:bidi="fa-IR"/>
        </w:rPr>
        <w:t>خلاصه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کوتاه از آنچه که قرار است در هر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ک</w:t>
      </w:r>
      <w:proofErr w:type="spellEnd"/>
      <w:r w:rsidRPr="000B46B7">
        <w:rPr>
          <w:rFonts w:cs="B Nazanin" w:hint="cs"/>
          <w:rtl/>
          <w:lang w:bidi="fa-IR"/>
        </w:rPr>
        <w:t xml:space="preserve"> از </w:t>
      </w:r>
      <w:proofErr w:type="spellStart"/>
      <w:r w:rsidRPr="000B46B7">
        <w:rPr>
          <w:rFonts w:cs="B Nazanin" w:hint="cs"/>
          <w:rtl/>
          <w:lang w:bidi="fa-IR"/>
        </w:rPr>
        <w:t>فصل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ها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بعد از آن </w:t>
      </w:r>
      <w:proofErr w:type="spellStart"/>
      <w:r w:rsidR="00821F27" w:rsidRPr="000B46B7">
        <w:rPr>
          <w:rFonts w:cs="B Nazanin" w:hint="cs"/>
          <w:rtl/>
          <w:lang w:bidi="fa-IR"/>
        </w:rPr>
        <w:t>ب</w:t>
      </w:r>
      <w:r w:rsidR="009D55A2" w:rsidRPr="000B46B7">
        <w:rPr>
          <w:rFonts w:cs="B Nazanin" w:hint="cs"/>
          <w:rtl/>
          <w:lang w:bidi="fa-IR"/>
        </w:rPr>
        <w:t>ي</w:t>
      </w:r>
      <w:r w:rsidR="00821F27" w:rsidRPr="000B46B7">
        <w:rPr>
          <w:rFonts w:cs="B Nazanin" w:hint="cs"/>
          <w:rtl/>
          <w:lang w:bidi="fa-IR"/>
        </w:rPr>
        <w:t>ان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 xml:space="preserve">شود، </w:t>
      </w:r>
      <w:r w:rsidR="00821F27" w:rsidRPr="000B46B7">
        <w:rPr>
          <w:rFonts w:cs="B Nazanin" w:hint="cs"/>
          <w:rtl/>
          <w:lang w:bidi="fa-IR"/>
        </w:rPr>
        <w:t>ارائه</w:t>
      </w:r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شود</w:t>
      </w:r>
      <w:proofErr w:type="spellEnd"/>
      <w:r w:rsidRPr="000B46B7">
        <w:rPr>
          <w:rFonts w:cs="B Nazanin" w:hint="cs"/>
          <w:rtl/>
          <w:lang w:bidi="fa-IR"/>
        </w:rPr>
        <w:t>.</w:t>
      </w:r>
      <w:r w:rsidR="00955D3D" w:rsidRPr="000B46B7">
        <w:rPr>
          <w:rFonts w:cs="B Nazanin" w:hint="cs"/>
          <w:rtl/>
          <w:lang w:bidi="fa-IR"/>
        </w:rPr>
        <w:t xml:space="preserve"> </w:t>
      </w:r>
    </w:p>
    <w:p w14:paraId="466F33E2" w14:textId="77777777" w:rsidR="008D1703" w:rsidRPr="000B46B7" w:rsidRDefault="008D1703" w:rsidP="008D1703">
      <w:pPr>
        <w:rPr>
          <w:rFonts w:cs="B Nazanin"/>
          <w:rtl/>
          <w:lang w:bidi="fa-IR"/>
        </w:rPr>
      </w:pPr>
    </w:p>
    <w:p w14:paraId="33265100" w14:textId="77777777" w:rsidR="00A3613F" w:rsidRPr="000B46B7" w:rsidRDefault="001337AD" w:rsidP="001337AD">
      <w:pPr>
        <w:pStyle w:val="Heading1"/>
        <w:rPr>
          <w:rFonts w:cs="B Nazanin"/>
          <w:rtl/>
          <w:lang w:bidi="fa-IR"/>
        </w:rPr>
      </w:pPr>
      <w:bookmarkStart w:id="12" w:name="_Toc463475539"/>
      <w:r w:rsidRPr="000B46B7">
        <w:rPr>
          <w:rFonts w:cs="B Nazanin" w:hint="cs"/>
          <w:rtl/>
          <w:lang w:bidi="fa-IR"/>
        </w:rPr>
        <w:t xml:space="preserve">فصل دوم: 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نه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bookmarkEnd w:id="12"/>
      <w:proofErr w:type="spellEnd"/>
    </w:p>
    <w:p w14:paraId="5FFE360E" w14:textId="77777777" w:rsidR="00A3613F" w:rsidRPr="000B46B7" w:rsidRDefault="00744240" w:rsidP="00487382">
      <w:pPr>
        <w:pStyle w:val="Paragraph"/>
        <w:rPr>
          <w:rFonts w:cs="B Nazanin"/>
          <w:rtl/>
          <w:lang w:bidi="fa-IR"/>
        </w:rPr>
      </w:pPr>
      <w:proofErr w:type="spellStart"/>
      <w:r w:rsidRPr="000B46B7">
        <w:rPr>
          <w:rFonts w:cs="B Nazanin" w:hint="cs"/>
          <w:rtl/>
          <w:lang w:bidi="fa-IR"/>
        </w:rPr>
        <w:t>دلا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ل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ز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برا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نگارش 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نه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وجود دارد. </w:t>
      </w:r>
      <w:proofErr w:type="spellStart"/>
      <w:r w:rsidRPr="000B46B7">
        <w:rPr>
          <w:rFonts w:cs="B Nazanin" w:hint="cs"/>
          <w:rtl/>
          <w:lang w:bidi="fa-IR"/>
        </w:rPr>
        <w:t>دل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ل</w:t>
      </w:r>
      <w:proofErr w:type="spellEnd"/>
      <w:r w:rsidRPr="000B46B7">
        <w:rPr>
          <w:rFonts w:cs="B Nazanin" w:hint="cs"/>
          <w:rtl/>
          <w:lang w:bidi="fa-IR"/>
        </w:rPr>
        <w:t xml:space="preserve"> اول </w:t>
      </w:r>
      <w:proofErr w:type="spellStart"/>
      <w:r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است که 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نه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نشان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دهد</w:t>
      </w:r>
      <w:proofErr w:type="spellEnd"/>
      <w:r w:rsidRPr="000B46B7">
        <w:rPr>
          <w:rFonts w:cs="B Nazanin" w:hint="cs"/>
          <w:rtl/>
          <w:lang w:bidi="fa-IR"/>
        </w:rPr>
        <w:t>، پژوهشگر</w:t>
      </w:r>
      <w:r w:rsidR="00487382" w:rsidRPr="000B46B7">
        <w:rPr>
          <w:rFonts w:cs="B Nazanin" w:hint="cs"/>
          <w:rtl/>
          <w:lang w:bidi="fa-IR"/>
        </w:rPr>
        <w:t xml:space="preserve">،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ک</w:t>
      </w:r>
      <w:proofErr w:type="spellEnd"/>
      <w:r w:rsidRPr="000B46B7">
        <w:rPr>
          <w:rFonts w:cs="B Nazanin" w:hint="cs"/>
          <w:rtl/>
          <w:lang w:bidi="fa-IR"/>
        </w:rPr>
        <w:t xml:space="preserve"> دانش </w:t>
      </w:r>
      <w:proofErr w:type="spellStart"/>
      <w:r w:rsidRPr="000B46B7">
        <w:rPr>
          <w:rFonts w:cs="B Nazanin" w:hint="cs"/>
          <w:rtl/>
          <w:lang w:bidi="fa-IR"/>
        </w:rPr>
        <w:t>کل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در رابطه با </w:t>
      </w:r>
      <w:proofErr w:type="spellStart"/>
      <w:r w:rsidR="00487382" w:rsidRPr="000B46B7">
        <w:rPr>
          <w:rFonts w:cs="B Nazanin" w:hint="cs"/>
          <w:rtl/>
          <w:lang w:bidi="fa-IR"/>
        </w:rPr>
        <w:t>موضوع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که قرار است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کند، </w:t>
      </w:r>
      <w:r w:rsidR="00487382" w:rsidRPr="000B46B7">
        <w:rPr>
          <w:rFonts w:cs="B Nazanin" w:hint="cs"/>
          <w:rtl/>
          <w:lang w:bidi="fa-IR"/>
        </w:rPr>
        <w:t>دارد</w:t>
      </w:r>
      <w:r w:rsidRPr="000B46B7">
        <w:rPr>
          <w:rFonts w:cs="B Nazanin" w:hint="cs"/>
          <w:rtl/>
          <w:lang w:bidi="fa-IR"/>
        </w:rPr>
        <w:t xml:space="preserve">. </w:t>
      </w:r>
      <w:proofErr w:type="spellStart"/>
      <w:r w:rsidRPr="000B46B7">
        <w:rPr>
          <w:rFonts w:cs="B Nazanin" w:hint="cs"/>
          <w:rtl/>
          <w:lang w:bidi="fa-IR"/>
        </w:rPr>
        <w:t>همچن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نشان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دهد</w:t>
      </w:r>
      <w:proofErr w:type="spellEnd"/>
      <w:r w:rsidRPr="000B46B7">
        <w:rPr>
          <w:rFonts w:cs="B Nazanin" w:hint="cs"/>
          <w:rtl/>
          <w:lang w:bidi="fa-IR"/>
        </w:rPr>
        <w:t xml:space="preserve"> که پژوهشگر با مسائل </w:t>
      </w:r>
      <w:proofErr w:type="spellStart"/>
      <w:r w:rsidRPr="000B46B7">
        <w:rPr>
          <w:rFonts w:cs="B Nazanin" w:hint="cs"/>
          <w:rtl/>
          <w:lang w:bidi="fa-IR"/>
        </w:rPr>
        <w:t>اصل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کار خود آشنا است و مطالعات و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قات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را به </w:t>
      </w:r>
      <w:proofErr w:type="spellStart"/>
      <w:r w:rsidRPr="000B46B7">
        <w:rPr>
          <w:rFonts w:cs="B Nazanin" w:hint="cs"/>
          <w:rtl/>
          <w:lang w:bidi="fa-IR"/>
        </w:rPr>
        <w:t>درست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شناسا</w:t>
      </w:r>
      <w:r w:rsidR="009D55A2" w:rsidRPr="000B46B7">
        <w:rPr>
          <w:rFonts w:cs="B Nazanin" w:hint="cs"/>
          <w:rtl/>
          <w:lang w:bidi="fa-IR"/>
        </w:rPr>
        <w:t>يي</w:t>
      </w:r>
      <w:proofErr w:type="spellEnd"/>
      <w:r w:rsidRPr="000B46B7">
        <w:rPr>
          <w:rFonts w:cs="B Nazanin" w:hint="cs"/>
          <w:rtl/>
          <w:lang w:bidi="fa-IR"/>
        </w:rPr>
        <w:t xml:space="preserve"> و </w:t>
      </w:r>
      <w:proofErr w:type="spellStart"/>
      <w:r w:rsidRPr="000B46B7">
        <w:rPr>
          <w:rFonts w:cs="B Nazanin" w:hint="cs"/>
          <w:rtl/>
          <w:lang w:bidi="fa-IR"/>
        </w:rPr>
        <w:t>ارز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اب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کرده است. </w:t>
      </w:r>
      <w:proofErr w:type="spellStart"/>
      <w:r w:rsidRPr="000B46B7">
        <w:rPr>
          <w:rFonts w:cs="B Nazanin" w:hint="cs"/>
          <w:rtl/>
          <w:lang w:bidi="fa-IR"/>
        </w:rPr>
        <w:t>دل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ل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د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گر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="00487382"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است که 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نه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نشان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دهد</w:t>
      </w:r>
      <w:proofErr w:type="spellEnd"/>
      <w:r w:rsidRPr="000B46B7">
        <w:rPr>
          <w:rFonts w:cs="B Nazanin" w:hint="cs"/>
          <w:rtl/>
          <w:lang w:bidi="fa-IR"/>
        </w:rPr>
        <w:t xml:space="preserve"> پژوهشگر </w:t>
      </w:r>
      <w:proofErr w:type="spellStart"/>
      <w:r w:rsidRPr="000B46B7">
        <w:rPr>
          <w:rFonts w:cs="B Nazanin" w:hint="cs"/>
          <w:rtl/>
          <w:lang w:bidi="fa-IR"/>
        </w:rPr>
        <w:t>دارا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ک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د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نوآورانه</w:t>
      </w:r>
      <w:proofErr w:type="spellEnd"/>
      <w:r w:rsidRPr="000B46B7">
        <w:rPr>
          <w:rFonts w:cs="B Nazanin" w:hint="cs"/>
          <w:rtl/>
          <w:lang w:bidi="fa-IR"/>
        </w:rPr>
        <w:t xml:space="preserve">، همگرا و همه جانبه در خصوص موضوع 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شنهاد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r w:rsidR="007455CF" w:rsidRPr="000B46B7">
        <w:rPr>
          <w:rFonts w:cs="B Nazanin" w:hint="cs"/>
          <w:rtl/>
          <w:lang w:bidi="fa-IR"/>
        </w:rPr>
        <w:t xml:space="preserve">و </w:t>
      </w:r>
      <w:proofErr w:type="spellStart"/>
      <w:r w:rsidR="007455CF" w:rsidRPr="000B46B7">
        <w:rPr>
          <w:rFonts w:cs="B Nazanin" w:hint="cs"/>
          <w:rtl/>
          <w:lang w:bidi="fa-IR"/>
        </w:rPr>
        <w:t>مس</w:t>
      </w:r>
      <w:r w:rsidR="009D55A2" w:rsidRPr="000B46B7">
        <w:rPr>
          <w:rFonts w:cs="B Nazanin" w:hint="cs"/>
          <w:rtl/>
          <w:lang w:bidi="fa-IR"/>
        </w:rPr>
        <w:t>ي</w:t>
      </w:r>
      <w:r w:rsidR="007455CF" w:rsidRPr="000B46B7">
        <w:rPr>
          <w:rFonts w:cs="B Nazanin" w:hint="cs"/>
          <w:rtl/>
          <w:lang w:bidi="fa-IR"/>
        </w:rPr>
        <w:t>ر</w:t>
      </w:r>
      <w:proofErr w:type="spellEnd"/>
      <w:r w:rsidR="007455CF" w:rsidRPr="000B46B7">
        <w:rPr>
          <w:rFonts w:cs="B Nazanin" w:hint="cs"/>
          <w:rtl/>
          <w:lang w:bidi="fa-IR"/>
        </w:rPr>
        <w:t xml:space="preserve"> تحق</w:t>
      </w:r>
      <w:r w:rsidR="00487382" w:rsidRPr="000B46B7">
        <w:rPr>
          <w:rFonts w:cs="B Nazanin" w:hint="cs"/>
          <w:rtl/>
          <w:lang w:bidi="fa-IR"/>
        </w:rPr>
        <w:t xml:space="preserve">ق آن است. </w:t>
      </w:r>
      <w:proofErr w:type="spellStart"/>
      <w:r w:rsidR="00487382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 w:hint="cs"/>
          <w:rtl/>
          <w:lang w:bidi="fa-IR"/>
        </w:rPr>
        <w:t>ش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 w:hint="cs"/>
          <w:rtl/>
          <w:lang w:bidi="fa-IR"/>
        </w:rPr>
        <w:t>نه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</w:t>
      </w:r>
      <w:proofErr w:type="spellStart"/>
      <w:r w:rsidR="00487382"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 w:hint="cs"/>
          <w:rtl/>
          <w:lang w:bidi="fa-IR"/>
        </w:rPr>
        <w:t>ق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</w:t>
      </w:r>
      <w:proofErr w:type="spellStart"/>
      <w:r w:rsidR="00487382" w:rsidRPr="000B46B7">
        <w:rPr>
          <w:rFonts w:cs="B Nazanin" w:hint="cs"/>
          <w:rtl/>
          <w:lang w:bidi="fa-IR"/>
        </w:rPr>
        <w:t>با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 w:hint="cs"/>
          <w:rtl/>
          <w:lang w:bidi="fa-IR"/>
        </w:rPr>
        <w:t>د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به </w:t>
      </w:r>
      <w:proofErr w:type="spellStart"/>
      <w:r w:rsidR="00487382" w:rsidRPr="000B46B7">
        <w:rPr>
          <w:rFonts w:cs="B Nazanin" w:hint="cs"/>
          <w:rtl/>
          <w:lang w:bidi="fa-IR"/>
        </w:rPr>
        <w:t>گونه</w:t>
      </w:r>
      <w:r w:rsidR="00487382" w:rsidRPr="000B46B7">
        <w:rPr>
          <w:rFonts w:cs="B Nazanin"/>
          <w:rtl/>
          <w:lang w:bidi="fa-IR"/>
        </w:rPr>
        <w:softHyphen/>
      </w:r>
      <w:r w:rsidR="00487382"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نوشته شود که </w:t>
      </w:r>
      <w:proofErr w:type="spellStart"/>
      <w:r w:rsidR="00487382" w:rsidRPr="000B46B7">
        <w:rPr>
          <w:rFonts w:cs="B Nazanin" w:hint="cs"/>
          <w:rtl/>
          <w:lang w:bidi="fa-IR"/>
        </w:rPr>
        <w:t>هنگام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که در </w:t>
      </w:r>
      <w:proofErr w:type="spellStart"/>
      <w:r w:rsidR="00487382" w:rsidRPr="000B46B7">
        <w:rPr>
          <w:rFonts w:cs="B Nazanin" w:hint="cs"/>
          <w:rtl/>
          <w:lang w:bidi="fa-IR"/>
        </w:rPr>
        <w:t>فصل</w:t>
      </w:r>
      <w:r w:rsidR="00487382" w:rsidRPr="000B46B7">
        <w:rPr>
          <w:rFonts w:cs="B Nazanin"/>
          <w:rtl/>
          <w:lang w:bidi="fa-IR"/>
        </w:rPr>
        <w:softHyphen/>
      </w:r>
      <w:r w:rsidR="00487382" w:rsidRPr="000B46B7">
        <w:rPr>
          <w:rFonts w:cs="B Nazanin" w:hint="cs"/>
          <w:rtl/>
          <w:lang w:bidi="fa-IR"/>
        </w:rPr>
        <w:t>ها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</w:t>
      </w:r>
      <w:proofErr w:type="spellStart"/>
      <w:r w:rsidR="00487382" w:rsidRPr="000B46B7">
        <w:rPr>
          <w:rFonts w:cs="B Nazanin" w:hint="cs"/>
          <w:rtl/>
          <w:lang w:bidi="fa-IR"/>
        </w:rPr>
        <w:t>بعد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، اهداف موضوع </w:t>
      </w:r>
      <w:proofErr w:type="spellStart"/>
      <w:r w:rsidR="00487382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 w:hint="cs"/>
          <w:rtl/>
          <w:lang w:bidi="fa-IR"/>
        </w:rPr>
        <w:t>شنهاد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7455CF" w:rsidRPr="000B46B7">
        <w:rPr>
          <w:rFonts w:cs="B Nazanin" w:hint="cs"/>
          <w:rtl/>
          <w:lang w:bidi="fa-IR"/>
        </w:rPr>
        <w:t xml:space="preserve"> و ضرورت آن</w:t>
      </w:r>
      <w:r w:rsidR="00487382" w:rsidRPr="000B46B7">
        <w:rPr>
          <w:rFonts w:cs="B Nazanin" w:hint="cs"/>
          <w:rtl/>
          <w:lang w:bidi="fa-IR"/>
        </w:rPr>
        <w:t xml:space="preserve"> ارائه شدند، خواننده قادر باشد </w:t>
      </w:r>
      <w:proofErr w:type="spellStart"/>
      <w:r w:rsidR="00487382" w:rsidRPr="000B46B7">
        <w:rPr>
          <w:rFonts w:cs="B Nazanin" w:hint="cs"/>
          <w:rtl/>
          <w:lang w:bidi="fa-IR"/>
        </w:rPr>
        <w:t>ب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 w:hint="cs"/>
          <w:rtl/>
          <w:lang w:bidi="fa-IR"/>
        </w:rPr>
        <w:t>ن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کار </w:t>
      </w:r>
      <w:proofErr w:type="spellStart"/>
      <w:r w:rsidR="00487382" w:rsidRPr="000B46B7">
        <w:rPr>
          <w:rFonts w:cs="B Nazanin" w:hint="cs"/>
          <w:rtl/>
          <w:lang w:bidi="fa-IR"/>
        </w:rPr>
        <w:t>جد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 w:hint="cs"/>
          <w:rtl/>
          <w:lang w:bidi="fa-IR"/>
        </w:rPr>
        <w:t>د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و </w:t>
      </w:r>
      <w:proofErr w:type="spellStart"/>
      <w:r w:rsidR="00487382" w:rsidRPr="000B46B7">
        <w:rPr>
          <w:rFonts w:cs="B Nazanin" w:hint="cs"/>
          <w:rtl/>
          <w:lang w:bidi="fa-IR"/>
        </w:rPr>
        <w:t>کارها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</w:t>
      </w:r>
      <w:proofErr w:type="spellStart"/>
      <w:r w:rsidR="00487382" w:rsidRPr="000B46B7">
        <w:rPr>
          <w:rFonts w:cs="B Nazanin" w:hint="cs"/>
          <w:rtl/>
          <w:lang w:bidi="fa-IR"/>
        </w:rPr>
        <w:t>قبل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انجام شده، </w:t>
      </w:r>
      <w:proofErr w:type="spellStart"/>
      <w:r w:rsidR="00487382" w:rsidRPr="000B46B7">
        <w:rPr>
          <w:rFonts w:cs="B Nazanin" w:hint="cs"/>
          <w:rtl/>
          <w:lang w:bidi="fa-IR"/>
        </w:rPr>
        <w:t>تما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 w:hint="cs"/>
          <w:rtl/>
          <w:lang w:bidi="fa-IR"/>
        </w:rPr>
        <w:t>ز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قائل شود و مشخص شود که موضوع </w:t>
      </w:r>
      <w:proofErr w:type="spellStart"/>
      <w:r w:rsidR="00487382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 w:hint="cs"/>
          <w:rtl/>
          <w:lang w:bidi="fa-IR"/>
        </w:rPr>
        <w:t>شنهاد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نه تنها در گذشته انجام نشده است، بلکه با انجام آن، قدم قابل </w:t>
      </w:r>
      <w:proofErr w:type="spellStart"/>
      <w:r w:rsidR="00487382" w:rsidRPr="000B46B7">
        <w:rPr>
          <w:rFonts w:cs="B Nazanin" w:hint="cs"/>
          <w:rtl/>
          <w:lang w:bidi="fa-IR"/>
        </w:rPr>
        <w:t>توجه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در توسعه و </w:t>
      </w:r>
      <w:proofErr w:type="spellStart"/>
      <w:r w:rsidR="00487382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 w:hint="cs"/>
          <w:rtl/>
          <w:lang w:bidi="fa-IR"/>
        </w:rPr>
        <w:t>شرفت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در </w:t>
      </w:r>
      <w:proofErr w:type="spellStart"/>
      <w:r w:rsidR="00487382" w:rsidRPr="000B46B7">
        <w:rPr>
          <w:rFonts w:cs="B Nazanin" w:hint="cs"/>
          <w:rtl/>
          <w:lang w:bidi="fa-IR"/>
        </w:rPr>
        <w:t>زم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 w:hint="cs"/>
          <w:rtl/>
          <w:lang w:bidi="fa-IR"/>
        </w:rPr>
        <w:t>نه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</w:t>
      </w:r>
      <w:proofErr w:type="spellStart"/>
      <w:r w:rsidR="00487382"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 w:hint="cs"/>
          <w:rtl/>
          <w:lang w:bidi="fa-IR"/>
        </w:rPr>
        <w:t>قات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487382" w:rsidRPr="000B46B7">
        <w:rPr>
          <w:rFonts w:cs="B Nazanin" w:hint="cs"/>
          <w:rtl/>
          <w:lang w:bidi="fa-IR"/>
        </w:rPr>
        <w:t xml:space="preserve"> موردنظر برداشته </w:t>
      </w:r>
      <w:proofErr w:type="spellStart"/>
      <w:r w:rsidR="00487382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487382" w:rsidRPr="000B46B7">
        <w:rPr>
          <w:rFonts w:cs="B Nazanin"/>
          <w:rtl/>
          <w:lang w:bidi="fa-IR"/>
        </w:rPr>
        <w:softHyphen/>
      </w:r>
      <w:r w:rsidR="00487382" w:rsidRPr="000B46B7">
        <w:rPr>
          <w:rFonts w:cs="B Nazanin" w:hint="cs"/>
          <w:rtl/>
          <w:lang w:bidi="fa-IR"/>
        </w:rPr>
        <w:t>شود</w:t>
      </w:r>
      <w:proofErr w:type="spellEnd"/>
      <w:r w:rsidR="00487382" w:rsidRPr="000B46B7">
        <w:rPr>
          <w:rFonts w:cs="B Nazanin" w:hint="cs"/>
          <w:rtl/>
          <w:lang w:bidi="fa-IR"/>
        </w:rPr>
        <w:t>.</w:t>
      </w:r>
      <w:r w:rsidR="00B4571A" w:rsidRPr="000B46B7">
        <w:rPr>
          <w:rFonts w:cs="B Nazanin" w:hint="cs"/>
          <w:rtl/>
          <w:lang w:bidi="fa-IR"/>
        </w:rPr>
        <w:t xml:space="preserve"> </w:t>
      </w:r>
      <w:proofErr w:type="spellStart"/>
      <w:r w:rsidR="00B4571A" w:rsidRPr="000B46B7">
        <w:rPr>
          <w:rFonts w:cs="B Nazanin" w:hint="cs"/>
          <w:rtl/>
          <w:lang w:bidi="fa-IR"/>
        </w:rPr>
        <w:t>همچنين</w:t>
      </w:r>
      <w:proofErr w:type="spellEnd"/>
      <w:r w:rsidR="00B4571A" w:rsidRPr="000B46B7">
        <w:rPr>
          <w:rFonts w:cs="B Nazanin" w:hint="cs"/>
          <w:rtl/>
          <w:lang w:bidi="fa-IR"/>
        </w:rPr>
        <w:t xml:space="preserve"> در </w:t>
      </w:r>
      <w:proofErr w:type="spellStart"/>
      <w:r w:rsidR="00B4571A" w:rsidRPr="000B46B7">
        <w:rPr>
          <w:rFonts w:cs="B Nazanin" w:hint="cs"/>
          <w:rtl/>
          <w:lang w:bidi="fa-IR"/>
        </w:rPr>
        <w:t>اين</w:t>
      </w:r>
      <w:proofErr w:type="spellEnd"/>
      <w:r w:rsidR="00B4571A" w:rsidRPr="000B46B7">
        <w:rPr>
          <w:rFonts w:cs="B Nazanin" w:hint="cs"/>
          <w:rtl/>
          <w:lang w:bidi="fa-IR"/>
        </w:rPr>
        <w:t xml:space="preserve"> فصل، </w:t>
      </w:r>
      <w:proofErr w:type="spellStart"/>
      <w:r w:rsidR="00B4571A" w:rsidRPr="000B46B7">
        <w:rPr>
          <w:rFonts w:cs="B Nazanin" w:hint="cs"/>
          <w:rtl/>
          <w:lang w:bidi="fa-IR"/>
        </w:rPr>
        <w:t>گپ</w:t>
      </w:r>
      <w:r w:rsidR="00B4571A" w:rsidRPr="000B46B7">
        <w:rPr>
          <w:rFonts w:cs="B Nazanin"/>
          <w:rtl/>
          <w:lang w:bidi="fa-IR"/>
        </w:rPr>
        <w:softHyphen/>
      </w:r>
      <w:r w:rsidR="00B4571A" w:rsidRPr="000B46B7">
        <w:rPr>
          <w:rFonts w:cs="B Nazanin" w:hint="cs"/>
          <w:rtl/>
          <w:lang w:bidi="fa-IR"/>
        </w:rPr>
        <w:t>هاي</w:t>
      </w:r>
      <w:proofErr w:type="spellEnd"/>
      <w:r w:rsidR="00B4571A" w:rsidRPr="000B46B7">
        <w:rPr>
          <w:rFonts w:cs="B Nazanin" w:hint="cs"/>
          <w:rtl/>
          <w:lang w:bidi="fa-IR"/>
        </w:rPr>
        <w:t xml:space="preserve"> </w:t>
      </w:r>
      <w:proofErr w:type="spellStart"/>
      <w:r w:rsidR="00B4571A" w:rsidRPr="000B46B7">
        <w:rPr>
          <w:rFonts w:cs="B Nazanin" w:hint="cs"/>
          <w:rtl/>
          <w:lang w:bidi="fa-IR"/>
        </w:rPr>
        <w:t>علمي</w:t>
      </w:r>
      <w:proofErr w:type="spellEnd"/>
      <w:r w:rsidR="00B4571A" w:rsidRPr="000B46B7">
        <w:rPr>
          <w:rFonts w:cs="B Nazanin" w:hint="cs"/>
          <w:rtl/>
          <w:lang w:bidi="fa-IR"/>
        </w:rPr>
        <w:t xml:space="preserve"> که </w:t>
      </w:r>
      <w:proofErr w:type="spellStart"/>
      <w:r w:rsidR="00B4571A" w:rsidRPr="000B46B7">
        <w:rPr>
          <w:rFonts w:cs="B Nazanin" w:hint="cs"/>
          <w:rtl/>
          <w:lang w:bidi="fa-IR"/>
        </w:rPr>
        <w:t>تحقيق</w:t>
      </w:r>
      <w:proofErr w:type="spellEnd"/>
      <w:r w:rsidR="00B4571A" w:rsidRPr="000B46B7">
        <w:rPr>
          <w:rFonts w:cs="B Nazanin" w:hint="cs"/>
          <w:rtl/>
          <w:lang w:bidi="fa-IR"/>
        </w:rPr>
        <w:t xml:space="preserve"> موردنظر قرار است آنها را </w:t>
      </w:r>
      <w:proofErr w:type="spellStart"/>
      <w:r w:rsidR="00B4571A" w:rsidRPr="000B46B7">
        <w:rPr>
          <w:rFonts w:cs="B Nazanin" w:hint="cs"/>
          <w:rtl/>
          <w:lang w:bidi="fa-IR"/>
        </w:rPr>
        <w:t>تکميل</w:t>
      </w:r>
      <w:proofErr w:type="spellEnd"/>
      <w:r w:rsidR="00B4571A" w:rsidRPr="000B46B7">
        <w:rPr>
          <w:rFonts w:cs="B Nazanin" w:hint="cs"/>
          <w:rtl/>
          <w:lang w:bidi="fa-IR"/>
        </w:rPr>
        <w:t xml:space="preserve"> کند، ارائه </w:t>
      </w:r>
      <w:proofErr w:type="spellStart"/>
      <w:r w:rsidR="00B4571A" w:rsidRPr="000B46B7">
        <w:rPr>
          <w:rFonts w:cs="B Nazanin" w:hint="cs"/>
          <w:rtl/>
          <w:lang w:bidi="fa-IR"/>
        </w:rPr>
        <w:t>مي</w:t>
      </w:r>
      <w:r w:rsidR="00B4571A" w:rsidRPr="000B46B7">
        <w:rPr>
          <w:rFonts w:cs="B Nazanin"/>
          <w:rtl/>
          <w:lang w:bidi="fa-IR"/>
        </w:rPr>
        <w:softHyphen/>
      </w:r>
      <w:r w:rsidR="00B4571A" w:rsidRPr="000B46B7">
        <w:rPr>
          <w:rFonts w:cs="B Nazanin" w:hint="cs"/>
          <w:rtl/>
          <w:lang w:bidi="fa-IR"/>
        </w:rPr>
        <w:t>شود</w:t>
      </w:r>
      <w:proofErr w:type="spellEnd"/>
      <w:r w:rsidR="00B4571A" w:rsidRPr="000B46B7">
        <w:rPr>
          <w:rFonts w:cs="B Nazanin" w:hint="cs"/>
          <w:rtl/>
          <w:lang w:bidi="fa-IR"/>
        </w:rPr>
        <w:t xml:space="preserve">. </w:t>
      </w:r>
      <w:proofErr w:type="spellStart"/>
      <w:r w:rsidR="00B4571A" w:rsidRPr="000B46B7">
        <w:rPr>
          <w:rFonts w:cs="B Nazanin" w:hint="cs"/>
          <w:rtl/>
          <w:lang w:bidi="fa-IR"/>
        </w:rPr>
        <w:t>اين</w:t>
      </w:r>
      <w:proofErr w:type="spellEnd"/>
      <w:r w:rsidR="00B4571A" w:rsidRPr="000B46B7">
        <w:rPr>
          <w:rFonts w:cs="B Nazanin" w:hint="cs"/>
          <w:rtl/>
          <w:lang w:bidi="fa-IR"/>
        </w:rPr>
        <w:t xml:space="preserve"> </w:t>
      </w:r>
      <w:proofErr w:type="spellStart"/>
      <w:r w:rsidR="00B4571A" w:rsidRPr="000B46B7">
        <w:rPr>
          <w:rFonts w:cs="B Nazanin" w:hint="cs"/>
          <w:rtl/>
          <w:lang w:bidi="fa-IR"/>
        </w:rPr>
        <w:t>گپ</w:t>
      </w:r>
      <w:r w:rsidR="00B4571A" w:rsidRPr="000B46B7">
        <w:rPr>
          <w:rFonts w:cs="B Nazanin"/>
          <w:rtl/>
          <w:lang w:bidi="fa-IR"/>
        </w:rPr>
        <w:softHyphen/>
      </w:r>
      <w:r w:rsidR="00B4571A" w:rsidRPr="000B46B7">
        <w:rPr>
          <w:rFonts w:cs="B Nazanin" w:hint="cs"/>
          <w:rtl/>
          <w:lang w:bidi="fa-IR"/>
        </w:rPr>
        <w:t>هاي</w:t>
      </w:r>
      <w:proofErr w:type="spellEnd"/>
      <w:r w:rsidR="00B4571A" w:rsidRPr="000B46B7">
        <w:rPr>
          <w:rFonts w:cs="B Nazanin" w:hint="cs"/>
          <w:rtl/>
          <w:lang w:bidi="fa-IR"/>
        </w:rPr>
        <w:t xml:space="preserve"> </w:t>
      </w:r>
      <w:proofErr w:type="spellStart"/>
      <w:r w:rsidR="00B4571A" w:rsidRPr="000B46B7">
        <w:rPr>
          <w:rFonts w:cs="B Nazanin" w:hint="cs"/>
          <w:rtl/>
          <w:lang w:bidi="fa-IR"/>
        </w:rPr>
        <w:t>علمي</w:t>
      </w:r>
      <w:proofErr w:type="spellEnd"/>
      <w:r w:rsidR="00B4571A" w:rsidRPr="000B46B7">
        <w:rPr>
          <w:rFonts w:cs="B Nazanin" w:hint="cs"/>
          <w:rtl/>
          <w:lang w:bidi="fa-IR"/>
        </w:rPr>
        <w:t xml:space="preserve"> از </w:t>
      </w:r>
      <w:proofErr w:type="spellStart"/>
      <w:r w:rsidR="00B4571A" w:rsidRPr="000B46B7">
        <w:rPr>
          <w:rFonts w:cs="B Nazanin" w:hint="cs"/>
          <w:rtl/>
          <w:lang w:bidi="fa-IR"/>
        </w:rPr>
        <w:t>پيشينه</w:t>
      </w:r>
      <w:proofErr w:type="spellEnd"/>
      <w:r w:rsidR="00B4571A" w:rsidRPr="000B46B7">
        <w:rPr>
          <w:rFonts w:cs="B Nazanin" w:hint="cs"/>
          <w:rtl/>
          <w:lang w:bidi="fa-IR"/>
        </w:rPr>
        <w:t xml:space="preserve"> </w:t>
      </w:r>
      <w:proofErr w:type="spellStart"/>
      <w:r w:rsidR="00B4571A" w:rsidRPr="000B46B7">
        <w:rPr>
          <w:rFonts w:cs="B Nazanin" w:hint="cs"/>
          <w:rtl/>
          <w:lang w:bidi="fa-IR"/>
        </w:rPr>
        <w:t>تحقيق</w:t>
      </w:r>
      <w:proofErr w:type="spellEnd"/>
      <w:r w:rsidR="00B4571A" w:rsidRPr="000B46B7">
        <w:rPr>
          <w:rFonts w:cs="B Nazanin" w:hint="cs"/>
          <w:rtl/>
          <w:lang w:bidi="fa-IR"/>
        </w:rPr>
        <w:t xml:space="preserve"> و مقالات مطالعه شده </w:t>
      </w:r>
      <w:proofErr w:type="spellStart"/>
      <w:r w:rsidR="00B4571A" w:rsidRPr="000B46B7">
        <w:rPr>
          <w:rFonts w:cs="B Nazanin" w:hint="cs"/>
          <w:rtl/>
          <w:lang w:bidi="fa-IR"/>
        </w:rPr>
        <w:t>با</w:t>
      </w:r>
      <w:r w:rsidR="009D55A2" w:rsidRPr="000B46B7">
        <w:rPr>
          <w:rFonts w:cs="B Nazanin" w:hint="cs"/>
          <w:rtl/>
          <w:lang w:bidi="fa-IR"/>
        </w:rPr>
        <w:t>ي</w:t>
      </w:r>
      <w:r w:rsidR="00B4571A" w:rsidRPr="000B46B7">
        <w:rPr>
          <w:rFonts w:cs="B Nazanin" w:hint="cs"/>
          <w:rtl/>
          <w:lang w:bidi="fa-IR"/>
        </w:rPr>
        <w:t>د</w:t>
      </w:r>
      <w:proofErr w:type="spellEnd"/>
      <w:r w:rsidR="00B4571A" w:rsidRPr="000B46B7">
        <w:rPr>
          <w:rFonts w:cs="B Nazanin" w:hint="cs"/>
          <w:rtl/>
          <w:lang w:bidi="fa-IR"/>
        </w:rPr>
        <w:t xml:space="preserve"> استخراج </w:t>
      </w:r>
      <w:r w:rsidR="00B4571A" w:rsidRPr="000B46B7">
        <w:rPr>
          <w:rFonts w:cs="B Nazanin"/>
          <w:rtl/>
          <w:lang w:bidi="fa-IR"/>
        </w:rPr>
        <w:softHyphen/>
      </w:r>
      <w:r w:rsidR="00B4571A" w:rsidRPr="000B46B7">
        <w:rPr>
          <w:rFonts w:cs="B Nazanin" w:hint="cs"/>
          <w:rtl/>
          <w:lang w:bidi="fa-IR"/>
        </w:rPr>
        <w:t>شوند.</w:t>
      </w:r>
    </w:p>
    <w:p w14:paraId="366C94BF" w14:textId="77777777" w:rsidR="000F1A40" w:rsidRPr="000B46B7" w:rsidRDefault="00673680" w:rsidP="009C41B5">
      <w:pPr>
        <w:pStyle w:val="Paragraph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مطالب 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نه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</w:t>
      </w:r>
      <w:proofErr w:type="spellEnd"/>
      <w:r w:rsidRPr="000B46B7">
        <w:rPr>
          <w:rFonts w:cs="B Nazanin" w:hint="cs"/>
          <w:rtl/>
          <w:lang w:bidi="fa-IR"/>
        </w:rPr>
        <w:t xml:space="preserve"> بسط داده شوند و هر مقاله در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ک</w:t>
      </w:r>
      <w:proofErr w:type="spellEnd"/>
      <w:r w:rsidRPr="000B46B7">
        <w:rPr>
          <w:rFonts w:cs="B Nazanin" w:hint="cs"/>
          <w:rtl/>
          <w:lang w:bidi="fa-IR"/>
        </w:rPr>
        <w:t xml:space="preserve"> پاراگراف جداگانه ارائه شود.</w:t>
      </w:r>
      <w:r w:rsidR="009C41B5" w:rsidRPr="000B46B7">
        <w:rPr>
          <w:rFonts w:cs="B Nazanin" w:hint="cs"/>
          <w:rtl/>
          <w:lang w:bidi="fa-IR"/>
        </w:rPr>
        <w:t xml:space="preserve"> به طور </w:t>
      </w:r>
      <w:proofErr w:type="spellStart"/>
      <w:r w:rsidR="009C41B5" w:rsidRPr="000B46B7">
        <w:rPr>
          <w:rFonts w:cs="B Nazanin" w:hint="cs"/>
          <w:rtl/>
          <w:lang w:bidi="fa-IR"/>
        </w:rPr>
        <w:t>ا</w:t>
      </w:r>
      <w:r w:rsidR="002A7B10" w:rsidRPr="000B46B7">
        <w:rPr>
          <w:rFonts w:cs="B Nazanin" w:hint="cs"/>
          <w:rtl/>
          <w:lang w:bidi="fa-IR"/>
        </w:rPr>
        <w:t>ي</w:t>
      </w:r>
      <w:r w:rsidR="009C41B5" w:rsidRPr="000B46B7">
        <w:rPr>
          <w:rFonts w:cs="B Nazanin" w:hint="cs"/>
          <w:rtl/>
          <w:lang w:bidi="fa-IR"/>
        </w:rPr>
        <w:t>ده</w:t>
      </w:r>
      <w:r w:rsidR="009C41B5" w:rsidRPr="000B46B7">
        <w:rPr>
          <w:rFonts w:cs="B Nazanin"/>
          <w:rtl/>
          <w:lang w:bidi="fa-IR"/>
        </w:rPr>
        <w:softHyphen/>
      </w:r>
      <w:r w:rsidR="009C41B5" w:rsidRPr="000B46B7">
        <w:rPr>
          <w:rFonts w:cs="B Nazanin" w:hint="cs"/>
          <w:rtl/>
          <w:lang w:bidi="fa-IR"/>
        </w:rPr>
        <w:t>آل</w:t>
      </w:r>
      <w:proofErr w:type="spellEnd"/>
      <w:r w:rsidR="009C41B5" w:rsidRPr="000B46B7">
        <w:rPr>
          <w:rFonts w:cs="B Nazanin" w:hint="cs"/>
          <w:rtl/>
          <w:lang w:bidi="fa-IR"/>
        </w:rPr>
        <w:t xml:space="preserve">، در </w:t>
      </w:r>
      <w:proofErr w:type="spellStart"/>
      <w:r w:rsidR="009C41B5" w:rsidRPr="000B46B7">
        <w:rPr>
          <w:rFonts w:cs="B Nazanin" w:hint="cs"/>
          <w:rtl/>
          <w:lang w:bidi="fa-IR"/>
        </w:rPr>
        <w:t>ا</w:t>
      </w:r>
      <w:r w:rsidR="002A7B10" w:rsidRPr="000B46B7">
        <w:rPr>
          <w:rFonts w:cs="B Nazanin" w:hint="cs"/>
          <w:rtl/>
          <w:lang w:bidi="fa-IR"/>
        </w:rPr>
        <w:t>ي</w:t>
      </w:r>
      <w:r w:rsidR="009C41B5" w:rsidRPr="000B46B7">
        <w:rPr>
          <w:rFonts w:cs="B Nazanin" w:hint="cs"/>
          <w:rtl/>
          <w:lang w:bidi="fa-IR"/>
        </w:rPr>
        <w:t>ن</w:t>
      </w:r>
      <w:proofErr w:type="spellEnd"/>
      <w:r w:rsidR="009C41B5" w:rsidRPr="000B46B7">
        <w:rPr>
          <w:rFonts w:cs="B Nazanin" w:hint="cs"/>
          <w:rtl/>
          <w:lang w:bidi="fa-IR"/>
        </w:rPr>
        <w:t xml:space="preserve"> پاراگراف، سال انتشار مرجع، نام </w:t>
      </w:r>
      <w:proofErr w:type="spellStart"/>
      <w:r w:rsidR="009C41B5" w:rsidRPr="000B46B7">
        <w:rPr>
          <w:rFonts w:cs="B Nazanin" w:hint="cs"/>
          <w:rtl/>
          <w:lang w:bidi="fa-IR"/>
        </w:rPr>
        <w:t>نو</w:t>
      </w:r>
      <w:r w:rsidR="002A7B10" w:rsidRPr="000B46B7">
        <w:rPr>
          <w:rFonts w:cs="B Nazanin" w:hint="cs"/>
          <w:rtl/>
          <w:lang w:bidi="fa-IR"/>
        </w:rPr>
        <w:t>ي</w:t>
      </w:r>
      <w:r w:rsidR="009C41B5" w:rsidRPr="000B46B7">
        <w:rPr>
          <w:rFonts w:cs="B Nazanin" w:hint="cs"/>
          <w:rtl/>
          <w:lang w:bidi="fa-IR"/>
        </w:rPr>
        <w:t>سنده</w:t>
      </w:r>
      <w:proofErr w:type="spellEnd"/>
      <w:r w:rsidR="009C41B5" w:rsidRPr="000B46B7">
        <w:rPr>
          <w:rFonts w:cs="B Nazanin" w:hint="cs"/>
          <w:rtl/>
          <w:lang w:bidi="fa-IR"/>
        </w:rPr>
        <w:t xml:space="preserve">، روش ارائه شده و </w:t>
      </w:r>
      <w:proofErr w:type="spellStart"/>
      <w:r w:rsidR="009C41B5" w:rsidRPr="000B46B7">
        <w:rPr>
          <w:rFonts w:cs="B Nazanin" w:hint="cs"/>
          <w:rtl/>
          <w:lang w:bidi="fa-IR"/>
        </w:rPr>
        <w:t>خلاصه</w:t>
      </w:r>
      <w:r w:rsidR="009C41B5" w:rsidRPr="000B46B7">
        <w:rPr>
          <w:rFonts w:cs="B Nazanin"/>
          <w:rtl/>
          <w:lang w:bidi="fa-IR"/>
        </w:rPr>
        <w:softHyphen/>
      </w:r>
      <w:r w:rsidR="009C41B5" w:rsidRPr="000B46B7">
        <w:rPr>
          <w:rFonts w:cs="B Nazanin" w:hint="cs"/>
          <w:rtl/>
          <w:lang w:bidi="fa-IR"/>
        </w:rPr>
        <w:t>ا</w:t>
      </w:r>
      <w:r w:rsidR="002A7B10" w:rsidRPr="000B46B7">
        <w:rPr>
          <w:rFonts w:cs="B Nazanin" w:hint="cs"/>
          <w:rtl/>
          <w:lang w:bidi="fa-IR"/>
        </w:rPr>
        <w:t>ي</w:t>
      </w:r>
      <w:proofErr w:type="spellEnd"/>
      <w:r w:rsidR="009C41B5" w:rsidRPr="000B46B7">
        <w:rPr>
          <w:rFonts w:cs="B Nazanin" w:hint="cs"/>
          <w:rtl/>
          <w:lang w:bidi="fa-IR"/>
        </w:rPr>
        <w:t xml:space="preserve"> از روند آن، </w:t>
      </w:r>
      <w:proofErr w:type="spellStart"/>
      <w:r w:rsidR="009C41B5" w:rsidRPr="000B46B7">
        <w:rPr>
          <w:rFonts w:cs="B Nazanin" w:hint="cs"/>
          <w:rtl/>
          <w:lang w:bidi="fa-IR"/>
        </w:rPr>
        <w:t>داده</w:t>
      </w:r>
      <w:r w:rsidR="009C41B5" w:rsidRPr="000B46B7">
        <w:rPr>
          <w:rFonts w:cs="B Nazanin"/>
          <w:rtl/>
          <w:lang w:bidi="fa-IR"/>
        </w:rPr>
        <w:softHyphen/>
      </w:r>
      <w:r w:rsidR="009C41B5" w:rsidRPr="000B46B7">
        <w:rPr>
          <w:rFonts w:cs="B Nazanin" w:hint="cs"/>
          <w:rtl/>
          <w:lang w:bidi="fa-IR"/>
        </w:rPr>
        <w:t>ها</w:t>
      </w:r>
      <w:r w:rsidR="002A7B10" w:rsidRPr="000B46B7">
        <w:rPr>
          <w:rFonts w:cs="B Nazanin" w:hint="cs"/>
          <w:rtl/>
          <w:lang w:bidi="fa-IR"/>
        </w:rPr>
        <w:t>ي</w:t>
      </w:r>
      <w:proofErr w:type="spellEnd"/>
      <w:r w:rsidR="009C41B5" w:rsidRPr="000B46B7">
        <w:rPr>
          <w:rFonts w:cs="B Nazanin" w:hint="cs"/>
          <w:rtl/>
          <w:lang w:bidi="fa-IR"/>
        </w:rPr>
        <w:t xml:space="preserve"> مورد استفاده، </w:t>
      </w:r>
      <w:proofErr w:type="spellStart"/>
      <w:r w:rsidR="009C41B5" w:rsidRPr="000B46B7">
        <w:rPr>
          <w:rFonts w:cs="B Nazanin" w:hint="cs"/>
          <w:rtl/>
          <w:lang w:bidi="fa-IR"/>
        </w:rPr>
        <w:t>نتا</w:t>
      </w:r>
      <w:r w:rsidR="002A7B10" w:rsidRPr="000B46B7">
        <w:rPr>
          <w:rFonts w:cs="B Nazanin" w:hint="cs"/>
          <w:rtl/>
          <w:lang w:bidi="fa-IR"/>
        </w:rPr>
        <w:t>ي</w:t>
      </w:r>
      <w:r w:rsidR="009C41B5" w:rsidRPr="000B46B7">
        <w:rPr>
          <w:rFonts w:cs="B Nazanin" w:hint="cs"/>
          <w:rtl/>
          <w:lang w:bidi="fa-IR"/>
        </w:rPr>
        <w:t>ج</w:t>
      </w:r>
      <w:proofErr w:type="spellEnd"/>
      <w:r w:rsidR="009C41B5" w:rsidRPr="000B46B7">
        <w:rPr>
          <w:rFonts w:cs="B Nazanin" w:hint="cs"/>
          <w:rtl/>
          <w:lang w:bidi="fa-IR"/>
        </w:rPr>
        <w:t xml:space="preserve"> حاصله و نحوه </w:t>
      </w:r>
      <w:proofErr w:type="spellStart"/>
      <w:r w:rsidR="009C41B5" w:rsidRPr="000B46B7">
        <w:rPr>
          <w:rFonts w:cs="B Nazanin" w:hint="cs"/>
          <w:rtl/>
          <w:lang w:bidi="fa-IR"/>
        </w:rPr>
        <w:t>ارز</w:t>
      </w:r>
      <w:r w:rsidR="002A7B10" w:rsidRPr="000B46B7">
        <w:rPr>
          <w:rFonts w:cs="B Nazanin" w:hint="cs"/>
          <w:rtl/>
          <w:lang w:bidi="fa-IR"/>
        </w:rPr>
        <w:t>ي</w:t>
      </w:r>
      <w:r w:rsidR="009C41B5" w:rsidRPr="000B46B7">
        <w:rPr>
          <w:rFonts w:cs="B Nazanin" w:hint="cs"/>
          <w:rtl/>
          <w:lang w:bidi="fa-IR"/>
        </w:rPr>
        <w:t>اب</w:t>
      </w:r>
      <w:r w:rsidR="002A7B10" w:rsidRPr="000B46B7">
        <w:rPr>
          <w:rFonts w:cs="B Nazanin" w:hint="cs"/>
          <w:rtl/>
          <w:lang w:bidi="fa-IR"/>
        </w:rPr>
        <w:t>ي</w:t>
      </w:r>
      <w:proofErr w:type="spellEnd"/>
      <w:r w:rsidR="009C41B5" w:rsidRPr="000B46B7">
        <w:rPr>
          <w:rFonts w:cs="B Nazanin" w:hint="cs"/>
          <w:rtl/>
          <w:lang w:bidi="fa-IR"/>
        </w:rPr>
        <w:t xml:space="preserve"> </w:t>
      </w:r>
      <w:proofErr w:type="spellStart"/>
      <w:r w:rsidR="009C41B5" w:rsidRPr="000B46B7">
        <w:rPr>
          <w:rFonts w:cs="B Nazanin" w:hint="cs"/>
          <w:rtl/>
          <w:lang w:bidi="fa-IR"/>
        </w:rPr>
        <w:t>نتا</w:t>
      </w:r>
      <w:r w:rsidR="002A7B10" w:rsidRPr="000B46B7">
        <w:rPr>
          <w:rFonts w:cs="B Nazanin" w:hint="cs"/>
          <w:rtl/>
          <w:lang w:bidi="fa-IR"/>
        </w:rPr>
        <w:t>ي</w:t>
      </w:r>
      <w:r w:rsidR="009C41B5" w:rsidRPr="000B46B7">
        <w:rPr>
          <w:rFonts w:cs="B Nazanin" w:hint="cs"/>
          <w:rtl/>
          <w:lang w:bidi="fa-IR"/>
        </w:rPr>
        <w:t>ج</w:t>
      </w:r>
      <w:proofErr w:type="spellEnd"/>
      <w:r w:rsidR="009C41B5" w:rsidRPr="000B46B7">
        <w:rPr>
          <w:rFonts w:cs="B Nazanin" w:hint="cs"/>
          <w:rtl/>
          <w:lang w:bidi="fa-IR"/>
        </w:rPr>
        <w:t xml:space="preserve">، </w:t>
      </w:r>
      <w:proofErr w:type="spellStart"/>
      <w:r w:rsidR="009C41B5" w:rsidRPr="000B46B7">
        <w:rPr>
          <w:rFonts w:cs="B Nazanin" w:hint="cs"/>
          <w:rtl/>
          <w:lang w:bidi="fa-IR"/>
        </w:rPr>
        <w:t>مزا</w:t>
      </w:r>
      <w:r w:rsidR="002A7B10" w:rsidRPr="000B46B7">
        <w:rPr>
          <w:rFonts w:cs="B Nazanin" w:hint="cs"/>
          <w:rtl/>
          <w:lang w:bidi="fa-IR"/>
        </w:rPr>
        <w:t>ي</w:t>
      </w:r>
      <w:r w:rsidR="009C41B5" w:rsidRPr="000B46B7">
        <w:rPr>
          <w:rFonts w:cs="B Nazanin" w:hint="cs"/>
          <w:rtl/>
          <w:lang w:bidi="fa-IR"/>
        </w:rPr>
        <w:t>ا</w:t>
      </w:r>
      <w:proofErr w:type="spellEnd"/>
      <w:r w:rsidR="009C41B5" w:rsidRPr="000B46B7">
        <w:rPr>
          <w:rFonts w:cs="B Nazanin" w:hint="cs"/>
          <w:rtl/>
          <w:lang w:bidi="fa-IR"/>
        </w:rPr>
        <w:t xml:space="preserve"> و </w:t>
      </w:r>
      <w:proofErr w:type="spellStart"/>
      <w:r w:rsidR="009C41B5" w:rsidRPr="000B46B7">
        <w:rPr>
          <w:rFonts w:cs="B Nazanin" w:hint="cs"/>
          <w:rtl/>
          <w:lang w:bidi="fa-IR"/>
        </w:rPr>
        <w:t>معا</w:t>
      </w:r>
      <w:r w:rsidR="002A7B10" w:rsidRPr="000B46B7">
        <w:rPr>
          <w:rFonts w:cs="B Nazanin" w:hint="cs"/>
          <w:rtl/>
          <w:lang w:bidi="fa-IR"/>
        </w:rPr>
        <w:t>ي</w:t>
      </w:r>
      <w:r w:rsidR="009C41B5" w:rsidRPr="000B46B7">
        <w:rPr>
          <w:rFonts w:cs="B Nazanin" w:hint="cs"/>
          <w:rtl/>
          <w:lang w:bidi="fa-IR"/>
        </w:rPr>
        <w:t>ب</w:t>
      </w:r>
      <w:proofErr w:type="spellEnd"/>
      <w:r w:rsidR="009C41B5" w:rsidRPr="000B46B7">
        <w:rPr>
          <w:rFonts w:cs="B Nazanin" w:hint="cs"/>
          <w:rtl/>
          <w:lang w:bidi="fa-IR"/>
        </w:rPr>
        <w:t xml:space="preserve"> روش ارائه شده </w:t>
      </w:r>
      <w:proofErr w:type="spellStart"/>
      <w:r w:rsidR="009C41B5" w:rsidRPr="000B46B7">
        <w:rPr>
          <w:rFonts w:cs="B Nazanin" w:hint="cs"/>
          <w:rtl/>
          <w:lang w:bidi="fa-IR"/>
        </w:rPr>
        <w:t>ب</w:t>
      </w:r>
      <w:r w:rsidR="002A7B10" w:rsidRPr="000B46B7">
        <w:rPr>
          <w:rFonts w:cs="B Nazanin" w:hint="cs"/>
          <w:rtl/>
          <w:lang w:bidi="fa-IR"/>
        </w:rPr>
        <w:t>ي</w:t>
      </w:r>
      <w:r w:rsidR="009C41B5" w:rsidRPr="000B46B7">
        <w:rPr>
          <w:rFonts w:cs="B Nazanin" w:hint="cs"/>
          <w:rtl/>
          <w:lang w:bidi="fa-IR"/>
        </w:rPr>
        <w:t>ان</w:t>
      </w:r>
      <w:proofErr w:type="spellEnd"/>
      <w:r w:rsidR="009C41B5" w:rsidRPr="000B46B7">
        <w:rPr>
          <w:rFonts w:cs="B Nazanin" w:hint="cs"/>
          <w:rtl/>
          <w:lang w:bidi="fa-IR"/>
        </w:rPr>
        <w:t xml:space="preserve"> </w:t>
      </w:r>
      <w:proofErr w:type="spellStart"/>
      <w:r w:rsidR="009C41B5" w:rsidRPr="000B46B7">
        <w:rPr>
          <w:rFonts w:cs="B Nazanin" w:hint="cs"/>
          <w:rtl/>
          <w:lang w:bidi="fa-IR"/>
        </w:rPr>
        <w:t>م</w:t>
      </w:r>
      <w:r w:rsidR="002A7B10" w:rsidRPr="000B46B7">
        <w:rPr>
          <w:rFonts w:cs="B Nazanin" w:hint="cs"/>
          <w:rtl/>
          <w:lang w:bidi="fa-IR"/>
        </w:rPr>
        <w:t>ي</w:t>
      </w:r>
      <w:r w:rsidR="009C41B5" w:rsidRPr="000B46B7">
        <w:rPr>
          <w:rFonts w:cs="B Nazanin"/>
          <w:rtl/>
          <w:lang w:bidi="fa-IR"/>
        </w:rPr>
        <w:softHyphen/>
      </w:r>
      <w:r w:rsidR="009C41B5" w:rsidRPr="000B46B7">
        <w:rPr>
          <w:rFonts w:cs="B Nazanin" w:hint="cs"/>
          <w:rtl/>
          <w:lang w:bidi="fa-IR"/>
        </w:rPr>
        <w:t>شود</w:t>
      </w:r>
      <w:proofErr w:type="spellEnd"/>
      <w:r w:rsidR="009C41B5" w:rsidRPr="000B46B7">
        <w:rPr>
          <w:rFonts w:cs="B Nazanin" w:hint="cs"/>
          <w:rtl/>
          <w:lang w:bidi="fa-IR"/>
        </w:rPr>
        <w:t>.</w:t>
      </w:r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="009C41B5" w:rsidRPr="000B46B7">
        <w:rPr>
          <w:rFonts w:cs="B Nazanin" w:hint="cs"/>
          <w:rtl/>
          <w:lang w:bidi="fa-IR"/>
        </w:rPr>
        <w:t>برا</w:t>
      </w:r>
      <w:r w:rsidR="002A7B10" w:rsidRPr="000B46B7">
        <w:rPr>
          <w:rFonts w:cs="B Nazanin" w:hint="cs"/>
          <w:rtl/>
          <w:lang w:bidi="fa-IR"/>
        </w:rPr>
        <w:t>ي</w:t>
      </w:r>
      <w:proofErr w:type="spellEnd"/>
      <w:r w:rsidR="009C41B5" w:rsidRPr="000B46B7">
        <w:rPr>
          <w:rFonts w:cs="B Nazanin" w:hint="cs"/>
          <w:rtl/>
          <w:lang w:bidi="fa-IR"/>
        </w:rPr>
        <w:t xml:space="preserve"> هر پاراگراف، </w:t>
      </w:r>
      <w:proofErr w:type="spellStart"/>
      <w:r w:rsidRPr="000B46B7">
        <w:rPr>
          <w:rFonts w:cs="B Nazanin" w:hint="cs"/>
          <w:rtl/>
          <w:lang w:bidi="fa-IR"/>
        </w:rPr>
        <w:t>با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</w:t>
      </w:r>
      <w:proofErr w:type="spellEnd"/>
      <w:r w:rsidRPr="000B46B7">
        <w:rPr>
          <w:rFonts w:cs="B Nazanin" w:hint="cs"/>
          <w:rtl/>
          <w:lang w:bidi="fa-IR"/>
        </w:rPr>
        <w:t xml:space="preserve"> مرجع</w:t>
      </w:r>
      <w:r w:rsidR="009C41B5" w:rsidRPr="000B46B7">
        <w:rPr>
          <w:rFonts w:cs="B Nazanin" w:hint="cs"/>
          <w:rtl/>
          <w:lang w:bidi="fa-IR"/>
        </w:rPr>
        <w:t xml:space="preserve"> (</w:t>
      </w:r>
      <w:proofErr w:type="spellStart"/>
      <w:r w:rsidR="002A7B10" w:rsidRPr="000B46B7">
        <w:rPr>
          <w:rFonts w:cs="B Nazanin" w:hint="cs"/>
          <w:rtl/>
          <w:lang w:bidi="fa-IR"/>
        </w:rPr>
        <w:t>ي</w:t>
      </w:r>
      <w:r w:rsidR="009C41B5" w:rsidRPr="000B46B7">
        <w:rPr>
          <w:rFonts w:cs="B Nazanin" w:hint="cs"/>
          <w:rtl/>
          <w:lang w:bidi="fa-IR"/>
        </w:rPr>
        <w:t>ا</w:t>
      </w:r>
      <w:proofErr w:type="spellEnd"/>
      <w:r w:rsidR="009C41B5" w:rsidRPr="000B46B7">
        <w:rPr>
          <w:rFonts w:cs="B Nazanin" w:hint="cs"/>
          <w:rtl/>
          <w:lang w:bidi="fa-IR"/>
        </w:rPr>
        <w:t xml:space="preserve"> مراجع)</w:t>
      </w:r>
      <w:r w:rsidRPr="000B46B7">
        <w:rPr>
          <w:rFonts w:cs="B Nazanin" w:hint="cs"/>
          <w:rtl/>
          <w:lang w:bidi="fa-IR"/>
        </w:rPr>
        <w:t xml:space="preserve"> ارائه شود و </w:t>
      </w:r>
      <w:proofErr w:type="spellStart"/>
      <w:r w:rsidRPr="000B46B7">
        <w:rPr>
          <w:rFonts w:cs="B Nazanin" w:hint="cs"/>
          <w:rtl/>
          <w:lang w:bidi="fa-IR"/>
        </w:rPr>
        <w:t>تناظر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ک</w:t>
      </w:r>
      <w:proofErr w:type="spellEnd"/>
      <w:r w:rsidRPr="000B46B7">
        <w:rPr>
          <w:rFonts w:cs="B Nazanin" w:hint="cs"/>
          <w:rtl/>
          <w:lang w:bidi="fa-IR"/>
        </w:rPr>
        <w:t xml:space="preserve"> به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ک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مراجع ذکر شده در متن و در بخش </w:t>
      </w:r>
      <w:proofErr w:type="spellStart"/>
      <w:r w:rsidRPr="000B46B7">
        <w:rPr>
          <w:rFonts w:cs="B Nazanin" w:hint="cs"/>
          <w:rtl/>
          <w:lang w:bidi="fa-IR"/>
        </w:rPr>
        <w:t>پا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ان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پروپوزال</w:t>
      </w:r>
      <w:proofErr w:type="spellEnd"/>
      <w:r w:rsidR="000F1A40" w:rsidRPr="000B46B7">
        <w:rPr>
          <w:rFonts w:cs="B Nazanin" w:hint="cs"/>
          <w:rtl/>
          <w:lang w:bidi="fa-IR"/>
        </w:rPr>
        <w:t xml:space="preserve"> (بخش مراجع)</w:t>
      </w:r>
      <w:r w:rsidRPr="000B46B7">
        <w:rPr>
          <w:rFonts w:cs="B Nazanin" w:hint="cs"/>
          <w:rtl/>
          <w:lang w:bidi="fa-IR"/>
        </w:rPr>
        <w:t xml:space="preserve"> وجود داشته باشد. 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نه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معمولا </w:t>
      </w:r>
      <w:r w:rsidR="000F1A40" w:rsidRPr="000B46B7">
        <w:rPr>
          <w:rFonts w:cs="B Nazanin" w:hint="cs"/>
          <w:rtl/>
          <w:lang w:bidi="fa-IR"/>
        </w:rPr>
        <w:t xml:space="preserve">به </w:t>
      </w:r>
      <w:proofErr w:type="spellStart"/>
      <w:r w:rsidR="000F1A40" w:rsidRPr="000B46B7">
        <w:rPr>
          <w:rFonts w:cs="B Nazanin" w:hint="cs"/>
          <w:rtl/>
          <w:lang w:bidi="fa-IR"/>
        </w:rPr>
        <w:t>ترت</w:t>
      </w:r>
      <w:r w:rsidR="009D55A2" w:rsidRPr="000B46B7">
        <w:rPr>
          <w:rFonts w:cs="B Nazanin" w:hint="cs"/>
          <w:rtl/>
          <w:lang w:bidi="fa-IR"/>
        </w:rPr>
        <w:t>ي</w:t>
      </w:r>
      <w:r w:rsidR="000F1A40" w:rsidRPr="000B46B7">
        <w:rPr>
          <w:rFonts w:cs="B Nazanin" w:hint="cs"/>
          <w:rtl/>
          <w:lang w:bidi="fa-IR"/>
        </w:rPr>
        <w:t>ب</w:t>
      </w:r>
      <w:proofErr w:type="spellEnd"/>
      <w:r w:rsidR="000F1A40" w:rsidRPr="000B46B7">
        <w:rPr>
          <w:rFonts w:cs="B Nazanin" w:hint="cs"/>
          <w:rtl/>
          <w:lang w:bidi="fa-IR"/>
        </w:rPr>
        <w:t xml:space="preserve">، </w:t>
      </w:r>
      <w:r w:rsidRPr="000B46B7">
        <w:rPr>
          <w:rFonts w:cs="B Nazanin" w:hint="cs"/>
          <w:rtl/>
          <w:lang w:bidi="fa-IR"/>
        </w:rPr>
        <w:t xml:space="preserve">از </w:t>
      </w:r>
      <w:proofErr w:type="spellStart"/>
      <w:r w:rsidRPr="000B46B7">
        <w:rPr>
          <w:rFonts w:cs="B Nazanin" w:hint="cs"/>
          <w:rtl/>
          <w:lang w:bidi="fa-IR"/>
        </w:rPr>
        <w:t>ب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کتاب، </w:t>
      </w:r>
      <w:proofErr w:type="spellStart"/>
      <w:r w:rsidRPr="000B46B7">
        <w:rPr>
          <w:rFonts w:cs="B Nazanin" w:hint="cs"/>
          <w:rtl/>
          <w:lang w:bidi="fa-IR"/>
        </w:rPr>
        <w:t>فصل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ها</w:t>
      </w:r>
      <w:r w:rsidR="009D55A2" w:rsidRPr="000B46B7">
        <w:rPr>
          <w:rFonts w:cs="B Nazanin" w:hint="cs"/>
          <w:rtl/>
          <w:lang w:bidi="fa-IR"/>
        </w:rPr>
        <w:t>يي</w:t>
      </w:r>
      <w:proofErr w:type="spellEnd"/>
      <w:r w:rsidRPr="000B46B7">
        <w:rPr>
          <w:rFonts w:cs="B Nazanin" w:hint="cs"/>
          <w:rtl/>
          <w:lang w:bidi="fa-IR"/>
        </w:rPr>
        <w:t xml:space="preserve"> از کتاب، مقالات ژورنال، مقالات </w:t>
      </w:r>
      <w:proofErr w:type="spellStart"/>
      <w:r w:rsidRPr="000B46B7">
        <w:rPr>
          <w:rFonts w:cs="B Nazanin" w:hint="cs"/>
          <w:rtl/>
          <w:lang w:bidi="fa-IR"/>
        </w:rPr>
        <w:t>کنفرانس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F1A40" w:rsidRPr="000B46B7">
        <w:rPr>
          <w:rFonts w:cs="B Nazanin" w:hint="cs"/>
          <w:rtl/>
          <w:lang w:bidi="fa-IR"/>
        </w:rPr>
        <w:t xml:space="preserve">، </w:t>
      </w:r>
      <w:proofErr w:type="spellStart"/>
      <w:r w:rsidR="009C41B5" w:rsidRPr="000B46B7">
        <w:rPr>
          <w:rFonts w:cs="B Nazanin" w:hint="cs"/>
          <w:rtl/>
          <w:lang w:bidi="fa-IR"/>
        </w:rPr>
        <w:t>پا</w:t>
      </w:r>
      <w:r w:rsidR="002A7B10" w:rsidRPr="000B46B7">
        <w:rPr>
          <w:rFonts w:cs="B Nazanin" w:hint="cs"/>
          <w:rtl/>
          <w:lang w:bidi="fa-IR"/>
        </w:rPr>
        <w:t>ي</w:t>
      </w:r>
      <w:r w:rsidR="009C41B5" w:rsidRPr="000B46B7">
        <w:rPr>
          <w:rFonts w:cs="B Nazanin" w:hint="cs"/>
          <w:rtl/>
          <w:lang w:bidi="fa-IR"/>
        </w:rPr>
        <w:t>ان</w:t>
      </w:r>
      <w:r w:rsidR="009C41B5" w:rsidRPr="000B46B7">
        <w:rPr>
          <w:rFonts w:cs="B Nazanin"/>
          <w:rtl/>
          <w:lang w:bidi="fa-IR"/>
        </w:rPr>
        <w:softHyphen/>
      </w:r>
      <w:r w:rsidR="009C41B5" w:rsidRPr="000B46B7">
        <w:rPr>
          <w:rFonts w:cs="B Nazanin" w:hint="cs"/>
          <w:rtl/>
          <w:lang w:bidi="fa-IR"/>
        </w:rPr>
        <w:t>نامه</w:t>
      </w:r>
      <w:r w:rsidR="009C41B5" w:rsidRPr="000B46B7">
        <w:rPr>
          <w:rFonts w:cs="B Nazanin"/>
          <w:rtl/>
          <w:lang w:bidi="fa-IR"/>
        </w:rPr>
        <w:softHyphen/>
      </w:r>
      <w:r w:rsidR="009C41B5" w:rsidRPr="000B46B7">
        <w:rPr>
          <w:rFonts w:cs="B Nazanin" w:hint="cs"/>
          <w:rtl/>
          <w:lang w:bidi="fa-IR"/>
        </w:rPr>
        <w:t>ها</w:t>
      </w:r>
      <w:r w:rsidR="002A7B10" w:rsidRPr="000B46B7">
        <w:rPr>
          <w:rFonts w:cs="B Nazanin" w:hint="cs"/>
          <w:rtl/>
          <w:lang w:bidi="fa-IR"/>
        </w:rPr>
        <w:t>ي</w:t>
      </w:r>
      <w:proofErr w:type="spellEnd"/>
      <w:r w:rsidR="000F1A40" w:rsidRPr="000B46B7">
        <w:rPr>
          <w:rFonts w:cs="B Nazanin" w:hint="cs"/>
          <w:rtl/>
          <w:lang w:bidi="fa-IR"/>
        </w:rPr>
        <w:t xml:space="preserve"> انجام شده و </w:t>
      </w:r>
      <w:proofErr w:type="spellStart"/>
      <w:r w:rsidR="000F1A40" w:rsidRPr="000B46B7">
        <w:rPr>
          <w:rFonts w:cs="B Nazanin" w:hint="cs"/>
          <w:rtl/>
          <w:lang w:bidi="fa-IR"/>
        </w:rPr>
        <w:t>سا</w:t>
      </w:r>
      <w:r w:rsidR="009D55A2" w:rsidRPr="000B46B7">
        <w:rPr>
          <w:rFonts w:cs="B Nazanin" w:hint="cs"/>
          <w:rtl/>
          <w:lang w:bidi="fa-IR"/>
        </w:rPr>
        <w:t>ي</w:t>
      </w:r>
      <w:r w:rsidR="000F1A40" w:rsidRPr="000B46B7">
        <w:rPr>
          <w:rFonts w:cs="B Nazanin" w:hint="cs"/>
          <w:rtl/>
          <w:lang w:bidi="fa-IR"/>
        </w:rPr>
        <w:t>ر</w:t>
      </w:r>
      <w:proofErr w:type="spellEnd"/>
      <w:r w:rsidR="000F1A40" w:rsidRPr="000B46B7">
        <w:rPr>
          <w:rFonts w:cs="B Nazanin" w:hint="cs"/>
          <w:rtl/>
          <w:lang w:bidi="fa-IR"/>
        </w:rPr>
        <w:t xml:space="preserve"> متون </w:t>
      </w:r>
      <w:proofErr w:type="spellStart"/>
      <w:r w:rsidR="000F1A40" w:rsidRPr="000B46B7">
        <w:rPr>
          <w:rFonts w:cs="B Nazanin" w:hint="cs"/>
          <w:rtl/>
          <w:lang w:bidi="fa-IR"/>
        </w:rPr>
        <w:t>معتبر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انتخاب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شود</w:t>
      </w:r>
      <w:proofErr w:type="spellEnd"/>
      <w:r w:rsidRPr="000B46B7">
        <w:rPr>
          <w:rFonts w:cs="B Nazanin" w:hint="cs"/>
          <w:rtl/>
          <w:lang w:bidi="fa-IR"/>
        </w:rPr>
        <w:t xml:space="preserve"> که در حوزه </w:t>
      </w:r>
      <w:proofErr w:type="spellStart"/>
      <w:r w:rsidRPr="000B46B7">
        <w:rPr>
          <w:rFonts w:cs="B Nazanin" w:hint="cs"/>
          <w:rtl/>
          <w:lang w:bidi="fa-IR"/>
        </w:rPr>
        <w:t>کار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موردنظر وجود دارند </w:t>
      </w:r>
      <w:r w:rsidR="000F1A40" w:rsidRPr="000B46B7">
        <w:rPr>
          <w:rFonts w:cs="B Nazanin" w:hint="cs"/>
          <w:rtl/>
          <w:lang w:bidi="fa-IR"/>
        </w:rPr>
        <w:t xml:space="preserve">و جز مراجع مهم و </w:t>
      </w:r>
      <w:proofErr w:type="spellStart"/>
      <w:r w:rsidR="000F1A40" w:rsidRPr="000B46B7">
        <w:rPr>
          <w:rFonts w:cs="B Nazanin" w:hint="cs"/>
          <w:rtl/>
          <w:lang w:bidi="fa-IR"/>
        </w:rPr>
        <w:t>کل</w:t>
      </w:r>
      <w:r w:rsidR="009D55A2" w:rsidRPr="000B46B7">
        <w:rPr>
          <w:rFonts w:cs="B Nazanin" w:hint="cs"/>
          <w:rtl/>
          <w:lang w:bidi="fa-IR"/>
        </w:rPr>
        <w:t>ي</w:t>
      </w:r>
      <w:r w:rsidR="000F1A40" w:rsidRPr="000B46B7">
        <w:rPr>
          <w:rFonts w:cs="B Nazanin" w:hint="cs"/>
          <w:rtl/>
          <w:lang w:bidi="fa-IR"/>
        </w:rPr>
        <w:t>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F1A40" w:rsidRPr="000B46B7">
        <w:rPr>
          <w:rFonts w:cs="B Nazanin" w:hint="cs"/>
          <w:rtl/>
          <w:lang w:bidi="fa-IR"/>
        </w:rPr>
        <w:t xml:space="preserve"> هستند. از جمله </w:t>
      </w:r>
      <w:proofErr w:type="spellStart"/>
      <w:r w:rsidR="000F1A40" w:rsidRPr="000B46B7">
        <w:rPr>
          <w:rFonts w:cs="B Nazanin" w:hint="cs"/>
          <w:rtl/>
          <w:lang w:bidi="fa-IR"/>
        </w:rPr>
        <w:t>سوالاتي</w:t>
      </w:r>
      <w:proofErr w:type="spellEnd"/>
      <w:r w:rsidR="000F1A40" w:rsidRPr="000B46B7">
        <w:rPr>
          <w:rFonts w:cs="B Nazanin" w:hint="cs"/>
          <w:rtl/>
          <w:lang w:bidi="fa-IR"/>
        </w:rPr>
        <w:t xml:space="preserve"> که </w:t>
      </w:r>
      <w:proofErr w:type="spellStart"/>
      <w:r w:rsidR="000F1A40" w:rsidRPr="000B46B7">
        <w:rPr>
          <w:rFonts w:cs="B Nazanin" w:hint="cs"/>
          <w:rtl/>
          <w:lang w:bidi="fa-IR"/>
        </w:rPr>
        <w:t>بايد</w:t>
      </w:r>
      <w:proofErr w:type="spellEnd"/>
      <w:r w:rsidR="000F1A40" w:rsidRPr="000B46B7">
        <w:rPr>
          <w:rFonts w:cs="B Nazanin" w:hint="cs"/>
          <w:rtl/>
          <w:lang w:bidi="fa-IR"/>
        </w:rPr>
        <w:t xml:space="preserve"> در </w:t>
      </w:r>
      <w:proofErr w:type="spellStart"/>
      <w:r w:rsidR="000F1A40" w:rsidRPr="000B46B7">
        <w:rPr>
          <w:rFonts w:cs="B Nazanin" w:hint="cs"/>
          <w:rtl/>
          <w:lang w:bidi="fa-IR"/>
        </w:rPr>
        <w:t>اين</w:t>
      </w:r>
      <w:proofErr w:type="spellEnd"/>
      <w:r w:rsidR="000F1A40" w:rsidRPr="000B46B7">
        <w:rPr>
          <w:rFonts w:cs="B Nazanin" w:hint="cs"/>
          <w:rtl/>
          <w:lang w:bidi="fa-IR"/>
        </w:rPr>
        <w:t xml:space="preserve"> فصل به آنها پاسخ داده شود عبارتند از:</w:t>
      </w:r>
    </w:p>
    <w:p w14:paraId="7E933F2C" w14:textId="77777777" w:rsidR="000F1A40" w:rsidRPr="000B46B7" w:rsidRDefault="000F1A40" w:rsidP="007455CF">
      <w:pPr>
        <w:pStyle w:val="Paragraph"/>
        <w:numPr>
          <w:ilvl w:val="0"/>
          <w:numId w:val="17"/>
        </w:numPr>
        <w:ind w:left="387"/>
        <w:rPr>
          <w:rFonts w:cs="B Nazanin"/>
          <w:lang w:bidi="fa-IR"/>
        </w:rPr>
      </w:pPr>
      <w:r w:rsidRPr="000B46B7">
        <w:rPr>
          <w:rFonts w:cs="B Nazanin" w:hint="cs"/>
          <w:rtl/>
          <w:lang w:bidi="fa-IR"/>
        </w:rPr>
        <w:lastRenderedPageBreak/>
        <w:t xml:space="preserve">ارتباط </w:t>
      </w:r>
      <w:proofErr w:type="spellStart"/>
      <w:r w:rsidRPr="000B46B7">
        <w:rPr>
          <w:rFonts w:cs="B Nazanin" w:hint="cs"/>
          <w:rtl/>
          <w:lang w:bidi="fa-IR"/>
        </w:rPr>
        <w:t>تحقيق</w:t>
      </w:r>
      <w:proofErr w:type="spellEnd"/>
      <w:r w:rsidRPr="000B46B7">
        <w:rPr>
          <w:rFonts w:cs="B Nazanin" w:hint="cs"/>
          <w:rtl/>
          <w:lang w:bidi="fa-IR"/>
        </w:rPr>
        <w:t xml:space="preserve"> موردنظر با </w:t>
      </w:r>
      <w:proofErr w:type="spellStart"/>
      <w:r w:rsidRPr="000B46B7">
        <w:rPr>
          <w:rFonts w:cs="B Nazanin" w:hint="cs"/>
          <w:rtl/>
          <w:lang w:bidi="fa-IR"/>
        </w:rPr>
        <w:t>ساير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تحقي</w:t>
      </w:r>
      <w:r w:rsidR="007455CF" w:rsidRPr="000B46B7">
        <w:rPr>
          <w:rFonts w:cs="B Nazanin" w:hint="cs"/>
          <w:rtl/>
          <w:lang w:bidi="fa-IR"/>
        </w:rPr>
        <w:t>قات</w:t>
      </w:r>
      <w:proofErr w:type="spellEnd"/>
      <w:r w:rsidR="007455CF" w:rsidRPr="000B46B7">
        <w:rPr>
          <w:rFonts w:cs="B Nazanin" w:hint="cs"/>
          <w:rtl/>
          <w:lang w:bidi="fa-IR"/>
        </w:rPr>
        <w:t xml:space="preserve"> انجام شده</w:t>
      </w:r>
      <w:r w:rsidRPr="000B46B7">
        <w:rPr>
          <w:rFonts w:cs="B Nazanin" w:hint="cs"/>
          <w:rtl/>
          <w:lang w:bidi="fa-IR"/>
        </w:rPr>
        <w:t xml:space="preserve"> چگونه است؟</w:t>
      </w:r>
    </w:p>
    <w:p w14:paraId="71EB6861" w14:textId="77777777" w:rsidR="000F1A40" w:rsidRPr="000B46B7" w:rsidRDefault="000F1A40" w:rsidP="000F1A40">
      <w:pPr>
        <w:pStyle w:val="Paragraph"/>
        <w:numPr>
          <w:ilvl w:val="0"/>
          <w:numId w:val="17"/>
        </w:numPr>
        <w:ind w:left="387"/>
        <w:rPr>
          <w:rFonts w:cs="B Nazanin"/>
          <w:rtl/>
          <w:lang w:bidi="fa-IR"/>
        </w:rPr>
      </w:pPr>
      <w:proofErr w:type="spellStart"/>
      <w:r w:rsidRPr="000B46B7">
        <w:rPr>
          <w:rFonts w:cs="B Nazanin" w:hint="cs"/>
          <w:rtl/>
          <w:lang w:bidi="fa-IR"/>
        </w:rPr>
        <w:t>تحقيق</w:t>
      </w:r>
      <w:proofErr w:type="spellEnd"/>
      <w:r w:rsidRPr="000B46B7">
        <w:rPr>
          <w:rFonts w:cs="B Nazanin" w:hint="cs"/>
          <w:rtl/>
          <w:lang w:bidi="fa-IR"/>
        </w:rPr>
        <w:t xml:space="preserve"> موردنظر با </w:t>
      </w:r>
      <w:proofErr w:type="spellStart"/>
      <w:r w:rsidRPr="000B46B7">
        <w:rPr>
          <w:rFonts w:cs="B Nazanin" w:hint="cs"/>
          <w:rtl/>
          <w:lang w:bidi="fa-IR"/>
        </w:rPr>
        <w:t>ساير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تحقيقات</w:t>
      </w:r>
      <w:proofErr w:type="spellEnd"/>
      <w:r w:rsidRPr="000B46B7">
        <w:rPr>
          <w:rFonts w:cs="B Nazanin" w:hint="cs"/>
          <w:rtl/>
          <w:lang w:bidi="fa-IR"/>
        </w:rPr>
        <w:t xml:space="preserve"> موجود چه </w:t>
      </w:r>
      <w:proofErr w:type="spellStart"/>
      <w:r w:rsidRPr="000B46B7">
        <w:rPr>
          <w:rFonts w:cs="B Nazanin" w:hint="cs"/>
          <w:rtl/>
          <w:lang w:bidi="fa-IR"/>
        </w:rPr>
        <w:t>تفاوتي</w:t>
      </w:r>
      <w:proofErr w:type="spellEnd"/>
      <w:r w:rsidRPr="000B46B7">
        <w:rPr>
          <w:rFonts w:cs="B Nazanin" w:hint="cs"/>
          <w:rtl/>
          <w:lang w:bidi="fa-IR"/>
        </w:rPr>
        <w:t xml:space="preserve"> دارد و قرار است چه </w:t>
      </w:r>
      <w:proofErr w:type="spellStart"/>
      <w:r w:rsidRPr="000B46B7">
        <w:rPr>
          <w:rFonts w:cs="B Nazanin" w:hint="cs"/>
          <w:rtl/>
          <w:lang w:bidi="fa-IR"/>
        </w:rPr>
        <w:t>تفاوتي</w:t>
      </w:r>
      <w:proofErr w:type="spellEnd"/>
      <w:r w:rsidRPr="000B46B7">
        <w:rPr>
          <w:rFonts w:cs="B Nazanin" w:hint="cs"/>
          <w:rtl/>
          <w:lang w:bidi="fa-IR"/>
        </w:rPr>
        <w:t xml:space="preserve"> را </w:t>
      </w:r>
      <w:proofErr w:type="spellStart"/>
      <w:r w:rsidRPr="000B46B7">
        <w:rPr>
          <w:rFonts w:cs="B Nazanin" w:hint="cs"/>
          <w:rtl/>
          <w:lang w:bidi="fa-IR"/>
        </w:rPr>
        <w:t>ايجاد</w:t>
      </w:r>
      <w:proofErr w:type="spellEnd"/>
      <w:r w:rsidRPr="000B46B7">
        <w:rPr>
          <w:rFonts w:cs="B Nazanin" w:hint="cs"/>
          <w:rtl/>
          <w:lang w:bidi="fa-IR"/>
        </w:rPr>
        <w:t xml:space="preserve"> کند؟</w:t>
      </w:r>
    </w:p>
    <w:p w14:paraId="6F103291" w14:textId="77777777" w:rsidR="000F1A40" w:rsidRPr="000B46B7" w:rsidRDefault="000F1A40" w:rsidP="000F1A40">
      <w:pPr>
        <w:pStyle w:val="Paragraph"/>
        <w:numPr>
          <w:ilvl w:val="0"/>
          <w:numId w:val="17"/>
        </w:numPr>
        <w:ind w:left="387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چه </w:t>
      </w:r>
      <w:proofErr w:type="spellStart"/>
      <w:r w:rsidRPr="000B46B7">
        <w:rPr>
          <w:rFonts w:cs="B Nazanin" w:hint="cs"/>
          <w:rtl/>
          <w:lang w:bidi="fa-IR"/>
        </w:rPr>
        <w:t>گپ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هاي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تحقيقاتي</w:t>
      </w:r>
      <w:proofErr w:type="spellEnd"/>
      <w:r w:rsidRPr="000B46B7">
        <w:rPr>
          <w:rFonts w:cs="B Nazanin" w:hint="cs"/>
          <w:rtl/>
          <w:lang w:bidi="fa-IR"/>
        </w:rPr>
        <w:t xml:space="preserve"> توسط </w:t>
      </w:r>
      <w:proofErr w:type="spellStart"/>
      <w:r w:rsidRPr="000B46B7">
        <w:rPr>
          <w:rFonts w:cs="B Nazanin" w:hint="cs"/>
          <w:rtl/>
          <w:lang w:bidi="fa-IR"/>
        </w:rPr>
        <w:t>اجرا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تحقيق</w:t>
      </w:r>
      <w:proofErr w:type="spellEnd"/>
      <w:r w:rsidRPr="000B46B7">
        <w:rPr>
          <w:rFonts w:cs="B Nazanin" w:hint="cs"/>
          <w:rtl/>
          <w:lang w:bidi="fa-IR"/>
        </w:rPr>
        <w:t xml:space="preserve"> موردنظر قرار است </w:t>
      </w:r>
      <w:proofErr w:type="spellStart"/>
      <w:r w:rsidRPr="000B46B7">
        <w:rPr>
          <w:rFonts w:cs="B Nazanin" w:hint="cs"/>
          <w:rtl/>
          <w:lang w:bidi="fa-IR"/>
        </w:rPr>
        <w:t>تکميل</w:t>
      </w:r>
      <w:proofErr w:type="spellEnd"/>
      <w:r w:rsidRPr="000B46B7">
        <w:rPr>
          <w:rFonts w:cs="B Nazanin" w:hint="cs"/>
          <w:rtl/>
          <w:lang w:bidi="fa-IR"/>
        </w:rPr>
        <w:t xml:space="preserve"> شوند؟</w:t>
      </w:r>
    </w:p>
    <w:p w14:paraId="5B70E314" w14:textId="77777777" w:rsidR="000F1A40" w:rsidRPr="000B46B7" w:rsidRDefault="000F1A40" w:rsidP="000F1A40">
      <w:pPr>
        <w:pStyle w:val="Paragraph"/>
        <w:numPr>
          <w:ilvl w:val="0"/>
          <w:numId w:val="17"/>
        </w:numPr>
        <w:ind w:left="387"/>
        <w:rPr>
          <w:rFonts w:cs="B Nazanin"/>
          <w:rtl/>
          <w:lang w:bidi="fa-IR"/>
        </w:rPr>
      </w:pPr>
      <w:proofErr w:type="spellStart"/>
      <w:r w:rsidRPr="000B46B7">
        <w:rPr>
          <w:rFonts w:cs="B Nazanin" w:hint="cs"/>
          <w:rtl/>
          <w:lang w:bidi="fa-IR"/>
        </w:rPr>
        <w:t>تحقيق</w:t>
      </w:r>
      <w:proofErr w:type="spellEnd"/>
      <w:r w:rsidRPr="000B46B7">
        <w:rPr>
          <w:rFonts w:cs="B Nazanin" w:hint="cs"/>
          <w:rtl/>
          <w:lang w:bidi="fa-IR"/>
        </w:rPr>
        <w:t xml:space="preserve"> موردنظر موافق با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قات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قبلي</w:t>
      </w:r>
      <w:proofErr w:type="spellEnd"/>
      <w:r w:rsidRPr="000B46B7">
        <w:rPr>
          <w:rFonts w:cs="B Nazanin" w:hint="cs"/>
          <w:rtl/>
          <w:lang w:bidi="fa-IR"/>
        </w:rPr>
        <w:t xml:space="preserve"> است </w:t>
      </w:r>
      <w:proofErr w:type="spellStart"/>
      <w:r w:rsidRPr="000B46B7">
        <w:rPr>
          <w:rFonts w:cs="B Nazanin" w:hint="cs"/>
          <w:rtl/>
          <w:lang w:bidi="fa-IR"/>
        </w:rPr>
        <w:t>يا</w:t>
      </w:r>
      <w:proofErr w:type="spellEnd"/>
      <w:r w:rsidRPr="000B46B7">
        <w:rPr>
          <w:rFonts w:cs="B Nazanin" w:hint="cs"/>
          <w:rtl/>
          <w:lang w:bidi="fa-IR"/>
        </w:rPr>
        <w:t xml:space="preserve"> مخالف آنها؟</w:t>
      </w:r>
    </w:p>
    <w:p w14:paraId="14C46098" w14:textId="77777777" w:rsidR="000F1A40" w:rsidRPr="000B46B7" w:rsidRDefault="000F1A40" w:rsidP="009C41B5">
      <w:pPr>
        <w:pStyle w:val="Paragraph"/>
        <w:rPr>
          <w:rFonts w:cs="B Nazanin"/>
          <w:rtl/>
          <w:lang w:bidi="fa-IR"/>
        </w:rPr>
      </w:pPr>
      <w:proofErr w:type="spellStart"/>
      <w:r w:rsidRPr="000B46B7">
        <w:rPr>
          <w:rFonts w:cs="B Nazanin" w:hint="cs"/>
          <w:rtl/>
          <w:lang w:bidi="fa-IR"/>
        </w:rPr>
        <w:t>پيشينه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تحقيق</w:t>
      </w:r>
      <w:proofErr w:type="spellEnd"/>
      <w:r w:rsidRPr="000B46B7">
        <w:rPr>
          <w:rFonts w:cs="B Nazanin" w:hint="cs"/>
          <w:rtl/>
          <w:lang w:bidi="fa-IR"/>
        </w:rPr>
        <w:t xml:space="preserve"> هم </w:t>
      </w:r>
      <w:proofErr w:type="spellStart"/>
      <w:r w:rsidRPr="000B46B7">
        <w:rPr>
          <w:rFonts w:cs="B Nazanin" w:hint="cs"/>
          <w:rtl/>
          <w:lang w:bidi="fa-IR"/>
        </w:rPr>
        <w:t>مي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تواند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r w:rsidR="007455CF" w:rsidRPr="000B46B7">
        <w:rPr>
          <w:rFonts w:cs="B Nazanin" w:hint="cs"/>
          <w:rtl/>
          <w:lang w:bidi="fa-IR"/>
        </w:rPr>
        <w:t xml:space="preserve">به طور </w:t>
      </w:r>
      <w:proofErr w:type="spellStart"/>
      <w:r w:rsidR="007455CF" w:rsidRPr="000B46B7">
        <w:rPr>
          <w:rFonts w:cs="B Nazanin" w:hint="cs"/>
          <w:rtl/>
          <w:lang w:bidi="fa-IR"/>
        </w:rPr>
        <w:t>کل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7455CF" w:rsidRPr="000B46B7">
        <w:rPr>
          <w:rFonts w:cs="B Nazanin" w:hint="cs"/>
          <w:rtl/>
          <w:lang w:bidi="fa-IR"/>
        </w:rPr>
        <w:t xml:space="preserve"> ارائه شود و هم </w:t>
      </w:r>
      <w:proofErr w:type="spellStart"/>
      <w:r w:rsidR="007455CF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7455CF" w:rsidRPr="000B46B7">
        <w:rPr>
          <w:rFonts w:cs="B Nazanin"/>
          <w:rtl/>
          <w:lang w:bidi="fa-IR"/>
        </w:rPr>
        <w:softHyphen/>
      </w:r>
      <w:r w:rsidR="007455CF" w:rsidRPr="000B46B7">
        <w:rPr>
          <w:rFonts w:cs="B Nazanin" w:hint="cs"/>
          <w:rtl/>
          <w:lang w:bidi="fa-IR"/>
        </w:rPr>
        <w:t>تواند</w:t>
      </w:r>
      <w:proofErr w:type="spellEnd"/>
      <w:r w:rsidR="007455CF" w:rsidRPr="000B46B7">
        <w:rPr>
          <w:rFonts w:cs="B Nazanin" w:hint="cs"/>
          <w:rtl/>
          <w:lang w:bidi="fa-IR"/>
        </w:rPr>
        <w:t xml:space="preserve"> </w:t>
      </w:r>
      <w:proofErr w:type="spellStart"/>
      <w:r w:rsidR="007455CF" w:rsidRPr="000B46B7">
        <w:rPr>
          <w:rFonts w:cs="B Nazanin" w:hint="cs"/>
          <w:rtl/>
          <w:lang w:bidi="fa-IR"/>
        </w:rPr>
        <w:t>برا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7455CF" w:rsidRPr="000B46B7">
        <w:rPr>
          <w:rFonts w:cs="B Nazanin" w:hint="cs"/>
          <w:rtl/>
          <w:lang w:bidi="fa-IR"/>
        </w:rPr>
        <w:t xml:space="preserve"> هر بخش از </w:t>
      </w:r>
      <w:proofErr w:type="spellStart"/>
      <w:r w:rsidR="007455CF" w:rsidRPr="000B46B7">
        <w:rPr>
          <w:rFonts w:cs="B Nazanin" w:hint="cs"/>
          <w:rtl/>
          <w:lang w:bidi="fa-IR"/>
        </w:rPr>
        <w:t>بخش</w:t>
      </w:r>
      <w:r w:rsidR="007455CF" w:rsidRPr="000B46B7">
        <w:rPr>
          <w:rFonts w:cs="B Nazanin"/>
          <w:rtl/>
          <w:lang w:bidi="fa-IR"/>
        </w:rPr>
        <w:softHyphen/>
      </w:r>
      <w:r w:rsidR="007455CF" w:rsidRPr="000B46B7">
        <w:rPr>
          <w:rFonts w:cs="B Nazanin" w:hint="cs"/>
          <w:rtl/>
          <w:lang w:bidi="fa-IR"/>
        </w:rPr>
        <w:t>ها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7455CF" w:rsidRPr="000B46B7">
        <w:rPr>
          <w:rFonts w:cs="B Nazanin" w:hint="cs"/>
          <w:rtl/>
          <w:lang w:bidi="fa-IR"/>
        </w:rPr>
        <w:t xml:space="preserve"> </w:t>
      </w:r>
      <w:proofErr w:type="spellStart"/>
      <w:r w:rsidR="007455CF" w:rsidRPr="000B46B7">
        <w:rPr>
          <w:rFonts w:cs="B Nazanin" w:hint="cs"/>
          <w:rtl/>
          <w:lang w:bidi="fa-IR"/>
        </w:rPr>
        <w:t>اصل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7455CF" w:rsidRPr="000B46B7">
        <w:rPr>
          <w:rFonts w:cs="B Nazanin" w:hint="cs"/>
          <w:rtl/>
          <w:lang w:bidi="fa-IR"/>
        </w:rPr>
        <w:t xml:space="preserve"> </w:t>
      </w:r>
      <w:proofErr w:type="spellStart"/>
      <w:r w:rsidR="007455CF"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="007455CF" w:rsidRPr="000B46B7">
        <w:rPr>
          <w:rFonts w:cs="B Nazanin" w:hint="cs"/>
          <w:rtl/>
          <w:lang w:bidi="fa-IR"/>
        </w:rPr>
        <w:t>ق</w:t>
      </w:r>
      <w:proofErr w:type="spellEnd"/>
      <w:r w:rsidR="007455CF" w:rsidRPr="000B46B7">
        <w:rPr>
          <w:rFonts w:cs="B Nazanin" w:hint="cs"/>
          <w:rtl/>
          <w:lang w:bidi="fa-IR"/>
        </w:rPr>
        <w:t xml:space="preserve"> به طور </w:t>
      </w:r>
      <w:r w:rsidR="007455CF" w:rsidRPr="000B46B7">
        <w:rPr>
          <w:rFonts w:cs="B Nazanin" w:hint="cs"/>
          <w:color w:val="auto"/>
          <w:rtl/>
          <w:lang w:bidi="fa-IR"/>
        </w:rPr>
        <w:t>جداگانه ارائه شود</w:t>
      </w:r>
      <w:r w:rsidRPr="000B46B7">
        <w:rPr>
          <w:rFonts w:cs="B Nazanin" w:hint="cs"/>
          <w:color w:val="auto"/>
          <w:rtl/>
          <w:lang w:bidi="fa-IR"/>
        </w:rPr>
        <w:t xml:space="preserve">،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بنابراين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لازم است </w:t>
      </w:r>
      <w:proofErr w:type="spellStart"/>
      <w:r w:rsidRPr="000B46B7">
        <w:rPr>
          <w:rFonts w:cs="B Nazanin" w:hint="cs"/>
          <w:color w:val="auto"/>
          <w:rtl/>
          <w:lang w:bidi="fa-IR"/>
        </w:rPr>
        <w:t>يک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طبقه</w:t>
      </w:r>
      <w:r w:rsidRPr="000B46B7">
        <w:rPr>
          <w:rFonts w:cs="B Nazanin"/>
          <w:color w:val="auto"/>
          <w:rtl/>
          <w:lang w:bidi="fa-IR"/>
        </w:rPr>
        <w:softHyphen/>
      </w:r>
      <w:r w:rsidRPr="000B46B7">
        <w:rPr>
          <w:rFonts w:cs="B Nazanin" w:hint="cs"/>
          <w:color w:val="auto"/>
          <w:rtl/>
          <w:lang w:bidi="fa-IR"/>
        </w:rPr>
        <w:t>بندي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و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دسته</w:t>
      </w:r>
      <w:r w:rsidRPr="000B46B7">
        <w:rPr>
          <w:rFonts w:cs="B Nazanin"/>
          <w:color w:val="auto"/>
          <w:rtl/>
          <w:lang w:bidi="fa-IR"/>
        </w:rPr>
        <w:softHyphen/>
      </w:r>
      <w:r w:rsidRPr="000B46B7">
        <w:rPr>
          <w:rFonts w:cs="B Nazanin" w:hint="cs"/>
          <w:color w:val="auto"/>
          <w:rtl/>
          <w:lang w:bidi="fa-IR"/>
        </w:rPr>
        <w:t>بندي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از مقالات مطالعه شده ارائه شود. دو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ش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وه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برا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</w:t>
      </w:r>
      <w:proofErr w:type="spellStart"/>
      <w:r w:rsidR="009C41B5" w:rsidRPr="000B46B7">
        <w:rPr>
          <w:rFonts w:cs="B Nazanin" w:hint="cs"/>
          <w:color w:val="auto"/>
          <w:rtl/>
          <w:lang w:bidi="fa-IR"/>
        </w:rPr>
        <w:t>دسته</w:t>
      </w:r>
      <w:r w:rsidR="009C41B5" w:rsidRPr="000B46B7">
        <w:rPr>
          <w:rFonts w:cs="B Nazanin"/>
          <w:color w:val="auto"/>
          <w:rtl/>
          <w:lang w:bidi="fa-IR"/>
        </w:rPr>
        <w:softHyphen/>
      </w:r>
      <w:r w:rsidR="009C41B5" w:rsidRPr="000B46B7">
        <w:rPr>
          <w:rFonts w:cs="B Nazanin" w:hint="cs"/>
          <w:color w:val="auto"/>
          <w:rtl/>
          <w:lang w:bidi="fa-IR"/>
        </w:rPr>
        <w:t>بند</w:t>
      </w:r>
      <w:r w:rsidR="002A7B10" w:rsidRPr="000B46B7">
        <w:rPr>
          <w:rFonts w:cs="B Nazanin" w:hint="cs"/>
          <w:color w:val="auto"/>
          <w:rtl/>
          <w:lang w:bidi="fa-IR"/>
        </w:rPr>
        <w:t>ي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color w:val="auto"/>
          <w:rtl/>
          <w:lang w:bidi="fa-IR"/>
        </w:rPr>
        <w:t>پ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ش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نه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تحق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ق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وجود دارد. در </w:t>
      </w:r>
      <w:proofErr w:type="spellStart"/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ک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ش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وه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، ابتدا </w:t>
      </w:r>
      <w:proofErr w:type="spellStart"/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ک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دسته</w:t>
      </w:r>
      <w:r w:rsidRPr="000B46B7">
        <w:rPr>
          <w:rFonts w:cs="B Nazanin"/>
          <w:color w:val="auto"/>
          <w:rtl/>
          <w:lang w:bidi="fa-IR"/>
        </w:rPr>
        <w:softHyphen/>
      </w:r>
      <w:r w:rsidRPr="000B46B7">
        <w:rPr>
          <w:rFonts w:cs="B Nazanin" w:hint="cs"/>
          <w:color w:val="auto"/>
          <w:rtl/>
          <w:lang w:bidi="fa-IR"/>
        </w:rPr>
        <w:t>بند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از مقالات مطالعه شده ارائه </w:t>
      </w:r>
      <w:proofErr w:type="spellStart"/>
      <w:r w:rsidRPr="000B46B7">
        <w:rPr>
          <w:rFonts w:cs="B Nazanin" w:hint="cs"/>
          <w:color w:val="auto"/>
          <w:rtl/>
          <w:lang w:bidi="fa-IR"/>
        </w:rPr>
        <w:t>م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/>
          <w:color w:val="auto"/>
          <w:rtl/>
          <w:lang w:bidi="fa-IR"/>
        </w:rPr>
        <w:softHyphen/>
      </w:r>
      <w:r w:rsidR="007455CF" w:rsidRPr="000B46B7">
        <w:rPr>
          <w:rFonts w:cs="B Nazanin" w:hint="cs"/>
          <w:color w:val="auto"/>
          <w:rtl/>
          <w:lang w:bidi="fa-IR"/>
        </w:rPr>
        <w:t>شود</w:t>
      </w:r>
      <w:proofErr w:type="spellEnd"/>
      <w:r w:rsidR="007455CF" w:rsidRPr="000B46B7">
        <w:rPr>
          <w:rFonts w:cs="B Nazanin" w:hint="cs"/>
          <w:color w:val="auto"/>
          <w:rtl/>
          <w:lang w:bidi="fa-IR"/>
        </w:rPr>
        <w:t xml:space="preserve"> و در هر دسته</w:t>
      </w:r>
      <w:r w:rsidRPr="000B46B7">
        <w:rPr>
          <w:rFonts w:cs="B Nazanin" w:hint="cs"/>
          <w:color w:val="auto"/>
          <w:rtl/>
          <w:lang w:bidi="fa-IR"/>
        </w:rPr>
        <w:t xml:space="preserve">، مقالات مرتبط ارائه </w:t>
      </w:r>
      <w:proofErr w:type="spellStart"/>
      <w:r w:rsidRPr="000B46B7">
        <w:rPr>
          <w:rFonts w:cs="B Nazanin" w:hint="cs"/>
          <w:color w:val="auto"/>
          <w:rtl/>
          <w:lang w:bidi="fa-IR"/>
        </w:rPr>
        <w:t>م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/>
          <w:color w:val="auto"/>
          <w:rtl/>
          <w:lang w:bidi="fa-IR"/>
        </w:rPr>
        <w:softHyphen/>
      </w:r>
      <w:r w:rsidRPr="000B46B7">
        <w:rPr>
          <w:rFonts w:cs="B Nazanin" w:hint="cs"/>
          <w:color w:val="auto"/>
          <w:rtl/>
          <w:lang w:bidi="fa-IR"/>
        </w:rPr>
        <w:t>شوند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و در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انتها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فصل، در </w:t>
      </w:r>
      <w:proofErr w:type="spellStart"/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ک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ز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ر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بخش به نام بخش </w:t>
      </w:r>
      <w:proofErr w:type="spellStart"/>
      <w:r w:rsidRPr="000B46B7">
        <w:rPr>
          <w:rFonts w:cs="B Nazanin" w:hint="cs"/>
          <w:color w:val="auto"/>
          <w:rtl/>
          <w:lang w:bidi="fa-IR"/>
        </w:rPr>
        <w:t>نت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جه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color w:val="auto"/>
          <w:rtl/>
          <w:lang w:bidi="fa-IR"/>
        </w:rPr>
        <w:t>گ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ر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، </w:t>
      </w:r>
      <w:proofErr w:type="spellStart"/>
      <w:r w:rsidRPr="000B46B7">
        <w:rPr>
          <w:rFonts w:cs="B Nazanin" w:hint="cs"/>
          <w:color w:val="auto"/>
          <w:rtl/>
          <w:lang w:bidi="fa-IR"/>
        </w:rPr>
        <w:t>نتا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ج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حاصل از مطالعات </w:t>
      </w:r>
      <w:proofErr w:type="spellStart"/>
      <w:r w:rsidRPr="000B46B7">
        <w:rPr>
          <w:rFonts w:cs="B Nazanin" w:hint="cs"/>
          <w:color w:val="auto"/>
          <w:rtl/>
          <w:lang w:bidi="fa-IR"/>
        </w:rPr>
        <w:t>پ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ش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ن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ارائه </w:t>
      </w:r>
      <w:proofErr w:type="spellStart"/>
      <w:r w:rsidRPr="000B46B7">
        <w:rPr>
          <w:rFonts w:cs="B Nazanin" w:hint="cs"/>
          <w:color w:val="auto"/>
          <w:rtl/>
          <w:lang w:bidi="fa-IR"/>
        </w:rPr>
        <w:t>م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/>
          <w:color w:val="auto"/>
          <w:rtl/>
          <w:lang w:bidi="fa-IR"/>
        </w:rPr>
        <w:softHyphen/>
      </w:r>
      <w:r w:rsidRPr="000B46B7">
        <w:rPr>
          <w:rFonts w:cs="B Nazanin" w:hint="cs"/>
          <w:color w:val="auto"/>
          <w:rtl/>
          <w:lang w:bidi="fa-IR"/>
        </w:rPr>
        <w:t>شود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. در روش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د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گر</w:t>
      </w:r>
      <w:proofErr w:type="spellEnd"/>
      <w:r w:rsidRPr="000B46B7">
        <w:rPr>
          <w:rFonts w:cs="B Nazanin" w:hint="cs"/>
          <w:color w:val="auto"/>
          <w:rtl/>
          <w:lang w:bidi="fa-IR"/>
        </w:rPr>
        <w:t>، کل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 xml:space="preserve">ه مقالات مطالعه شده ابتدا ارائه </w:t>
      </w:r>
      <w:proofErr w:type="spellStart"/>
      <w:r w:rsidRPr="000B46B7">
        <w:rPr>
          <w:rFonts w:cs="B Nazanin" w:hint="cs"/>
          <w:color w:val="auto"/>
          <w:rtl/>
          <w:lang w:bidi="fa-IR"/>
        </w:rPr>
        <w:t>م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/>
          <w:color w:val="auto"/>
          <w:rtl/>
          <w:lang w:bidi="fa-IR"/>
        </w:rPr>
        <w:softHyphen/>
      </w:r>
      <w:r w:rsidRPr="000B46B7">
        <w:rPr>
          <w:rFonts w:cs="B Nazanin" w:hint="cs"/>
          <w:color w:val="auto"/>
          <w:rtl/>
          <w:lang w:bidi="fa-IR"/>
        </w:rPr>
        <w:t>شود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و سپس در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انتها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فصل، در </w:t>
      </w:r>
      <w:proofErr w:type="spellStart"/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ک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ز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ر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بخش به نام بخش </w:t>
      </w:r>
      <w:proofErr w:type="spellStart"/>
      <w:r w:rsidRPr="000B46B7">
        <w:rPr>
          <w:rFonts w:cs="B Nazanin" w:hint="cs"/>
          <w:color w:val="auto"/>
          <w:rtl/>
          <w:lang w:bidi="fa-IR"/>
        </w:rPr>
        <w:t>نت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جه</w:t>
      </w:r>
      <w:r w:rsidR="00B4571A" w:rsidRPr="000B46B7">
        <w:rPr>
          <w:rFonts w:cs="B Nazanin"/>
          <w:color w:val="auto"/>
          <w:rtl/>
          <w:lang w:bidi="fa-IR"/>
        </w:rPr>
        <w:softHyphen/>
      </w:r>
      <w:r w:rsidRPr="000B46B7">
        <w:rPr>
          <w:rFonts w:cs="B Nazanin" w:hint="cs"/>
          <w:color w:val="auto"/>
          <w:rtl/>
          <w:lang w:bidi="fa-IR"/>
        </w:rPr>
        <w:t>گ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ر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، </w:t>
      </w:r>
      <w:proofErr w:type="spellStart"/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ک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جمع </w:t>
      </w:r>
      <w:proofErr w:type="spellStart"/>
      <w:r w:rsidRPr="000B46B7">
        <w:rPr>
          <w:rFonts w:cs="B Nazanin" w:hint="cs"/>
          <w:color w:val="auto"/>
          <w:rtl/>
          <w:lang w:bidi="fa-IR"/>
        </w:rPr>
        <w:t>بند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جامع و کامل معمولا به صورت </w:t>
      </w:r>
      <w:proofErr w:type="spellStart"/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ک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جدول از مطالعات </w:t>
      </w:r>
      <w:proofErr w:type="spellStart"/>
      <w:r w:rsidRPr="000B46B7">
        <w:rPr>
          <w:rFonts w:cs="B Nazanin" w:hint="cs"/>
          <w:color w:val="auto"/>
          <w:rtl/>
          <w:lang w:bidi="fa-IR"/>
        </w:rPr>
        <w:t>پ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ش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 w:hint="cs"/>
          <w:color w:val="auto"/>
          <w:rtl/>
          <w:lang w:bidi="fa-IR"/>
        </w:rPr>
        <w:t>ن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 ارائه </w:t>
      </w:r>
      <w:proofErr w:type="spellStart"/>
      <w:r w:rsidRPr="000B46B7">
        <w:rPr>
          <w:rFonts w:cs="B Nazanin" w:hint="cs"/>
          <w:color w:val="auto"/>
          <w:rtl/>
          <w:lang w:bidi="fa-IR"/>
        </w:rPr>
        <w:t>م</w:t>
      </w:r>
      <w:r w:rsidR="009D55A2" w:rsidRPr="000B46B7">
        <w:rPr>
          <w:rFonts w:cs="B Nazanin" w:hint="cs"/>
          <w:color w:val="auto"/>
          <w:rtl/>
          <w:lang w:bidi="fa-IR"/>
        </w:rPr>
        <w:t>ي</w:t>
      </w:r>
      <w:r w:rsidRPr="000B46B7">
        <w:rPr>
          <w:rFonts w:cs="B Nazanin"/>
          <w:color w:val="auto"/>
          <w:rtl/>
          <w:lang w:bidi="fa-IR"/>
        </w:rPr>
        <w:softHyphen/>
      </w:r>
      <w:r w:rsidRPr="000B46B7">
        <w:rPr>
          <w:rFonts w:cs="B Nazanin" w:hint="cs"/>
          <w:color w:val="auto"/>
          <w:rtl/>
          <w:lang w:bidi="fa-IR"/>
        </w:rPr>
        <w:t>شود</w:t>
      </w:r>
      <w:proofErr w:type="spellEnd"/>
      <w:r w:rsidRPr="000B46B7">
        <w:rPr>
          <w:rFonts w:cs="B Nazanin" w:hint="cs"/>
          <w:color w:val="auto"/>
          <w:rtl/>
          <w:lang w:bidi="fa-IR"/>
        </w:rPr>
        <w:t xml:space="preserve">. </w:t>
      </w:r>
    </w:p>
    <w:p w14:paraId="4CBA5107" w14:textId="77777777" w:rsidR="00A3613F" w:rsidRPr="000B46B7" w:rsidRDefault="00A3613F" w:rsidP="007960D1">
      <w:pPr>
        <w:rPr>
          <w:rFonts w:cs="B Nazanin"/>
          <w:rtl/>
          <w:lang w:bidi="fa-IR"/>
        </w:rPr>
      </w:pPr>
    </w:p>
    <w:p w14:paraId="22C36105" w14:textId="77777777" w:rsidR="00B4571A" w:rsidRPr="000B46B7" w:rsidRDefault="00B4571A" w:rsidP="00B4571A">
      <w:pPr>
        <w:pStyle w:val="Heading1"/>
        <w:rPr>
          <w:rFonts w:cs="B Nazanin"/>
          <w:rtl/>
          <w:lang w:bidi="fa-IR"/>
        </w:rPr>
      </w:pPr>
      <w:bookmarkStart w:id="13" w:name="_Toc463475540"/>
      <w:r w:rsidRPr="000B46B7">
        <w:rPr>
          <w:rFonts w:cs="B Nazanin" w:hint="cs"/>
          <w:rtl/>
          <w:lang w:bidi="fa-IR"/>
        </w:rPr>
        <w:t xml:space="preserve">فصل سوم: اهداف و ضرورت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bookmarkEnd w:id="13"/>
      <w:proofErr w:type="spellEnd"/>
    </w:p>
    <w:p w14:paraId="3C6DD0BD" w14:textId="77777777" w:rsidR="00C201AF" w:rsidRPr="000B46B7" w:rsidRDefault="007455CF" w:rsidP="00C201AF">
      <w:pPr>
        <w:pStyle w:val="Paragraph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هدف از انجام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مورد نظر و ضرورت </w:t>
      </w:r>
      <w:proofErr w:type="spellStart"/>
      <w:r w:rsidRPr="000B46B7">
        <w:rPr>
          <w:rFonts w:cs="B Nazanin" w:hint="cs"/>
          <w:rtl/>
          <w:lang w:bidi="fa-IR"/>
        </w:rPr>
        <w:t>اجرا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آن در </w:t>
      </w:r>
      <w:proofErr w:type="spellStart"/>
      <w:r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فصل ارائه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شود</w:t>
      </w:r>
      <w:proofErr w:type="spellEnd"/>
      <w:r w:rsidRPr="000B46B7">
        <w:rPr>
          <w:rFonts w:cs="B Nazanin" w:hint="cs"/>
          <w:rtl/>
          <w:lang w:bidi="fa-IR"/>
        </w:rPr>
        <w:t xml:space="preserve">. </w:t>
      </w:r>
      <w:proofErr w:type="spellStart"/>
      <w:r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اهداف </w:t>
      </w:r>
      <w:proofErr w:type="spellStart"/>
      <w:r w:rsidRPr="000B46B7">
        <w:rPr>
          <w:rFonts w:cs="B Nazanin" w:hint="cs"/>
          <w:rtl/>
          <w:lang w:bidi="fa-IR"/>
        </w:rPr>
        <w:t>با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</w:t>
      </w:r>
      <w:proofErr w:type="spellEnd"/>
      <w:r w:rsidRPr="000B46B7">
        <w:rPr>
          <w:rFonts w:cs="B Nazanin" w:hint="cs"/>
          <w:rtl/>
          <w:lang w:bidi="fa-IR"/>
        </w:rPr>
        <w:t xml:space="preserve"> بر اساس </w:t>
      </w:r>
      <w:proofErr w:type="spellStart"/>
      <w:r w:rsidRPr="000B46B7">
        <w:rPr>
          <w:rFonts w:cs="B Nazanin" w:hint="cs"/>
          <w:rtl/>
          <w:lang w:bidi="fa-IR"/>
        </w:rPr>
        <w:t>نتا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ج</w:t>
      </w:r>
      <w:proofErr w:type="spellEnd"/>
      <w:r w:rsidRPr="000B46B7">
        <w:rPr>
          <w:rFonts w:cs="B Nazanin" w:hint="cs"/>
          <w:rtl/>
          <w:lang w:bidi="fa-IR"/>
        </w:rPr>
        <w:t xml:space="preserve"> حاصله از فصل قبل (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نه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>) ارائه شوند.</w:t>
      </w:r>
      <w:r w:rsidR="00A960B6" w:rsidRPr="000B46B7">
        <w:rPr>
          <w:rFonts w:cs="B Nazanin" w:hint="cs"/>
          <w:rtl/>
          <w:lang w:bidi="fa-IR"/>
        </w:rPr>
        <w:t xml:space="preserve"> در </w:t>
      </w:r>
      <w:proofErr w:type="spellStart"/>
      <w:r w:rsidR="00A960B6"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ن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فصل نشان داده </w:t>
      </w:r>
      <w:proofErr w:type="spellStart"/>
      <w:r w:rsidR="00A960B6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/>
          <w:rtl/>
          <w:lang w:bidi="fa-IR"/>
        </w:rPr>
        <w:softHyphen/>
      </w:r>
      <w:r w:rsidR="00A960B6" w:rsidRPr="000B46B7">
        <w:rPr>
          <w:rFonts w:cs="B Nazanin" w:hint="cs"/>
          <w:rtl/>
          <w:lang w:bidi="fa-IR"/>
        </w:rPr>
        <w:t>شود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که </w:t>
      </w:r>
      <w:proofErr w:type="spellStart"/>
      <w:r w:rsidR="00A960B6"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ق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موردنظر بر پا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 xml:space="preserve">ه مطالعات </w:t>
      </w:r>
      <w:proofErr w:type="spellStart"/>
      <w:r w:rsidR="00A960B6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ش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ن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توسعه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افته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و در </w:t>
      </w:r>
      <w:proofErr w:type="spellStart"/>
      <w:r w:rsidR="00A960B6" w:rsidRPr="000B46B7">
        <w:rPr>
          <w:rFonts w:cs="B Nazanin" w:hint="cs"/>
          <w:rtl/>
          <w:lang w:bidi="fa-IR"/>
        </w:rPr>
        <w:t>ع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ن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حال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ک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960B6" w:rsidRPr="000B46B7">
        <w:rPr>
          <w:rFonts w:cs="B Nazanin" w:hint="cs"/>
          <w:rtl/>
          <w:lang w:bidi="fa-IR"/>
        </w:rPr>
        <w:t>مس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ر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کاملا </w:t>
      </w:r>
      <w:proofErr w:type="spellStart"/>
      <w:r w:rsidR="00A960B6" w:rsidRPr="000B46B7">
        <w:rPr>
          <w:rFonts w:cs="B Nazanin" w:hint="cs"/>
          <w:rtl/>
          <w:lang w:bidi="fa-IR"/>
        </w:rPr>
        <w:t>جد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د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و متفاوت را </w:t>
      </w:r>
      <w:proofErr w:type="spellStart"/>
      <w:r w:rsidR="00A960B6" w:rsidRPr="000B46B7">
        <w:rPr>
          <w:rFonts w:cs="B Nazanin" w:hint="cs"/>
          <w:rtl/>
          <w:lang w:bidi="fa-IR"/>
        </w:rPr>
        <w:t>برا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حل مساله </w:t>
      </w:r>
      <w:proofErr w:type="spellStart"/>
      <w:r w:rsidR="00A960B6" w:rsidRPr="000B46B7">
        <w:rPr>
          <w:rFonts w:cs="B Nazanin" w:hint="cs"/>
          <w:rtl/>
          <w:lang w:bidi="fa-IR"/>
        </w:rPr>
        <w:t>ط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960B6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/>
          <w:rtl/>
          <w:lang w:bidi="fa-IR"/>
        </w:rPr>
        <w:softHyphen/>
      </w:r>
      <w:r w:rsidR="00A960B6" w:rsidRPr="000B46B7">
        <w:rPr>
          <w:rFonts w:cs="B Nazanin" w:hint="cs"/>
          <w:rtl/>
          <w:lang w:bidi="fa-IR"/>
        </w:rPr>
        <w:t>کند</w:t>
      </w:r>
      <w:proofErr w:type="spellEnd"/>
      <w:r w:rsidR="00A960B6" w:rsidRPr="000B46B7">
        <w:rPr>
          <w:rFonts w:cs="B Nazanin" w:hint="cs"/>
          <w:rtl/>
          <w:lang w:bidi="fa-IR"/>
        </w:rPr>
        <w:t>.</w:t>
      </w:r>
      <w:r w:rsidR="00C201AF" w:rsidRPr="000B46B7">
        <w:rPr>
          <w:rFonts w:cs="B Nazanin" w:hint="cs"/>
          <w:rtl/>
          <w:lang w:bidi="fa-IR"/>
        </w:rPr>
        <w:t xml:space="preserve"> </w:t>
      </w:r>
      <w:proofErr w:type="spellStart"/>
      <w:r w:rsidR="00C201AF" w:rsidRPr="000B46B7">
        <w:rPr>
          <w:rFonts w:cs="B Nazanin" w:hint="cs"/>
          <w:rtl/>
          <w:lang w:bidi="fa-IR"/>
        </w:rPr>
        <w:t>همچن</w:t>
      </w:r>
      <w:r w:rsidR="00612EED" w:rsidRPr="000B46B7">
        <w:rPr>
          <w:rFonts w:cs="B Nazanin" w:hint="cs"/>
          <w:rtl/>
          <w:lang w:bidi="fa-IR"/>
        </w:rPr>
        <w:t>ي</w:t>
      </w:r>
      <w:r w:rsidR="00C201AF" w:rsidRPr="000B46B7">
        <w:rPr>
          <w:rFonts w:cs="B Nazanin" w:hint="cs"/>
          <w:rtl/>
          <w:lang w:bidi="fa-IR"/>
        </w:rPr>
        <w:t>ن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3 </w:t>
      </w:r>
      <w:proofErr w:type="spellStart"/>
      <w:r w:rsidR="00C201AF" w:rsidRPr="000B46B7">
        <w:rPr>
          <w:rFonts w:cs="B Nazanin" w:hint="cs"/>
          <w:rtl/>
          <w:lang w:bidi="fa-IR"/>
        </w:rPr>
        <w:t>الي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4 سوال مهم که قرار است با انجام </w:t>
      </w:r>
      <w:proofErr w:type="spellStart"/>
      <w:r w:rsidR="00C201AF" w:rsidRPr="000B46B7">
        <w:rPr>
          <w:rFonts w:cs="B Nazanin" w:hint="cs"/>
          <w:rtl/>
          <w:lang w:bidi="fa-IR"/>
        </w:rPr>
        <w:t>اين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</w:t>
      </w:r>
      <w:proofErr w:type="spellStart"/>
      <w:r w:rsidR="00C201AF" w:rsidRPr="000B46B7">
        <w:rPr>
          <w:rFonts w:cs="B Nazanin" w:hint="cs"/>
          <w:rtl/>
          <w:lang w:bidi="fa-IR"/>
        </w:rPr>
        <w:t>تحقيق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به آنها پاسخ داده شود، </w:t>
      </w:r>
      <w:proofErr w:type="spellStart"/>
      <w:r w:rsidR="00C201AF" w:rsidRPr="000B46B7">
        <w:rPr>
          <w:rFonts w:cs="B Nazanin" w:hint="cs"/>
          <w:rtl/>
          <w:lang w:bidi="fa-IR"/>
        </w:rPr>
        <w:t>بايد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ارائه شود. </w:t>
      </w:r>
      <w:proofErr w:type="spellStart"/>
      <w:r w:rsidR="00C201AF" w:rsidRPr="000B46B7">
        <w:rPr>
          <w:rFonts w:cs="B Nazanin" w:hint="cs"/>
          <w:rtl/>
          <w:lang w:bidi="fa-IR"/>
        </w:rPr>
        <w:t>سوالاتي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که </w:t>
      </w:r>
      <w:proofErr w:type="spellStart"/>
      <w:r w:rsidR="00C201AF" w:rsidRPr="000B46B7">
        <w:rPr>
          <w:rFonts w:cs="B Nazanin" w:hint="cs"/>
          <w:rtl/>
          <w:lang w:bidi="fa-IR"/>
        </w:rPr>
        <w:t>بايد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در </w:t>
      </w:r>
      <w:proofErr w:type="spellStart"/>
      <w:r w:rsidR="00C201AF" w:rsidRPr="000B46B7">
        <w:rPr>
          <w:rFonts w:cs="B Nazanin" w:hint="cs"/>
          <w:rtl/>
          <w:lang w:bidi="fa-IR"/>
        </w:rPr>
        <w:t>اين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بخش به آنها پاسخ داده شود عبارتند از:</w:t>
      </w:r>
    </w:p>
    <w:p w14:paraId="5BEDA6EB" w14:textId="77777777" w:rsidR="00C201AF" w:rsidRPr="000B46B7" w:rsidRDefault="00C201AF" w:rsidP="00C201AF">
      <w:pPr>
        <w:pStyle w:val="Paragraph"/>
        <w:numPr>
          <w:ilvl w:val="0"/>
          <w:numId w:val="20"/>
        </w:numPr>
        <w:ind w:left="387"/>
        <w:rPr>
          <w:rFonts w:cs="B Nazanin"/>
          <w:rtl/>
          <w:lang w:bidi="fa-IR"/>
        </w:rPr>
      </w:pPr>
      <w:proofErr w:type="spellStart"/>
      <w:r w:rsidRPr="000B46B7">
        <w:rPr>
          <w:rFonts w:cs="B Nazanin" w:hint="cs"/>
          <w:rtl/>
          <w:lang w:bidi="fa-IR"/>
        </w:rPr>
        <w:t>دليل</w:t>
      </w:r>
      <w:proofErr w:type="spellEnd"/>
      <w:r w:rsidRPr="000B46B7">
        <w:rPr>
          <w:rFonts w:cs="B Nazanin" w:hint="cs"/>
          <w:rtl/>
          <w:lang w:bidi="fa-IR"/>
        </w:rPr>
        <w:t xml:space="preserve"> انتخاب </w:t>
      </w:r>
      <w:proofErr w:type="spellStart"/>
      <w:r w:rsidRPr="000B46B7">
        <w:rPr>
          <w:rFonts w:cs="B Nazanin" w:hint="cs"/>
          <w:rtl/>
          <w:lang w:bidi="fa-IR"/>
        </w:rPr>
        <w:t>اين</w:t>
      </w:r>
      <w:proofErr w:type="spellEnd"/>
      <w:r w:rsidRPr="000B46B7">
        <w:rPr>
          <w:rFonts w:cs="B Nazanin" w:hint="cs"/>
          <w:rtl/>
          <w:lang w:bidi="fa-IR"/>
        </w:rPr>
        <w:t xml:space="preserve"> موضوع چه بوده است؟</w:t>
      </w:r>
    </w:p>
    <w:p w14:paraId="4729716B" w14:textId="77777777" w:rsidR="00C201AF" w:rsidRPr="000B46B7" w:rsidRDefault="00C201AF" w:rsidP="00C201AF">
      <w:pPr>
        <w:pStyle w:val="Paragraph"/>
        <w:numPr>
          <w:ilvl w:val="0"/>
          <w:numId w:val="20"/>
        </w:numPr>
        <w:ind w:left="387"/>
        <w:rPr>
          <w:rFonts w:cs="B Nazanin"/>
          <w:lang w:bidi="fa-IR"/>
        </w:rPr>
      </w:pPr>
      <w:r w:rsidRPr="000B46B7">
        <w:rPr>
          <w:rFonts w:cs="B Nazanin" w:hint="cs"/>
          <w:rtl/>
          <w:lang w:bidi="fa-IR"/>
        </w:rPr>
        <w:t xml:space="preserve">ارزش افزوده </w:t>
      </w:r>
      <w:proofErr w:type="spellStart"/>
      <w:r w:rsidRPr="000B46B7">
        <w:rPr>
          <w:rFonts w:cs="B Nazanin" w:hint="cs"/>
          <w:rtl/>
          <w:lang w:bidi="fa-IR"/>
        </w:rPr>
        <w:t>تحقيق</w:t>
      </w:r>
      <w:proofErr w:type="spellEnd"/>
      <w:r w:rsidRPr="000B46B7">
        <w:rPr>
          <w:rFonts w:cs="B Nazanin" w:hint="cs"/>
          <w:rtl/>
          <w:lang w:bidi="fa-IR"/>
        </w:rPr>
        <w:t xml:space="preserve"> شما در رابطه با موضوع انتخاب شده </w:t>
      </w:r>
      <w:proofErr w:type="spellStart"/>
      <w:r w:rsidRPr="000B46B7">
        <w:rPr>
          <w:rFonts w:cs="B Nazanin" w:hint="cs"/>
          <w:rtl/>
          <w:lang w:bidi="fa-IR"/>
        </w:rPr>
        <w:t>چيست</w:t>
      </w:r>
      <w:proofErr w:type="spellEnd"/>
      <w:r w:rsidRPr="000B46B7">
        <w:rPr>
          <w:rFonts w:cs="B Nazanin" w:hint="cs"/>
          <w:rtl/>
          <w:lang w:bidi="fa-IR"/>
        </w:rPr>
        <w:t>؟</w:t>
      </w:r>
    </w:p>
    <w:p w14:paraId="1BF0ECDE" w14:textId="77777777" w:rsidR="00612EED" w:rsidRPr="000B46B7" w:rsidRDefault="00612EED" w:rsidP="00612EED">
      <w:pPr>
        <w:pStyle w:val="Paragraph"/>
        <w:numPr>
          <w:ilvl w:val="0"/>
          <w:numId w:val="20"/>
        </w:numPr>
        <w:ind w:left="387"/>
        <w:rPr>
          <w:rFonts w:cs="B Nazanin"/>
          <w:lang w:bidi="fa-IR"/>
        </w:rPr>
      </w:pPr>
      <w:proofErr w:type="spellStart"/>
      <w:r w:rsidRPr="000B46B7">
        <w:rPr>
          <w:rFonts w:cs="B Nazanin" w:hint="cs"/>
          <w:rtl/>
          <w:lang w:bidi="fa-IR"/>
        </w:rPr>
        <w:t>مزايا</w:t>
      </w:r>
      <w:proofErr w:type="spellEnd"/>
      <w:r w:rsidRPr="000B46B7">
        <w:rPr>
          <w:rFonts w:cs="B Nazanin" w:hint="cs"/>
          <w:rtl/>
          <w:lang w:bidi="fa-IR"/>
        </w:rPr>
        <w:t xml:space="preserve"> و </w:t>
      </w:r>
      <w:proofErr w:type="spellStart"/>
      <w:r w:rsidRPr="000B46B7">
        <w:rPr>
          <w:rFonts w:cs="B Nazanin" w:hint="cs"/>
          <w:rtl/>
          <w:lang w:bidi="fa-IR"/>
        </w:rPr>
        <w:t>معايب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تحقيق</w:t>
      </w:r>
      <w:proofErr w:type="spellEnd"/>
      <w:r w:rsidRPr="000B46B7">
        <w:rPr>
          <w:rFonts w:cs="B Nazanin" w:hint="cs"/>
          <w:rtl/>
          <w:lang w:bidi="fa-IR"/>
        </w:rPr>
        <w:t xml:space="preserve"> موردنظر در </w:t>
      </w:r>
      <w:proofErr w:type="spellStart"/>
      <w:r w:rsidRPr="000B46B7">
        <w:rPr>
          <w:rFonts w:cs="B Nazanin" w:hint="cs"/>
          <w:rtl/>
          <w:lang w:bidi="fa-IR"/>
        </w:rPr>
        <w:t>مقايسه</w:t>
      </w:r>
      <w:proofErr w:type="spellEnd"/>
      <w:r w:rsidRPr="000B46B7">
        <w:rPr>
          <w:rFonts w:cs="B Nazanin" w:hint="cs"/>
          <w:rtl/>
          <w:lang w:bidi="fa-IR"/>
        </w:rPr>
        <w:t xml:space="preserve"> با </w:t>
      </w:r>
      <w:proofErr w:type="spellStart"/>
      <w:r w:rsidRPr="000B46B7">
        <w:rPr>
          <w:rFonts w:cs="B Nazanin" w:hint="cs"/>
          <w:rtl/>
          <w:lang w:bidi="fa-IR"/>
        </w:rPr>
        <w:t>تحقيقات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پيشين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چيست</w:t>
      </w:r>
      <w:proofErr w:type="spellEnd"/>
      <w:r w:rsidRPr="000B46B7">
        <w:rPr>
          <w:rFonts w:cs="B Nazanin" w:hint="cs"/>
          <w:rtl/>
          <w:lang w:bidi="fa-IR"/>
        </w:rPr>
        <w:t>؟</w:t>
      </w:r>
    </w:p>
    <w:p w14:paraId="04BBAFB5" w14:textId="77777777" w:rsidR="00E815E4" w:rsidRPr="000B46B7" w:rsidRDefault="00E815E4" w:rsidP="00612EED">
      <w:pPr>
        <w:pStyle w:val="Paragraph"/>
        <w:numPr>
          <w:ilvl w:val="0"/>
          <w:numId w:val="20"/>
        </w:numPr>
        <w:ind w:left="387"/>
        <w:rPr>
          <w:rFonts w:cs="B Nazanin"/>
          <w:lang w:bidi="fa-IR"/>
        </w:rPr>
      </w:pPr>
      <w:r w:rsidRPr="000B46B7">
        <w:rPr>
          <w:rFonts w:cs="B Nazanin" w:hint="cs"/>
          <w:rtl/>
          <w:lang w:bidi="fa-IR"/>
        </w:rPr>
        <w:t xml:space="preserve">حوزه </w:t>
      </w:r>
      <w:proofErr w:type="spellStart"/>
      <w:r w:rsidRPr="000B46B7">
        <w:rPr>
          <w:rFonts w:cs="B Nazanin" w:hint="cs"/>
          <w:rtl/>
          <w:lang w:bidi="fa-IR"/>
        </w:rPr>
        <w:t>کاربرد</w:t>
      </w:r>
      <w:r w:rsidR="002A7B10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2A7B10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موردنظر </w:t>
      </w:r>
      <w:proofErr w:type="spellStart"/>
      <w:r w:rsidRPr="000B46B7">
        <w:rPr>
          <w:rFonts w:cs="B Nazanin" w:hint="cs"/>
          <w:rtl/>
          <w:lang w:bidi="fa-IR"/>
        </w:rPr>
        <w:t>چ</w:t>
      </w:r>
      <w:r w:rsidR="002A7B10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ست</w:t>
      </w:r>
      <w:proofErr w:type="spellEnd"/>
      <w:r w:rsidRPr="000B46B7">
        <w:rPr>
          <w:rFonts w:cs="B Nazanin" w:hint="cs"/>
          <w:rtl/>
          <w:lang w:bidi="fa-IR"/>
        </w:rPr>
        <w:t>؟</w:t>
      </w:r>
    </w:p>
    <w:p w14:paraId="2F5068EE" w14:textId="77777777" w:rsidR="00612EED" w:rsidRPr="000B46B7" w:rsidRDefault="00612EED" w:rsidP="00612EED">
      <w:pPr>
        <w:pStyle w:val="Paragraph"/>
        <w:ind w:left="27"/>
        <w:rPr>
          <w:rFonts w:cs="B Nazanin"/>
          <w:rtl/>
          <w:lang w:bidi="fa-IR"/>
        </w:rPr>
      </w:pPr>
    </w:p>
    <w:p w14:paraId="3AD63273" w14:textId="77777777" w:rsidR="00B4571A" w:rsidRPr="000B46B7" w:rsidRDefault="00B4571A" w:rsidP="00B4571A">
      <w:pPr>
        <w:pStyle w:val="Heading1"/>
        <w:rPr>
          <w:rFonts w:cs="B Nazanin"/>
          <w:rtl/>
          <w:lang w:bidi="fa-IR"/>
        </w:rPr>
      </w:pPr>
      <w:bookmarkStart w:id="14" w:name="_Toc463475541"/>
      <w:r w:rsidRPr="000B46B7">
        <w:rPr>
          <w:rFonts w:cs="B Nazanin" w:hint="cs"/>
          <w:rtl/>
          <w:lang w:bidi="fa-IR"/>
        </w:rPr>
        <w:t xml:space="preserve">فصل چهارم: روش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bookmarkEnd w:id="14"/>
      <w:proofErr w:type="spellEnd"/>
    </w:p>
    <w:p w14:paraId="465A4443" w14:textId="77777777" w:rsidR="00C201AF" w:rsidRPr="000B46B7" w:rsidRDefault="007455CF" w:rsidP="00C201AF">
      <w:pPr>
        <w:pStyle w:val="Paragraph"/>
        <w:rPr>
          <w:rFonts w:cs="B Nazanin"/>
          <w:rtl/>
        </w:rPr>
      </w:pPr>
      <w:r w:rsidRPr="000B46B7">
        <w:rPr>
          <w:rFonts w:cs="B Nazanin" w:hint="cs"/>
          <w:rtl/>
          <w:lang w:bidi="fa-IR"/>
        </w:rPr>
        <w:t>روش</w:t>
      </w:r>
      <w:r w:rsidRPr="000B46B7">
        <w:rPr>
          <w:rFonts w:cs="B Nazanin"/>
          <w:rtl/>
          <w:lang w:bidi="fa-IR"/>
        </w:rPr>
        <w:softHyphen/>
      </w:r>
      <w:r w:rsidR="000A275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0A2756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0A2756" w:rsidRPr="000B46B7">
        <w:rPr>
          <w:rFonts w:cs="B Nazanin" w:hint="cs"/>
          <w:rtl/>
          <w:lang w:bidi="fa-IR"/>
        </w:rPr>
        <w:t>شنهاد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و </w:t>
      </w:r>
      <w:proofErr w:type="spellStart"/>
      <w:r w:rsidRPr="000B46B7">
        <w:rPr>
          <w:rFonts w:cs="B Nazanin" w:hint="cs"/>
          <w:rtl/>
          <w:lang w:bidi="fa-IR"/>
        </w:rPr>
        <w:t>متدولوژ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برا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حل مساله و</w:t>
      </w:r>
      <w:r w:rsidR="00A960B6" w:rsidRPr="000B46B7">
        <w:rPr>
          <w:rFonts w:cs="B Nazanin" w:hint="cs"/>
          <w:rtl/>
          <w:lang w:bidi="fa-IR"/>
        </w:rPr>
        <w:t xml:space="preserve"> حل</w:t>
      </w:r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چالش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ها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شرو</w:t>
      </w:r>
      <w:proofErr w:type="spellEnd"/>
      <w:r w:rsidRPr="000B46B7">
        <w:rPr>
          <w:rFonts w:cs="B Nazanin" w:hint="cs"/>
          <w:rtl/>
          <w:lang w:bidi="fa-IR"/>
        </w:rPr>
        <w:t xml:space="preserve"> در </w:t>
      </w:r>
      <w:proofErr w:type="spellStart"/>
      <w:r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r w:rsidR="000A2756" w:rsidRPr="000B46B7">
        <w:rPr>
          <w:rFonts w:cs="B Nazanin" w:hint="cs"/>
          <w:rtl/>
          <w:lang w:bidi="fa-IR"/>
        </w:rPr>
        <w:t>فصل</w:t>
      </w:r>
      <w:r w:rsidRPr="000B46B7">
        <w:rPr>
          <w:rFonts w:cs="B Nazanin" w:hint="cs"/>
          <w:rtl/>
          <w:lang w:bidi="fa-IR"/>
        </w:rPr>
        <w:t xml:space="preserve"> ارائه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شود</w:t>
      </w:r>
      <w:proofErr w:type="spellEnd"/>
      <w:r w:rsidRPr="000B46B7">
        <w:rPr>
          <w:rFonts w:cs="B Nazanin" w:hint="cs"/>
          <w:rtl/>
          <w:lang w:bidi="fa-IR"/>
        </w:rPr>
        <w:t>.</w:t>
      </w:r>
      <w:r w:rsidR="00A960B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C201AF" w:rsidRPr="000B46B7">
        <w:rPr>
          <w:rFonts w:cs="B Nazanin" w:hint="cs"/>
          <w:rtl/>
          <w:lang w:bidi="fa-IR"/>
        </w:rPr>
        <w:t>ا</w:t>
      </w:r>
      <w:r w:rsidR="00612EED" w:rsidRPr="000B46B7">
        <w:rPr>
          <w:rFonts w:cs="B Nazanin" w:hint="cs"/>
          <w:rtl/>
          <w:lang w:bidi="fa-IR"/>
        </w:rPr>
        <w:t>ي</w:t>
      </w:r>
      <w:r w:rsidR="00C201AF" w:rsidRPr="000B46B7">
        <w:rPr>
          <w:rFonts w:cs="B Nazanin" w:hint="cs"/>
          <w:rtl/>
          <w:lang w:bidi="fa-IR"/>
        </w:rPr>
        <w:t>ن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فصل، </w:t>
      </w:r>
      <w:proofErr w:type="spellStart"/>
      <w:r w:rsidR="00C201AF" w:rsidRPr="000B46B7">
        <w:rPr>
          <w:rFonts w:cs="B Nazanin" w:hint="cs"/>
          <w:rtl/>
          <w:lang w:bidi="fa-IR"/>
        </w:rPr>
        <w:t>حاوي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عبارات شفاف و </w:t>
      </w:r>
      <w:proofErr w:type="spellStart"/>
      <w:r w:rsidR="00C201AF" w:rsidRPr="000B46B7">
        <w:rPr>
          <w:rFonts w:cs="B Nazanin" w:hint="cs"/>
          <w:rtl/>
          <w:lang w:bidi="fa-IR"/>
        </w:rPr>
        <w:t>واضحي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است که نشان </w:t>
      </w:r>
      <w:proofErr w:type="spellStart"/>
      <w:r w:rsidR="00C201AF" w:rsidRPr="000B46B7">
        <w:rPr>
          <w:rFonts w:cs="B Nazanin" w:hint="cs"/>
          <w:rtl/>
          <w:lang w:bidi="fa-IR"/>
        </w:rPr>
        <w:t>مي</w:t>
      </w:r>
      <w:r w:rsidR="00C201AF" w:rsidRPr="000B46B7">
        <w:rPr>
          <w:rFonts w:cs="B Nazanin"/>
          <w:rtl/>
          <w:lang w:bidi="fa-IR"/>
        </w:rPr>
        <w:softHyphen/>
      </w:r>
      <w:r w:rsidR="00C201AF" w:rsidRPr="000B46B7">
        <w:rPr>
          <w:rFonts w:cs="B Nazanin" w:hint="cs"/>
          <w:rtl/>
          <w:lang w:bidi="fa-IR"/>
        </w:rPr>
        <w:t>دهند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شما قرار است در </w:t>
      </w:r>
      <w:proofErr w:type="spellStart"/>
      <w:r w:rsidR="00C201AF" w:rsidRPr="000B46B7">
        <w:rPr>
          <w:rFonts w:cs="B Nazanin" w:hint="cs"/>
          <w:rtl/>
          <w:lang w:bidi="fa-IR"/>
        </w:rPr>
        <w:t>اين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</w:t>
      </w:r>
      <w:proofErr w:type="spellStart"/>
      <w:r w:rsidR="00C201AF" w:rsidRPr="000B46B7">
        <w:rPr>
          <w:rFonts w:cs="B Nazanin" w:hint="cs"/>
          <w:rtl/>
          <w:lang w:bidi="fa-IR"/>
        </w:rPr>
        <w:t>تحقيق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چه </w:t>
      </w:r>
      <w:proofErr w:type="spellStart"/>
      <w:r w:rsidR="00C201AF" w:rsidRPr="000B46B7">
        <w:rPr>
          <w:rFonts w:cs="B Nazanin" w:hint="cs"/>
          <w:rtl/>
          <w:lang w:bidi="fa-IR"/>
        </w:rPr>
        <w:t>کاري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انجام </w:t>
      </w:r>
      <w:proofErr w:type="spellStart"/>
      <w:r w:rsidR="00C201AF" w:rsidRPr="000B46B7">
        <w:rPr>
          <w:rFonts w:cs="B Nazanin" w:hint="cs"/>
          <w:rtl/>
          <w:lang w:bidi="fa-IR"/>
        </w:rPr>
        <w:t>دهيد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، چه </w:t>
      </w:r>
      <w:proofErr w:type="spellStart"/>
      <w:r w:rsidR="00C201AF" w:rsidRPr="000B46B7">
        <w:rPr>
          <w:rFonts w:cs="B Nazanin" w:hint="cs"/>
          <w:rtl/>
          <w:lang w:bidi="fa-IR"/>
        </w:rPr>
        <w:t>مساله</w:t>
      </w:r>
      <w:r w:rsidR="00C201AF" w:rsidRPr="000B46B7">
        <w:rPr>
          <w:rFonts w:cs="B Nazanin"/>
          <w:rtl/>
          <w:lang w:bidi="fa-IR"/>
        </w:rPr>
        <w:softHyphen/>
      </w:r>
      <w:r w:rsidR="00C201AF" w:rsidRPr="000B46B7">
        <w:rPr>
          <w:rFonts w:cs="B Nazanin" w:hint="cs"/>
          <w:rtl/>
          <w:lang w:bidi="fa-IR"/>
        </w:rPr>
        <w:t>اي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را حل </w:t>
      </w:r>
      <w:proofErr w:type="spellStart"/>
      <w:r w:rsidR="00C201AF" w:rsidRPr="000B46B7">
        <w:rPr>
          <w:rFonts w:cs="B Nazanin" w:hint="cs"/>
          <w:rtl/>
          <w:lang w:bidi="fa-IR"/>
        </w:rPr>
        <w:t>کنيد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و چرا </w:t>
      </w:r>
      <w:proofErr w:type="spellStart"/>
      <w:r w:rsidR="00C201AF" w:rsidRPr="000B46B7">
        <w:rPr>
          <w:rFonts w:cs="B Nazanin" w:hint="cs"/>
          <w:rtl/>
          <w:lang w:bidi="fa-IR"/>
        </w:rPr>
        <w:t>اين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موضوع پژوهش، مهم، جذاب، مناسب و واقع </w:t>
      </w:r>
      <w:proofErr w:type="spellStart"/>
      <w:r w:rsidR="00C201AF" w:rsidRPr="000B46B7">
        <w:rPr>
          <w:rFonts w:cs="B Nazanin" w:hint="cs"/>
          <w:rtl/>
          <w:lang w:bidi="fa-IR"/>
        </w:rPr>
        <w:t>بينانه</w:t>
      </w:r>
      <w:proofErr w:type="spellEnd"/>
      <w:r w:rsidR="00C201AF" w:rsidRPr="000B46B7">
        <w:rPr>
          <w:rFonts w:cs="B Nazanin" w:hint="cs"/>
          <w:rtl/>
          <w:lang w:bidi="fa-IR"/>
        </w:rPr>
        <w:t xml:space="preserve"> است. </w:t>
      </w:r>
      <w:r w:rsidR="00A960B6" w:rsidRPr="000B46B7">
        <w:rPr>
          <w:rFonts w:cs="B Nazanin" w:hint="cs"/>
          <w:rtl/>
          <w:lang w:bidi="fa-IR"/>
        </w:rPr>
        <w:t xml:space="preserve">در واقع، راه حل </w:t>
      </w:r>
      <w:proofErr w:type="spellStart"/>
      <w:r w:rsidR="00A960B6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شنهاد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960B6" w:rsidRPr="000B46B7">
        <w:rPr>
          <w:rFonts w:cs="B Nazanin" w:hint="cs"/>
          <w:rtl/>
          <w:lang w:bidi="fa-IR"/>
        </w:rPr>
        <w:t>برا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حل مساله مورد نظر ارائه </w:t>
      </w:r>
      <w:proofErr w:type="spellStart"/>
      <w:r w:rsidR="00A960B6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/>
          <w:rtl/>
          <w:lang w:bidi="fa-IR"/>
        </w:rPr>
        <w:softHyphen/>
      </w:r>
      <w:r w:rsidR="00A960B6" w:rsidRPr="000B46B7">
        <w:rPr>
          <w:rFonts w:cs="B Nazanin" w:hint="cs"/>
          <w:rtl/>
          <w:lang w:bidi="fa-IR"/>
        </w:rPr>
        <w:t>شود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و </w:t>
      </w:r>
      <w:proofErr w:type="spellStart"/>
      <w:r w:rsidR="00A960B6" w:rsidRPr="000B46B7">
        <w:rPr>
          <w:rFonts w:cs="B Nazanin" w:hint="cs"/>
          <w:rtl/>
          <w:lang w:bidi="fa-IR"/>
        </w:rPr>
        <w:t>ب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ان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960B6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/>
          <w:rtl/>
          <w:lang w:bidi="fa-IR"/>
        </w:rPr>
        <w:softHyphen/>
      </w:r>
      <w:r w:rsidR="00A960B6" w:rsidRPr="000B46B7">
        <w:rPr>
          <w:rFonts w:cs="B Nazanin" w:hint="cs"/>
          <w:rtl/>
          <w:lang w:bidi="fa-IR"/>
        </w:rPr>
        <w:t>شود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چرا </w:t>
      </w:r>
      <w:proofErr w:type="spellStart"/>
      <w:r w:rsidR="00A960B6" w:rsidRPr="000B46B7">
        <w:rPr>
          <w:rFonts w:cs="B Nazanin" w:hint="cs"/>
          <w:rtl/>
          <w:lang w:bidi="fa-IR"/>
        </w:rPr>
        <w:t>چن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ن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960B6" w:rsidRPr="000B46B7">
        <w:rPr>
          <w:rFonts w:cs="B Nazanin" w:hint="cs"/>
          <w:rtl/>
          <w:lang w:bidi="fa-IR"/>
        </w:rPr>
        <w:t>مس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ر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960B6" w:rsidRPr="000B46B7">
        <w:rPr>
          <w:rFonts w:cs="B Nazanin" w:hint="cs"/>
          <w:rtl/>
          <w:lang w:bidi="fa-IR"/>
        </w:rPr>
        <w:t>برا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حل مساله در نظر گرفته شده است و </w:t>
      </w:r>
      <w:proofErr w:type="spellStart"/>
      <w:r w:rsidR="00A960B6"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ن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960B6" w:rsidRPr="000B46B7">
        <w:rPr>
          <w:rFonts w:cs="B Nazanin" w:hint="cs"/>
          <w:rtl/>
          <w:lang w:bidi="fa-IR"/>
        </w:rPr>
        <w:t>مس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ر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قرار است چگونه </w:t>
      </w:r>
      <w:proofErr w:type="spellStart"/>
      <w:r w:rsidR="00A960B6" w:rsidRPr="000B46B7">
        <w:rPr>
          <w:rFonts w:cs="B Nazanin" w:hint="cs"/>
          <w:rtl/>
          <w:lang w:bidi="fa-IR"/>
        </w:rPr>
        <w:t>ط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شود. </w:t>
      </w:r>
      <w:proofErr w:type="spellStart"/>
      <w:r w:rsidR="00A960B6" w:rsidRPr="000B46B7">
        <w:rPr>
          <w:rFonts w:cs="B Nazanin" w:hint="cs"/>
          <w:rtl/>
          <w:lang w:bidi="fa-IR"/>
        </w:rPr>
        <w:t>چگونگ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حل مساله، </w:t>
      </w:r>
      <w:proofErr w:type="spellStart"/>
      <w:r w:rsidR="00A960B6" w:rsidRPr="000B46B7">
        <w:rPr>
          <w:rFonts w:cs="B Nazanin" w:hint="cs"/>
          <w:rtl/>
          <w:lang w:bidi="fa-IR"/>
        </w:rPr>
        <w:t>متدولوژ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ا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روش </w:t>
      </w:r>
      <w:proofErr w:type="spellStart"/>
      <w:r w:rsidR="00A960B6"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ق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را مشخص </w:t>
      </w:r>
      <w:proofErr w:type="spellStart"/>
      <w:r w:rsidR="00A960B6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/>
          <w:rtl/>
          <w:lang w:bidi="fa-IR"/>
        </w:rPr>
        <w:softHyphen/>
      </w:r>
      <w:r w:rsidR="00A960B6" w:rsidRPr="000B46B7">
        <w:rPr>
          <w:rFonts w:cs="B Nazanin" w:hint="cs"/>
          <w:rtl/>
          <w:lang w:bidi="fa-IR"/>
        </w:rPr>
        <w:t>کند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، </w:t>
      </w:r>
      <w:proofErr w:type="spellStart"/>
      <w:r w:rsidR="00A960B6" w:rsidRPr="000B46B7">
        <w:rPr>
          <w:rFonts w:cs="B Nazanin" w:hint="cs"/>
          <w:rtl/>
          <w:lang w:bidi="fa-IR"/>
        </w:rPr>
        <w:t>بنابرا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ن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960B6" w:rsidRPr="000B46B7">
        <w:rPr>
          <w:rFonts w:cs="B Nazanin" w:hint="cs"/>
          <w:rtl/>
          <w:lang w:bidi="fa-IR"/>
        </w:rPr>
        <w:t>با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د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با </w:t>
      </w:r>
      <w:proofErr w:type="spellStart"/>
      <w:r w:rsidR="00A960B6" w:rsidRPr="000B46B7">
        <w:rPr>
          <w:rFonts w:cs="B Nazanin" w:hint="cs"/>
          <w:rtl/>
          <w:lang w:bidi="fa-IR"/>
        </w:rPr>
        <w:t>جزئ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ات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لازم و </w:t>
      </w:r>
      <w:proofErr w:type="spellStart"/>
      <w:r w:rsidR="00A960B6" w:rsidRPr="000B46B7">
        <w:rPr>
          <w:rFonts w:cs="B Nazanin" w:hint="cs"/>
          <w:rtl/>
          <w:lang w:bidi="fa-IR"/>
        </w:rPr>
        <w:t>کاف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2756" w:rsidRPr="000B46B7">
        <w:rPr>
          <w:rFonts w:cs="B Nazanin" w:hint="cs"/>
          <w:rtl/>
          <w:lang w:bidi="fa-IR"/>
        </w:rPr>
        <w:t>، شفاف و واضح</w:t>
      </w:r>
      <w:r w:rsidR="00A960B6" w:rsidRPr="000B46B7">
        <w:rPr>
          <w:rFonts w:cs="B Nazanin" w:hint="cs"/>
          <w:rtl/>
          <w:lang w:bidi="fa-IR"/>
        </w:rPr>
        <w:t xml:space="preserve"> ارائه شود تا خواننده بتواند </w:t>
      </w:r>
      <w:proofErr w:type="spellStart"/>
      <w:r w:rsidR="00A960B6" w:rsidRPr="000B46B7">
        <w:rPr>
          <w:rFonts w:cs="B Nazanin" w:hint="cs"/>
          <w:rtl/>
          <w:lang w:bidi="fa-IR"/>
        </w:rPr>
        <w:t>تصم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م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960B6" w:rsidRPr="000B46B7">
        <w:rPr>
          <w:rFonts w:cs="B Nazanin" w:hint="cs"/>
          <w:rtl/>
          <w:lang w:bidi="fa-IR"/>
        </w:rPr>
        <w:t>بگ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رد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که روش </w:t>
      </w:r>
      <w:proofErr w:type="spellStart"/>
      <w:r w:rsidR="00A960B6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شنهاد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شده </w:t>
      </w:r>
      <w:proofErr w:type="spellStart"/>
      <w:r w:rsidR="00A960B6" w:rsidRPr="000B46B7">
        <w:rPr>
          <w:rFonts w:cs="B Nazanin" w:hint="cs"/>
          <w:rtl/>
          <w:lang w:bidi="fa-IR"/>
        </w:rPr>
        <w:t>برا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حل مساله موردنظر مناسب است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ا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960B6" w:rsidRPr="000B46B7">
        <w:rPr>
          <w:rFonts w:cs="B Nazanin" w:hint="cs"/>
          <w:rtl/>
          <w:lang w:bidi="fa-IR"/>
        </w:rPr>
        <w:t>خ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ر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. </w:t>
      </w:r>
      <w:r w:rsidR="00457C6D" w:rsidRPr="000B46B7">
        <w:rPr>
          <w:rFonts w:cs="B Nazanin" w:hint="cs"/>
          <w:rtl/>
          <w:lang w:bidi="fa-IR"/>
        </w:rPr>
        <w:t xml:space="preserve">به عبارت </w:t>
      </w:r>
      <w:proofErr w:type="spellStart"/>
      <w:r w:rsidR="00457C6D" w:rsidRPr="000B46B7">
        <w:rPr>
          <w:rFonts w:cs="B Nazanin" w:hint="cs"/>
          <w:rtl/>
          <w:lang w:bidi="fa-IR"/>
        </w:rPr>
        <w:t>د</w:t>
      </w:r>
      <w:r w:rsidR="009D55A2" w:rsidRPr="000B46B7">
        <w:rPr>
          <w:rFonts w:cs="B Nazanin" w:hint="cs"/>
          <w:rtl/>
          <w:lang w:bidi="fa-IR"/>
        </w:rPr>
        <w:t>ي</w:t>
      </w:r>
      <w:r w:rsidR="00457C6D" w:rsidRPr="000B46B7">
        <w:rPr>
          <w:rFonts w:cs="B Nazanin" w:hint="cs"/>
          <w:rtl/>
          <w:lang w:bidi="fa-IR"/>
        </w:rPr>
        <w:t>گر</w:t>
      </w:r>
      <w:proofErr w:type="spellEnd"/>
      <w:r w:rsidR="00457C6D" w:rsidRPr="000B46B7">
        <w:rPr>
          <w:rFonts w:cs="B Nazanin" w:hint="cs"/>
          <w:rtl/>
          <w:lang w:bidi="fa-IR"/>
        </w:rPr>
        <w:t xml:space="preserve">، </w:t>
      </w:r>
      <w:proofErr w:type="spellStart"/>
      <w:r w:rsidR="00A960B6" w:rsidRPr="000B46B7">
        <w:rPr>
          <w:rFonts w:cs="B Nazanin" w:hint="cs"/>
          <w:rtl/>
          <w:lang w:bidi="fa-IR"/>
        </w:rPr>
        <w:t>با</w:t>
      </w:r>
      <w:r w:rsidR="009D55A2" w:rsidRPr="000B46B7">
        <w:rPr>
          <w:rFonts w:cs="B Nazanin" w:hint="cs"/>
          <w:rtl/>
          <w:lang w:bidi="fa-IR"/>
        </w:rPr>
        <w:t>ي</w:t>
      </w:r>
      <w:r w:rsidR="00A960B6" w:rsidRPr="000B46B7">
        <w:rPr>
          <w:rFonts w:cs="B Nazanin" w:hint="cs"/>
          <w:rtl/>
          <w:lang w:bidi="fa-IR"/>
        </w:rPr>
        <w:t>د</w:t>
      </w:r>
      <w:proofErr w:type="spellEnd"/>
      <w:r w:rsidR="00A960B6" w:rsidRPr="000B46B7">
        <w:rPr>
          <w:rFonts w:cs="B Nazanin" w:hint="cs"/>
          <w:rtl/>
          <w:lang w:bidi="fa-IR"/>
        </w:rPr>
        <w:t xml:space="preserve"> اثبات </w:t>
      </w:r>
      <w:proofErr w:type="spellStart"/>
      <w:r w:rsidR="00A960B6" w:rsidRPr="000B46B7">
        <w:rPr>
          <w:rFonts w:cs="B Nazanin" w:hint="cs"/>
          <w:rtl/>
          <w:lang w:bidi="fa-IR"/>
        </w:rPr>
        <w:t>شود</w:t>
      </w:r>
      <w:r w:rsidR="000A2756" w:rsidRPr="000B46B7">
        <w:rPr>
          <w:rFonts w:cs="B Nazanin" w:hint="cs"/>
          <w:rtl/>
          <w:lang w:bidi="fa-IR"/>
        </w:rPr>
        <w:t>که</w:t>
      </w:r>
      <w:proofErr w:type="spellEnd"/>
      <w:r w:rsidR="000A2756" w:rsidRPr="000B46B7">
        <w:rPr>
          <w:rFonts w:cs="B Nazanin" w:hint="cs"/>
          <w:rtl/>
          <w:lang w:bidi="fa-IR"/>
        </w:rPr>
        <w:t xml:space="preserve"> چرا </w:t>
      </w:r>
      <w:r w:rsidR="000A2756" w:rsidRPr="000B46B7">
        <w:rPr>
          <w:rFonts w:cs="B Nazanin" w:hint="cs"/>
          <w:rtl/>
          <w:lang w:bidi="fa-IR"/>
        </w:rPr>
        <w:lastRenderedPageBreak/>
        <w:t xml:space="preserve">روش و </w:t>
      </w:r>
      <w:proofErr w:type="spellStart"/>
      <w:r w:rsidR="000A2756" w:rsidRPr="000B46B7">
        <w:rPr>
          <w:rFonts w:cs="B Nazanin" w:hint="cs"/>
          <w:rtl/>
          <w:lang w:bidi="fa-IR"/>
        </w:rPr>
        <w:t>متدلوژ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275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0A2756"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="000A2756" w:rsidRPr="000B46B7">
        <w:rPr>
          <w:rFonts w:cs="B Nazanin" w:hint="cs"/>
          <w:rtl/>
          <w:lang w:bidi="fa-IR"/>
        </w:rPr>
        <w:t>شنهاد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2756" w:rsidRPr="000B46B7">
        <w:rPr>
          <w:rFonts w:cs="B Nazanin" w:hint="cs"/>
          <w:rtl/>
          <w:lang w:bidi="fa-IR"/>
        </w:rPr>
        <w:t xml:space="preserve">، </w:t>
      </w:r>
      <w:proofErr w:type="spellStart"/>
      <w:r w:rsidR="000A2756" w:rsidRPr="000B46B7">
        <w:rPr>
          <w:rFonts w:cs="B Nazanin" w:hint="cs"/>
          <w:rtl/>
          <w:lang w:bidi="fa-IR"/>
        </w:rPr>
        <w:t>بهتر</w:t>
      </w:r>
      <w:r w:rsidR="009D55A2" w:rsidRPr="000B46B7">
        <w:rPr>
          <w:rFonts w:cs="B Nazanin" w:hint="cs"/>
          <w:rtl/>
          <w:lang w:bidi="fa-IR"/>
        </w:rPr>
        <w:t>ي</w:t>
      </w:r>
      <w:r w:rsidR="000A2756" w:rsidRPr="000B46B7">
        <w:rPr>
          <w:rFonts w:cs="B Nazanin" w:hint="cs"/>
          <w:rtl/>
          <w:lang w:bidi="fa-IR"/>
        </w:rPr>
        <w:t>ن</w:t>
      </w:r>
      <w:proofErr w:type="spellEnd"/>
      <w:r w:rsidR="000A2756" w:rsidRPr="000B46B7">
        <w:rPr>
          <w:rFonts w:cs="B Nazanin" w:hint="cs"/>
          <w:rtl/>
          <w:lang w:bidi="fa-IR"/>
        </w:rPr>
        <w:t xml:space="preserve"> روش </w:t>
      </w:r>
      <w:proofErr w:type="spellStart"/>
      <w:r w:rsidR="000A2756" w:rsidRPr="000B46B7">
        <w:rPr>
          <w:rFonts w:cs="B Nazanin" w:hint="cs"/>
          <w:rtl/>
          <w:lang w:bidi="fa-IR"/>
        </w:rPr>
        <w:t>برا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2756" w:rsidRPr="000B46B7">
        <w:rPr>
          <w:rFonts w:cs="B Nazanin" w:hint="cs"/>
          <w:rtl/>
          <w:lang w:bidi="fa-IR"/>
        </w:rPr>
        <w:t xml:space="preserve"> حل </w:t>
      </w:r>
      <w:r w:rsidR="00457C6D" w:rsidRPr="000B46B7">
        <w:rPr>
          <w:rFonts w:cs="B Nazanin" w:hint="cs"/>
          <w:rtl/>
          <w:lang w:bidi="fa-IR"/>
        </w:rPr>
        <w:t xml:space="preserve">مساله موردنظر است. </w:t>
      </w:r>
      <w:proofErr w:type="spellStart"/>
      <w:r w:rsidR="00457C6D" w:rsidRPr="000B46B7">
        <w:rPr>
          <w:rFonts w:cs="B Nazanin" w:hint="cs"/>
          <w:rtl/>
          <w:lang w:bidi="fa-IR"/>
        </w:rPr>
        <w:t>بد</w:t>
      </w:r>
      <w:r w:rsidR="009D55A2" w:rsidRPr="000B46B7">
        <w:rPr>
          <w:rFonts w:cs="B Nazanin" w:hint="cs"/>
          <w:rtl/>
          <w:lang w:bidi="fa-IR"/>
        </w:rPr>
        <w:t>ي</w:t>
      </w:r>
      <w:r w:rsidR="00457C6D" w:rsidRPr="000B46B7">
        <w:rPr>
          <w:rFonts w:cs="B Nazanin" w:hint="cs"/>
          <w:rtl/>
          <w:lang w:bidi="fa-IR"/>
        </w:rPr>
        <w:t>ن</w:t>
      </w:r>
      <w:proofErr w:type="spellEnd"/>
      <w:r w:rsidR="00457C6D" w:rsidRPr="000B46B7">
        <w:rPr>
          <w:rFonts w:cs="B Nazanin" w:hint="cs"/>
          <w:rtl/>
          <w:lang w:bidi="fa-IR"/>
        </w:rPr>
        <w:t xml:space="preserve"> منظور </w:t>
      </w:r>
      <w:proofErr w:type="spellStart"/>
      <w:r w:rsidR="00457C6D" w:rsidRPr="000B46B7">
        <w:rPr>
          <w:rFonts w:cs="B Nazanin" w:hint="cs"/>
          <w:rtl/>
          <w:lang w:bidi="fa-IR"/>
        </w:rPr>
        <w:t>با</w:t>
      </w:r>
      <w:r w:rsidR="009D55A2" w:rsidRPr="000B46B7">
        <w:rPr>
          <w:rFonts w:cs="B Nazanin" w:hint="cs"/>
          <w:rtl/>
          <w:lang w:bidi="fa-IR"/>
        </w:rPr>
        <w:t>ي</w:t>
      </w:r>
      <w:r w:rsidR="00457C6D" w:rsidRPr="000B46B7">
        <w:rPr>
          <w:rFonts w:cs="B Nazanin" w:hint="cs"/>
          <w:rtl/>
          <w:lang w:bidi="fa-IR"/>
        </w:rPr>
        <w:t>د</w:t>
      </w:r>
      <w:proofErr w:type="spellEnd"/>
      <w:r w:rsidR="00457C6D" w:rsidRPr="000B46B7">
        <w:rPr>
          <w:rFonts w:cs="B Nazanin" w:hint="cs"/>
          <w:rtl/>
          <w:lang w:bidi="fa-IR"/>
        </w:rPr>
        <w:t xml:space="preserve"> کل</w:t>
      </w:r>
      <w:r w:rsidR="009D55A2" w:rsidRPr="000B46B7">
        <w:rPr>
          <w:rFonts w:cs="B Nazanin" w:hint="cs"/>
          <w:rtl/>
          <w:lang w:bidi="fa-IR"/>
        </w:rPr>
        <w:t>ي</w:t>
      </w:r>
      <w:r w:rsidR="00457C6D" w:rsidRPr="000B46B7">
        <w:rPr>
          <w:rFonts w:cs="B Nazanin" w:hint="cs"/>
          <w:rtl/>
          <w:lang w:bidi="fa-IR"/>
        </w:rPr>
        <w:t xml:space="preserve">ه راه </w:t>
      </w:r>
      <w:proofErr w:type="spellStart"/>
      <w:r w:rsidR="00457C6D" w:rsidRPr="000B46B7">
        <w:rPr>
          <w:rFonts w:cs="B Nazanin" w:hint="cs"/>
          <w:rtl/>
          <w:lang w:bidi="fa-IR"/>
        </w:rPr>
        <w:t>حل</w:t>
      </w:r>
      <w:r w:rsidR="00457C6D" w:rsidRPr="000B46B7">
        <w:rPr>
          <w:rFonts w:cs="B Nazanin"/>
          <w:rtl/>
          <w:lang w:bidi="fa-IR"/>
        </w:rPr>
        <w:softHyphen/>
      </w:r>
      <w:r w:rsidR="00457C6D" w:rsidRPr="000B46B7">
        <w:rPr>
          <w:rFonts w:cs="B Nazanin" w:hint="cs"/>
          <w:rtl/>
          <w:lang w:bidi="fa-IR"/>
        </w:rPr>
        <w:t>ها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457C6D" w:rsidRPr="000B46B7">
        <w:rPr>
          <w:rFonts w:cs="B Nazanin" w:hint="cs"/>
          <w:rtl/>
          <w:lang w:bidi="fa-IR"/>
        </w:rPr>
        <w:t xml:space="preserve"> موجود و ممکن ارائه و به بحث و </w:t>
      </w:r>
      <w:proofErr w:type="spellStart"/>
      <w:r w:rsidR="00457C6D" w:rsidRPr="000B46B7">
        <w:rPr>
          <w:rFonts w:cs="B Nazanin" w:hint="cs"/>
          <w:rtl/>
          <w:lang w:bidi="fa-IR"/>
        </w:rPr>
        <w:t>بررس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457C6D" w:rsidRPr="000B46B7">
        <w:rPr>
          <w:rFonts w:cs="B Nazanin" w:hint="cs"/>
          <w:rtl/>
          <w:lang w:bidi="fa-IR"/>
        </w:rPr>
        <w:t xml:space="preserve"> گرفته شود و با </w:t>
      </w:r>
      <w:proofErr w:type="spellStart"/>
      <w:r w:rsidR="00457C6D" w:rsidRPr="000B46B7">
        <w:rPr>
          <w:rFonts w:cs="B Nazanin" w:hint="cs"/>
          <w:rtl/>
          <w:lang w:bidi="fa-IR"/>
        </w:rPr>
        <w:t>توض</w:t>
      </w:r>
      <w:r w:rsidR="009D55A2" w:rsidRPr="000B46B7">
        <w:rPr>
          <w:rFonts w:cs="B Nazanin" w:hint="cs"/>
          <w:rtl/>
          <w:lang w:bidi="fa-IR"/>
        </w:rPr>
        <w:t>ي</w:t>
      </w:r>
      <w:r w:rsidR="00457C6D" w:rsidRPr="000B46B7">
        <w:rPr>
          <w:rFonts w:cs="B Nazanin" w:hint="cs"/>
          <w:rtl/>
          <w:lang w:bidi="fa-IR"/>
        </w:rPr>
        <w:t>حات</w:t>
      </w:r>
      <w:proofErr w:type="spellEnd"/>
      <w:r w:rsidR="00457C6D" w:rsidRPr="000B46B7">
        <w:rPr>
          <w:rFonts w:cs="B Nazanin" w:hint="cs"/>
          <w:rtl/>
          <w:lang w:bidi="fa-IR"/>
        </w:rPr>
        <w:t xml:space="preserve"> موثق و معتبر </w:t>
      </w:r>
      <w:r w:rsidR="000A2756" w:rsidRPr="000B46B7">
        <w:rPr>
          <w:rFonts w:cs="B Nazanin" w:hint="cs"/>
          <w:rtl/>
          <w:lang w:bidi="fa-IR"/>
        </w:rPr>
        <w:t xml:space="preserve">و </w:t>
      </w:r>
      <w:r w:rsidR="00457C6D" w:rsidRPr="000B46B7">
        <w:rPr>
          <w:rFonts w:cs="B Nazanin" w:hint="cs"/>
          <w:rtl/>
          <w:lang w:bidi="fa-IR"/>
        </w:rPr>
        <w:t xml:space="preserve">به صورت </w:t>
      </w:r>
      <w:r w:rsidR="00457C6D" w:rsidRPr="000B46B7">
        <w:rPr>
          <w:rFonts w:cs="B Nazanin" w:hint="cs"/>
          <w:rtl/>
        </w:rPr>
        <w:t>علم</w:t>
      </w:r>
      <w:r w:rsidR="009D55A2" w:rsidRPr="000B46B7">
        <w:rPr>
          <w:rFonts w:cs="B Nazanin" w:hint="cs"/>
          <w:rtl/>
        </w:rPr>
        <w:t>ي</w:t>
      </w:r>
      <w:r w:rsidR="00457C6D" w:rsidRPr="000B46B7">
        <w:rPr>
          <w:rFonts w:cs="B Nazanin" w:hint="cs"/>
          <w:rtl/>
        </w:rPr>
        <w:t xml:space="preserve"> اثبات شود که روش پ</w:t>
      </w:r>
      <w:r w:rsidR="009D55A2" w:rsidRPr="000B46B7">
        <w:rPr>
          <w:rFonts w:cs="B Nazanin" w:hint="cs"/>
          <w:rtl/>
        </w:rPr>
        <w:t>ي</w:t>
      </w:r>
      <w:r w:rsidR="00457C6D" w:rsidRPr="000B46B7">
        <w:rPr>
          <w:rFonts w:cs="B Nazanin" w:hint="cs"/>
          <w:rtl/>
        </w:rPr>
        <w:t>شنهاد</w:t>
      </w:r>
      <w:r w:rsidR="009D55A2" w:rsidRPr="000B46B7">
        <w:rPr>
          <w:rFonts w:cs="B Nazanin" w:hint="cs"/>
          <w:rtl/>
        </w:rPr>
        <w:t>ي</w:t>
      </w:r>
      <w:r w:rsidR="00457C6D" w:rsidRPr="000B46B7">
        <w:rPr>
          <w:rFonts w:cs="B Nazanin" w:hint="cs"/>
          <w:rtl/>
        </w:rPr>
        <w:t>، روش بهتر</w:t>
      </w:r>
      <w:r w:rsidR="009D55A2" w:rsidRPr="000B46B7">
        <w:rPr>
          <w:rFonts w:cs="B Nazanin" w:hint="cs"/>
          <w:rtl/>
        </w:rPr>
        <w:t>ي</w:t>
      </w:r>
      <w:r w:rsidR="00457C6D" w:rsidRPr="000B46B7">
        <w:rPr>
          <w:rFonts w:cs="B Nazanin" w:hint="cs"/>
          <w:rtl/>
        </w:rPr>
        <w:t xml:space="preserve"> برا</w:t>
      </w:r>
      <w:r w:rsidR="009D55A2" w:rsidRPr="000B46B7">
        <w:rPr>
          <w:rFonts w:cs="B Nazanin" w:hint="cs"/>
          <w:rtl/>
        </w:rPr>
        <w:t>ي</w:t>
      </w:r>
      <w:r w:rsidR="00457C6D" w:rsidRPr="000B46B7">
        <w:rPr>
          <w:rFonts w:cs="B Nazanin" w:hint="cs"/>
          <w:rtl/>
        </w:rPr>
        <w:t xml:space="preserve"> حل مساله موردنظر است. </w:t>
      </w:r>
      <w:r w:rsidR="00C201AF" w:rsidRPr="000B46B7">
        <w:rPr>
          <w:rFonts w:cs="B Nazanin" w:hint="cs"/>
          <w:rtl/>
        </w:rPr>
        <w:t>سوالاتي که بايد در اين بخش به آنها پاسخ داده شود عبارتند از:</w:t>
      </w:r>
    </w:p>
    <w:p w14:paraId="0FF99A0E" w14:textId="77777777" w:rsidR="00C201AF" w:rsidRPr="000B46B7" w:rsidRDefault="00612EED" w:rsidP="00C201AF">
      <w:pPr>
        <w:pStyle w:val="Paragraph"/>
        <w:numPr>
          <w:ilvl w:val="0"/>
          <w:numId w:val="21"/>
        </w:numPr>
        <w:ind w:left="387"/>
        <w:rPr>
          <w:rFonts w:cs="B Nazanin"/>
          <w:rtl/>
        </w:rPr>
      </w:pPr>
      <w:r w:rsidRPr="000B46B7">
        <w:rPr>
          <w:rFonts w:cs="B Nazanin" w:hint="cs"/>
          <w:rtl/>
        </w:rPr>
        <w:t>ساختار و نحوه سازماندهي</w:t>
      </w:r>
      <w:r w:rsidR="00C201AF" w:rsidRPr="000B46B7">
        <w:rPr>
          <w:rFonts w:cs="B Nazanin" w:hint="cs"/>
          <w:rtl/>
        </w:rPr>
        <w:t xml:space="preserve"> تحقيق به چه صورت است؟</w:t>
      </w:r>
    </w:p>
    <w:p w14:paraId="7597CB26" w14:textId="77777777" w:rsidR="00C201AF" w:rsidRPr="000B46B7" w:rsidRDefault="00C201AF" w:rsidP="00612EED">
      <w:pPr>
        <w:pStyle w:val="Paragraph"/>
        <w:numPr>
          <w:ilvl w:val="0"/>
          <w:numId w:val="21"/>
        </w:numPr>
        <w:ind w:left="387"/>
        <w:rPr>
          <w:rFonts w:cs="B Nazanin"/>
          <w:rtl/>
        </w:rPr>
      </w:pPr>
      <w:r w:rsidRPr="000B46B7">
        <w:rPr>
          <w:rFonts w:cs="B Nazanin" w:hint="cs"/>
          <w:rtl/>
        </w:rPr>
        <w:t>آيا تحقيق حاضر قرار است از تئوري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 xml:space="preserve">هاي موجود استفاده کند يا از يک روش جديد استفاده کند و يا يک روش جديد ارائه دهد؟ </w:t>
      </w:r>
    </w:p>
    <w:p w14:paraId="5B595642" w14:textId="77777777" w:rsidR="00C201AF" w:rsidRPr="000B46B7" w:rsidRDefault="00C201AF" w:rsidP="00C201AF">
      <w:pPr>
        <w:pStyle w:val="Paragraph"/>
        <w:numPr>
          <w:ilvl w:val="0"/>
          <w:numId w:val="21"/>
        </w:numPr>
        <w:ind w:left="387"/>
        <w:rPr>
          <w:rFonts w:cs="B Nazanin"/>
          <w:rtl/>
        </w:rPr>
      </w:pPr>
      <w:r w:rsidRPr="000B46B7">
        <w:rPr>
          <w:rFonts w:cs="B Nazanin" w:hint="cs"/>
          <w:rtl/>
        </w:rPr>
        <w:t>نحوه طراحي تحقيق و ملاحظات آن براي دستيابي به بهترين نتايج و يا يافته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ها به چه صورت است؟</w:t>
      </w:r>
    </w:p>
    <w:p w14:paraId="0D4EF9B9" w14:textId="77777777" w:rsidR="00C201AF" w:rsidRPr="000B46B7" w:rsidRDefault="00C201AF" w:rsidP="00C201AF">
      <w:pPr>
        <w:pStyle w:val="Paragraph"/>
        <w:numPr>
          <w:ilvl w:val="0"/>
          <w:numId w:val="21"/>
        </w:numPr>
        <w:ind w:left="387"/>
        <w:rPr>
          <w:rFonts w:cs="B Nazanin"/>
          <w:rtl/>
        </w:rPr>
      </w:pPr>
      <w:r w:rsidRPr="000B46B7">
        <w:rPr>
          <w:rFonts w:cs="B Nazanin" w:hint="cs"/>
          <w:rtl/>
        </w:rPr>
        <w:t>چالش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هاي پيشرو چه هستند؟</w:t>
      </w:r>
    </w:p>
    <w:p w14:paraId="29CED638" w14:textId="77777777" w:rsidR="00C201AF" w:rsidRPr="000B46B7" w:rsidRDefault="00C201AF" w:rsidP="00C201AF">
      <w:pPr>
        <w:pStyle w:val="Paragraph"/>
        <w:numPr>
          <w:ilvl w:val="0"/>
          <w:numId w:val="21"/>
        </w:numPr>
        <w:ind w:left="387"/>
        <w:rPr>
          <w:rFonts w:cs="B Nazanin"/>
        </w:rPr>
      </w:pPr>
      <w:r w:rsidRPr="000B46B7">
        <w:rPr>
          <w:rFonts w:cs="B Nazanin" w:hint="cs"/>
          <w:rtl/>
        </w:rPr>
        <w:t>نحوه برخورد با چالش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هاي پيشرو چه هستند؟</w:t>
      </w:r>
    </w:p>
    <w:p w14:paraId="7EFCFC08" w14:textId="77777777" w:rsidR="00C201AF" w:rsidRPr="000B46B7" w:rsidRDefault="00C201AF" w:rsidP="00C201AF">
      <w:pPr>
        <w:pStyle w:val="Paragraph"/>
        <w:numPr>
          <w:ilvl w:val="0"/>
          <w:numId w:val="21"/>
        </w:numPr>
        <w:ind w:left="387"/>
        <w:rPr>
          <w:rFonts w:cs="B Nazanin"/>
        </w:rPr>
      </w:pPr>
      <w:r w:rsidRPr="000B46B7">
        <w:rPr>
          <w:rFonts w:cs="B Nazanin" w:hint="cs"/>
          <w:rtl/>
        </w:rPr>
        <w:t>در تحقيق موردنظر، چه ابزارهايي مورد نياز است؟ نحوه دسترسي به آنها چيست؟</w:t>
      </w:r>
    </w:p>
    <w:p w14:paraId="4A5DA901" w14:textId="77777777" w:rsidR="00C201AF" w:rsidRPr="000B46B7" w:rsidRDefault="00C201AF" w:rsidP="00C201AF">
      <w:pPr>
        <w:pStyle w:val="Paragraph"/>
        <w:numPr>
          <w:ilvl w:val="0"/>
          <w:numId w:val="21"/>
        </w:numPr>
        <w:ind w:left="387"/>
        <w:rPr>
          <w:rFonts w:cs="B Nazanin"/>
        </w:rPr>
      </w:pPr>
      <w:r w:rsidRPr="000B46B7">
        <w:rPr>
          <w:rFonts w:cs="B Nazanin" w:hint="cs"/>
          <w:rtl/>
        </w:rPr>
        <w:t>منابع و داده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هاي مورد استفاده، نحوه تفسير، دسترسي، اندازه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گيري و ملاحظات آنها چه هستند؟</w:t>
      </w:r>
    </w:p>
    <w:p w14:paraId="06296D00" w14:textId="77777777" w:rsidR="00C201AF" w:rsidRPr="000B46B7" w:rsidRDefault="00C201AF" w:rsidP="00C201AF">
      <w:pPr>
        <w:pStyle w:val="Paragraph"/>
        <w:numPr>
          <w:ilvl w:val="0"/>
          <w:numId w:val="21"/>
        </w:numPr>
        <w:ind w:left="387"/>
        <w:rPr>
          <w:rFonts w:cs="B Nazanin"/>
        </w:rPr>
      </w:pPr>
      <w:r w:rsidRPr="000B46B7">
        <w:rPr>
          <w:rFonts w:cs="B Nazanin" w:hint="cs"/>
          <w:rtl/>
        </w:rPr>
        <w:t>نحوه ارزيابي، آناليز و محاسبه دقت، صحت و کيفيت روش اجرا شده به چه صورت است؟</w:t>
      </w:r>
    </w:p>
    <w:p w14:paraId="7E47401C" w14:textId="77777777" w:rsidR="00C201AF" w:rsidRPr="000B46B7" w:rsidRDefault="00C201AF" w:rsidP="00612EED">
      <w:pPr>
        <w:pStyle w:val="Paragraph"/>
        <w:rPr>
          <w:rFonts w:cs="B Nazanin"/>
          <w:rtl/>
        </w:rPr>
      </w:pPr>
      <w:r w:rsidRPr="000B46B7">
        <w:rPr>
          <w:rFonts w:cs="B Nazanin" w:hint="cs"/>
          <w:rtl/>
        </w:rPr>
        <w:t xml:space="preserve">در اين </w:t>
      </w:r>
      <w:r w:rsidR="00612EED" w:rsidRPr="000B46B7">
        <w:rPr>
          <w:rFonts w:cs="B Nazanin" w:hint="cs"/>
          <w:rtl/>
        </w:rPr>
        <w:t>فصل</w:t>
      </w:r>
      <w:r w:rsidRPr="000B46B7">
        <w:rPr>
          <w:rFonts w:cs="B Nazanin" w:hint="cs"/>
          <w:rtl/>
        </w:rPr>
        <w:t>، که طولاني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 xml:space="preserve">ترين </w:t>
      </w:r>
      <w:r w:rsidR="00612EED" w:rsidRPr="000B46B7">
        <w:rPr>
          <w:rFonts w:cs="B Nazanin" w:hint="cs"/>
          <w:rtl/>
        </w:rPr>
        <w:t xml:space="preserve">فصل </w:t>
      </w:r>
      <w:r w:rsidRPr="000B46B7">
        <w:rPr>
          <w:rFonts w:cs="B Nazanin" w:hint="cs"/>
          <w:rtl/>
        </w:rPr>
        <w:t>پروپوزال است، چارچوب تئوري و شالوده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ي مفهومي و علمي تحقيق موردنظر ارائه مي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شود. ارائه فلوچارت از روند کار (نه خيلي کلي و نه خيلي جزئي) در اين بخش الزامي است،</w:t>
      </w:r>
      <w:r w:rsidR="00612EED" w:rsidRPr="000B46B7">
        <w:rPr>
          <w:rFonts w:cs="B Nazanin" w:hint="cs"/>
          <w:rtl/>
        </w:rPr>
        <w:t xml:space="preserve"> اين</w:t>
      </w:r>
      <w:r w:rsidRPr="000B46B7">
        <w:rPr>
          <w:rFonts w:cs="B Nazanin" w:hint="cs"/>
          <w:rtl/>
        </w:rPr>
        <w:t xml:space="preserve"> </w:t>
      </w:r>
      <w:r w:rsidR="00612EED" w:rsidRPr="000B46B7">
        <w:rPr>
          <w:rFonts w:cs="B Nazanin" w:hint="cs"/>
          <w:rtl/>
        </w:rPr>
        <w:t>فلوچارت بايد شامل بخش</w:t>
      </w:r>
      <w:r w:rsidR="00612EED" w:rsidRPr="000B46B7">
        <w:rPr>
          <w:rFonts w:cs="B Nazanin"/>
          <w:rtl/>
        </w:rPr>
        <w:softHyphen/>
      </w:r>
      <w:r w:rsidR="00612EED" w:rsidRPr="000B46B7">
        <w:rPr>
          <w:rFonts w:cs="B Nazanin" w:hint="cs"/>
          <w:rtl/>
        </w:rPr>
        <w:t>هاي اصلي تحقيق موردنظر باشد و به</w:t>
      </w:r>
      <w:r w:rsidRPr="000B46B7">
        <w:rPr>
          <w:rFonts w:cs="B Nazanin" w:hint="cs"/>
          <w:rtl/>
        </w:rPr>
        <w:t xml:space="preserve"> هر بخش از فلوچارت بايد در پاراگراف جداگانه پرداخته شود. واضح است که تحقيق موردنظر در طول پژوهش تکميل مي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شود و حتي تغيير مي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کند با اين حال روش پيشنهادي بايد روي شالوده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ي علمي قوي پايه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گذاري شود. در صورت استفاده از تئوري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 xml:space="preserve">هاي مشخص و موجود، در اين بخش بايد حتما به آنها پرداخته شود. همچنين </w:t>
      </w:r>
      <w:r w:rsidR="00612EED" w:rsidRPr="000B46B7">
        <w:rPr>
          <w:rFonts w:cs="B Nazanin" w:hint="cs"/>
          <w:rtl/>
        </w:rPr>
        <w:t>ملاحظات اجرايي روش و</w:t>
      </w:r>
      <w:r w:rsidRPr="000B46B7">
        <w:rPr>
          <w:rFonts w:cs="B Nazanin" w:hint="cs"/>
          <w:rtl/>
        </w:rPr>
        <w:t xml:space="preserve"> الگوريتم پيشنهادي (براي مثال ملاحظات سخت افزاري و نرم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افزاري) بايد ارائه شود.</w:t>
      </w:r>
    </w:p>
    <w:p w14:paraId="0E736B56" w14:textId="77777777" w:rsidR="000A2756" w:rsidRPr="000B46B7" w:rsidRDefault="000A2756" w:rsidP="000A2756">
      <w:pPr>
        <w:pStyle w:val="Paragraph"/>
        <w:rPr>
          <w:rFonts w:cs="B Nazanin"/>
          <w:rtl/>
          <w:lang w:bidi="fa-IR"/>
        </w:rPr>
      </w:pPr>
    </w:p>
    <w:p w14:paraId="7CE96AC6" w14:textId="77777777" w:rsidR="000A2756" w:rsidRPr="000B46B7" w:rsidRDefault="000A2756" w:rsidP="000A2756">
      <w:pPr>
        <w:pStyle w:val="Heading1"/>
        <w:rPr>
          <w:rFonts w:cs="B Nazanin"/>
          <w:rtl/>
          <w:lang w:bidi="fa-IR"/>
        </w:rPr>
      </w:pPr>
      <w:bookmarkStart w:id="15" w:name="_Toc463475542"/>
      <w:r w:rsidRPr="000B46B7">
        <w:rPr>
          <w:rFonts w:cs="B Nazanin" w:hint="cs"/>
          <w:rtl/>
          <w:lang w:bidi="fa-IR"/>
        </w:rPr>
        <w:t xml:space="preserve">فصل پنجم: کار </w:t>
      </w:r>
      <w:proofErr w:type="spellStart"/>
      <w:r w:rsidRPr="000B46B7">
        <w:rPr>
          <w:rFonts w:cs="B Nazanin" w:hint="cs"/>
          <w:rtl/>
          <w:lang w:bidi="fa-IR"/>
        </w:rPr>
        <w:t>جار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و </w:t>
      </w:r>
      <w:proofErr w:type="spellStart"/>
      <w:r w:rsidRPr="000B46B7">
        <w:rPr>
          <w:rFonts w:cs="B Nazanin" w:hint="cs"/>
          <w:rtl/>
          <w:lang w:bidi="fa-IR"/>
        </w:rPr>
        <w:t>نتا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ج</w:t>
      </w:r>
      <w:proofErr w:type="spellEnd"/>
      <w:r w:rsidRPr="000B46B7">
        <w:rPr>
          <w:rFonts w:cs="B Nazanin" w:hint="cs"/>
          <w:rtl/>
          <w:lang w:bidi="fa-IR"/>
        </w:rPr>
        <w:t xml:space="preserve"> اول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ه</w:t>
      </w:r>
      <w:bookmarkEnd w:id="15"/>
    </w:p>
    <w:p w14:paraId="21B23866" w14:textId="77777777" w:rsidR="000A2756" w:rsidRPr="000B46B7" w:rsidRDefault="000A2756" w:rsidP="000A71E1">
      <w:pPr>
        <w:pStyle w:val="Paragraph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در </w:t>
      </w:r>
      <w:proofErr w:type="spellStart"/>
      <w:r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فصل، </w:t>
      </w:r>
      <w:proofErr w:type="spellStart"/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ک</w:t>
      </w:r>
      <w:proofErr w:type="spellEnd"/>
      <w:r w:rsidRPr="000B46B7">
        <w:rPr>
          <w:rFonts w:cs="B Nazanin" w:hint="cs"/>
          <w:rtl/>
          <w:lang w:bidi="fa-IR"/>
        </w:rPr>
        <w:t xml:space="preserve"> طرح </w:t>
      </w:r>
      <w:proofErr w:type="spellStart"/>
      <w:r w:rsidRPr="000B46B7">
        <w:rPr>
          <w:rFonts w:cs="B Nazanin" w:hint="cs"/>
          <w:rtl/>
          <w:lang w:bidi="fa-IR"/>
        </w:rPr>
        <w:t>کل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و مختصر از </w:t>
      </w:r>
      <w:proofErr w:type="spellStart"/>
      <w:r w:rsidRPr="000B46B7">
        <w:rPr>
          <w:rFonts w:cs="B Nazanin" w:hint="cs"/>
          <w:rtl/>
          <w:lang w:bidi="fa-IR"/>
        </w:rPr>
        <w:t>کار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که تاکنون انجام شده و 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شرفت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ها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حاصله ارائه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شود</w:t>
      </w:r>
      <w:proofErr w:type="spellEnd"/>
      <w:r w:rsidRPr="000B46B7">
        <w:rPr>
          <w:rFonts w:cs="B Nazanin" w:hint="cs"/>
          <w:rtl/>
          <w:lang w:bidi="fa-IR"/>
        </w:rPr>
        <w:t xml:space="preserve">. تمرکز </w:t>
      </w:r>
      <w:proofErr w:type="spellStart"/>
      <w:r w:rsidRPr="000B46B7">
        <w:rPr>
          <w:rFonts w:cs="B Nazanin" w:hint="cs"/>
          <w:rtl/>
          <w:lang w:bidi="fa-IR"/>
        </w:rPr>
        <w:t>اصل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مطالب </w:t>
      </w:r>
      <w:proofErr w:type="spellStart"/>
      <w:r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بخش </w:t>
      </w:r>
      <w:proofErr w:type="spellStart"/>
      <w:r w:rsidRPr="000B46B7">
        <w:rPr>
          <w:rFonts w:cs="B Nazanin" w:hint="cs"/>
          <w:rtl/>
          <w:lang w:bidi="fa-IR"/>
        </w:rPr>
        <w:t>رو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 ارائه</w:t>
      </w:r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="000A71E1" w:rsidRPr="000B46B7">
        <w:rPr>
          <w:rFonts w:cs="B Nazanin" w:hint="cs"/>
          <w:rtl/>
          <w:lang w:bidi="fa-IR"/>
        </w:rPr>
        <w:t>کارها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 </w:t>
      </w:r>
      <w:proofErr w:type="spellStart"/>
      <w:r w:rsidR="000A71E1" w:rsidRPr="000B46B7">
        <w:rPr>
          <w:rFonts w:cs="B Nazanin" w:hint="cs"/>
          <w:rtl/>
          <w:lang w:bidi="fa-IR"/>
        </w:rPr>
        <w:t>اصل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 انجام </w:t>
      </w:r>
      <w:proofErr w:type="spellStart"/>
      <w:r w:rsidR="000A71E1" w:rsidRPr="000B46B7">
        <w:rPr>
          <w:rFonts w:cs="B Nazanin" w:hint="cs"/>
          <w:rtl/>
          <w:lang w:bidi="fa-IR"/>
        </w:rPr>
        <w:t>شده</w:t>
      </w:r>
      <w:r w:rsidR="000A71E1" w:rsidRPr="000B46B7">
        <w:rPr>
          <w:rFonts w:cs="B Nazanin"/>
          <w:rtl/>
          <w:lang w:bidi="fa-IR"/>
        </w:rPr>
        <w:softHyphen/>
      </w:r>
      <w:r w:rsidR="000A71E1"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است که در </w:t>
      </w:r>
      <w:proofErr w:type="spellStart"/>
      <w:r w:rsidRPr="000B46B7">
        <w:rPr>
          <w:rFonts w:cs="B Nazanin" w:hint="cs"/>
          <w:rtl/>
          <w:lang w:bidi="fa-IR"/>
        </w:rPr>
        <w:t>رس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دن</w:t>
      </w:r>
      <w:proofErr w:type="spellEnd"/>
      <w:r w:rsidRPr="000B46B7">
        <w:rPr>
          <w:rFonts w:cs="B Nazanin" w:hint="cs"/>
          <w:rtl/>
          <w:lang w:bidi="fa-IR"/>
        </w:rPr>
        <w:t xml:space="preserve"> به اهداف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مشارکت </w:t>
      </w:r>
      <w:r w:rsidR="000A71E1" w:rsidRPr="000B46B7">
        <w:rPr>
          <w:rFonts w:cs="B Nazanin" w:hint="cs"/>
          <w:rtl/>
          <w:lang w:bidi="fa-IR"/>
        </w:rPr>
        <w:t>دارند</w:t>
      </w:r>
      <w:r w:rsidRPr="000B46B7">
        <w:rPr>
          <w:rFonts w:cs="B Nazanin" w:hint="cs"/>
          <w:rtl/>
          <w:lang w:bidi="fa-IR"/>
        </w:rPr>
        <w:t xml:space="preserve"> و در </w:t>
      </w:r>
      <w:proofErr w:type="spellStart"/>
      <w:r w:rsidRPr="000B46B7">
        <w:rPr>
          <w:rFonts w:cs="B Nazanin" w:hint="cs"/>
          <w:rtl/>
          <w:lang w:bidi="fa-IR"/>
        </w:rPr>
        <w:t>نت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جه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ن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از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به </w:t>
      </w:r>
      <w:proofErr w:type="spellStart"/>
      <w:r w:rsidRPr="000B46B7">
        <w:rPr>
          <w:rFonts w:cs="B Nazanin" w:hint="cs"/>
          <w:rtl/>
          <w:lang w:bidi="fa-IR"/>
        </w:rPr>
        <w:t>ب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ان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جزئ</w:t>
      </w:r>
      <w:r w:rsidR="009D55A2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ات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r w:rsidR="000A71E1" w:rsidRPr="000B46B7">
        <w:rPr>
          <w:rFonts w:cs="B Nazanin" w:hint="cs"/>
          <w:rtl/>
          <w:lang w:bidi="fa-IR"/>
        </w:rPr>
        <w:t xml:space="preserve">مربوط به </w:t>
      </w:r>
      <w:proofErr w:type="spellStart"/>
      <w:r w:rsidR="000A71E1" w:rsidRPr="000B46B7">
        <w:rPr>
          <w:rFonts w:cs="B Nazanin" w:hint="cs"/>
          <w:rtl/>
          <w:lang w:bidi="fa-IR"/>
        </w:rPr>
        <w:t>کارها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 </w:t>
      </w:r>
      <w:proofErr w:type="spellStart"/>
      <w:r w:rsidR="000A71E1" w:rsidRPr="000B46B7">
        <w:rPr>
          <w:rFonts w:cs="B Nazanin" w:hint="cs"/>
          <w:rtl/>
          <w:lang w:bidi="fa-IR"/>
        </w:rPr>
        <w:t>فرع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 انجام شده </w:t>
      </w:r>
      <w:proofErr w:type="spellStart"/>
      <w:r w:rsidR="000A71E1" w:rsidRPr="000B46B7">
        <w:rPr>
          <w:rFonts w:cs="B Nazanin" w:hint="cs"/>
          <w:rtl/>
          <w:lang w:bidi="fa-IR"/>
        </w:rPr>
        <w:t>ن</w:t>
      </w:r>
      <w:r w:rsidR="009D55A2" w:rsidRPr="000B46B7">
        <w:rPr>
          <w:rFonts w:cs="B Nazanin" w:hint="cs"/>
          <w:rtl/>
          <w:lang w:bidi="fa-IR"/>
        </w:rPr>
        <w:t>ي</w:t>
      </w:r>
      <w:r w:rsidR="000A71E1" w:rsidRPr="000B46B7">
        <w:rPr>
          <w:rFonts w:cs="B Nazanin" w:hint="cs"/>
          <w:rtl/>
          <w:lang w:bidi="fa-IR"/>
        </w:rPr>
        <w:t>ست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. در </w:t>
      </w:r>
      <w:proofErr w:type="spellStart"/>
      <w:r w:rsidR="000A71E1" w:rsidRPr="000B46B7">
        <w:rPr>
          <w:rFonts w:cs="B Nazanin" w:hint="cs"/>
          <w:rtl/>
          <w:lang w:bidi="fa-IR"/>
        </w:rPr>
        <w:t>صورت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 که </w:t>
      </w:r>
      <w:proofErr w:type="spellStart"/>
      <w:r w:rsidR="000A71E1" w:rsidRPr="000B46B7">
        <w:rPr>
          <w:rFonts w:cs="B Nazanin" w:hint="cs"/>
          <w:rtl/>
          <w:lang w:bidi="fa-IR"/>
        </w:rPr>
        <w:t>نتا</w:t>
      </w:r>
      <w:r w:rsidR="009D55A2" w:rsidRPr="000B46B7">
        <w:rPr>
          <w:rFonts w:cs="B Nazanin" w:hint="cs"/>
          <w:rtl/>
          <w:lang w:bidi="fa-IR"/>
        </w:rPr>
        <w:t>ي</w:t>
      </w:r>
      <w:r w:rsidR="000A71E1" w:rsidRPr="000B46B7">
        <w:rPr>
          <w:rFonts w:cs="B Nazanin" w:hint="cs"/>
          <w:rtl/>
          <w:lang w:bidi="fa-IR"/>
        </w:rPr>
        <w:t>ج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 از </w:t>
      </w:r>
      <w:proofErr w:type="spellStart"/>
      <w:r w:rsidR="000A71E1" w:rsidRPr="000B46B7">
        <w:rPr>
          <w:rFonts w:cs="B Nazanin" w:hint="cs"/>
          <w:rtl/>
          <w:lang w:bidi="fa-IR"/>
        </w:rPr>
        <w:t>کارها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 </w:t>
      </w:r>
      <w:proofErr w:type="spellStart"/>
      <w:r w:rsidR="000A71E1" w:rsidRPr="000B46B7">
        <w:rPr>
          <w:rFonts w:cs="B Nazanin" w:hint="cs"/>
          <w:rtl/>
          <w:lang w:bidi="fa-IR"/>
        </w:rPr>
        <w:t>جار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 </w:t>
      </w:r>
      <w:proofErr w:type="spellStart"/>
      <w:r w:rsidR="000A71E1" w:rsidRPr="000B46B7">
        <w:rPr>
          <w:rFonts w:cs="B Nazanin" w:hint="cs"/>
          <w:rtl/>
          <w:lang w:bidi="fa-IR"/>
        </w:rPr>
        <w:t>ن</w:t>
      </w:r>
      <w:r w:rsidR="009D55A2" w:rsidRPr="000B46B7">
        <w:rPr>
          <w:rFonts w:cs="B Nazanin" w:hint="cs"/>
          <w:rtl/>
          <w:lang w:bidi="fa-IR"/>
        </w:rPr>
        <w:t>ي</w:t>
      </w:r>
      <w:r w:rsidR="000A71E1" w:rsidRPr="000B46B7">
        <w:rPr>
          <w:rFonts w:cs="B Nazanin" w:hint="cs"/>
          <w:rtl/>
          <w:lang w:bidi="fa-IR"/>
        </w:rPr>
        <w:t>ز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 حاصل شده است، در </w:t>
      </w:r>
      <w:proofErr w:type="spellStart"/>
      <w:r w:rsidR="000A71E1" w:rsidRPr="000B46B7">
        <w:rPr>
          <w:rFonts w:cs="B Nazanin" w:hint="cs"/>
          <w:rtl/>
          <w:lang w:bidi="fa-IR"/>
        </w:rPr>
        <w:t>ا</w:t>
      </w:r>
      <w:r w:rsidR="009D55A2" w:rsidRPr="000B46B7">
        <w:rPr>
          <w:rFonts w:cs="B Nazanin" w:hint="cs"/>
          <w:rtl/>
          <w:lang w:bidi="fa-IR"/>
        </w:rPr>
        <w:t>ي</w:t>
      </w:r>
      <w:r w:rsidR="000A71E1" w:rsidRPr="000B46B7">
        <w:rPr>
          <w:rFonts w:cs="B Nazanin" w:hint="cs"/>
          <w:rtl/>
          <w:lang w:bidi="fa-IR"/>
        </w:rPr>
        <w:t>ن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 بخش به صورت منظم و با </w:t>
      </w:r>
      <w:proofErr w:type="spellStart"/>
      <w:r w:rsidR="000A71E1" w:rsidRPr="000B46B7">
        <w:rPr>
          <w:rFonts w:cs="B Nazanin" w:hint="cs"/>
          <w:rtl/>
          <w:lang w:bidi="fa-IR"/>
        </w:rPr>
        <w:t>ساختار</w:t>
      </w:r>
      <w:r w:rsidR="009D55A2" w:rsidRPr="000B46B7">
        <w:rPr>
          <w:rFonts w:cs="B Nazanin" w:hint="cs"/>
          <w:rtl/>
          <w:lang w:bidi="fa-IR"/>
        </w:rPr>
        <w:t>ي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 مشخص ارائه </w:t>
      </w:r>
      <w:proofErr w:type="spellStart"/>
      <w:r w:rsidR="000A71E1" w:rsidRPr="000B46B7">
        <w:rPr>
          <w:rFonts w:cs="B Nazanin" w:hint="cs"/>
          <w:rtl/>
          <w:lang w:bidi="fa-IR"/>
        </w:rPr>
        <w:t>م</w:t>
      </w:r>
      <w:r w:rsidR="009D55A2" w:rsidRPr="000B46B7">
        <w:rPr>
          <w:rFonts w:cs="B Nazanin" w:hint="cs"/>
          <w:rtl/>
          <w:lang w:bidi="fa-IR"/>
        </w:rPr>
        <w:t>ي</w:t>
      </w:r>
      <w:r w:rsidR="000A71E1" w:rsidRPr="000B46B7">
        <w:rPr>
          <w:rFonts w:cs="B Nazanin"/>
          <w:rtl/>
          <w:lang w:bidi="fa-IR"/>
        </w:rPr>
        <w:softHyphen/>
      </w:r>
      <w:r w:rsidR="000A71E1" w:rsidRPr="000B46B7">
        <w:rPr>
          <w:rFonts w:cs="B Nazanin" w:hint="cs"/>
          <w:rtl/>
          <w:lang w:bidi="fa-IR"/>
        </w:rPr>
        <w:t>شود</w:t>
      </w:r>
      <w:proofErr w:type="spellEnd"/>
      <w:r w:rsidR="000A71E1" w:rsidRPr="000B46B7">
        <w:rPr>
          <w:rFonts w:cs="B Nazanin" w:hint="cs"/>
          <w:rtl/>
          <w:lang w:bidi="fa-IR"/>
        </w:rPr>
        <w:t xml:space="preserve">. </w:t>
      </w:r>
    </w:p>
    <w:p w14:paraId="4D2A6E4E" w14:textId="77777777" w:rsidR="000A71E1" w:rsidRPr="000B46B7" w:rsidRDefault="000A71E1" w:rsidP="000A71E1">
      <w:pPr>
        <w:pStyle w:val="Paragraph"/>
        <w:rPr>
          <w:rFonts w:cs="B Nazanin"/>
          <w:rtl/>
          <w:lang w:bidi="fa-IR"/>
        </w:rPr>
      </w:pPr>
    </w:p>
    <w:p w14:paraId="6FD68A96" w14:textId="77777777" w:rsidR="000A71E1" w:rsidRPr="000B46B7" w:rsidRDefault="000A71E1" w:rsidP="000A71E1">
      <w:pPr>
        <w:pStyle w:val="Heading1"/>
        <w:rPr>
          <w:rFonts w:cs="B Nazanin"/>
          <w:rtl/>
          <w:lang w:bidi="fa-IR"/>
        </w:rPr>
      </w:pPr>
      <w:bookmarkStart w:id="16" w:name="_Toc463475543"/>
      <w:r w:rsidRPr="000B46B7">
        <w:rPr>
          <w:rFonts w:cs="B Nazanin" w:hint="cs"/>
          <w:rtl/>
          <w:lang w:bidi="fa-IR"/>
        </w:rPr>
        <w:lastRenderedPageBreak/>
        <w:t xml:space="preserve">فصل ششم: برنامه </w:t>
      </w:r>
      <w:proofErr w:type="spellStart"/>
      <w:r w:rsidRPr="000B46B7">
        <w:rPr>
          <w:rFonts w:cs="B Nazanin" w:hint="cs"/>
          <w:rtl/>
          <w:lang w:bidi="fa-IR"/>
        </w:rPr>
        <w:t>زمان</w:t>
      </w:r>
      <w:r w:rsidR="009D55A2" w:rsidRPr="000B46B7">
        <w:rPr>
          <w:rFonts w:cs="B Nazanin" w:hint="cs"/>
          <w:rtl/>
          <w:lang w:bidi="fa-IR"/>
        </w:rPr>
        <w:t>ي</w:t>
      </w:r>
      <w:bookmarkEnd w:id="16"/>
      <w:proofErr w:type="spellEnd"/>
    </w:p>
    <w:p w14:paraId="148F9E0C" w14:textId="77777777" w:rsidR="00A80386" w:rsidRPr="000B46B7" w:rsidRDefault="00876AC3" w:rsidP="00A80386">
      <w:pPr>
        <w:pStyle w:val="Paragraph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در </w:t>
      </w:r>
      <w:proofErr w:type="spellStart"/>
      <w:r w:rsidRPr="000B46B7">
        <w:rPr>
          <w:rFonts w:cs="B Nazanin" w:hint="cs"/>
          <w:rtl/>
          <w:lang w:bidi="fa-IR"/>
        </w:rPr>
        <w:t>ا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فصل، برنامه </w:t>
      </w:r>
      <w:proofErr w:type="spellStart"/>
      <w:r w:rsidRPr="000B46B7">
        <w:rPr>
          <w:rFonts w:cs="B Nazanin" w:hint="cs"/>
          <w:rtl/>
          <w:lang w:bidi="fa-IR"/>
        </w:rPr>
        <w:t>زمان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برا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موردنظر ارائه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شود</w:t>
      </w:r>
      <w:proofErr w:type="spellEnd"/>
      <w:r w:rsidRPr="000B46B7">
        <w:rPr>
          <w:rFonts w:cs="B Nazanin" w:hint="cs"/>
          <w:rtl/>
          <w:lang w:bidi="fa-IR"/>
        </w:rPr>
        <w:t xml:space="preserve">. </w:t>
      </w:r>
      <w:proofErr w:type="spellStart"/>
      <w:r w:rsidRPr="000B46B7">
        <w:rPr>
          <w:rFonts w:cs="B Nazanin" w:hint="cs"/>
          <w:rtl/>
          <w:lang w:bidi="fa-IR"/>
        </w:rPr>
        <w:t>گاه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اوقات، ارائه </w:t>
      </w:r>
      <w:proofErr w:type="spellStart"/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ک</w:t>
      </w:r>
      <w:proofErr w:type="spellEnd"/>
      <w:r w:rsidRPr="000B46B7">
        <w:rPr>
          <w:rFonts w:cs="B Nazanin" w:hint="cs"/>
          <w:rtl/>
          <w:lang w:bidi="fa-IR"/>
        </w:rPr>
        <w:t xml:space="preserve"> برنامه </w:t>
      </w:r>
      <w:proofErr w:type="spellStart"/>
      <w:r w:rsidRPr="000B46B7">
        <w:rPr>
          <w:rFonts w:cs="B Nazanin" w:hint="cs"/>
          <w:rtl/>
          <w:lang w:bidi="fa-IR"/>
        </w:rPr>
        <w:t>زمان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با </w:t>
      </w:r>
      <w:proofErr w:type="spellStart"/>
      <w:r w:rsidRPr="000B46B7">
        <w:rPr>
          <w:rFonts w:cs="B Nazanin" w:hint="cs"/>
          <w:rtl/>
          <w:lang w:bidi="fa-IR"/>
        </w:rPr>
        <w:t>جزئ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ات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ز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اد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برا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r w:rsidR="00A80386" w:rsidRPr="000B46B7">
        <w:rPr>
          <w:rFonts w:cs="B Nazanin" w:hint="cs"/>
          <w:rtl/>
          <w:lang w:bidi="fa-IR"/>
        </w:rPr>
        <w:t>موضوع</w:t>
      </w:r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شنهاد</w:t>
      </w:r>
      <w:proofErr w:type="spellEnd"/>
      <w:r w:rsidRPr="000B46B7">
        <w:rPr>
          <w:rFonts w:cs="B Nazanin" w:hint="cs"/>
          <w:rtl/>
          <w:lang w:bidi="fa-IR"/>
        </w:rPr>
        <w:t xml:space="preserve"> شده </w:t>
      </w:r>
      <w:proofErr w:type="spellStart"/>
      <w:r w:rsidRPr="000B46B7">
        <w:rPr>
          <w:rFonts w:cs="B Nazanin" w:hint="cs"/>
          <w:rtl/>
          <w:lang w:bidi="fa-IR"/>
        </w:rPr>
        <w:t>امکانپذ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ر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ن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ست</w:t>
      </w:r>
      <w:proofErr w:type="spellEnd"/>
      <w:r w:rsidRPr="000B46B7">
        <w:rPr>
          <w:rFonts w:cs="B Nazanin" w:hint="cs"/>
          <w:rtl/>
          <w:lang w:bidi="fa-IR"/>
        </w:rPr>
        <w:t xml:space="preserve">. در </w:t>
      </w:r>
      <w:proofErr w:type="spellStart"/>
      <w:r w:rsidRPr="000B46B7">
        <w:rPr>
          <w:rFonts w:cs="B Nazanin" w:hint="cs"/>
          <w:rtl/>
          <w:lang w:bidi="fa-IR"/>
        </w:rPr>
        <w:t>شرا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ط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که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موردنظر </w:t>
      </w:r>
      <w:proofErr w:type="spellStart"/>
      <w:r w:rsidRPr="000B46B7">
        <w:rPr>
          <w:rFonts w:cs="B Nazanin" w:hint="cs"/>
          <w:rtl/>
          <w:lang w:bidi="fa-IR"/>
        </w:rPr>
        <w:t>بخش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از </w:t>
      </w:r>
      <w:proofErr w:type="spellStart"/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ک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پروژه</w:t>
      </w:r>
      <w:r w:rsidRPr="000B46B7">
        <w:rPr>
          <w:rFonts w:cs="B Nazanin"/>
          <w:rtl/>
          <w:lang w:bidi="fa-IR"/>
        </w:rPr>
        <w:softHyphen/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گروه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و بزرگتر </w:t>
      </w:r>
      <w:r w:rsidR="00A80386" w:rsidRPr="000B46B7">
        <w:rPr>
          <w:rFonts w:cs="B Nazanin" w:hint="cs"/>
          <w:rtl/>
          <w:lang w:bidi="fa-IR"/>
        </w:rPr>
        <w:t>باشد</w:t>
      </w:r>
      <w:r w:rsidRPr="000B46B7">
        <w:rPr>
          <w:rFonts w:cs="B Nazanin" w:hint="cs"/>
          <w:rtl/>
          <w:lang w:bidi="fa-IR"/>
        </w:rPr>
        <w:t xml:space="preserve">، امکان ارائه </w:t>
      </w:r>
      <w:proofErr w:type="spellStart"/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ک</w:t>
      </w:r>
      <w:proofErr w:type="spellEnd"/>
      <w:r w:rsidRPr="000B46B7">
        <w:rPr>
          <w:rFonts w:cs="B Nazanin" w:hint="cs"/>
          <w:rtl/>
          <w:lang w:bidi="fa-IR"/>
        </w:rPr>
        <w:t xml:space="preserve"> برنامه </w:t>
      </w:r>
      <w:proofErr w:type="spellStart"/>
      <w:r w:rsidRPr="000B46B7">
        <w:rPr>
          <w:rFonts w:cs="B Nazanin" w:hint="cs"/>
          <w:rtl/>
          <w:lang w:bidi="fa-IR"/>
        </w:rPr>
        <w:t>زمان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با </w:t>
      </w:r>
      <w:proofErr w:type="spellStart"/>
      <w:r w:rsidRPr="000B46B7">
        <w:rPr>
          <w:rFonts w:cs="B Nazanin" w:hint="cs"/>
          <w:rtl/>
          <w:lang w:bidi="fa-IR"/>
        </w:rPr>
        <w:t>جزئ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ات</w:t>
      </w:r>
      <w:proofErr w:type="spellEnd"/>
      <w:r w:rsidRPr="000B46B7">
        <w:rPr>
          <w:rFonts w:cs="B Nazanin" w:hint="cs"/>
          <w:rtl/>
          <w:lang w:bidi="fa-IR"/>
        </w:rPr>
        <w:t xml:space="preserve"> بالا و </w:t>
      </w:r>
      <w:proofErr w:type="spellStart"/>
      <w:r w:rsidRPr="000B46B7">
        <w:rPr>
          <w:rFonts w:cs="B Nazanin" w:hint="cs"/>
          <w:rtl/>
          <w:lang w:bidi="fa-IR"/>
        </w:rPr>
        <w:t>ا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نکه</w:t>
      </w:r>
      <w:proofErr w:type="spellEnd"/>
      <w:r w:rsidRPr="000B46B7">
        <w:rPr>
          <w:rFonts w:cs="B Nazanin" w:hint="cs"/>
          <w:rtl/>
          <w:lang w:bidi="fa-IR"/>
        </w:rPr>
        <w:t xml:space="preserve"> در هر فاز قرار است چه </w:t>
      </w:r>
      <w:proofErr w:type="spellStart"/>
      <w:r w:rsidRPr="000B46B7">
        <w:rPr>
          <w:rFonts w:cs="B Nazanin" w:hint="cs"/>
          <w:rtl/>
          <w:lang w:bidi="fa-IR"/>
        </w:rPr>
        <w:t>کار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انجام شود وجود دارد، اما در </w:t>
      </w:r>
      <w:proofErr w:type="spellStart"/>
      <w:r w:rsidRPr="000B46B7">
        <w:rPr>
          <w:rFonts w:cs="B Nazanin" w:hint="cs"/>
          <w:rtl/>
          <w:lang w:bidi="fa-IR"/>
        </w:rPr>
        <w:t>شرا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ط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که هر مرحله از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موردنظر وابسته به </w:t>
      </w:r>
      <w:proofErr w:type="spellStart"/>
      <w:r w:rsidRPr="000B46B7">
        <w:rPr>
          <w:rFonts w:cs="B Nazanin" w:hint="cs"/>
          <w:rtl/>
          <w:lang w:bidi="fa-IR"/>
        </w:rPr>
        <w:t>نتا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ج</w:t>
      </w:r>
      <w:proofErr w:type="spellEnd"/>
      <w:r w:rsidRPr="000B46B7">
        <w:rPr>
          <w:rFonts w:cs="B Nazanin" w:hint="cs"/>
          <w:rtl/>
          <w:lang w:bidi="fa-IR"/>
        </w:rPr>
        <w:t xml:space="preserve"> مرحله قبل از خود </w:t>
      </w:r>
      <w:r w:rsidR="00A80386" w:rsidRPr="000B46B7">
        <w:rPr>
          <w:rFonts w:cs="B Nazanin" w:hint="cs"/>
          <w:rtl/>
          <w:lang w:bidi="fa-IR"/>
        </w:rPr>
        <w:t>باشد</w:t>
      </w:r>
      <w:r w:rsidRPr="000B46B7">
        <w:rPr>
          <w:rFonts w:cs="B Nazanin" w:hint="cs"/>
          <w:rtl/>
          <w:lang w:bidi="fa-IR"/>
        </w:rPr>
        <w:t xml:space="preserve">، ارائه </w:t>
      </w:r>
      <w:proofErr w:type="spellStart"/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ک</w:t>
      </w:r>
      <w:proofErr w:type="spellEnd"/>
      <w:r w:rsidRPr="000B46B7">
        <w:rPr>
          <w:rFonts w:cs="B Nazanin" w:hint="cs"/>
          <w:rtl/>
          <w:lang w:bidi="fa-IR"/>
        </w:rPr>
        <w:t xml:space="preserve"> برنامه </w:t>
      </w:r>
      <w:proofErr w:type="spellStart"/>
      <w:r w:rsidRPr="000B46B7">
        <w:rPr>
          <w:rFonts w:cs="B Nazanin" w:hint="cs"/>
          <w:rtl/>
          <w:lang w:bidi="fa-IR"/>
        </w:rPr>
        <w:t>زمان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با </w:t>
      </w:r>
      <w:proofErr w:type="spellStart"/>
      <w:r w:rsidRPr="000B46B7">
        <w:rPr>
          <w:rFonts w:cs="B Nazanin" w:hint="cs"/>
          <w:rtl/>
          <w:lang w:bidi="fa-IR"/>
        </w:rPr>
        <w:t>جزئ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ات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ز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اد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امکانپذ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ر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ن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ست</w:t>
      </w:r>
      <w:proofErr w:type="spellEnd"/>
      <w:r w:rsidRPr="000B46B7">
        <w:rPr>
          <w:rFonts w:cs="B Nazanin" w:hint="cs"/>
          <w:rtl/>
          <w:lang w:bidi="fa-IR"/>
        </w:rPr>
        <w:t xml:space="preserve">. </w:t>
      </w:r>
      <w:r w:rsidR="00A80386" w:rsidRPr="000B46B7">
        <w:rPr>
          <w:rFonts w:cs="B Nazanin" w:hint="cs"/>
          <w:rtl/>
          <w:lang w:bidi="fa-IR"/>
        </w:rPr>
        <w:t xml:space="preserve">با </w:t>
      </w:r>
      <w:proofErr w:type="spellStart"/>
      <w:r w:rsidR="00A80386" w:rsidRPr="000B46B7">
        <w:rPr>
          <w:rFonts w:cs="B Nazanin" w:hint="cs"/>
          <w:rtl/>
          <w:lang w:bidi="fa-IR"/>
        </w:rPr>
        <w:t>ا</w:t>
      </w:r>
      <w:r w:rsidR="0058685D" w:rsidRPr="000B46B7">
        <w:rPr>
          <w:rFonts w:cs="B Nazanin" w:hint="cs"/>
          <w:rtl/>
          <w:lang w:bidi="fa-IR"/>
        </w:rPr>
        <w:t>ي</w:t>
      </w:r>
      <w:r w:rsidR="00A80386" w:rsidRPr="000B46B7">
        <w:rPr>
          <w:rFonts w:cs="B Nazanin" w:hint="cs"/>
          <w:rtl/>
          <w:lang w:bidi="fa-IR"/>
        </w:rPr>
        <w:t>ن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حال، </w:t>
      </w:r>
      <w:proofErr w:type="spellStart"/>
      <w:r w:rsidR="00A80386" w:rsidRPr="000B46B7">
        <w:rPr>
          <w:rFonts w:cs="B Nazanin" w:hint="cs"/>
          <w:rtl/>
          <w:lang w:bidi="fa-IR"/>
        </w:rPr>
        <w:t>تحق</w:t>
      </w:r>
      <w:r w:rsidR="0058685D" w:rsidRPr="000B46B7">
        <w:rPr>
          <w:rFonts w:cs="B Nazanin" w:hint="cs"/>
          <w:rtl/>
          <w:lang w:bidi="fa-IR"/>
        </w:rPr>
        <w:t>ي</w:t>
      </w:r>
      <w:r w:rsidR="00A80386" w:rsidRPr="000B46B7">
        <w:rPr>
          <w:rFonts w:cs="B Nazanin" w:hint="cs"/>
          <w:rtl/>
          <w:lang w:bidi="fa-IR"/>
        </w:rPr>
        <w:t>ق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موردنظر در هر </w:t>
      </w:r>
      <w:proofErr w:type="spellStart"/>
      <w:r w:rsidR="00A80386" w:rsidRPr="000B46B7">
        <w:rPr>
          <w:rFonts w:cs="B Nazanin" w:hint="cs"/>
          <w:rtl/>
          <w:lang w:bidi="fa-IR"/>
        </w:rPr>
        <w:t>شرا</w:t>
      </w:r>
      <w:r w:rsidR="0058685D" w:rsidRPr="000B46B7">
        <w:rPr>
          <w:rFonts w:cs="B Nazanin" w:hint="cs"/>
          <w:rtl/>
          <w:lang w:bidi="fa-IR"/>
        </w:rPr>
        <w:t>ي</w:t>
      </w:r>
      <w:r w:rsidR="00A80386" w:rsidRPr="000B46B7">
        <w:rPr>
          <w:rFonts w:cs="B Nazanin" w:hint="cs"/>
          <w:rtl/>
          <w:lang w:bidi="fa-IR"/>
        </w:rPr>
        <w:t>ط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که باشد، انتظار </w:t>
      </w:r>
      <w:proofErr w:type="spellStart"/>
      <w:r w:rsidR="00A80386" w:rsidRPr="000B46B7">
        <w:rPr>
          <w:rFonts w:cs="B Nazanin" w:hint="cs"/>
          <w:rtl/>
          <w:lang w:bidi="fa-IR"/>
        </w:rPr>
        <w:t>م</w:t>
      </w:r>
      <w:r w:rsidR="0058685D" w:rsidRPr="000B46B7">
        <w:rPr>
          <w:rFonts w:cs="B Nazanin" w:hint="cs"/>
          <w:rtl/>
          <w:lang w:bidi="fa-IR"/>
        </w:rPr>
        <w:t>ي</w:t>
      </w:r>
      <w:r w:rsidR="00A80386" w:rsidRPr="000B46B7">
        <w:rPr>
          <w:rFonts w:cs="B Nazanin"/>
          <w:rtl/>
          <w:lang w:bidi="fa-IR"/>
        </w:rPr>
        <w:softHyphen/>
      </w:r>
      <w:r w:rsidR="00A80386" w:rsidRPr="000B46B7">
        <w:rPr>
          <w:rFonts w:cs="B Nazanin" w:hint="cs"/>
          <w:rtl/>
          <w:lang w:bidi="fa-IR"/>
        </w:rPr>
        <w:t>رود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58685D" w:rsidRPr="000B46B7">
        <w:rPr>
          <w:rFonts w:cs="B Nazanin" w:hint="cs"/>
          <w:rtl/>
          <w:lang w:bidi="fa-IR"/>
        </w:rPr>
        <w:t>ي</w:t>
      </w:r>
      <w:r w:rsidR="00A80386" w:rsidRPr="000B46B7">
        <w:rPr>
          <w:rFonts w:cs="B Nazanin" w:hint="cs"/>
          <w:rtl/>
          <w:lang w:bidi="fa-IR"/>
        </w:rPr>
        <w:t>ک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برنامه </w:t>
      </w:r>
      <w:proofErr w:type="spellStart"/>
      <w:r w:rsidR="00A80386" w:rsidRPr="000B46B7">
        <w:rPr>
          <w:rFonts w:cs="B Nazanin" w:hint="cs"/>
          <w:rtl/>
          <w:lang w:bidi="fa-IR"/>
        </w:rPr>
        <w:t>زمان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80386" w:rsidRPr="000B46B7">
        <w:rPr>
          <w:rFonts w:cs="B Nazanin" w:hint="cs"/>
          <w:rtl/>
          <w:lang w:bidi="fa-IR"/>
        </w:rPr>
        <w:t>نسب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ارائه شود. در </w:t>
      </w:r>
      <w:proofErr w:type="spellStart"/>
      <w:r w:rsidR="00A80386" w:rsidRPr="000B46B7">
        <w:rPr>
          <w:rFonts w:cs="B Nazanin" w:hint="cs"/>
          <w:rtl/>
          <w:lang w:bidi="fa-IR"/>
        </w:rPr>
        <w:t>ا</w:t>
      </w:r>
      <w:r w:rsidR="0058685D" w:rsidRPr="000B46B7">
        <w:rPr>
          <w:rFonts w:cs="B Nazanin" w:hint="cs"/>
          <w:rtl/>
          <w:lang w:bidi="fa-IR"/>
        </w:rPr>
        <w:t>ي</w:t>
      </w:r>
      <w:r w:rsidR="00A80386" w:rsidRPr="000B46B7">
        <w:rPr>
          <w:rFonts w:cs="B Nazanin" w:hint="cs"/>
          <w:rtl/>
          <w:lang w:bidi="fa-IR"/>
        </w:rPr>
        <w:t>ن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برنامه، نحوه شکستن مساله به مراحل و </w:t>
      </w:r>
      <w:proofErr w:type="spellStart"/>
      <w:r w:rsidR="00A80386" w:rsidRPr="000B46B7">
        <w:rPr>
          <w:rFonts w:cs="B Nazanin" w:hint="cs"/>
          <w:rtl/>
          <w:lang w:bidi="fa-IR"/>
        </w:rPr>
        <w:t>گام</w:t>
      </w:r>
      <w:r w:rsidR="00A80386" w:rsidRPr="000B46B7">
        <w:rPr>
          <w:rFonts w:cs="B Nazanin"/>
          <w:rtl/>
          <w:lang w:bidi="fa-IR"/>
        </w:rPr>
        <w:softHyphen/>
      </w:r>
      <w:r w:rsidR="00A80386" w:rsidRPr="000B46B7">
        <w:rPr>
          <w:rFonts w:cs="B Nazanin" w:hint="cs"/>
          <w:rtl/>
          <w:lang w:bidi="fa-IR"/>
        </w:rPr>
        <w:t>ها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80386" w:rsidRPr="000B46B7">
        <w:rPr>
          <w:rFonts w:cs="B Nazanin" w:hint="cs"/>
          <w:rtl/>
          <w:lang w:bidi="fa-IR"/>
        </w:rPr>
        <w:t>تحقيقاتي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و </w:t>
      </w:r>
      <w:proofErr w:type="spellStart"/>
      <w:r w:rsidR="00A80386" w:rsidRPr="000B46B7">
        <w:rPr>
          <w:rFonts w:cs="B Nazanin" w:hint="cs"/>
          <w:rtl/>
          <w:lang w:bidi="fa-IR"/>
        </w:rPr>
        <w:t>اجرائي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کوچکتر نشان داده </w:t>
      </w:r>
      <w:proofErr w:type="spellStart"/>
      <w:r w:rsidR="00A80386" w:rsidRPr="000B46B7">
        <w:rPr>
          <w:rFonts w:cs="B Nazanin" w:hint="cs"/>
          <w:rtl/>
          <w:lang w:bidi="fa-IR"/>
        </w:rPr>
        <w:t>مي</w:t>
      </w:r>
      <w:r w:rsidR="00A80386" w:rsidRPr="000B46B7">
        <w:rPr>
          <w:rFonts w:cs="B Nazanin"/>
          <w:rtl/>
          <w:lang w:bidi="fa-IR"/>
        </w:rPr>
        <w:softHyphen/>
      </w:r>
      <w:r w:rsidR="00A80386" w:rsidRPr="000B46B7">
        <w:rPr>
          <w:rFonts w:cs="B Nazanin" w:hint="cs"/>
          <w:rtl/>
          <w:lang w:bidi="fa-IR"/>
        </w:rPr>
        <w:t>شود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و </w:t>
      </w:r>
      <w:proofErr w:type="spellStart"/>
      <w:r w:rsidR="00A80386" w:rsidRPr="000B46B7">
        <w:rPr>
          <w:rFonts w:cs="B Nazanin" w:hint="cs"/>
          <w:rtl/>
          <w:lang w:bidi="fa-IR"/>
        </w:rPr>
        <w:t>براي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هر مرحله، </w:t>
      </w:r>
      <w:proofErr w:type="spellStart"/>
      <w:r w:rsidR="00A80386" w:rsidRPr="000B46B7">
        <w:rPr>
          <w:rFonts w:cs="B Nazanin" w:hint="cs"/>
          <w:rtl/>
          <w:lang w:bidi="fa-IR"/>
        </w:rPr>
        <w:t>بايد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80386" w:rsidRPr="000B46B7">
        <w:rPr>
          <w:rFonts w:cs="B Nazanin" w:hint="cs"/>
          <w:rtl/>
          <w:lang w:bidi="fa-IR"/>
        </w:rPr>
        <w:t>يک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بازه </w:t>
      </w:r>
      <w:proofErr w:type="spellStart"/>
      <w:r w:rsidR="00A80386" w:rsidRPr="000B46B7">
        <w:rPr>
          <w:rFonts w:cs="B Nazanin" w:hint="cs"/>
          <w:rtl/>
          <w:lang w:bidi="fa-IR"/>
        </w:rPr>
        <w:t>زماني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معقول، هدف، روند و </w:t>
      </w:r>
      <w:proofErr w:type="spellStart"/>
      <w:r w:rsidR="00A80386" w:rsidRPr="000B46B7">
        <w:rPr>
          <w:rFonts w:cs="B Nazanin" w:hint="cs"/>
          <w:rtl/>
          <w:lang w:bidi="fa-IR"/>
        </w:rPr>
        <w:t>نت</w:t>
      </w:r>
      <w:r w:rsidR="0058685D" w:rsidRPr="000B46B7">
        <w:rPr>
          <w:rFonts w:cs="B Nazanin" w:hint="cs"/>
          <w:rtl/>
          <w:lang w:bidi="fa-IR"/>
        </w:rPr>
        <w:t>ي</w:t>
      </w:r>
      <w:r w:rsidR="00A80386" w:rsidRPr="000B46B7">
        <w:rPr>
          <w:rFonts w:cs="B Nazanin" w:hint="cs"/>
          <w:rtl/>
          <w:lang w:bidi="fa-IR"/>
        </w:rPr>
        <w:t>جه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و </w:t>
      </w:r>
      <w:proofErr w:type="spellStart"/>
      <w:r w:rsidR="00A80386" w:rsidRPr="000B46B7">
        <w:rPr>
          <w:rFonts w:cs="B Nazanin" w:hint="cs"/>
          <w:rtl/>
          <w:lang w:bidi="fa-IR"/>
        </w:rPr>
        <w:t>خروجي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مشخص شود. </w:t>
      </w:r>
      <w:proofErr w:type="spellStart"/>
      <w:r w:rsidR="00A80386" w:rsidRPr="000B46B7">
        <w:rPr>
          <w:rFonts w:cs="B Nazanin" w:hint="cs"/>
          <w:rtl/>
          <w:lang w:bidi="fa-IR"/>
        </w:rPr>
        <w:t>ا</w:t>
      </w:r>
      <w:r w:rsidR="0058685D" w:rsidRPr="000B46B7">
        <w:rPr>
          <w:rFonts w:cs="B Nazanin" w:hint="cs"/>
          <w:rtl/>
          <w:lang w:bidi="fa-IR"/>
        </w:rPr>
        <w:t>ي</w:t>
      </w:r>
      <w:r w:rsidR="00A80386" w:rsidRPr="000B46B7">
        <w:rPr>
          <w:rFonts w:cs="B Nazanin" w:hint="cs"/>
          <w:rtl/>
          <w:lang w:bidi="fa-IR"/>
        </w:rPr>
        <w:t>ن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مراحل </w:t>
      </w:r>
      <w:proofErr w:type="spellStart"/>
      <w:r w:rsidR="00A80386" w:rsidRPr="000B46B7">
        <w:rPr>
          <w:rFonts w:cs="B Nazanin" w:hint="cs"/>
          <w:rtl/>
          <w:lang w:bidi="fa-IR"/>
        </w:rPr>
        <w:t>با</w:t>
      </w:r>
      <w:r w:rsidR="0058685D" w:rsidRPr="000B46B7">
        <w:rPr>
          <w:rFonts w:cs="B Nazanin" w:hint="cs"/>
          <w:rtl/>
          <w:lang w:bidi="fa-IR"/>
        </w:rPr>
        <w:t>ي</w:t>
      </w:r>
      <w:r w:rsidR="00A80386" w:rsidRPr="000B46B7">
        <w:rPr>
          <w:rFonts w:cs="B Nazanin" w:hint="cs"/>
          <w:rtl/>
          <w:lang w:bidi="fa-IR"/>
        </w:rPr>
        <w:t>د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به </w:t>
      </w:r>
      <w:proofErr w:type="spellStart"/>
      <w:r w:rsidR="00A80386" w:rsidRPr="000B46B7">
        <w:rPr>
          <w:rFonts w:cs="B Nazanin" w:hint="cs"/>
          <w:rtl/>
          <w:lang w:bidi="fa-IR"/>
        </w:rPr>
        <w:t>گونه</w:t>
      </w:r>
      <w:r w:rsidR="00A80386" w:rsidRPr="000B46B7">
        <w:rPr>
          <w:rFonts w:cs="B Nazanin"/>
          <w:rtl/>
          <w:lang w:bidi="fa-IR"/>
        </w:rPr>
        <w:softHyphen/>
      </w:r>
      <w:r w:rsidR="00A80386" w:rsidRPr="000B46B7">
        <w:rPr>
          <w:rFonts w:cs="B Nazanin" w:hint="cs"/>
          <w:rtl/>
          <w:lang w:bidi="fa-IR"/>
        </w:rPr>
        <w:t>ا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</w:t>
      </w:r>
      <w:proofErr w:type="spellStart"/>
      <w:r w:rsidR="00A80386" w:rsidRPr="000B46B7">
        <w:rPr>
          <w:rFonts w:cs="B Nazanin" w:hint="cs"/>
          <w:rtl/>
          <w:lang w:bidi="fa-IR"/>
        </w:rPr>
        <w:t>سازمانده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و ارائه شوند که خواننده متقاعد شود که روش </w:t>
      </w:r>
      <w:proofErr w:type="spellStart"/>
      <w:r w:rsidR="00A80386" w:rsidRPr="000B46B7">
        <w:rPr>
          <w:rFonts w:cs="B Nazanin" w:hint="cs"/>
          <w:rtl/>
          <w:lang w:bidi="fa-IR"/>
        </w:rPr>
        <w:t>پ</w:t>
      </w:r>
      <w:r w:rsidR="0058685D" w:rsidRPr="000B46B7">
        <w:rPr>
          <w:rFonts w:cs="B Nazanin" w:hint="cs"/>
          <w:rtl/>
          <w:lang w:bidi="fa-IR"/>
        </w:rPr>
        <w:t>ي</w:t>
      </w:r>
      <w:r w:rsidR="00A80386" w:rsidRPr="000B46B7">
        <w:rPr>
          <w:rFonts w:cs="B Nazanin" w:hint="cs"/>
          <w:rtl/>
          <w:lang w:bidi="fa-IR"/>
        </w:rPr>
        <w:t>شنهاد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به سمت اهداف </w:t>
      </w:r>
      <w:proofErr w:type="spellStart"/>
      <w:r w:rsidR="00A80386" w:rsidRPr="000B46B7">
        <w:rPr>
          <w:rFonts w:cs="B Nazanin" w:hint="cs"/>
          <w:rtl/>
          <w:lang w:bidi="fa-IR"/>
        </w:rPr>
        <w:t>نها</w:t>
      </w:r>
      <w:r w:rsidR="0058685D" w:rsidRPr="000B46B7">
        <w:rPr>
          <w:rFonts w:cs="B Nazanin" w:hint="cs"/>
          <w:rtl/>
          <w:lang w:bidi="fa-IR"/>
        </w:rPr>
        <w:t>يي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همگرا است و زمان ارائه شده مناسب با حجم کار در هر مرحله است و </w:t>
      </w:r>
      <w:proofErr w:type="spellStart"/>
      <w:r w:rsidR="00A80386" w:rsidRPr="000B46B7">
        <w:rPr>
          <w:rFonts w:cs="B Nazanin" w:hint="cs"/>
          <w:rtl/>
          <w:lang w:bidi="fa-IR"/>
        </w:rPr>
        <w:t>خروج</w:t>
      </w:r>
      <w:r w:rsidR="0058685D" w:rsidRPr="000B46B7">
        <w:rPr>
          <w:rFonts w:cs="B Nazanin" w:hint="cs"/>
          <w:rtl/>
          <w:lang w:bidi="fa-IR"/>
        </w:rPr>
        <w:t>ي</w:t>
      </w:r>
      <w:r w:rsidR="00A80386" w:rsidRPr="000B46B7">
        <w:rPr>
          <w:rFonts w:cs="B Nazanin"/>
          <w:rtl/>
          <w:lang w:bidi="fa-IR"/>
        </w:rPr>
        <w:softHyphen/>
      </w:r>
      <w:r w:rsidR="00A80386" w:rsidRPr="000B46B7">
        <w:rPr>
          <w:rFonts w:cs="B Nazanin" w:hint="cs"/>
          <w:rtl/>
          <w:lang w:bidi="fa-IR"/>
        </w:rPr>
        <w:t>ها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و </w:t>
      </w:r>
      <w:proofErr w:type="spellStart"/>
      <w:r w:rsidR="00A80386" w:rsidRPr="000B46B7">
        <w:rPr>
          <w:rFonts w:cs="B Nazanin" w:hint="cs"/>
          <w:rtl/>
          <w:lang w:bidi="fa-IR"/>
        </w:rPr>
        <w:t>نتا</w:t>
      </w:r>
      <w:r w:rsidR="0058685D" w:rsidRPr="000B46B7">
        <w:rPr>
          <w:rFonts w:cs="B Nazanin" w:hint="cs"/>
          <w:rtl/>
          <w:lang w:bidi="fa-IR"/>
        </w:rPr>
        <w:t>ي</w:t>
      </w:r>
      <w:r w:rsidR="00A80386" w:rsidRPr="000B46B7">
        <w:rPr>
          <w:rFonts w:cs="B Nazanin" w:hint="cs"/>
          <w:rtl/>
          <w:lang w:bidi="fa-IR"/>
        </w:rPr>
        <w:t>ج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حاصله از هر مرحله در </w:t>
      </w:r>
      <w:proofErr w:type="spellStart"/>
      <w:r w:rsidR="00A80386" w:rsidRPr="000B46B7">
        <w:rPr>
          <w:rFonts w:cs="B Nazanin" w:hint="cs"/>
          <w:rtl/>
          <w:lang w:bidi="fa-IR"/>
        </w:rPr>
        <w:t>پ</w:t>
      </w:r>
      <w:r w:rsidR="0058685D" w:rsidRPr="000B46B7">
        <w:rPr>
          <w:rFonts w:cs="B Nazanin" w:hint="cs"/>
          <w:rtl/>
          <w:lang w:bidi="fa-IR"/>
        </w:rPr>
        <w:t>ي</w:t>
      </w:r>
      <w:r w:rsidR="00A80386" w:rsidRPr="000B46B7">
        <w:rPr>
          <w:rFonts w:cs="B Nazanin" w:hint="cs"/>
          <w:rtl/>
          <w:lang w:bidi="fa-IR"/>
        </w:rPr>
        <w:t>شرفت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کار نقش قابل </w:t>
      </w:r>
      <w:proofErr w:type="spellStart"/>
      <w:r w:rsidR="00A80386" w:rsidRPr="000B46B7">
        <w:rPr>
          <w:rFonts w:cs="B Nazanin" w:hint="cs"/>
          <w:rtl/>
          <w:lang w:bidi="fa-IR"/>
        </w:rPr>
        <w:t>توجه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دارند. </w:t>
      </w:r>
      <w:proofErr w:type="spellStart"/>
      <w:r w:rsidR="00A80386" w:rsidRPr="000B46B7">
        <w:rPr>
          <w:rFonts w:cs="B Nazanin" w:hint="cs"/>
          <w:rtl/>
          <w:lang w:bidi="fa-IR"/>
        </w:rPr>
        <w:t>سوالاتي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که در </w:t>
      </w:r>
      <w:proofErr w:type="spellStart"/>
      <w:r w:rsidR="00A80386" w:rsidRPr="000B46B7">
        <w:rPr>
          <w:rFonts w:cs="B Nazanin" w:hint="cs"/>
          <w:rtl/>
          <w:lang w:bidi="fa-IR"/>
        </w:rPr>
        <w:t>اين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بخش </w:t>
      </w:r>
      <w:proofErr w:type="spellStart"/>
      <w:r w:rsidR="00A80386" w:rsidRPr="000B46B7">
        <w:rPr>
          <w:rFonts w:cs="B Nazanin" w:hint="cs"/>
          <w:rtl/>
          <w:lang w:bidi="fa-IR"/>
        </w:rPr>
        <w:t>بايد</w:t>
      </w:r>
      <w:proofErr w:type="spellEnd"/>
      <w:r w:rsidR="00A80386" w:rsidRPr="000B46B7">
        <w:rPr>
          <w:rFonts w:cs="B Nazanin" w:hint="cs"/>
          <w:rtl/>
          <w:lang w:bidi="fa-IR"/>
        </w:rPr>
        <w:t xml:space="preserve"> پاسخ داده شوند، عبارتند از:</w:t>
      </w:r>
    </w:p>
    <w:p w14:paraId="64AEE815" w14:textId="77777777" w:rsidR="00A80386" w:rsidRPr="000B46B7" w:rsidRDefault="00A80386" w:rsidP="00A80386">
      <w:pPr>
        <w:pStyle w:val="Paragraph"/>
        <w:numPr>
          <w:ilvl w:val="0"/>
          <w:numId w:val="19"/>
        </w:numPr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مراحل </w:t>
      </w:r>
      <w:proofErr w:type="spellStart"/>
      <w:r w:rsidRPr="000B46B7">
        <w:rPr>
          <w:rFonts w:cs="B Nazanin" w:hint="cs"/>
          <w:rtl/>
          <w:lang w:bidi="fa-IR"/>
        </w:rPr>
        <w:t>اصلي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موردنظر </w:t>
      </w:r>
      <w:proofErr w:type="spellStart"/>
      <w:r w:rsidRPr="000B46B7">
        <w:rPr>
          <w:rFonts w:cs="B Nazanin" w:hint="cs"/>
          <w:rtl/>
          <w:lang w:bidi="fa-IR"/>
        </w:rPr>
        <w:t>چيست</w:t>
      </w:r>
      <w:proofErr w:type="spellEnd"/>
      <w:r w:rsidRPr="000B46B7">
        <w:rPr>
          <w:rFonts w:cs="B Nazanin" w:hint="cs"/>
          <w:rtl/>
          <w:lang w:bidi="fa-IR"/>
        </w:rPr>
        <w:t>؟</w:t>
      </w:r>
    </w:p>
    <w:p w14:paraId="250A5089" w14:textId="77777777" w:rsidR="00A80386" w:rsidRPr="000B46B7" w:rsidRDefault="00A80386" w:rsidP="00A80386">
      <w:pPr>
        <w:pStyle w:val="Paragraph"/>
        <w:numPr>
          <w:ilvl w:val="0"/>
          <w:numId w:val="19"/>
        </w:numPr>
        <w:rPr>
          <w:rFonts w:cs="B Nazanin"/>
          <w:lang w:bidi="fa-IR"/>
        </w:rPr>
      </w:pPr>
      <w:r w:rsidRPr="000B46B7">
        <w:rPr>
          <w:rFonts w:cs="B Nazanin" w:hint="cs"/>
          <w:rtl/>
          <w:lang w:bidi="fa-IR"/>
        </w:rPr>
        <w:t xml:space="preserve">در هر سال از دوره </w:t>
      </w:r>
      <w:proofErr w:type="spellStart"/>
      <w:r w:rsidRPr="000B46B7">
        <w:rPr>
          <w:rFonts w:cs="B Nazanin" w:hint="cs"/>
          <w:rtl/>
          <w:lang w:bidi="fa-IR"/>
        </w:rPr>
        <w:t>دکتري</w:t>
      </w:r>
      <w:proofErr w:type="spellEnd"/>
      <w:r w:rsidRPr="000B46B7">
        <w:rPr>
          <w:rFonts w:cs="B Nazanin" w:hint="cs"/>
          <w:rtl/>
          <w:lang w:bidi="fa-IR"/>
        </w:rPr>
        <w:t xml:space="preserve">، چه </w:t>
      </w:r>
      <w:proofErr w:type="spellStart"/>
      <w:r w:rsidRPr="000B46B7">
        <w:rPr>
          <w:rFonts w:cs="B Nazanin" w:hint="cs"/>
          <w:rtl/>
          <w:lang w:bidi="fa-IR"/>
        </w:rPr>
        <w:t>کارهايي</w:t>
      </w:r>
      <w:proofErr w:type="spellEnd"/>
      <w:r w:rsidRPr="000B46B7">
        <w:rPr>
          <w:rFonts w:cs="B Nazanin" w:hint="cs"/>
          <w:rtl/>
          <w:lang w:bidi="fa-IR"/>
        </w:rPr>
        <w:t xml:space="preserve"> انتظار </w:t>
      </w:r>
      <w:proofErr w:type="spellStart"/>
      <w:r w:rsidRPr="000B46B7">
        <w:rPr>
          <w:rFonts w:cs="B Nazanin" w:hint="cs"/>
          <w:rtl/>
          <w:lang w:bidi="fa-IR"/>
        </w:rPr>
        <w:t>مي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رود</w:t>
      </w:r>
      <w:proofErr w:type="spellEnd"/>
      <w:r w:rsidRPr="000B46B7">
        <w:rPr>
          <w:rFonts w:cs="B Nazanin" w:hint="cs"/>
          <w:rtl/>
          <w:lang w:bidi="fa-IR"/>
        </w:rPr>
        <w:t xml:space="preserve"> که انجام شود؟</w:t>
      </w:r>
    </w:p>
    <w:p w14:paraId="17C0689F" w14:textId="77777777" w:rsidR="00C201AF" w:rsidRPr="000B46B7" w:rsidRDefault="00C201AF" w:rsidP="009C41B5">
      <w:pPr>
        <w:pStyle w:val="Paragraph"/>
        <w:numPr>
          <w:ilvl w:val="0"/>
          <w:numId w:val="19"/>
        </w:numPr>
        <w:spacing w:line="276" w:lineRule="auto"/>
        <w:rPr>
          <w:rFonts w:cs="B Nazanin"/>
          <w:rtl/>
          <w:lang w:bidi="fa-IR"/>
        </w:rPr>
      </w:pPr>
      <w:proofErr w:type="spellStart"/>
      <w:r w:rsidRPr="000B46B7">
        <w:rPr>
          <w:rFonts w:cs="B Nazanin" w:hint="cs"/>
          <w:rtl/>
          <w:lang w:bidi="fa-IR"/>
        </w:rPr>
        <w:t>آيا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تحقيق</w:t>
      </w:r>
      <w:proofErr w:type="spellEnd"/>
      <w:r w:rsidRPr="000B46B7">
        <w:rPr>
          <w:rFonts w:cs="B Nazanin" w:hint="cs"/>
          <w:rtl/>
          <w:lang w:bidi="fa-IR"/>
        </w:rPr>
        <w:t xml:space="preserve"> شما متناسب با برنامه </w:t>
      </w:r>
      <w:proofErr w:type="spellStart"/>
      <w:r w:rsidRPr="000B46B7">
        <w:rPr>
          <w:rFonts w:cs="B Nazanin" w:hint="cs"/>
          <w:rtl/>
          <w:lang w:bidi="fa-IR"/>
        </w:rPr>
        <w:t>زماني</w:t>
      </w:r>
      <w:proofErr w:type="spellEnd"/>
      <w:r w:rsidRPr="000B46B7">
        <w:rPr>
          <w:rFonts w:cs="B Nazanin" w:hint="cs"/>
          <w:rtl/>
          <w:lang w:bidi="fa-IR"/>
        </w:rPr>
        <w:t xml:space="preserve"> ارائه شده </w:t>
      </w:r>
      <w:proofErr w:type="spellStart"/>
      <w:r w:rsidRPr="000B46B7">
        <w:rPr>
          <w:rFonts w:cs="B Nazanin" w:hint="cs"/>
          <w:rtl/>
          <w:lang w:bidi="fa-IR"/>
        </w:rPr>
        <w:t>براي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گذرداندن</w:t>
      </w:r>
      <w:proofErr w:type="spellEnd"/>
      <w:r w:rsidRPr="000B46B7">
        <w:rPr>
          <w:rFonts w:cs="B Nazanin" w:hint="cs"/>
          <w:rtl/>
          <w:lang w:bidi="fa-IR"/>
        </w:rPr>
        <w:t xml:space="preserve"> دوره </w:t>
      </w:r>
      <w:proofErr w:type="spellStart"/>
      <w:r w:rsidRPr="000B46B7">
        <w:rPr>
          <w:rFonts w:cs="B Nazanin" w:hint="cs"/>
          <w:rtl/>
          <w:lang w:bidi="fa-IR"/>
        </w:rPr>
        <w:t>دکتري</w:t>
      </w:r>
      <w:proofErr w:type="spellEnd"/>
      <w:r w:rsidRPr="000B46B7">
        <w:rPr>
          <w:rFonts w:cs="B Nazanin" w:hint="cs"/>
          <w:rtl/>
          <w:lang w:bidi="fa-IR"/>
        </w:rPr>
        <w:t xml:space="preserve"> (</w:t>
      </w:r>
      <w:r w:rsidR="009C41B5" w:rsidRPr="000B46B7">
        <w:rPr>
          <w:rFonts w:cs="B Nazanin" w:hint="cs"/>
          <w:rtl/>
          <w:lang w:bidi="fa-IR"/>
        </w:rPr>
        <w:t>4</w:t>
      </w:r>
      <w:r w:rsidRPr="000B46B7">
        <w:rPr>
          <w:rFonts w:cs="B Nazanin" w:hint="cs"/>
          <w:rtl/>
          <w:lang w:bidi="fa-IR"/>
        </w:rPr>
        <w:t xml:space="preserve"> سال) هست؟</w:t>
      </w:r>
    </w:p>
    <w:p w14:paraId="4B7A4EDD" w14:textId="77777777" w:rsidR="00A80386" w:rsidRPr="000B46B7" w:rsidRDefault="00A80386" w:rsidP="00A80386">
      <w:pPr>
        <w:pStyle w:val="Paragraph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برنامه </w:t>
      </w:r>
      <w:proofErr w:type="spellStart"/>
      <w:r w:rsidRPr="000B46B7">
        <w:rPr>
          <w:rFonts w:cs="B Nazanin" w:hint="cs"/>
          <w:rtl/>
          <w:lang w:bidi="fa-IR"/>
        </w:rPr>
        <w:t>زماني</w:t>
      </w:r>
      <w:proofErr w:type="spellEnd"/>
      <w:r w:rsidRPr="000B46B7">
        <w:rPr>
          <w:rFonts w:cs="B Nazanin" w:hint="cs"/>
          <w:rtl/>
          <w:lang w:bidi="fa-IR"/>
        </w:rPr>
        <w:t xml:space="preserve"> معمولا در </w:t>
      </w:r>
      <w:proofErr w:type="spellStart"/>
      <w:r w:rsidRPr="000B46B7">
        <w:rPr>
          <w:rFonts w:cs="B Nazanin" w:hint="cs"/>
          <w:rtl/>
          <w:lang w:bidi="fa-IR"/>
        </w:rPr>
        <w:t>يک</w:t>
      </w:r>
      <w:proofErr w:type="spellEnd"/>
      <w:r w:rsidRPr="000B46B7">
        <w:rPr>
          <w:rFonts w:cs="B Nazanin" w:hint="cs"/>
          <w:rtl/>
          <w:lang w:bidi="fa-IR"/>
        </w:rPr>
        <w:t xml:space="preserve"> جدول به نام </w:t>
      </w:r>
      <w:proofErr w:type="spellStart"/>
      <w:r w:rsidRPr="000B46B7">
        <w:rPr>
          <w:rFonts w:cs="B Nazanin" w:hint="cs"/>
          <w:rtl/>
          <w:lang w:bidi="fa-IR"/>
        </w:rPr>
        <w:t>گانت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زماني</w:t>
      </w:r>
      <w:proofErr w:type="spellEnd"/>
      <w:r w:rsidRPr="000B46B7">
        <w:rPr>
          <w:rFonts w:cs="B Nazanin" w:hint="cs"/>
          <w:rtl/>
          <w:lang w:bidi="fa-IR"/>
        </w:rPr>
        <w:t xml:space="preserve"> مشخص </w:t>
      </w:r>
      <w:proofErr w:type="spellStart"/>
      <w:r w:rsidRPr="000B46B7">
        <w:rPr>
          <w:rFonts w:cs="B Nazanin" w:hint="cs"/>
          <w:rtl/>
          <w:lang w:bidi="fa-IR"/>
        </w:rPr>
        <w:t>مي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شود</w:t>
      </w:r>
      <w:proofErr w:type="spellEnd"/>
      <w:r w:rsidRPr="000B46B7">
        <w:rPr>
          <w:rFonts w:cs="B Nazanin" w:hint="cs"/>
          <w:rtl/>
          <w:lang w:bidi="fa-IR"/>
        </w:rPr>
        <w:t xml:space="preserve"> و </w:t>
      </w:r>
      <w:proofErr w:type="spellStart"/>
      <w:r w:rsidRPr="000B46B7">
        <w:rPr>
          <w:rFonts w:cs="B Nazanin" w:hint="cs"/>
          <w:rtl/>
          <w:lang w:bidi="fa-IR"/>
        </w:rPr>
        <w:t>توضيحات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تکميلي</w:t>
      </w:r>
      <w:proofErr w:type="spellEnd"/>
      <w:r w:rsidRPr="000B46B7">
        <w:rPr>
          <w:rFonts w:cs="B Nazanin" w:hint="cs"/>
          <w:rtl/>
          <w:lang w:bidi="fa-IR"/>
        </w:rPr>
        <w:t xml:space="preserve"> مربوط به هر گام پس از جدول ارائه </w:t>
      </w:r>
      <w:proofErr w:type="spellStart"/>
      <w:r w:rsidRPr="000B46B7">
        <w:rPr>
          <w:rFonts w:cs="B Nazanin" w:hint="cs"/>
          <w:rtl/>
          <w:lang w:bidi="fa-IR"/>
        </w:rPr>
        <w:t>مي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شود</w:t>
      </w:r>
      <w:proofErr w:type="spellEnd"/>
      <w:r w:rsidRPr="000B46B7">
        <w:rPr>
          <w:rFonts w:cs="B Nazanin" w:hint="cs"/>
          <w:rtl/>
          <w:lang w:bidi="fa-IR"/>
        </w:rPr>
        <w:t xml:space="preserve">. </w:t>
      </w:r>
      <w:proofErr w:type="spellStart"/>
      <w:r w:rsidRPr="000B46B7">
        <w:rPr>
          <w:rFonts w:cs="B Nazanin" w:hint="cs"/>
          <w:rtl/>
          <w:lang w:bidi="fa-IR"/>
        </w:rPr>
        <w:t>خروج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هر گام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تواند</w:t>
      </w:r>
      <w:proofErr w:type="spellEnd"/>
      <w:r w:rsidRPr="000B46B7">
        <w:rPr>
          <w:rFonts w:cs="B Nazanin" w:hint="cs"/>
          <w:rtl/>
          <w:lang w:bidi="fa-IR"/>
        </w:rPr>
        <w:t xml:space="preserve"> به صورت </w:t>
      </w:r>
      <w:proofErr w:type="spellStart"/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ک</w:t>
      </w:r>
      <w:proofErr w:type="spellEnd"/>
      <w:r w:rsidRPr="000B46B7">
        <w:rPr>
          <w:rFonts w:cs="B Nazanin" w:hint="cs"/>
          <w:rtl/>
          <w:lang w:bidi="fa-IR"/>
        </w:rPr>
        <w:t xml:space="preserve"> مقاله ژورنال و </w:t>
      </w:r>
      <w:proofErr w:type="spellStart"/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کنفرانس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ن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ز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درنظر</w:t>
      </w:r>
      <w:proofErr w:type="spellEnd"/>
      <w:r w:rsidRPr="000B46B7">
        <w:rPr>
          <w:rFonts w:cs="B Nazanin" w:hint="cs"/>
          <w:rtl/>
          <w:lang w:bidi="fa-IR"/>
        </w:rPr>
        <w:t xml:space="preserve"> گرفته شود.</w:t>
      </w:r>
    </w:p>
    <w:p w14:paraId="2E30497B" w14:textId="77777777" w:rsidR="000A71E1" w:rsidRPr="000B46B7" w:rsidRDefault="000A71E1" w:rsidP="000A2756">
      <w:pPr>
        <w:pStyle w:val="Paragraph"/>
        <w:rPr>
          <w:rFonts w:cs="B Nazanin"/>
          <w:rtl/>
          <w:lang w:bidi="fa-IR"/>
        </w:rPr>
      </w:pPr>
    </w:p>
    <w:p w14:paraId="0D7FBB52" w14:textId="77777777" w:rsidR="00D813C3" w:rsidRPr="000B46B7" w:rsidRDefault="00D813C3" w:rsidP="00D813C3">
      <w:pPr>
        <w:pStyle w:val="Heading1"/>
        <w:rPr>
          <w:rFonts w:cs="B Nazanin"/>
          <w:rtl/>
          <w:lang w:bidi="fa-IR"/>
        </w:rPr>
      </w:pPr>
      <w:bookmarkStart w:id="17" w:name="_Toc463475544"/>
      <w:r w:rsidRPr="000B46B7">
        <w:rPr>
          <w:rFonts w:cs="B Nazanin" w:hint="cs"/>
          <w:rtl/>
          <w:lang w:bidi="fa-IR"/>
        </w:rPr>
        <w:t xml:space="preserve">فصل هفتم: </w:t>
      </w:r>
      <w:proofErr w:type="spellStart"/>
      <w:r w:rsidRPr="000B46B7">
        <w:rPr>
          <w:rFonts w:cs="B Nazanin" w:hint="cs"/>
          <w:rtl/>
          <w:lang w:bidi="fa-IR"/>
        </w:rPr>
        <w:t>نت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جه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گ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ر</w:t>
      </w:r>
      <w:r w:rsidR="0058685D" w:rsidRPr="000B46B7">
        <w:rPr>
          <w:rFonts w:cs="B Nazanin" w:hint="cs"/>
          <w:rtl/>
          <w:lang w:bidi="fa-IR"/>
        </w:rPr>
        <w:t>ي</w:t>
      </w:r>
      <w:bookmarkEnd w:id="17"/>
      <w:proofErr w:type="spellEnd"/>
    </w:p>
    <w:p w14:paraId="7841DEC6" w14:textId="77777777" w:rsidR="007455CF" w:rsidRPr="000B46B7" w:rsidRDefault="00D813C3" w:rsidP="00D813C3">
      <w:pPr>
        <w:pStyle w:val="Paragraph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در </w:t>
      </w:r>
      <w:proofErr w:type="spellStart"/>
      <w:r w:rsidRPr="000B46B7">
        <w:rPr>
          <w:rFonts w:cs="B Nazanin" w:hint="cs"/>
          <w:rtl/>
          <w:lang w:bidi="fa-IR"/>
        </w:rPr>
        <w:t>ا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فصل، مجددا </w:t>
      </w:r>
      <w:proofErr w:type="spellStart"/>
      <w:r w:rsidRPr="000B46B7">
        <w:rPr>
          <w:rFonts w:cs="B Nazanin" w:hint="cs"/>
          <w:rtl/>
          <w:lang w:bidi="fa-IR"/>
        </w:rPr>
        <w:t>ول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با </w:t>
      </w:r>
      <w:proofErr w:type="spellStart"/>
      <w:r w:rsidRPr="000B46B7">
        <w:rPr>
          <w:rFonts w:cs="B Nazanin" w:hint="cs"/>
          <w:rtl/>
          <w:lang w:bidi="fa-IR"/>
        </w:rPr>
        <w:t>ب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ان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متفاوت، اهداف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و روش </w:t>
      </w:r>
      <w:proofErr w:type="spellStart"/>
      <w:r w:rsidRPr="000B46B7">
        <w:rPr>
          <w:rFonts w:cs="B Nazanin" w:hint="cs"/>
          <w:rtl/>
          <w:lang w:bidi="fa-IR"/>
        </w:rPr>
        <w:t>پ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شنهاد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به طور مختصر ارائه و مرور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شوند</w:t>
      </w:r>
      <w:proofErr w:type="spellEnd"/>
      <w:r w:rsidRPr="000B46B7">
        <w:rPr>
          <w:rFonts w:cs="B Nazanin" w:hint="cs"/>
          <w:rtl/>
          <w:lang w:bidi="fa-IR"/>
        </w:rPr>
        <w:t xml:space="preserve">. </w:t>
      </w:r>
      <w:proofErr w:type="spellStart"/>
      <w:r w:rsidRPr="000B46B7">
        <w:rPr>
          <w:rFonts w:cs="B Nazanin" w:hint="cs"/>
          <w:rtl/>
          <w:lang w:bidi="fa-IR"/>
        </w:rPr>
        <w:t>همچن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به طور مختصر در مورد </w:t>
      </w:r>
      <w:proofErr w:type="spellStart"/>
      <w:r w:rsidRPr="000B46B7">
        <w:rPr>
          <w:rFonts w:cs="B Nazanin" w:hint="cs"/>
          <w:rtl/>
          <w:lang w:bidi="fa-IR"/>
        </w:rPr>
        <w:t>نتا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ج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که انتظار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رود</w:t>
      </w:r>
      <w:proofErr w:type="spellEnd"/>
      <w:r w:rsidRPr="000B46B7">
        <w:rPr>
          <w:rFonts w:cs="B Nazanin" w:hint="cs"/>
          <w:rtl/>
          <w:lang w:bidi="fa-IR"/>
        </w:rPr>
        <w:t xml:space="preserve"> بدست </w:t>
      </w:r>
      <w:proofErr w:type="spellStart"/>
      <w:r w:rsidRPr="000B46B7">
        <w:rPr>
          <w:rFonts w:cs="B Nazanin" w:hint="cs"/>
          <w:rtl/>
          <w:lang w:bidi="fa-IR"/>
        </w:rPr>
        <w:t>آ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ند</w:t>
      </w:r>
      <w:proofErr w:type="spellEnd"/>
      <w:r w:rsidRPr="000B46B7">
        <w:rPr>
          <w:rFonts w:cs="B Nazanin" w:hint="cs"/>
          <w:rtl/>
          <w:lang w:bidi="fa-IR"/>
        </w:rPr>
        <w:t xml:space="preserve"> و </w:t>
      </w:r>
      <w:proofErr w:type="spellStart"/>
      <w:r w:rsidRPr="000B46B7">
        <w:rPr>
          <w:rFonts w:cs="B Nazanin" w:hint="cs"/>
          <w:rtl/>
          <w:lang w:bidi="fa-IR"/>
        </w:rPr>
        <w:t>اهم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ت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دست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اب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به </w:t>
      </w:r>
      <w:proofErr w:type="spellStart"/>
      <w:r w:rsidRPr="000B46B7">
        <w:rPr>
          <w:rFonts w:cs="B Nazanin" w:hint="cs"/>
          <w:rtl/>
          <w:lang w:bidi="fa-IR"/>
        </w:rPr>
        <w:t>ا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نتا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ج</w:t>
      </w:r>
      <w:proofErr w:type="spellEnd"/>
      <w:r w:rsidRPr="000B46B7">
        <w:rPr>
          <w:rFonts w:cs="B Nazanin" w:hint="cs"/>
          <w:rtl/>
          <w:lang w:bidi="fa-IR"/>
        </w:rPr>
        <w:t xml:space="preserve">، و </w:t>
      </w:r>
      <w:proofErr w:type="spellStart"/>
      <w:r w:rsidRPr="000B46B7">
        <w:rPr>
          <w:rFonts w:cs="B Nazanin" w:hint="cs"/>
          <w:rtl/>
          <w:lang w:bidi="fa-IR"/>
        </w:rPr>
        <w:t>ا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نکه</w:t>
      </w:r>
      <w:proofErr w:type="spellEnd"/>
      <w:r w:rsidRPr="000B46B7">
        <w:rPr>
          <w:rFonts w:cs="B Nazanin" w:hint="cs"/>
          <w:rtl/>
          <w:lang w:bidi="fa-IR"/>
        </w:rPr>
        <w:t xml:space="preserve"> بر چه </w:t>
      </w:r>
      <w:proofErr w:type="spellStart"/>
      <w:r w:rsidRPr="000B46B7">
        <w:rPr>
          <w:rFonts w:cs="B Nazanin" w:hint="cs"/>
          <w:rtl/>
          <w:lang w:bidi="fa-IR"/>
        </w:rPr>
        <w:t>مبنا</w:t>
      </w:r>
      <w:r w:rsidR="0058685D" w:rsidRPr="000B46B7">
        <w:rPr>
          <w:rFonts w:cs="B Nazanin" w:hint="cs"/>
          <w:rtl/>
          <w:lang w:bidi="fa-IR"/>
        </w:rPr>
        <w:t>يي</w:t>
      </w:r>
      <w:proofErr w:type="spellEnd"/>
      <w:r w:rsidR="007134C7" w:rsidRPr="000B46B7">
        <w:rPr>
          <w:rFonts w:cs="B Nazanin" w:hint="cs"/>
          <w:rtl/>
          <w:lang w:bidi="fa-IR"/>
        </w:rPr>
        <w:t>،</w:t>
      </w:r>
      <w:r w:rsidRPr="000B46B7">
        <w:rPr>
          <w:rFonts w:cs="B Nazanin" w:hint="cs"/>
          <w:rtl/>
          <w:lang w:bidi="fa-IR"/>
        </w:rPr>
        <w:t xml:space="preserve"> اعتبار و صحت </w:t>
      </w:r>
      <w:proofErr w:type="spellStart"/>
      <w:r w:rsidRPr="000B46B7">
        <w:rPr>
          <w:rFonts w:cs="B Nazanin" w:hint="cs"/>
          <w:rtl/>
          <w:lang w:bidi="fa-IR"/>
        </w:rPr>
        <w:t>نتا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ج</w:t>
      </w:r>
      <w:proofErr w:type="spellEnd"/>
      <w:r w:rsidRPr="000B46B7">
        <w:rPr>
          <w:rFonts w:cs="B Nazanin" w:hint="cs"/>
          <w:rtl/>
          <w:lang w:bidi="fa-IR"/>
        </w:rPr>
        <w:t xml:space="preserve"> بدست آمده </w:t>
      </w:r>
      <w:proofErr w:type="spellStart"/>
      <w:r w:rsidRPr="000B46B7">
        <w:rPr>
          <w:rFonts w:cs="B Nazanin" w:hint="cs"/>
          <w:rtl/>
          <w:lang w:bidi="fa-IR"/>
        </w:rPr>
        <w:t>ارز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اب</w:t>
      </w:r>
      <w:r w:rsidR="0058685D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شود</w:t>
      </w:r>
      <w:proofErr w:type="spellEnd"/>
      <w:r w:rsidRPr="000B46B7">
        <w:rPr>
          <w:rFonts w:cs="B Nazanin" w:hint="cs"/>
          <w:rtl/>
          <w:lang w:bidi="fa-IR"/>
        </w:rPr>
        <w:t xml:space="preserve">، صحبت </w:t>
      </w:r>
      <w:proofErr w:type="spellStart"/>
      <w:r w:rsidRPr="000B46B7">
        <w:rPr>
          <w:rFonts w:cs="B Nazanin" w:hint="cs"/>
          <w:rtl/>
          <w:lang w:bidi="fa-IR"/>
        </w:rPr>
        <w:t>م</w:t>
      </w:r>
      <w:r w:rsidR="0058685D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شود</w:t>
      </w:r>
      <w:proofErr w:type="spellEnd"/>
      <w:r w:rsidRPr="000B46B7">
        <w:rPr>
          <w:rFonts w:cs="B Nazanin" w:hint="cs"/>
          <w:rtl/>
          <w:lang w:bidi="fa-IR"/>
        </w:rPr>
        <w:t xml:space="preserve">. </w:t>
      </w:r>
    </w:p>
    <w:p w14:paraId="120C55A8" w14:textId="77777777" w:rsidR="00D813C3" w:rsidRPr="000B46B7" w:rsidRDefault="00D813C3" w:rsidP="007960D1">
      <w:pPr>
        <w:rPr>
          <w:rFonts w:cs="B Nazanin"/>
          <w:rtl/>
          <w:lang w:bidi="fa-IR"/>
        </w:rPr>
      </w:pPr>
    </w:p>
    <w:p w14:paraId="7E3ECE17" w14:textId="77777777" w:rsidR="00D813C3" w:rsidRPr="000B46B7" w:rsidRDefault="00D813C3" w:rsidP="00612EED">
      <w:pPr>
        <w:pStyle w:val="Heading1"/>
        <w:numPr>
          <w:ilvl w:val="0"/>
          <w:numId w:val="0"/>
        </w:numPr>
        <w:rPr>
          <w:rFonts w:cs="B Nazanin"/>
          <w:rtl/>
          <w:lang w:bidi="fa-IR"/>
        </w:rPr>
      </w:pPr>
      <w:bookmarkStart w:id="18" w:name="_Toc463475545"/>
      <w:r w:rsidRPr="000B46B7">
        <w:rPr>
          <w:rFonts w:cs="B Nazanin" w:hint="cs"/>
          <w:rtl/>
          <w:lang w:bidi="fa-IR"/>
        </w:rPr>
        <w:t>مراجع</w:t>
      </w:r>
      <w:bookmarkEnd w:id="18"/>
    </w:p>
    <w:p w14:paraId="4A75542C" w14:textId="77777777" w:rsidR="0058685D" w:rsidRPr="000B46B7" w:rsidRDefault="0058685D" w:rsidP="0058685D">
      <w:pPr>
        <w:pStyle w:val="Paragraph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در </w:t>
      </w:r>
      <w:proofErr w:type="spellStart"/>
      <w:r w:rsidRPr="000B46B7">
        <w:rPr>
          <w:rFonts w:cs="B Nazanin" w:hint="cs"/>
          <w:rtl/>
          <w:lang w:bidi="fa-IR"/>
        </w:rPr>
        <w:t>اين</w:t>
      </w:r>
      <w:proofErr w:type="spellEnd"/>
      <w:r w:rsidRPr="000B46B7">
        <w:rPr>
          <w:rFonts w:cs="B Nazanin" w:hint="cs"/>
          <w:rtl/>
          <w:lang w:bidi="fa-IR"/>
        </w:rPr>
        <w:t xml:space="preserve"> بخش، </w:t>
      </w:r>
      <w:proofErr w:type="spellStart"/>
      <w:r w:rsidRPr="000B46B7">
        <w:rPr>
          <w:rFonts w:cs="B Nazanin" w:hint="cs"/>
          <w:rtl/>
          <w:lang w:bidi="fa-IR"/>
        </w:rPr>
        <w:t>مجموعه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اي</w:t>
      </w:r>
      <w:proofErr w:type="spellEnd"/>
      <w:r w:rsidRPr="000B46B7">
        <w:rPr>
          <w:rFonts w:cs="B Nazanin" w:hint="cs"/>
          <w:rtl/>
          <w:lang w:bidi="fa-IR"/>
        </w:rPr>
        <w:t xml:space="preserve"> از </w:t>
      </w:r>
      <w:proofErr w:type="spellStart"/>
      <w:r w:rsidRPr="000B46B7">
        <w:rPr>
          <w:rFonts w:cs="B Nazanin" w:hint="cs"/>
          <w:rtl/>
          <w:lang w:bidi="fa-IR"/>
        </w:rPr>
        <w:t>مهمترين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رفرنس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ها</w:t>
      </w:r>
      <w:proofErr w:type="spellEnd"/>
      <w:r w:rsidRPr="000B46B7">
        <w:rPr>
          <w:rFonts w:cs="B Nazanin" w:hint="cs"/>
          <w:rtl/>
          <w:lang w:bidi="fa-IR"/>
        </w:rPr>
        <w:t xml:space="preserve"> در رابطه با موضوع موردنظر </w:t>
      </w:r>
      <w:proofErr w:type="spellStart"/>
      <w:r w:rsidRPr="000B46B7">
        <w:rPr>
          <w:rFonts w:cs="B Nazanin" w:hint="cs"/>
          <w:rtl/>
          <w:lang w:bidi="fa-IR"/>
        </w:rPr>
        <w:t>بايد</w:t>
      </w:r>
      <w:proofErr w:type="spellEnd"/>
      <w:r w:rsidRPr="000B46B7">
        <w:rPr>
          <w:rFonts w:cs="B Nazanin" w:hint="cs"/>
          <w:rtl/>
          <w:lang w:bidi="fa-IR"/>
        </w:rPr>
        <w:t xml:space="preserve"> ارائه شود (حدود 20 </w:t>
      </w:r>
      <w:proofErr w:type="spellStart"/>
      <w:r w:rsidRPr="000B46B7">
        <w:rPr>
          <w:rFonts w:cs="B Nazanin" w:hint="cs"/>
          <w:rtl/>
          <w:lang w:bidi="fa-IR"/>
        </w:rPr>
        <w:t>الي</w:t>
      </w:r>
      <w:proofErr w:type="spellEnd"/>
      <w:r w:rsidRPr="000B46B7">
        <w:rPr>
          <w:rFonts w:cs="B Nazanin" w:hint="cs"/>
          <w:rtl/>
          <w:lang w:bidi="fa-IR"/>
        </w:rPr>
        <w:t xml:space="preserve"> 30 مرجع). فرمت ارائه </w:t>
      </w:r>
      <w:proofErr w:type="spellStart"/>
      <w:r w:rsidRPr="000B46B7">
        <w:rPr>
          <w:rFonts w:cs="B Nazanin" w:hint="cs"/>
          <w:rtl/>
          <w:lang w:bidi="fa-IR"/>
        </w:rPr>
        <w:t>رفرنس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ها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بايد</w:t>
      </w:r>
      <w:proofErr w:type="spellEnd"/>
      <w:r w:rsidRPr="000B46B7">
        <w:rPr>
          <w:rFonts w:cs="B Nazanin" w:hint="cs"/>
          <w:rtl/>
          <w:lang w:bidi="fa-IR"/>
        </w:rPr>
        <w:t xml:space="preserve"> مطابق با </w:t>
      </w:r>
      <w:proofErr w:type="spellStart"/>
      <w:r w:rsidRPr="000B46B7">
        <w:rPr>
          <w:rFonts w:cs="B Nazanin" w:hint="cs"/>
          <w:rtl/>
          <w:lang w:bidi="fa-IR"/>
        </w:rPr>
        <w:t>يکي</w:t>
      </w:r>
      <w:proofErr w:type="spellEnd"/>
      <w:r w:rsidRPr="000B46B7">
        <w:rPr>
          <w:rFonts w:cs="B Nazanin" w:hint="cs"/>
          <w:rtl/>
          <w:lang w:bidi="fa-IR"/>
        </w:rPr>
        <w:t xml:space="preserve"> از </w:t>
      </w:r>
      <w:proofErr w:type="spellStart"/>
      <w:r w:rsidRPr="000B46B7">
        <w:rPr>
          <w:rFonts w:cs="B Nazanin" w:hint="cs"/>
          <w:rtl/>
          <w:lang w:bidi="fa-IR"/>
        </w:rPr>
        <w:t>فرمت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هاي</w:t>
      </w:r>
      <w:proofErr w:type="spellEnd"/>
      <w:r w:rsidRPr="000B46B7">
        <w:rPr>
          <w:rFonts w:cs="B Nazanin" w:hint="cs"/>
          <w:rtl/>
          <w:lang w:bidi="fa-IR"/>
        </w:rPr>
        <w:t xml:space="preserve"> استاندارد </w:t>
      </w:r>
      <w:proofErr w:type="spellStart"/>
      <w:r w:rsidRPr="000B46B7">
        <w:rPr>
          <w:rFonts w:cs="B Nazanin" w:hint="cs"/>
          <w:rtl/>
          <w:lang w:bidi="fa-IR"/>
        </w:rPr>
        <w:t>جهاني</w:t>
      </w:r>
      <w:proofErr w:type="spellEnd"/>
      <w:r w:rsidRPr="000B46B7">
        <w:rPr>
          <w:rFonts w:cs="B Nazanin" w:hint="cs"/>
          <w:rtl/>
          <w:lang w:bidi="fa-IR"/>
        </w:rPr>
        <w:t xml:space="preserve"> (</w:t>
      </w:r>
      <w:proofErr w:type="spellStart"/>
      <w:r w:rsidRPr="000B46B7">
        <w:rPr>
          <w:rFonts w:cs="B Nazanin" w:hint="cs"/>
          <w:rtl/>
          <w:lang w:bidi="fa-IR"/>
        </w:rPr>
        <w:t>براي</w:t>
      </w:r>
      <w:proofErr w:type="spellEnd"/>
      <w:r w:rsidRPr="000B46B7">
        <w:rPr>
          <w:rFonts w:cs="B Nazanin" w:hint="cs"/>
          <w:rtl/>
          <w:lang w:bidi="fa-IR"/>
        </w:rPr>
        <w:t xml:space="preserve"> مثال </w:t>
      </w:r>
      <w:r w:rsidRPr="000B46B7">
        <w:rPr>
          <w:rFonts w:cs="B Nazanin"/>
          <w:lang w:bidi="fa-IR"/>
        </w:rPr>
        <w:t>IEEE</w:t>
      </w:r>
      <w:r w:rsidRPr="000B46B7">
        <w:rPr>
          <w:rFonts w:cs="B Nazanin" w:hint="cs"/>
          <w:rtl/>
          <w:lang w:bidi="fa-IR"/>
        </w:rPr>
        <w:t xml:space="preserve">) باشد. </w:t>
      </w:r>
      <w:proofErr w:type="spellStart"/>
      <w:r w:rsidRPr="000B46B7">
        <w:rPr>
          <w:rFonts w:cs="B Nazanin" w:hint="cs"/>
          <w:rtl/>
          <w:lang w:bidi="fa-IR"/>
        </w:rPr>
        <w:t>تناظر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يک</w:t>
      </w:r>
      <w:proofErr w:type="spellEnd"/>
      <w:r w:rsidRPr="000B46B7">
        <w:rPr>
          <w:rFonts w:cs="B Nazanin" w:hint="cs"/>
          <w:rtl/>
          <w:lang w:bidi="fa-IR"/>
        </w:rPr>
        <w:t xml:space="preserve"> به </w:t>
      </w:r>
      <w:proofErr w:type="spellStart"/>
      <w:r w:rsidRPr="000B46B7">
        <w:rPr>
          <w:rFonts w:cs="B Nazanin" w:hint="cs"/>
          <w:rtl/>
          <w:lang w:bidi="fa-IR"/>
        </w:rPr>
        <w:t>يک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بين</w:t>
      </w:r>
      <w:proofErr w:type="spellEnd"/>
      <w:r w:rsidRPr="000B46B7">
        <w:rPr>
          <w:rFonts w:cs="B Nazanin" w:hint="cs"/>
          <w:rtl/>
          <w:lang w:bidi="fa-IR"/>
        </w:rPr>
        <w:t xml:space="preserve"> مراجع ذکر شده در متن و مراجع ذکر شده در </w:t>
      </w:r>
      <w:proofErr w:type="spellStart"/>
      <w:r w:rsidRPr="000B46B7">
        <w:rPr>
          <w:rFonts w:cs="B Nazanin" w:hint="cs"/>
          <w:rtl/>
          <w:lang w:bidi="fa-IR"/>
        </w:rPr>
        <w:t>اين</w:t>
      </w:r>
      <w:proofErr w:type="spellEnd"/>
      <w:r w:rsidRPr="000B46B7">
        <w:rPr>
          <w:rFonts w:cs="B Nazanin" w:hint="cs"/>
          <w:rtl/>
          <w:lang w:bidi="fa-IR"/>
        </w:rPr>
        <w:t xml:space="preserve"> بخش </w:t>
      </w:r>
      <w:proofErr w:type="spellStart"/>
      <w:r w:rsidRPr="000B46B7">
        <w:rPr>
          <w:rFonts w:cs="B Nazanin" w:hint="cs"/>
          <w:rtl/>
          <w:lang w:bidi="fa-IR"/>
        </w:rPr>
        <w:t>بايد</w:t>
      </w:r>
      <w:proofErr w:type="spellEnd"/>
      <w:r w:rsidRPr="000B46B7">
        <w:rPr>
          <w:rFonts w:cs="B Nazanin" w:hint="cs"/>
          <w:rtl/>
          <w:lang w:bidi="fa-IR"/>
        </w:rPr>
        <w:t xml:space="preserve"> وجود داشته باشد. </w:t>
      </w:r>
      <w:proofErr w:type="spellStart"/>
      <w:r w:rsidRPr="000B46B7">
        <w:rPr>
          <w:rFonts w:cs="B Nazanin" w:hint="cs"/>
          <w:rtl/>
          <w:lang w:bidi="fa-IR"/>
        </w:rPr>
        <w:t>ليست</w:t>
      </w:r>
      <w:proofErr w:type="spellEnd"/>
      <w:r w:rsidRPr="000B46B7">
        <w:rPr>
          <w:rFonts w:cs="B Nazanin" w:hint="cs"/>
          <w:rtl/>
          <w:lang w:bidi="fa-IR"/>
        </w:rPr>
        <w:t xml:space="preserve"> ارائه شده از مراجع </w:t>
      </w:r>
      <w:proofErr w:type="spellStart"/>
      <w:r w:rsidRPr="000B46B7">
        <w:rPr>
          <w:rFonts w:cs="B Nazanin" w:hint="cs"/>
          <w:rtl/>
          <w:lang w:bidi="fa-IR"/>
        </w:rPr>
        <w:t>بايد</w:t>
      </w:r>
      <w:proofErr w:type="spellEnd"/>
      <w:r w:rsidRPr="000B46B7">
        <w:rPr>
          <w:rFonts w:cs="B Nazanin" w:hint="cs"/>
          <w:rtl/>
          <w:lang w:bidi="fa-IR"/>
        </w:rPr>
        <w:t xml:space="preserve"> شامل </w:t>
      </w:r>
      <w:proofErr w:type="spellStart"/>
      <w:r w:rsidRPr="000B46B7">
        <w:rPr>
          <w:rFonts w:cs="B Nazanin" w:hint="cs"/>
          <w:rtl/>
          <w:lang w:bidi="fa-IR"/>
        </w:rPr>
        <w:t>مقالاتي</w:t>
      </w:r>
      <w:proofErr w:type="spellEnd"/>
      <w:r w:rsidRPr="000B46B7">
        <w:rPr>
          <w:rFonts w:cs="B Nazanin" w:hint="cs"/>
          <w:rtl/>
          <w:lang w:bidi="fa-IR"/>
        </w:rPr>
        <w:t xml:space="preserve"> باشد که دانشجو آنها را مطالعه کرده و </w:t>
      </w:r>
      <w:proofErr w:type="spellStart"/>
      <w:r w:rsidRPr="000B46B7">
        <w:rPr>
          <w:rFonts w:cs="B Nazanin" w:hint="cs"/>
          <w:rtl/>
          <w:lang w:bidi="fa-IR"/>
        </w:rPr>
        <w:t>تحقيق</w:t>
      </w:r>
      <w:proofErr w:type="spellEnd"/>
      <w:r w:rsidRPr="000B46B7">
        <w:rPr>
          <w:rFonts w:cs="B Nazanin" w:hint="cs"/>
          <w:rtl/>
          <w:lang w:bidi="fa-IR"/>
        </w:rPr>
        <w:t xml:space="preserve"> انجام شده را به </w:t>
      </w:r>
      <w:proofErr w:type="spellStart"/>
      <w:r w:rsidRPr="000B46B7">
        <w:rPr>
          <w:rFonts w:cs="B Nazanin" w:hint="cs"/>
          <w:rtl/>
          <w:lang w:bidi="fa-IR"/>
        </w:rPr>
        <w:t>خوبي</w:t>
      </w:r>
      <w:proofErr w:type="spellEnd"/>
      <w:r w:rsidRPr="000B46B7">
        <w:rPr>
          <w:rFonts w:cs="B Nazanin" w:hint="cs"/>
          <w:rtl/>
          <w:lang w:bidi="fa-IR"/>
        </w:rPr>
        <w:t xml:space="preserve"> درک کرده و </w:t>
      </w:r>
      <w:proofErr w:type="spellStart"/>
      <w:r w:rsidRPr="000B46B7">
        <w:rPr>
          <w:rFonts w:cs="B Nazanin" w:hint="cs"/>
          <w:rtl/>
          <w:lang w:bidi="fa-IR"/>
        </w:rPr>
        <w:t>فهميده</w:t>
      </w:r>
      <w:proofErr w:type="spellEnd"/>
      <w:r w:rsidRPr="000B46B7">
        <w:rPr>
          <w:rFonts w:cs="B Nazanin" w:hint="cs"/>
          <w:rtl/>
          <w:lang w:bidi="fa-IR"/>
        </w:rPr>
        <w:t xml:space="preserve"> است. </w:t>
      </w:r>
    </w:p>
    <w:bookmarkEnd w:id="9"/>
    <w:bookmarkEnd w:id="10"/>
    <w:p w14:paraId="122AF3BB" w14:textId="77777777" w:rsidR="004E15FF" w:rsidRPr="000B46B7" w:rsidRDefault="004E15FF" w:rsidP="00612EED">
      <w:pPr>
        <w:pStyle w:val="Paragraph"/>
        <w:rPr>
          <w:rFonts w:cs="B Nazanin"/>
          <w:rtl/>
        </w:rPr>
      </w:pPr>
    </w:p>
    <w:p w14:paraId="14D4F4F3" w14:textId="77777777" w:rsidR="00612EED" w:rsidRPr="000B46B7" w:rsidRDefault="00612EED" w:rsidP="00612EED">
      <w:pPr>
        <w:pStyle w:val="Heading1"/>
        <w:numPr>
          <w:ilvl w:val="0"/>
          <w:numId w:val="0"/>
        </w:numPr>
        <w:rPr>
          <w:rFonts w:cs="B Nazanin"/>
          <w:rtl/>
          <w:lang w:bidi="fa-IR"/>
        </w:rPr>
      </w:pPr>
      <w:bookmarkStart w:id="19" w:name="_Toc463475546"/>
      <w:r w:rsidRPr="000B46B7">
        <w:rPr>
          <w:rFonts w:cs="B Nazanin" w:hint="cs"/>
          <w:rtl/>
          <w:lang w:bidi="fa-IR"/>
        </w:rPr>
        <w:lastRenderedPageBreak/>
        <w:t xml:space="preserve">نکات </w:t>
      </w:r>
      <w:proofErr w:type="spellStart"/>
      <w:r w:rsidRPr="000B46B7">
        <w:rPr>
          <w:rFonts w:cs="B Nazanin" w:hint="cs"/>
          <w:rtl/>
          <w:lang w:bidi="fa-IR"/>
        </w:rPr>
        <w:t>تکميلي</w:t>
      </w:r>
      <w:proofErr w:type="spellEnd"/>
      <w:r w:rsidRPr="000B46B7">
        <w:rPr>
          <w:rFonts w:cs="B Nazanin" w:hint="cs"/>
          <w:rtl/>
          <w:lang w:bidi="fa-IR"/>
        </w:rPr>
        <w:t xml:space="preserve"> در خصوص نحوه نگارش </w:t>
      </w:r>
      <w:proofErr w:type="spellStart"/>
      <w:r w:rsidRPr="000B46B7">
        <w:rPr>
          <w:rFonts w:cs="B Nazanin" w:hint="cs"/>
          <w:rtl/>
          <w:lang w:bidi="fa-IR"/>
        </w:rPr>
        <w:t>پروپوزال</w:t>
      </w:r>
      <w:bookmarkEnd w:id="19"/>
      <w:proofErr w:type="spellEnd"/>
    </w:p>
    <w:p w14:paraId="48C5C19A" w14:textId="77777777" w:rsidR="00FD64EE" w:rsidRPr="000B46B7" w:rsidRDefault="00612EED" w:rsidP="00612EED">
      <w:pPr>
        <w:pStyle w:val="Paragraph"/>
        <w:rPr>
          <w:rFonts w:cs="B Nazanin"/>
          <w:lang w:bidi="fa-IR"/>
        </w:rPr>
      </w:pPr>
      <w:r w:rsidRPr="000B46B7">
        <w:rPr>
          <w:rFonts w:cs="B Nazanin" w:hint="cs"/>
          <w:rtl/>
        </w:rPr>
        <w:t>پروپوزال دکتري، نه خلاصه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اي سريع و نامنظم از ايده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>هاي خام و اوليه و نه طرحي کامل و جامع از کار نهايي است چرا که واضح است موضوع پيشنهادي در مسير پژوهش و تحقيق به خصوص در سال اول مطالعات تغيير خواهد کرد. به هر حال با وجود اين تغييرات، انتظار مي</w:t>
      </w:r>
      <w:r w:rsidRPr="000B46B7">
        <w:rPr>
          <w:rFonts w:cs="B Nazanin"/>
          <w:rtl/>
        </w:rPr>
        <w:softHyphen/>
      </w:r>
      <w:r w:rsidRPr="000B46B7">
        <w:rPr>
          <w:rFonts w:cs="B Nazanin" w:hint="cs"/>
          <w:rtl/>
        </w:rPr>
        <w:t xml:space="preserve">رود که پروپوزال دکتري نشان دهنده اهداف و نيات و دربردارنده جزئيات کافي در خصوص ارزش کار و امکانپذيري آن باشد. </w:t>
      </w:r>
      <w:r w:rsidRPr="000B46B7">
        <w:rPr>
          <w:rFonts w:cs="B Nazanin" w:hint="cs"/>
          <w:rtl/>
          <w:lang w:bidi="fa-IR"/>
        </w:rPr>
        <w:t xml:space="preserve">به </w:t>
      </w:r>
      <w:proofErr w:type="spellStart"/>
      <w:r w:rsidRPr="000B46B7">
        <w:rPr>
          <w:rFonts w:cs="B Nazanin" w:hint="cs"/>
          <w:rtl/>
          <w:lang w:bidi="fa-IR"/>
        </w:rPr>
        <w:t>ياد</w:t>
      </w:r>
      <w:proofErr w:type="spellEnd"/>
      <w:r w:rsidRPr="000B46B7">
        <w:rPr>
          <w:rFonts w:cs="B Nazanin" w:hint="cs"/>
          <w:rtl/>
          <w:lang w:bidi="fa-IR"/>
        </w:rPr>
        <w:t xml:space="preserve"> داشته </w:t>
      </w:r>
      <w:proofErr w:type="spellStart"/>
      <w:r w:rsidRPr="000B46B7">
        <w:rPr>
          <w:rFonts w:cs="B Nazanin" w:hint="cs"/>
          <w:rtl/>
          <w:lang w:bidi="fa-IR"/>
        </w:rPr>
        <w:t>باشيد</w:t>
      </w:r>
      <w:proofErr w:type="spellEnd"/>
      <w:r w:rsidRPr="000B46B7">
        <w:rPr>
          <w:rFonts w:cs="B Nazanin" w:hint="cs"/>
          <w:rtl/>
          <w:lang w:bidi="fa-IR"/>
        </w:rPr>
        <w:t xml:space="preserve"> که </w:t>
      </w:r>
      <w:proofErr w:type="spellStart"/>
      <w:r w:rsidRPr="000B46B7">
        <w:rPr>
          <w:rFonts w:cs="B Nazanin" w:hint="cs"/>
          <w:rtl/>
          <w:lang w:bidi="fa-IR"/>
        </w:rPr>
        <w:t>پروپوزال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بايد</w:t>
      </w:r>
      <w:proofErr w:type="spellEnd"/>
      <w:r w:rsidRPr="000B46B7">
        <w:rPr>
          <w:rFonts w:cs="B Nazanin" w:hint="cs"/>
          <w:rtl/>
          <w:lang w:bidi="fa-IR"/>
        </w:rPr>
        <w:t xml:space="preserve"> مستدل باشد و </w:t>
      </w:r>
      <w:proofErr w:type="spellStart"/>
      <w:r w:rsidRPr="000B46B7">
        <w:rPr>
          <w:rFonts w:cs="B Nazanin" w:hint="cs"/>
          <w:rtl/>
          <w:lang w:bidi="fa-IR"/>
        </w:rPr>
        <w:t>زمينه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علاقه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مندي</w:t>
      </w:r>
      <w:proofErr w:type="spellEnd"/>
      <w:r w:rsidRPr="000B46B7">
        <w:rPr>
          <w:rFonts w:cs="B Nazanin" w:hint="cs"/>
          <w:rtl/>
          <w:lang w:bidi="fa-IR"/>
        </w:rPr>
        <w:t xml:space="preserve"> و </w:t>
      </w:r>
      <w:proofErr w:type="spellStart"/>
      <w:r w:rsidRPr="000B46B7">
        <w:rPr>
          <w:rFonts w:cs="B Nazanin" w:hint="cs"/>
          <w:rtl/>
          <w:lang w:bidi="fa-IR"/>
        </w:rPr>
        <w:t>ديدگاه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کلي</w:t>
      </w:r>
      <w:proofErr w:type="spellEnd"/>
      <w:r w:rsidRPr="000B46B7">
        <w:rPr>
          <w:rFonts w:cs="B Nazanin" w:hint="cs"/>
          <w:rtl/>
          <w:lang w:bidi="fa-IR"/>
        </w:rPr>
        <w:t xml:space="preserve"> شما را در رابطه با موضوع پژوهش نشان دهد. انتظار </w:t>
      </w:r>
      <w:proofErr w:type="spellStart"/>
      <w:r w:rsidRPr="000B46B7">
        <w:rPr>
          <w:rFonts w:cs="B Nazanin" w:hint="cs"/>
          <w:rtl/>
          <w:lang w:bidi="fa-IR"/>
        </w:rPr>
        <w:t>نمي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رود</w:t>
      </w:r>
      <w:proofErr w:type="spellEnd"/>
      <w:r w:rsidRPr="000B46B7">
        <w:rPr>
          <w:rFonts w:cs="B Nazanin" w:hint="cs"/>
          <w:rtl/>
          <w:lang w:bidi="fa-IR"/>
        </w:rPr>
        <w:t xml:space="preserve"> که در </w:t>
      </w:r>
      <w:proofErr w:type="spellStart"/>
      <w:r w:rsidRPr="000B46B7">
        <w:rPr>
          <w:rFonts w:cs="B Nazanin" w:hint="cs"/>
          <w:rtl/>
          <w:lang w:bidi="fa-IR"/>
        </w:rPr>
        <w:t>پروپوزال</w:t>
      </w:r>
      <w:proofErr w:type="spellEnd"/>
      <w:r w:rsidRPr="000B46B7">
        <w:rPr>
          <w:rFonts w:cs="B Nazanin" w:hint="cs"/>
          <w:rtl/>
          <w:lang w:bidi="fa-IR"/>
        </w:rPr>
        <w:t xml:space="preserve">، پژوهشگر به عنوان </w:t>
      </w:r>
      <w:proofErr w:type="spellStart"/>
      <w:r w:rsidRPr="000B46B7">
        <w:rPr>
          <w:rFonts w:cs="B Nazanin" w:hint="cs"/>
          <w:rtl/>
          <w:lang w:bidi="fa-IR"/>
        </w:rPr>
        <w:t>يک</w:t>
      </w:r>
      <w:proofErr w:type="spellEnd"/>
      <w:r w:rsidRPr="000B46B7">
        <w:rPr>
          <w:rFonts w:cs="B Nazanin" w:hint="cs"/>
          <w:rtl/>
          <w:lang w:bidi="fa-IR"/>
        </w:rPr>
        <w:t xml:space="preserve"> متخصص و </w:t>
      </w:r>
      <w:proofErr w:type="spellStart"/>
      <w:r w:rsidRPr="000B46B7">
        <w:rPr>
          <w:rFonts w:cs="B Nazanin" w:hint="cs"/>
          <w:rtl/>
          <w:lang w:bidi="fa-IR"/>
        </w:rPr>
        <w:t>يک</w:t>
      </w:r>
      <w:proofErr w:type="spellEnd"/>
      <w:r w:rsidRPr="000B46B7">
        <w:rPr>
          <w:rFonts w:cs="B Nazanin" w:hint="cs"/>
          <w:rtl/>
          <w:lang w:bidi="fa-IR"/>
        </w:rPr>
        <w:t xml:space="preserve"> فرد کاملا آشنا به </w:t>
      </w:r>
      <w:proofErr w:type="spellStart"/>
      <w:r w:rsidRPr="000B46B7">
        <w:rPr>
          <w:rFonts w:cs="B Nazanin" w:hint="cs"/>
          <w:rtl/>
          <w:lang w:bidi="fa-IR"/>
        </w:rPr>
        <w:t>جزئيات</w:t>
      </w:r>
      <w:proofErr w:type="spellEnd"/>
      <w:r w:rsidRPr="000B46B7">
        <w:rPr>
          <w:rFonts w:cs="B Nazanin" w:hint="cs"/>
          <w:rtl/>
          <w:lang w:bidi="fa-IR"/>
        </w:rPr>
        <w:t xml:space="preserve"> کار ظاهر شود، با </w:t>
      </w:r>
      <w:proofErr w:type="spellStart"/>
      <w:r w:rsidRPr="000B46B7">
        <w:rPr>
          <w:rFonts w:cs="B Nazanin" w:hint="cs"/>
          <w:rtl/>
          <w:lang w:bidi="fa-IR"/>
        </w:rPr>
        <w:t>اين</w:t>
      </w:r>
      <w:proofErr w:type="spellEnd"/>
      <w:r w:rsidRPr="000B46B7">
        <w:rPr>
          <w:rFonts w:cs="B Nazanin" w:hint="cs"/>
          <w:rtl/>
          <w:lang w:bidi="fa-IR"/>
        </w:rPr>
        <w:t xml:space="preserve"> حال انتظار </w:t>
      </w:r>
      <w:proofErr w:type="spellStart"/>
      <w:r w:rsidRPr="000B46B7">
        <w:rPr>
          <w:rFonts w:cs="B Nazanin" w:hint="cs"/>
          <w:rtl/>
          <w:lang w:bidi="fa-IR"/>
        </w:rPr>
        <w:t>مي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رود</w:t>
      </w:r>
      <w:proofErr w:type="spellEnd"/>
      <w:r w:rsidRPr="000B46B7">
        <w:rPr>
          <w:rFonts w:cs="B Nazanin" w:hint="cs"/>
          <w:rtl/>
          <w:lang w:bidi="fa-IR"/>
        </w:rPr>
        <w:t xml:space="preserve"> که </w:t>
      </w:r>
      <w:proofErr w:type="spellStart"/>
      <w:r w:rsidRPr="000B46B7">
        <w:rPr>
          <w:rFonts w:cs="B Nazanin" w:hint="cs"/>
          <w:rtl/>
          <w:lang w:bidi="fa-IR"/>
        </w:rPr>
        <w:t>داراي</w:t>
      </w:r>
      <w:proofErr w:type="spellEnd"/>
      <w:r w:rsidRPr="000B46B7">
        <w:rPr>
          <w:rFonts w:cs="B Nazanin" w:hint="cs"/>
          <w:rtl/>
          <w:lang w:bidi="fa-IR"/>
        </w:rPr>
        <w:t xml:space="preserve"> سطح دانش خوب و </w:t>
      </w:r>
      <w:proofErr w:type="spellStart"/>
      <w:r w:rsidRPr="000B46B7">
        <w:rPr>
          <w:rFonts w:cs="B Nazanin" w:hint="cs"/>
          <w:rtl/>
          <w:lang w:bidi="fa-IR"/>
        </w:rPr>
        <w:t>کافي</w:t>
      </w:r>
      <w:proofErr w:type="spellEnd"/>
      <w:r w:rsidRPr="000B46B7">
        <w:rPr>
          <w:rFonts w:cs="B Nazanin" w:hint="cs"/>
          <w:rtl/>
          <w:lang w:bidi="fa-IR"/>
        </w:rPr>
        <w:t xml:space="preserve"> در خصوص موضوع پژوهش باشد. </w:t>
      </w:r>
      <w:r w:rsidR="0069710E" w:rsidRPr="000B46B7">
        <w:rPr>
          <w:rFonts w:cs="B Nazanin" w:hint="cs"/>
          <w:rtl/>
          <w:lang w:bidi="fa-IR"/>
        </w:rPr>
        <w:t xml:space="preserve">ساختار ارائه </w:t>
      </w:r>
      <w:proofErr w:type="spellStart"/>
      <w:r w:rsidR="0069710E" w:rsidRPr="000B46B7">
        <w:rPr>
          <w:rFonts w:cs="B Nazanin" w:hint="cs"/>
          <w:rtl/>
          <w:lang w:bidi="fa-IR"/>
        </w:rPr>
        <w:t>پروپوزال</w:t>
      </w:r>
      <w:proofErr w:type="spellEnd"/>
      <w:r w:rsidR="0069710E" w:rsidRPr="000B46B7">
        <w:rPr>
          <w:rFonts w:cs="B Nazanin" w:hint="cs"/>
          <w:rtl/>
          <w:lang w:bidi="fa-IR"/>
        </w:rPr>
        <w:t xml:space="preserve">، </w:t>
      </w:r>
      <w:proofErr w:type="spellStart"/>
      <w:r w:rsidR="0069710E" w:rsidRPr="000B46B7">
        <w:rPr>
          <w:rFonts w:cs="B Nazanin" w:hint="cs"/>
          <w:rtl/>
          <w:lang w:bidi="fa-IR"/>
        </w:rPr>
        <w:t>مهمتر</w:t>
      </w:r>
      <w:r w:rsidR="00FD64EE" w:rsidRPr="000B46B7">
        <w:rPr>
          <w:rFonts w:cs="B Nazanin" w:hint="cs"/>
          <w:rtl/>
          <w:lang w:bidi="fa-IR"/>
        </w:rPr>
        <w:t>ي</w:t>
      </w:r>
      <w:r w:rsidR="0069710E" w:rsidRPr="000B46B7">
        <w:rPr>
          <w:rFonts w:cs="B Nazanin" w:hint="cs"/>
          <w:rtl/>
          <w:lang w:bidi="fa-IR"/>
        </w:rPr>
        <w:t>ن</w:t>
      </w:r>
      <w:proofErr w:type="spellEnd"/>
      <w:r w:rsidR="0069710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69710E" w:rsidRPr="000B46B7">
        <w:rPr>
          <w:rFonts w:cs="B Nazanin" w:hint="cs"/>
          <w:rtl/>
          <w:lang w:bidi="fa-IR"/>
        </w:rPr>
        <w:t>نکته</w:t>
      </w:r>
      <w:r w:rsidR="0069710E" w:rsidRPr="000B46B7">
        <w:rPr>
          <w:rFonts w:cs="B Nazanin"/>
          <w:rtl/>
          <w:lang w:bidi="fa-IR"/>
        </w:rPr>
        <w:softHyphen/>
      </w:r>
      <w:r w:rsidR="0069710E" w:rsidRPr="000B46B7">
        <w:rPr>
          <w:rFonts w:cs="B Nazanin" w:hint="cs"/>
          <w:rtl/>
          <w:lang w:bidi="fa-IR"/>
        </w:rPr>
        <w:t>ا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="0069710E" w:rsidRPr="000B46B7">
        <w:rPr>
          <w:rFonts w:cs="B Nazanin" w:hint="cs"/>
          <w:rtl/>
          <w:lang w:bidi="fa-IR"/>
        </w:rPr>
        <w:t xml:space="preserve"> است که در نگارش </w:t>
      </w:r>
      <w:proofErr w:type="spellStart"/>
      <w:r w:rsidR="0069710E" w:rsidRPr="000B46B7">
        <w:rPr>
          <w:rFonts w:cs="B Nazanin" w:hint="cs"/>
          <w:rtl/>
          <w:lang w:bidi="fa-IR"/>
        </w:rPr>
        <w:t>پروپوزال</w:t>
      </w:r>
      <w:proofErr w:type="spellEnd"/>
      <w:r w:rsidR="0069710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69710E" w:rsidRPr="000B46B7">
        <w:rPr>
          <w:rFonts w:cs="B Nazanin" w:hint="cs"/>
          <w:rtl/>
          <w:lang w:bidi="fa-IR"/>
        </w:rPr>
        <w:t>با</w:t>
      </w:r>
      <w:r w:rsidR="00FD64EE" w:rsidRPr="000B46B7">
        <w:rPr>
          <w:rFonts w:cs="B Nazanin" w:hint="cs"/>
          <w:rtl/>
          <w:lang w:bidi="fa-IR"/>
        </w:rPr>
        <w:t>ي</w:t>
      </w:r>
      <w:r w:rsidR="0069710E" w:rsidRPr="000B46B7">
        <w:rPr>
          <w:rFonts w:cs="B Nazanin" w:hint="cs"/>
          <w:rtl/>
          <w:lang w:bidi="fa-IR"/>
        </w:rPr>
        <w:t>د</w:t>
      </w:r>
      <w:proofErr w:type="spellEnd"/>
      <w:r w:rsidR="0069710E" w:rsidRPr="000B46B7">
        <w:rPr>
          <w:rFonts w:cs="B Nazanin" w:hint="cs"/>
          <w:rtl/>
          <w:lang w:bidi="fa-IR"/>
        </w:rPr>
        <w:t xml:space="preserve"> بدان توجه شود. </w:t>
      </w:r>
      <w:proofErr w:type="spellStart"/>
      <w:r w:rsidR="00FD64EE" w:rsidRPr="000B46B7">
        <w:rPr>
          <w:rFonts w:cs="B Nazanin" w:hint="cs"/>
          <w:rtl/>
          <w:lang w:bidi="fa-IR"/>
        </w:rPr>
        <w:t>ي</w:t>
      </w:r>
      <w:r w:rsidR="0069710E" w:rsidRPr="000B46B7">
        <w:rPr>
          <w:rFonts w:cs="B Nazanin" w:hint="cs"/>
          <w:rtl/>
          <w:lang w:bidi="fa-IR"/>
        </w:rPr>
        <w:t>ک</w:t>
      </w:r>
      <w:proofErr w:type="spellEnd"/>
      <w:r w:rsidR="0069710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69710E" w:rsidRPr="000B46B7">
        <w:rPr>
          <w:rFonts w:cs="B Nazanin" w:hint="cs"/>
          <w:rtl/>
          <w:lang w:bidi="fa-IR"/>
        </w:rPr>
        <w:t>پروپوزال</w:t>
      </w:r>
      <w:proofErr w:type="spellEnd"/>
      <w:r w:rsidR="0069710E" w:rsidRPr="000B46B7">
        <w:rPr>
          <w:rFonts w:cs="B Nazanin" w:hint="cs"/>
          <w:rtl/>
          <w:lang w:bidi="fa-IR"/>
        </w:rPr>
        <w:t xml:space="preserve"> با سطح </w:t>
      </w:r>
      <w:proofErr w:type="spellStart"/>
      <w:r w:rsidR="0069710E" w:rsidRPr="000B46B7">
        <w:rPr>
          <w:rFonts w:cs="B Nazanin" w:hint="cs"/>
          <w:rtl/>
          <w:lang w:bidi="fa-IR"/>
        </w:rPr>
        <w:t>علم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="0069710E" w:rsidRPr="000B46B7">
        <w:rPr>
          <w:rFonts w:cs="B Nazanin" w:hint="cs"/>
          <w:rtl/>
          <w:lang w:bidi="fa-IR"/>
        </w:rPr>
        <w:t xml:space="preserve"> بالا در </w:t>
      </w:r>
      <w:proofErr w:type="spellStart"/>
      <w:r w:rsidR="0069710E" w:rsidRPr="000B46B7">
        <w:rPr>
          <w:rFonts w:cs="B Nazanin" w:hint="cs"/>
          <w:rtl/>
          <w:lang w:bidi="fa-IR"/>
        </w:rPr>
        <w:t>صورت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="0069710E" w:rsidRPr="000B46B7">
        <w:rPr>
          <w:rFonts w:cs="B Nazanin" w:hint="cs"/>
          <w:rtl/>
          <w:lang w:bidi="fa-IR"/>
        </w:rPr>
        <w:t xml:space="preserve"> که در ساختار </w:t>
      </w:r>
      <w:proofErr w:type="spellStart"/>
      <w:r w:rsidR="0069710E" w:rsidRPr="000B46B7">
        <w:rPr>
          <w:rFonts w:cs="B Nazanin" w:hint="cs"/>
          <w:rtl/>
          <w:lang w:bidi="fa-IR"/>
        </w:rPr>
        <w:t>منظم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="0069710E" w:rsidRPr="000B46B7">
        <w:rPr>
          <w:rFonts w:cs="B Nazanin" w:hint="cs"/>
          <w:rtl/>
          <w:lang w:bidi="fa-IR"/>
        </w:rPr>
        <w:t xml:space="preserve"> ارائه نشود، </w:t>
      </w:r>
      <w:proofErr w:type="spellStart"/>
      <w:r w:rsidR="0069710E" w:rsidRPr="000B46B7">
        <w:rPr>
          <w:rFonts w:cs="B Nazanin" w:hint="cs"/>
          <w:rtl/>
          <w:lang w:bidi="fa-IR"/>
        </w:rPr>
        <w:t>ارزش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="0069710E" w:rsidRPr="000B46B7">
        <w:rPr>
          <w:rFonts w:cs="B Nazanin" w:hint="cs"/>
          <w:rtl/>
          <w:lang w:bidi="fa-IR"/>
        </w:rPr>
        <w:t xml:space="preserve"> نخواهد داشت.</w:t>
      </w:r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="00BF4493" w:rsidRPr="000B46B7">
        <w:rPr>
          <w:rFonts w:cs="B Nazanin" w:hint="cs"/>
          <w:rtl/>
          <w:lang w:bidi="fa-IR"/>
        </w:rPr>
        <w:t>سرفصل</w:t>
      </w:r>
      <w:r w:rsidR="00BF4493" w:rsidRPr="000B46B7">
        <w:rPr>
          <w:rFonts w:cs="B Nazanin"/>
          <w:rtl/>
          <w:lang w:bidi="fa-IR"/>
        </w:rPr>
        <w:softHyphen/>
      </w:r>
      <w:r w:rsidR="00BF4493" w:rsidRPr="000B46B7">
        <w:rPr>
          <w:rFonts w:cs="B Nazanin" w:hint="cs"/>
          <w:rtl/>
          <w:lang w:bidi="fa-IR"/>
        </w:rPr>
        <w:t>ها</w:t>
      </w:r>
      <w:r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ارائه شده، </w:t>
      </w:r>
      <w:proofErr w:type="spellStart"/>
      <w:r w:rsidR="00BF4493" w:rsidRPr="000B46B7">
        <w:rPr>
          <w:rFonts w:cs="B Nazanin" w:hint="cs"/>
          <w:rtl/>
          <w:lang w:bidi="fa-IR"/>
        </w:rPr>
        <w:t>سرفصل</w:t>
      </w:r>
      <w:r w:rsidR="00BF4493" w:rsidRPr="000B46B7">
        <w:rPr>
          <w:rFonts w:cs="B Nazanin"/>
          <w:rtl/>
          <w:lang w:bidi="fa-IR"/>
        </w:rPr>
        <w:softHyphen/>
      </w:r>
      <w:r w:rsidR="00BF4493" w:rsidRPr="000B46B7">
        <w:rPr>
          <w:rFonts w:cs="B Nazanin" w:hint="cs"/>
          <w:rtl/>
          <w:lang w:bidi="fa-IR"/>
        </w:rPr>
        <w:t>ها</w:t>
      </w:r>
      <w:r w:rsidR="00024DD0" w:rsidRPr="000B46B7">
        <w:rPr>
          <w:rFonts w:cs="B Nazanin" w:hint="cs"/>
          <w:rtl/>
          <w:lang w:bidi="fa-IR"/>
        </w:rPr>
        <w:t>ي</w:t>
      </w:r>
      <w:proofErr w:type="spellEnd"/>
      <w:r w:rsidR="00BF4493" w:rsidRPr="000B46B7">
        <w:rPr>
          <w:rFonts w:cs="B Nazanin" w:hint="cs"/>
          <w:rtl/>
          <w:lang w:bidi="fa-IR"/>
        </w:rPr>
        <w:t xml:space="preserve"> </w:t>
      </w:r>
      <w:proofErr w:type="spellStart"/>
      <w:r w:rsidR="00BF4493" w:rsidRPr="000B46B7">
        <w:rPr>
          <w:rFonts w:cs="B Nazanin" w:hint="cs"/>
          <w:rtl/>
          <w:lang w:bidi="fa-IR"/>
        </w:rPr>
        <w:t>کل</w:t>
      </w:r>
      <w:r w:rsidR="00024DD0" w:rsidRPr="000B46B7">
        <w:rPr>
          <w:rFonts w:cs="B Nazanin" w:hint="cs"/>
          <w:rtl/>
          <w:lang w:bidi="fa-IR"/>
        </w:rPr>
        <w:t>ي</w:t>
      </w:r>
      <w:proofErr w:type="spellEnd"/>
      <w:r w:rsidR="00BF4493" w:rsidRPr="000B46B7">
        <w:rPr>
          <w:rFonts w:cs="B Nazanin" w:hint="cs"/>
          <w:rtl/>
          <w:lang w:bidi="fa-IR"/>
        </w:rPr>
        <w:t xml:space="preserve"> هستند اما </w:t>
      </w:r>
      <w:proofErr w:type="spellStart"/>
      <w:r w:rsidR="00BF4493" w:rsidRPr="000B46B7">
        <w:rPr>
          <w:rFonts w:cs="B Nazanin" w:hint="cs"/>
          <w:rtl/>
          <w:lang w:bidi="fa-IR"/>
        </w:rPr>
        <w:t>برا</w:t>
      </w:r>
      <w:r w:rsidR="00024DD0" w:rsidRPr="000B46B7">
        <w:rPr>
          <w:rFonts w:cs="B Nazanin" w:hint="cs"/>
          <w:rtl/>
          <w:lang w:bidi="fa-IR"/>
        </w:rPr>
        <w:t>ي</w:t>
      </w:r>
      <w:proofErr w:type="spellEnd"/>
      <w:r w:rsidR="00BF4493" w:rsidRPr="000B46B7">
        <w:rPr>
          <w:rFonts w:cs="B Nazanin" w:hint="cs"/>
          <w:rtl/>
          <w:lang w:bidi="fa-IR"/>
        </w:rPr>
        <w:t xml:space="preserve"> </w:t>
      </w:r>
      <w:proofErr w:type="spellStart"/>
      <w:r w:rsidR="00BF4493" w:rsidRPr="000B46B7">
        <w:rPr>
          <w:rFonts w:cs="B Nazanin" w:hint="cs"/>
          <w:rtl/>
          <w:lang w:bidi="fa-IR"/>
        </w:rPr>
        <w:t>ساختارده</w:t>
      </w:r>
      <w:r w:rsidR="00024DD0" w:rsidRPr="000B46B7">
        <w:rPr>
          <w:rFonts w:cs="B Nazanin" w:hint="cs"/>
          <w:rtl/>
          <w:lang w:bidi="fa-IR"/>
        </w:rPr>
        <w:t>ي</w:t>
      </w:r>
      <w:proofErr w:type="spellEnd"/>
      <w:r w:rsidR="00BF4493" w:rsidRPr="000B46B7">
        <w:rPr>
          <w:rFonts w:cs="B Nazanin" w:hint="cs"/>
          <w:rtl/>
          <w:lang w:bidi="fa-IR"/>
        </w:rPr>
        <w:t xml:space="preserve"> </w:t>
      </w:r>
      <w:proofErr w:type="spellStart"/>
      <w:r w:rsidR="00BF4493" w:rsidRPr="000B46B7">
        <w:rPr>
          <w:rFonts w:cs="B Nazanin" w:hint="cs"/>
          <w:rtl/>
          <w:lang w:bidi="fa-IR"/>
        </w:rPr>
        <w:t>پروپوزال</w:t>
      </w:r>
      <w:proofErr w:type="spellEnd"/>
      <w:r w:rsidR="00BF4493" w:rsidRPr="000B46B7">
        <w:rPr>
          <w:rFonts w:cs="B Nazanin" w:hint="cs"/>
          <w:rtl/>
          <w:lang w:bidi="fa-IR"/>
        </w:rPr>
        <w:t xml:space="preserve"> در مراحل اول</w:t>
      </w:r>
      <w:r w:rsidR="00024DD0" w:rsidRPr="000B46B7">
        <w:rPr>
          <w:rFonts w:cs="B Nazanin" w:hint="cs"/>
          <w:rtl/>
          <w:lang w:bidi="fa-IR"/>
        </w:rPr>
        <w:t>ي</w:t>
      </w:r>
      <w:r w:rsidR="00BF4493" w:rsidRPr="000B46B7">
        <w:rPr>
          <w:rFonts w:cs="B Nazanin" w:hint="cs"/>
          <w:rtl/>
          <w:lang w:bidi="fa-IR"/>
        </w:rPr>
        <w:t xml:space="preserve">ه </w:t>
      </w:r>
      <w:proofErr w:type="spellStart"/>
      <w:r w:rsidR="00BF4493" w:rsidRPr="000B46B7">
        <w:rPr>
          <w:rFonts w:cs="B Nazanin" w:hint="cs"/>
          <w:rtl/>
          <w:lang w:bidi="fa-IR"/>
        </w:rPr>
        <w:t>تحق</w:t>
      </w:r>
      <w:r w:rsidR="00024DD0" w:rsidRPr="000B46B7">
        <w:rPr>
          <w:rFonts w:cs="B Nazanin" w:hint="cs"/>
          <w:rtl/>
          <w:lang w:bidi="fa-IR"/>
        </w:rPr>
        <w:t>ي</w:t>
      </w:r>
      <w:r w:rsidR="00BF4493" w:rsidRPr="000B46B7">
        <w:rPr>
          <w:rFonts w:cs="B Nazanin" w:hint="cs"/>
          <w:rtl/>
          <w:lang w:bidi="fa-IR"/>
        </w:rPr>
        <w:t>ق</w:t>
      </w:r>
      <w:proofErr w:type="spellEnd"/>
      <w:r w:rsidR="00BF4493" w:rsidRPr="000B46B7">
        <w:rPr>
          <w:rFonts w:cs="B Nazanin" w:hint="cs"/>
          <w:rtl/>
          <w:lang w:bidi="fa-IR"/>
        </w:rPr>
        <w:t xml:space="preserve"> مناسب هستند. به طور معمول، </w:t>
      </w:r>
      <w:proofErr w:type="spellStart"/>
      <w:r w:rsidR="00BF4493" w:rsidRPr="000B46B7">
        <w:rPr>
          <w:rFonts w:cs="B Nazanin" w:hint="cs"/>
          <w:rtl/>
          <w:lang w:bidi="fa-IR"/>
        </w:rPr>
        <w:t>پروپوزال</w:t>
      </w:r>
      <w:proofErr w:type="spellEnd"/>
      <w:r w:rsidR="00BF4493" w:rsidRPr="000B46B7">
        <w:rPr>
          <w:rFonts w:cs="B Nazanin" w:hint="cs"/>
          <w:rtl/>
          <w:lang w:bidi="fa-IR"/>
        </w:rPr>
        <w:t xml:space="preserve"> </w:t>
      </w:r>
      <w:proofErr w:type="spellStart"/>
      <w:r w:rsidR="00BF4493" w:rsidRPr="000B46B7">
        <w:rPr>
          <w:rFonts w:cs="B Nazanin" w:hint="cs"/>
          <w:rtl/>
          <w:lang w:bidi="fa-IR"/>
        </w:rPr>
        <w:t>دکتر</w:t>
      </w:r>
      <w:r w:rsidR="00024DD0" w:rsidRPr="000B46B7">
        <w:rPr>
          <w:rFonts w:cs="B Nazanin" w:hint="cs"/>
          <w:rtl/>
          <w:lang w:bidi="fa-IR"/>
        </w:rPr>
        <w:t>ي</w:t>
      </w:r>
      <w:proofErr w:type="spellEnd"/>
      <w:r w:rsidR="00BF4493" w:rsidRPr="000B46B7">
        <w:rPr>
          <w:rFonts w:cs="B Nazanin" w:hint="cs"/>
          <w:rtl/>
          <w:lang w:bidi="fa-IR"/>
        </w:rPr>
        <w:t xml:space="preserve"> حدود </w:t>
      </w:r>
      <w:r w:rsidRPr="000B46B7">
        <w:rPr>
          <w:rFonts w:cs="B Nazanin" w:hint="cs"/>
          <w:rtl/>
          <w:lang w:bidi="fa-IR"/>
        </w:rPr>
        <w:t xml:space="preserve">5000 </w:t>
      </w:r>
      <w:r w:rsidR="00BF4493" w:rsidRPr="000B46B7">
        <w:rPr>
          <w:rFonts w:cs="B Nazanin" w:hint="cs"/>
          <w:rtl/>
          <w:lang w:bidi="fa-IR"/>
        </w:rPr>
        <w:t xml:space="preserve"> </w:t>
      </w:r>
      <w:proofErr w:type="spellStart"/>
      <w:r w:rsidR="00BF4493" w:rsidRPr="000B46B7">
        <w:rPr>
          <w:rFonts w:cs="B Nazanin" w:hint="cs"/>
          <w:rtl/>
          <w:lang w:bidi="fa-IR"/>
        </w:rPr>
        <w:t>ال</w:t>
      </w:r>
      <w:r w:rsidR="00024DD0" w:rsidRPr="000B46B7">
        <w:rPr>
          <w:rFonts w:cs="B Nazanin" w:hint="cs"/>
          <w:rtl/>
          <w:lang w:bidi="fa-IR"/>
        </w:rPr>
        <w:t>ي</w:t>
      </w:r>
      <w:proofErr w:type="spellEnd"/>
      <w:r w:rsidR="00BF4493" w:rsidRPr="000B46B7">
        <w:rPr>
          <w:rFonts w:cs="B Nazanin" w:hint="cs"/>
          <w:rtl/>
          <w:lang w:bidi="fa-IR"/>
        </w:rPr>
        <w:t xml:space="preserve"> </w:t>
      </w:r>
      <w:r w:rsidRPr="000B46B7">
        <w:rPr>
          <w:rFonts w:cs="B Nazanin" w:hint="cs"/>
          <w:rtl/>
          <w:lang w:bidi="fa-IR"/>
        </w:rPr>
        <w:t>6000</w:t>
      </w:r>
      <w:r w:rsidR="00BF4493" w:rsidRPr="000B46B7">
        <w:rPr>
          <w:rFonts w:cs="B Nazanin" w:hint="cs"/>
          <w:rtl/>
          <w:lang w:bidi="fa-IR"/>
        </w:rPr>
        <w:t xml:space="preserve"> کلمه</w:t>
      </w:r>
      <w:r w:rsidR="00FD64EE" w:rsidRPr="000B46B7">
        <w:rPr>
          <w:rFonts w:cs="B Nazanin" w:hint="cs"/>
          <w:rtl/>
          <w:lang w:bidi="fa-IR"/>
        </w:rPr>
        <w:t xml:space="preserve"> (حدود 30 صفحه)</w:t>
      </w:r>
      <w:r w:rsidR="00BF4493" w:rsidRPr="000B46B7">
        <w:rPr>
          <w:rFonts w:cs="B Nazanin" w:hint="cs"/>
          <w:rtl/>
          <w:lang w:bidi="fa-IR"/>
        </w:rPr>
        <w:t xml:space="preserve"> است.</w:t>
      </w:r>
      <w:bookmarkEnd w:id="11"/>
      <w:r w:rsidRPr="000B46B7">
        <w:rPr>
          <w:rFonts w:cs="B Nazanin" w:hint="cs"/>
          <w:rtl/>
          <w:lang w:bidi="fa-IR"/>
        </w:rPr>
        <w:t xml:space="preserve"> </w:t>
      </w:r>
      <w:r w:rsidR="00FD64EE" w:rsidRPr="000B46B7">
        <w:rPr>
          <w:rFonts w:cs="B Nazanin" w:hint="cs"/>
          <w:rtl/>
          <w:lang w:bidi="fa-IR"/>
        </w:rPr>
        <w:t xml:space="preserve">کليه </w:t>
      </w:r>
      <w:proofErr w:type="spellStart"/>
      <w:r w:rsidR="00FD64EE" w:rsidRPr="000B46B7">
        <w:rPr>
          <w:rFonts w:cs="B Nazanin" w:hint="cs"/>
          <w:rtl/>
          <w:lang w:bidi="fa-IR"/>
        </w:rPr>
        <w:t>مواردي</w:t>
      </w:r>
      <w:proofErr w:type="spellEnd"/>
      <w:r w:rsidR="00FD64EE" w:rsidRPr="000B46B7">
        <w:rPr>
          <w:rFonts w:cs="B Nazanin" w:hint="cs"/>
          <w:rtl/>
          <w:lang w:bidi="fa-IR"/>
        </w:rPr>
        <w:t xml:space="preserve"> که در ادامه ذکر </w:t>
      </w:r>
      <w:proofErr w:type="spellStart"/>
      <w:r w:rsidR="00FD64EE" w:rsidRPr="000B46B7">
        <w:rPr>
          <w:rFonts w:cs="B Nazanin" w:hint="cs"/>
          <w:rtl/>
          <w:lang w:bidi="fa-IR"/>
        </w:rPr>
        <w:t>مي</w:t>
      </w:r>
      <w:r w:rsidR="00FD64EE" w:rsidRPr="000B46B7">
        <w:rPr>
          <w:rFonts w:cs="B Nazanin"/>
          <w:rtl/>
          <w:lang w:bidi="fa-IR"/>
        </w:rPr>
        <w:softHyphen/>
      </w:r>
      <w:r w:rsidR="00FD64EE" w:rsidRPr="000B46B7">
        <w:rPr>
          <w:rFonts w:cs="B Nazanin" w:hint="cs"/>
          <w:rtl/>
          <w:lang w:bidi="fa-IR"/>
        </w:rPr>
        <w:t>شود</w:t>
      </w:r>
      <w:proofErr w:type="spellEnd"/>
      <w:r w:rsidR="00FD64E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FD64EE" w:rsidRPr="000B46B7">
        <w:rPr>
          <w:rFonts w:cs="B Nazanin" w:hint="cs"/>
          <w:rtl/>
          <w:lang w:bidi="fa-IR"/>
        </w:rPr>
        <w:t>بايد</w:t>
      </w:r>
      <w:proofErr w:type="spellEnd"/>
      <w:r w:rsidR="00FD64EE" w:rsidRPr="000B46B7">
        <w:rPr>
          <w:rFonts w:cs="B Nazanin" w:hint="cs"/>
          <w:rtl/>
          <w:lang w:bidi="fa-IR"/>
        </w:rPr>
        <w:t xml:space="preserve"> در نگارش </w:t>
      </w:r>
      <w:proofErr w:type="spellStart"/>
      <w:r w:rsidR="00FD64EE" w:rsidRPr="000B46B7">
        <w:rPr>
          <w:rFonts w:cs="B Nazanin" w:hint="cs"/>
          <w:rtl/>
          <w:lang w:bidi="fa-IR"/>
        </w:rPr>
        <w:t>پروپوزال</w:t>
      </w:r>
      <w:proofErr w:type="spellEnd"/>
      <w:r w:rsidR="00FD64EE" w:rsidRPr="000B46B7">
        <w:rPr>
          <w:rFonts w:cs="B Nazanin" w:hint="cs"/>
          <w:rtl/>
          <w:lang w:bidi="fa-IR"/>
        </w:rPr>
        <w:t xml:space="preserve"> </w:t>
      </w:r>
      <w:proofErr w:type="spellStart"/>
      <w:r w:rsidR="00FD64EE" w:rsidRPr="000B46B7">
        <w:rPr>
          <w:rFonts w:cs="B Nazanin" w:hint="cs"/>
          <w:rtl/>
          <w:lang w:bidi="fa-IR"/>
        </w:rPr>
        <w:t>رعايت</w:t>
      </w:r>
      <w:proofErr w:type="spellEnd"/>
      <w:r w:rsidR="00FD64EE" w:rsidRPr="000B46B7">
        <w:rPr>
          <w:rFonts w:cs="B Nazanin" w:hint="cs"/>
          <w:rtl/>
          <w:lang w:bidi="fa-IR"/>
        </w:rPr>
        <w:t xml:space="preserve"> شود:</w:t>
      </w:r>
    </w:p>
    <w:p w14:paraId="65A11B0B" w14:textId="77777777" w:rsidR="0069710E" w:rsidRPr="000B46B7" w:rsidRDefault="0069710E" w:rsidP="00B561C0">
      <w:pPr>
        <w:pStyle w:val="Paragraph"/>
        <w:numPr>
          <w:ilvl w:val="0"/>
          <w:numId w:val="22"/>
        </w:numPr>
        <w:ind w:left="387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توجه شود که متن </w:t>
      </w:r>
      <w:proofErr w:type="spellStart"/>
      <w:r w:rsidRPr="000B46B7">
        <w:rPr>
          <w:rFonts w:cs="B Nazanin" w:hint="cs"/>
          <w:rtl/>
          <w:lang w:bidi="fa-IR"/>
        </w:rPr>
        <w:t>پروپوزال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با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</w:t>
      </w:r>
      <w:proofErr w:type="spellEnd"/>
      <w:r w:rsidRPr="000B46B7">
        <w:rPr>
          <w:rFonts w:cs="B Nazanin" w:hint="cs"/>
          <w:rtl/>
          <w:lang w:bidi="fa-IR"/>
        </w:rPr>
        <w:t xml:space="preserve"> شفاف و واضح و </w:t>
      </w:r>
      <w:r w:rsidR="00B561C0" w:rsidRPr="000B46B7">
        <w:rPr>
          <w:rFonts w:cs="B Nazanin" w:hint="cs"/>
          <w:rtl/>
          <w:lang w:bidi="fa-IR"/>
        </w:rPr>
        <w:t xml:space="preserve">با </w:t>
      </w:r>
      <w:proofErr w:type="spellStart"/>
      <w:r w:rsidR="00B561C0" w:rsidRPr="000B46B7">
        <w:rPr>
          <w:rFonts w:cs="B Nazanin" w:hint="cs"/>
          <w:rtl/>
          <w:lang w:bidi="fa-IR"/>
        </w:rPr>
        <w:t>ب</w:t>
      </w:r>
      <w:r w:rsidR="002A7B10" w:rsidRPr="000B46B7">
        <w:rPr>
          <w:rFonts w:cs="B Nazanin" w:hint="cs"/>
          <w:rtl/>
          <w:lang w:bidi="fa-IR"/>
        </w:rPr>
        <w:t>ي</w:t>
      </w:r>
      <w:r w:rsidR="00B561C0" w:rsidRPr="000B46B7">
        <w:rPr>
          <w:rFonts w:cs="B Nazanin" w:hint="cs"/>
          <w:rtl/>
          <w:lang w:bidi="fa-IR"/>
        </w:rPr>
        <w:t>ان</w:t>
      </w:r>
      <w:proofErr w:type="spellEnd"/>
      <w:r w:rsidR="00B561C0" w:rsidRPr="000B46B7">
        <w:rPr>
          <w:rFonts w:cs="B Nazanin" w:hint="cs"/>
          <w:rtl/>
          <w:lang w:bidi="fa-IR"/>
        </w:rPr>
        <w:t xml:space="preserve"> و زبان</w:t>
      </w:r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علم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="00B561C0" w:rsidRPr="000B46B7">
        <w:rPr>
          <w:rFonts w:cs="B Nazanin" w:hint="cs"/>
          <w:rtl/>
          <w:lang w:bidi="fa-IR"/>
        </w:rPr>
        <w:t xml:space="preserve"> (و نه داستان </w:t>
      </w:r>
      <w:proofErr w:type="spellStart"/>
      <w:r w:rsidR="002A7B10" w:rsidRPr="000B46B7">
        <w:rPr>
          <w:rFonts w:cs="B Nazanin" w:hint="cs"/>
          <w:rtl/>
          <w:lang w:bidi="fa-IR"/>
        </w:rPr>
        <w:t>ي</w:t>
      </w:r>
      <w:r w:rsidR="00B561C0" w:rsidRPr="000B46B7">
        <w:rPr>
          <w:rFonts w:cs="B Nazanin" w:hint="cs"/>
          <w:rtl/>
          <w:lang w:bidi="fa-IR"/>
        </w:rPr>
        <w:t>ا</w:t>
      </w:r>
      <w:proofErr w:type="spellEnd"/>
      <w:r w:rsidR="00B561C0" w:rsidRPr="000B46B7">
        <w:rPr>
          <w:rFonts w:cs="B Nazanin" w:hint="cs"/>
          <w:rtl/>
          <w:lang w:bidi="fa-IR"/>
        </w:rPr>
        <w:t xml:space="preserve"> اخبار!)</w:t>
      </w:r>
      <w:r w:rsidRPr="000B46B7">
        <w:rPr>
          <w:rFonts w:cs="B Nazanin" w:hint="cs"/>
          <w:rtl/>
          <w:lang w:bidi="fa-IR"/>
        </w:rPr>
        <w:t xml:space="preserve"> و بدون ابهام </w:t>
      </w:r>
      <w:proofErr w:type="spellStart"/>
      <w:r w:rsidRPr="000B46B7">
        <w:rPr>
          <w:rFonts w:cs="B Nazanin" w:hint="cs"/>
          <w:rtl/>
          <w:lang w:bidi="fa-IR"/>
        </w:rPr>
        <w:t>برا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خواننده نوشته شود.</w:t>
      </w:r>
    </w:p>
    <w:p w14:paraId="709756A0" w14:textId="77777777" w:rsidR="0069710E" w:rsidRPr="000B46B7" w:rsidRDefault="0069710E" w:rsidP="00612EED">
      <w:pPr>
        <w:pStyle w:val="Paragraph"/>
        <w:numPr>
          <w:ilvl w:val="0"/>
          <w:numId w:val="22"/>
        </w:numPr>
        <w:ind w:left="387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متن </w:t>
      </w:r>
      <w:proofErr w:type="spellStart"/>
      <w:r w:rsidRPr="000B46B7">
        <w:rPr>
          <w:rFonts w:cs="B Nazanin" w:hint="cs"/>
          <w:rtl/>
          <w:lang w:bidi="fa-IR"/>
        </w:rPr>
        <w:t>پروپوزال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با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دق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نوشته شود و </w:t>
      </w:r>
      <w:proofErr w:type="spellStart"/>
      <w:r w:rsidRPr="000B46B7">
        <w:rPr>
          <w:rFonts w:cs="B Nazanin" w:hint="cs"/>
          <w:rtl/>
          <w:lang w:bidi="fa-IR"/>
        </w:rPr>
        <w:t>حاو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جزئ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ات</w:t>
      </w:r>
      <w:proofErr w:type="spellEnd"/>
      <w:r w:rsidRPr="000B46B7">
        <w:rPr>
          <w:rFonts w:cs="B Nazanin" w:hint="cs"/>
          <w:rtl/>
          <w:lang w:bidi="fa-IR"/>
        </w:rPr>
        <w:t xml:space="preserve"> و نکات </w:t>
      </w:r>
      <w:proofErr w:type="spellStart"/>
      <w:r w:rsidRPr="000B46B7">
        <w:rPr>
          <w:rFonts w:cs="B Nazanin" w:hint="cs"/>
          <w:rtl/>
          <w:lang w:bidi="fa-IR"/>
        </w:rPr>
        <w:t>کاف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باشد تا خواننده بتواند موضوع موردنظر را به </w:t>
      </w:r>
      <w:proofErr w:type="spellStart"/>
      <w:r w:rsidRPr="000B46B7">
        <w:rPr>
          <w:rFonts w:cs="B Nazanin" w:hint="cs"/>
          <w:rtl/>
          <w:lang w:bidi="fa-IR"/>
        </w:rPr>
        <w:t>راحت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متوجه شود.</w:t>
      </w:r>
    </w:p>
    <w:p w14:paraId="78E32BF6" w14:textId="77777777" w:rsidR="00562B92" w:rsidRPr="000B46B7" w:rsidRDefault="00562B92" w:rsidP="00612EED">
      <w:pPr>
        <w:pStyle w:val="Paragraph"/>
        <w:numPr>
          <w:ilvl w:val="0"/>
          <w:numId w:val="22"/>
        </w:numPr>
        <w:ind w:left="387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هدف و جهت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موردنظر </w:t>
      </w:r>
      <w:proofErr w:type="spellStart"/>
      <w:r w:rsidRPr="000B46B7">
        <w:rPr>
          <w:rFonts w:cs="B Nazanin" w:hint="cs"/>
          <w:rtl/>
          <w:lang w:bidi="fa-IR"/>
        </w:rPr>
        <w:t>با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</w:t>
      </w:r>
      <w:proofErr w:type="spellEnd"/>
      <w:r w:rsidRPr="000B46B7">
        <w:rPr>
          <w:rFonts w:cs="B Nazanin" w:hint="cs"/>
          <w:rtl/>
          <w:lang w:bidi="fa-IR"/>
        </w:rPr>
        <w:t xml:space="preserve"> کاملا واضح و شفاف </w:t>
      </w:r>
      <w:proofErr w:type="spellStart"/>
      <w:r w:rsidRPr="000B46B7">
        <w:rPr>
          <w:rFonts w:cs="B Nazanin" w:hint="cs"/>
          <w:rtl/>
          <w:lang w:bidi="fa-IR"/>
        </w:rPr>
        <w:t>برا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r w:rsidR="00567BD3" w:rsidRPr="000B46B7">
        <w:rPr>
          <w:rFonts w:cs="B Nazanin" w:hint="cs"/>
          <w:rtl/>
          <w:lang w:bidi="fa-IR"/>
        </w:rPr>
        <w:t xml:space="preserve">خواننده نگارش شود. به عبارت </w:t>
      </w:r>
      <w:proofErr w:type="spellStart"/>
      <w:r w:rsidR="00567BD3" w:rsidRPr="000B46B7">
        <w:rPr>
          <w:rFonts w:cs="B Nazanin" w:hint="cs"/>
          <w:rtl/>
          <w:lang w:bidi="fa-IR"/>
        </w:rPr>
        <w:t>د</w:t>
      </w:r>
      <w:r w:rsidR="00FD64EE" w:rsidRPr="000B46B7">
        <w:rPr>
          <w:rFonts w:cs="B Nazanin" w:hint="cs"/>
          <w:rtl/>
          <w:lang w:bidi="fa-IR"/>
        </w:rPr>
        <w:t>ي</w:t>
      </w:r>
      <w:r w:rsidR="00567BD3" w:rsidRPr="000B46B7">
        <w:rPr>
          <w:rFonts w:cs="B Nazanin" w:hint="cs"/>
          <w:rtl/>
          <w:lang w:bidi="fa-IR"/>
        </w:rPr>
        <w:t>گر</w:t>
      </w:r>
      <w:proofErr w:type="spellEnd"/>
      <w:r w:rsidR="00567BD3" w:rsidRPr="000B46B7">
        <w:rPr>
          <w:rFonts w:cs="B Nazanin" w:hint="cs"/>
          <w:rtl/>
          <w:lang w:bidi="fa-IR"/>
        </w:rPr>
        <w:t xml:space="preserve">، خواننده </w:t>
      </w:r>
      <w:proofErr w:type="spellStart"/>
      <w:r w:rsidR="00567BD3" w:rsidRPr="000B46B7">
        <w:rPr>
          <w:rFonts w:cs="B Nazanin" w:hint="cs"/>
          <w:rtl/>
          <w:lang w:bidi="fa-IR"/>
        </w:rPr>
        <w:t>ن</w:t>
      </w:r>
      <w:r w:rsidR="00FD64EE" w:rsidRPr="000B46B7">
        <w:rPr>
          <w:rFonts w:cs="B Nazanin" w:hint="cs"/>
          <w:rtl/>
          <w:lang w:bidi="fa-IR"/>
        </w:rPr>
        <w:t>ي</w:t>
      </w:r>
      <w:r w:rsidR="00567BD3" w:rsidRPr="000B46B7">
        <w:rPr>
          <w:rFonts w:cs="B Nazanin" w:hint="cs"/>
          <w:rtl/>
          <w:lang w:bidi="fa-IR"/>
        </w:rPr>
        <w:t>از</w:t>
      </w:r>
      <w:proofErr w:type="spellEnd"/>
      <w:r w:rsidR="00567BD3" w:rsidRPr="000B46B7">
        <w:rPr>
          <w:rFonts w:cs="B Nazanin" w:hint="cs"/>
          <w:rtl/>
          <w:lang w:bidi="fa-IR"/>
        </w:rPr>
        <w:t xml:space="preserve"> نداشته باشد </w:t>
      </w:r>
      <w:proofErr w:type="spellStart"/>
      <w:r w:rsidR="00567BD3" w:rsidRPr="000B46B7">
        <w:rPr>
          <w:rFonts w:cs="B Nazanin" w:hint="cs"/>
          <w:rtl/>
          <w:lang w:bidi="fa-IR"/>
        </w:rPr>
        <w:t>پروپوزال</w:t>
      </w:r>
      <w:proofErr w:type="spellEnd"/>
      <w:r w:rsidR="00567BD3" w:rsidRPr="000B46B7">
        <w:rPr>
          <w:rFonts w:cs="B Nazanin" w:hint="cs"/>
          <w:rtl/>
          <w:lang w:bidi="fa-IR"/>
        </w:rPr>
        <w:t xml:space="preserve"> را </w:t>
      </w:r>
      <w:proofErr w:type="spellStart"/>
      <w:r w:rsidR="00567BD3" w:rsidRPr="000B46B7">
        <w:rPr>
          <w:rFonts w:cs="B Nazanin" w:hint="cs"/>
          <w:rtl/>
          <w:lang w:bidi="fa-IR"/>
        </w:rPr>
        <w:t>چند</w:t>
      </w:r>
      <w:r w:rsidR="00FD64EE" w:rsidRPr="000B46B7">
        <w:rPr>
          <w:rFonts w:cs="B Nazanin" w:hint="cs"/>
          <w:rtl/>
          <w:lang w:bidi="fa-IR"/>
        </w:rPr>
        <w:t>ي</w:t>
      </w:r>
      <w:r w:rsidR="00567BD3" w:rsidRPr="000B46B7">
        <w:rPr>
          <w:rFonts w:cs="B Nazanin" w:hint="cs"/>
          <w:rtl/>
          <w:lang w:bidi="fa-IR"/>
        </w:rPr>
        <w:t>ن</w:t>
      </w:r>
      <w:proofErr w:type="spellEnd"/>
      <w:r w:rsidR="00567BD3" w:rsidRPr="000B46B7">
        <w:rPr>
          <w:rFonts w:cs="B Nazanin" w:hint="cs"/>
          <w:rtl/>
          <w:lang w:bidi="fa-IR"/>
        </w:rPr>
        <w:t xml:space="preserve"> مرتبه </w:t>
      </w:r>
      <w:r w:rsidR="00FD64EE" w:rsidRPr="000B46B7">
        <w:rPr>
          <w:rFonts w:cs="B Nazanin" w:hint="cs"/>
          <w:rtl/>
          <w:lang w:bidi="fa-IR"/>
        </w:rPr>
        <w:t>مطالعه کند</w:t>
      </w:r>
      <w:r w:rsidR="00567BD3" w:rsidRPr="000B46B7">
        <w:rPr>
          <w:rFonts w:cs="B Nazanin" w:hint="cs"/>
          <w:rtl/>
          <w:lang w:bidi="fa-IR"/>
        </w:rPr>
        <w:t xml:space="preserve"> تا متوجه موضوع و روند کار شود.</w:t>
      </w:r>
    </w:p>
    <w:p w14:paraId="3E1A75AD" w14:textId="77777777" w:rsidR="00567BD3" w:rsidRPr="000B46B7" w:rsidRDefault="00567BD3" w:rsidP="00612EED">
      <w:pPr>
        <w:pStyle w:val="Paragraph"/>
        <w:numPr>
          <w:ilvl w:val="0"/>
          <w:numId w:val="22"/>
        </w:numPr>
        <w:ind w:left="387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متن </w:t>
      </w:r>
      <w:proofErr w:type="spellStart"/>
      <w:r w:rsidRPr="000B46B7">
        <w:rPr>
          <w:rFonts w:cs="B Nazanin" w:hint="cs"/>
          <w:rtl/>
          <w:lang w:bidi="fa-IR"/>
        </w:rPr>
        <w:t>پروپوزال</w:t>
      </w:r>
      <w:proofErr w:type="spellEnd"/>
      <w:r w:rsidRPr="000B46B7">
        <w:rPr>
          <w:rFonts w:cs="B Nazanin" w:hint="cs"/>
          <w:rtl/>
          <w:lang w:bidi="fa-IR"/>
        </w:rPr>
        <w:t xml:space="preserve"> به </w:t>
      </w:r>
      <w:proofErr w:type="spellStart"/>
      <w:r w:rsidRPr="000B46B7">
        <w:rPr>
          <w:rFonts w:cs="B Nazanin" w:hint="cs"/>
          <w:rtl/>
          <w:lang w:bidi="fa-IR"/>
        </w:rPr>
        <w:t>گونه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ا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نوشته شود که خسته کننده نباشد و خواننده با </w:t>
      </w:r>
      <w:r w:rsidR="00FD64EE" w:rsidRPr="000B46B7">
        <w:rPr>
          <w:rFonts w:cs="B Nazanin" w:hint="cs"/>
          <w:rtl/>
          <w:lang w:bidi="fa-IR"/>
        </w:rPr>
        <w:t>مطالعه</w:t>
      </w:r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ا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ده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ها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موجود در آن، به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موردنظر مشتاق شود. </w:t>
      </w:r>
    </w:p>
    <w:p w14:paraId="18214AB0" w14:textId="77777777" w:rsidR="0069710E" w:rsidRPr="000B46B7" w:rsidRDefault="0069710E" w:rsidP="00612EED">
      <w:pPr>
        <w:pStyle w:val="Paragraph"/>
        <w:numPr>
          <w:ilvl w:val="0"/>
          <w:numId w:val="22"/>
        </w:numPr>
        <w:ind w:left="387"/>
        <w:rPr>
          <w:rFonts w:cs="B Nazanin"/>
          <w:rtl/>
          <w:lang w:bidi="fa-IR"/>
        </w:rPr>
      </w:pPr>
      <w:r w:rsidRPr="000B46B7">
        <w:rPr>
          <w:rFonts w:cs="B Nazanin" w:hint="cs"/>
          <w:rtl/>
          <w:lang w:bidi="fa-IR"/>
        </w:rPr>
        <w:t xml:space="preserve">قبل از ارسال </w:t>
      </w:r>
      <w:proofErr w:type="spellStart"/>
      <w:r w:rsidRPr="000B46B7">
        <w:rPr>
          <w:rFonts w:cs="B Nazanin" w:hint="cs"/>
          <w:rtl/>
          <w:lang w:bidi="fa-IR"/>
        </w:rPr>
        <w:t>پروپوزال</w:t>
      </w:r>
      <w:proofErr w:type="spellEnd"/>
      <w:r w:rsidRPr="000B46B7">
        <w:rPr>
          <w:rFonts w:cs="B Nazanin" w:hint="cs"/>
          <w:rtl/>
          <w:lang w:bidi="fa-IR"/>
        </w:rPr>
        <w:t xml:space="preserve">، آن را </w:t>
      </w:r>
      <w:proofErr w:type="spellStart"/>
      <w:r w:rsidRPr="000B46B7">
        <w:rPr>
          <w:rFonts w:cs="B Nazanin" w:hint="cs"/>
          <w:rtl/>
          <w:lang w:bidi="fa-IR"/>
        </w:rPr>
        <w:t>چند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ن</w:t>
      </w:r>
      <w:proofErr w:type="spellEnd"/>
      <w:r w:rsidRPr="000B46B7">
        <w:rPr>
          <w:rFonts w:cs="B Nazanin" w:hint="cs"/>
          <w:rtl/>
          <w:lang w:bidi="fa-IR"/>
        </w:rPr>
        <w:t xml:space="preserve"> مرتبه </w:t>
      </w:r>
      <w:r w:rsidR="00FD64EE" w:rsidRPr="000B46B7">
        <w:rPr>
          <w:rFonts w:cs="B Nazanin" w:hint="cs"/>
          <w:rtl/>
          <w:lang w:bidi="fa-IR"/>
        </w:rPr>
        <w:t xml:space="preserve">با دقت مطالعه </w:t>
      </w:r>
      <w:proofErr w:type="spellStart"/>
      <w:r w:rsidR="00FD64EE" w:rsidRPr="000B46B7">
        <w:rPr>
          <w:rFonts w:cs="B Nazanin" w:hint="cs"/>
          <w:rtl/>
          <w:lang w:bidi="fa-IR"/>
        </w:rPr>
        <w:t>نمائيد</w:t>
      </w:r>
      <w:proofErr w:type="spellEnd"/>
      <w:r w:rsidRPr="000B46B7">
        <w:rPr>
          <w:rFonts w:cs="B Nazanin" w:hint="cs"/>
          <w:rtl/>
          <w:lang w:bidi="fa-IR"/>
        </w:rPr>
        <w:t xml:space="preserve"> و از نحوه نگارش آن و عدم وجود </w:t>
      </w:r>
      <w:proofErr w:type="spellStart"/>
      <w:r w:rsidRPr="000B46B7">
        <w:rPr>
          <w:rFonts w:cs="B Nazanin" w:hint="cs"/>
          <w:rtl/>
          <w:lang w:bidi="fa-IR"/>
        </w:rPr>
        <w:t>ا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رادات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نگارش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در آن مطمئن </w:t>
      </w:r>
      <w:proofErr w:type="spellStart"/>
      <w:r w:rsidRPr="000B46B7">
        <w:rPr>
          <w:rFonts w:cs="B Nazanin" w:hint="cs"/>
          <w:rtl/>
          <w:lang w:bidi="fa-IR"/>
        </w:rPr>
        <w:t>شو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</w:t>
      </w:r>
      <w:proofErr w:type="spellEnd"/>
      <w:r w:rsidRPr="000B46B7">
        <w:rPr>
          <w:rFonts w:cs="B Nazanin" w:hint="cs"/>
          <w:rtl/>
          <w:lang w:bidi="fa-IR"/>
        </w:rPr>
        <w:t>.</w:t>
      </w:r>
    </w:p>
    <w:p w14:paraId="503AF770" w14:textId="77777777" w:rsidR="00CA4617" w:rsidRPr="000B46B7" w:rsidRDefault="00CA4617" w:rsidP="00612EED">
      <w:pPr>
        <w:pStyle w:val="Paragraph"/>
        <w:numPr>
          <w:ilvl w:val="0"/>
          <w:numId w:val="22"/>
        </w:numPr>
        <w:ind w:left="387"/>
        <w:rPr>
          <w:rFonts w:cs="B Nazanin"/>
          <w:rtl/>
          <w:lang w:bidi="fa-IR"/>
        </w:rPr>
      </w:pPr>
      <w:proofErr w:type="spellStart"/>
      <w:r w:rsidRPr="000B46B7">
        <w:rPr>
          <w:rFonts w:cs="B Nazanin" w:hint="cs"/>
          <w:rtl/>
          <w:lang w:bidi="fa-IR"/>
        </w:rPr>
        <w:t>پاراگراف</w:t>
      </w:r>
      <w:r w:rsidRPr="000B46B7">
        <w:rPr>
          <w:rFonts w:cs="B Nazanin"/>
          <w:rtl/>
          <w:lang w:bidi="fa-IR"/>
        </w:rPr>
        <w:softHyphen/>
      </w:r>
      <w:r w:rsidRPr="000B46B7">
        <w:rPr>
          <w:rFonts w:cs="B Nazanin" w:hint="cs"/>
          <w:rtl/>
          <w:lang w:bidi="fa-IR"/>
        </w:rPr>
        <w:t>ها</w:t>
      </w:r>
      <w:proofErr w:type="spellEnd"/>
      <w:r w:rsidRPr="000B46B7">
        <w:rPr>
          <w:rFonts w:cs="B Nazanin" w:hint="cs"/>
          <w:rtl/>
          <w:lang w:bidi="fa-IR"/>
        </w:rPr>
        <w:t xml:space="preserve"> و جملات </w:t>
      </w:r>
      <w:proofErr w:type="spellStart"/>
      <w:r w:rsidRPr="000B46B7">
        <w:rPr>
          <w:rFonts w:cs="B Nazanin" w:hint="cs"/>
          <w:rtl/>
          <w:lang w:bidi="fa-IR"/>
        </w:rPr>
        <w:t>پروپوزال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با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</w:t>
      </w:r>
      <w:proofErr w:type="spellEnd"/>
      <w:r w:rsidRPr="000B46B7">
        <w:rPr>
          <w:rFonts w:cs="B Nazanin" w:hint="cs"/>
          <w:rtl/>
          <w:lang w:bidi="fa-IR"/>
        </w:rPr>
        <w:t xml:space="preserve"> با </w:t>
      </w:r>
      <w:proofErr w:type="spellStart"/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کد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گر</w:t>
      </w:r>
      <w:proofErr w:type="spellEnd"/>
      <w:r w:rsidRPr="000B46B7">
        <w:rPr>
          <w:rFonts w:cs="B Nazanin" w:hint="cs"/>
          <w:rtl/>
          <w:lang w:bidi="fa-IR"/>
        </w:rPr>
        <w:t xml:space="preserve"> ارتباط </w:t>
      </w:r>
      <w:proofErr w:type="spellStart"/>
      <w:r w:rsidRPr="000B46B7">
        <w:rPr>
          <w:rFonts w:cs="B Nazanin" w:hint="cs"/>
          <w:rtl/>
          <w:lang w:bidi="fa-IR"/>
        </w:rPr>
        <w:t>مفهوم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، </w:t>
      </w:r>
      <w:proofErr w:type="spellStart"/>
      <w:r w:rsidRPr="000B46B7">
        <w:rPr>
          <w:rFonts w:cs="B Nazanin" w:hint="cs"/>
          <w:rtl/>
          <w:lang w:bidi="fa-IR"/>
        </w:rPr>
        <w:t>معنا</w:t>
      </w:r>
      <w:r w:rsidR="00FD64EE" w:rsidRPr="000B46B7">
        <w:rPr>
          <w:rFonts w:cs="B Nazanin" w:hint="cs"/>
          <w:rtl/>
          <w:lang w:bidi="fa-IR"/>
        </w:rPr>
        <w:t>يي</w:t>
      </w:r>
      <w:proofErr w:type="spellEnd"/>
      <w:r w:rsidRPr="000B46B7">
        <w:rPr>
          <w:rFonts w:cs="B Nazanin" w:hint="cs"/>
          <w:rtl/>
          <w:lang w:bidi="fa-IR"/>
        </w:rPr>
        <w:t xml:space="preserve"> و </w:t>
      </w:r>
      <w:proofErr w:type="spellStart"/>
      <w:r w:rsidRPr="000B46B7">
        <w:rPr>
          <w:rFonts w:cs="B Nazanin" w:hint="cs"/>
          <w:rtl/>
          <w:lang w:bidi="fa-IR"/>
        </w:rPr>
        <w:t>علم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داشته باشند، از به کار بردن جملات </w:t>
      </w:r>
      <w:proofErr w:type="spellStart"/>
      <w:r w:rsidRPr="000B46B7">
        <w:rPr>
          <w:rFonts w:cs="B Nazanin" w:hint="cs"/>
          <w:rtl/>
          <w:lang w:bidi="fa-IR"/>
        </w:rPr>
        <w:t>ب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ربط تنها </w:t>
      </w:r>
      <w:proofErr w:type="spellStart"/>
      <w:r w:rsidRPr="000B46B7">
        <w:rPr>
          <w:rFonts w:cs="B Nazanin" w:hint="cs"/>
          <w:rtl/>
          <w:lang w:bidi="fa-IR"/>
        </w:rPr>
        <w:t>برا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افزا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ش</w:t>
      </w:r>
      <w:proofErr w:type="spellEnd"/>
      <w:r w:rsidRPr="000B46B7">
        <w:rPr>
          <w:rFonts w:cs="B Nazanin" w:hint="cs"/>
          <w:rtl/>
          <w:lang w:bidi="fa-IR"/>
        </w:rPr>
        <w:t xml:space="preserve"> تعداد صفحات </w:t>
      </w:r>
      <w:proofErr w:type="spellStart"/>
      <w:r w:rsidRPr="000B46B7">
        <w:rPr>
          <w:rFonts w:cs="B Nazanin" w:hint="cs"/>
          <w:rtl/>
          <w:lang w:bidi="fa-IR"/>
        </w:rPr>
        <w:t>خوددار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کن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</w:t>
      </w:r>
      <w:proofErr w:type="spellEnd"/>
      <w:r w:rsidRPr="000B46B7">
        <w:rPr>
          <w:rFonts w:cs="B Nazanin" w:hint="cs"/>
          <w:rtl/>
          <w:lang w:bidi="fa-IR"/>
        </w:rPr>
        <w:t xml:space="preserve">. </w:t>
      </w:r>
    </w:p>
    <w:p w14:paraId="013351B1" w14:textId="77777777" w:rsidR="00CA4617" w:rsidRPr="000B46B7" w:rsidRDefault="00CA4617" w:rsidP="00612EED">
      <w:pPr>
        <w:pStyle w:val="Paragraph"/>
        <w:numPr>
          <w:ilvl w:val="0"/>
          <w:numId w:val="22"/>
        </w:numPr>
        <w:ind w:left="387"/>
        <w:rPr>
          <w:rFonts w:cs="B Nazanin"/>
          <w:lang w:bidi="fa-IR"/>
        </w:rPr>
      </w:pPr>
      <w:r w:rsidRPr="000B46B7">
        <w:rPr>
          <w:rFonts w:cs="B Nazanin" w:hint="cs"/>
          <w:rtl/>
          <w:lang w:bidi="fa-IR"/>
        </w:rPr>
        <w:t xml:space="preserve">متن </w:t>
      </w:r>
      <w:proofErr w:type="spellStart"/>
      <w:r w:rsidRPr="000B46B7">
        <w:rPr>
          <w:rFonts w:cs="B Nazanin" w:hint="cs"/>
          <w:rtl/>
          <w:lang w:bidi="fa-IR"/>
        </w:rPr>
        <w:t>پروپوزال</w:t>
      </w:r>
      <w:proofErr w:type="spellEnd"/>
      <w:r w:rsidRPr="000B46B7">
        <w:rPr>
          <w:rFonts w:cs="B Nazanin" w:hint="cs"/>
          <w:rtl/>
          <w:lang w:bidi="fa-IR"/>
        </w:rPr>
        <w:t xml:space="preserve"> </w:t>
      </w:r>
      <w:proofErr w:type="spellStart"/>
      <w:r w:rsidRPr="000B46B7">
        <w:rPr>
          <w:rFonts w:cs="B Nazanin" w:hint="cs"/>
          <w:rtl/>
          <w:lang w:bidi="fa-IR"/>
        </w:rPr>
        <w:t>با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د</w:t>
      </w:r>
      <w:proofErr w:type="spellEnd"/>
      <w:r w:rsidRPr="000B46B7">
        <w:rPr>
          <w:rFonts w:cs="B Nazanin" w:hint="cs"/>
          <w:rtl/>
          <w:lang w:bidi="fa-IR"/>
        </w:rPr>
        <w:t xml:space="preserve"> به سمت موضوع مورد </w:t>
      </w:r>
      <w:proofErr w:type="spellStart"/>
      <w:r w:rsidRPr="000B46B7">
        <w:rPr>
          <w:rFonts w:cs="B Nazanin" w:hint="cs"/>
          <w:rtl/>
          <w:lang w:bidi="fa-IR"/>
        </w:rPr>
        <w:t>تحق</w:t>
      </w:r>
      <w:r w:rsidR="00FD64EE" w:rsidRPr="000B46B7">
        <w:rPr>
          <w:rFonts w:cs="B Nazanin" w:hint="cs"/>
          <w:rtl/>
          <w:lang w:bidi="fa-IR"/>
        </w:rPr>
        <w:t>ي</w:t>
      </w:r>
      <w:r w:rsidRPr="000B46B7">
        <w:rPr>
          <w:rFonts w:cs="B Nazanin" w:hint="cs"/>
          <w:rtl/>
          <w:lang w:bidi="fa-IR"/>
        </w:rPr>
        <w:t>ق</w:t>
      </w:r>
      <w:proofErr w:type="spellEnd"/>
      <w:r w:rsidRPr="000B46B7">
        <w:rPr>
          <w:rFonts w:cs="B Nazanin" w:hint="cs"/>
          <w:rtl/>
          <w:lang w:bidi="fa-IR"/>
        </w:rPr>
        <w:t xml:space="preserve"> همگرا باشد و </w:t>
      </w:r>
      <w:proofErr w:type="spellStart"/>
      <w:r w:rsidRPr="000B46B7">
        <w:rPr>
          <w:rFonts w:cs="B Nazanin" w:hint="cs"/>
          <w:rtl/>
          <w:lang w:bidi="fa-IR"/>
        </w:rPr>
        <w:t>رو</w:t>
      </w:r>
      <w:r w:rsidR="00FD64EE" w:rsidRPr="000B46B7">
        <w:rPr>
          <w:rFonts w:cs="B Nazanin" w:hint="cs"/>
          <w:rtl/>
          <w:lang w:bidi="fa-IR"/>
        </w:rPr>
        <w:t>ي</w:t>
      </w:r>
      <w:proofErr w:type="spellEnd"/>
      <w:r w:rsidRPr="000B46B7">
        <w:rPr>
          <w:rFonts w:cs="B Nazanin" w:hint="cs"/>
          <w:rtl/>
          <w:lang w:bidi="fa-IR"/>
        </w:rPr>
        <w:t xml:space="preserve"> آن تمرکز کند.</w:t>
      </w:r>
    </w:p>
    <w:p w14:paraId="28D1AA26" w14:textId="77777777" w:rsidR="00ED4B53" w:rsidRPr="000B46B7" w:rsidRDefault="00ED4B53" w:rsidP="00612EED">
      <w:pPr>
        <w:pStyle w:val="Paragraph"/>
        <w:rPr>
          <w:rFonts w:cs="B Nazanin"/>
          <w:rtl/>
          <w:lang w:bidi="fa-IR"/>
        </w:rPr>
      </w:pPr>
    </w:p>
    <w:p w14:paraId="0E794C26" w14:textId="77777777" w:rsidR="00ED4B53" w:rsidRPr="000B46B7" w:rsidRDefault="00ED4B53" w:rsidP="00612EED">
      <w:pPr>
        <w:pStyle w:val="Paragraph"/>
        <w:rPr>
          <w:rFonts w:cs="B Nazanin"/>
          <w:rtl/>
          <w:lang w:bidi="fa-IR"/>
        </w:rPr>
      </w:pPr>
    </w:p>
    <w:p w14:paraId="5E6B12B3" w14:textId="77777777" w:rsidR="00ED4B53" w:rsidRPr="000B46B7" w:rsidRDefault="00ED4B53" w:rsidP="00ED4B53">
      <w:pPr>
        <w:pStyle w:val="Paragraph"/>
        <w:spacing w:line="276" w:lineRule="auto"/>
        <w:ind w:firstLine="720"/>
        <w:rPr>
          <w:rFonts w:cs="B Nazanin"/>
          <w:lang w:bidi="fa-IR"/>
        </w:rPr>
      </w:pPr>
    </w:p>
    <w:sectPr w:rsidR="00ED4B53" w:rsidRPr="000B46B7" w:rsidSect="00012FF2">
      <w:footerReference w:type="default" r:id="rId11"/>
      <w:footnotePr>
        <w:numRestart w:val="eachPage"/>
      </w:footnotePr>
      <w:pgSz w:w="11907" w:h="16840" w:code="9"/>
      <w:pgMar w:top="1440" w:right="1440" w:bottom="1440" w:left="1440" w:header="720" w:footer="40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3B1A1" w14:textId="77777777" w:rsidR="004173E3" w:rsidRDefault="004173E3" w:rsidP="005F030D">
      <w:r>
        <w:separator/>
      </w:r>
    </w:p>
  </w:endnote>
  <w:endnote w:type="continuationSeparator" w:id="0">
    <w:p w14:paraId="4BE764D9" w14:textId="77777777" w:rsidR="004173E3" w:rsidRDefault="004173E3" w:rsidP="005F0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BCBA1" w14:textId="77777777" w:rsidR="00876AC3" w:rsidRDefault="00876AC3" w:rsidP="00947A5A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B46B7">
      <w:rPr>
        <w:rFonts w:hint="eastAsia"/>
        <w:noProof/>
        <w:rtl/>
      </w:rPr>
      <w:t>‌ب</w:t>
    </w:r>
    <w:r>
      <w:rPr>
        <w:noProof/>
      </w:rPr>
      <w:fldChar w:fldCharType="end"/>
    </w:r>
  </w:p>
  <w:p w14:paraId="4E4FB0A3" w14:textId="77777777" w:rsidR="00876AC3" w:rsidRDefault="00876AC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57015006"/>
      <w:docPartObj>
        <w:docPartGallery w:val="Page Numbers (Bottom of Page)"/>
        <w:docPartUnique/>
      </w:docPartObj>
    </w:sdtPr>
    <w:sdtEndPr/>
    <w:sdtContent>
      <w:p w14:paraId="20041883" w14:textId="77777777" w:rsidR="00876AC3" w:rsidRPr="006A2AD8" w:rsidRDefault="00876AC3" w:rsidP="00320862">
        <w:pPr>
          <w:jc w:val="center"/>
          <w:rPr>
            <w:sz w:val="2"/>
            <w:szCs w:val="2"/>
            <w:rtl/>
          </w:rPr>
        </w:pPr>
      </w:p>
      <w:p w14:paraId="582D22B8" w14:textId="77777777" w:rsidR="00876AC3" w:rsidRDefault="00876AC3" w:rsidP="00320862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46B7">
          <w:rPr>
            <w:noProof/>
            <w:rtl/>
          </w:rPr>
          <w:t>6</w:t>
        </w:r>
        <w:r>
          <w:rPr>
            <w:noProof/>
          </w:rPr>
          <w:fldChar w:fldCharType="end"/>
        </w:r>
      </w:p>
      <w:p w14:paraId="5699D179" w14:textId="77777777" w:rsidR="00876AC3" w:rsidRDefault="004173E3">
        <w:pPr>
          <w:jc w:val="center"/>
        </w:pPr>
      </w:p>
    </w:sdtContent>
  </w:sdt>
  <w:p w14:paraId="6605E69F" w14:textId="77777777" w:rsidR="00876AC3" w:rsidRDefault="00876A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47380" w14:textId="77777777" w:rsidR="004173E3" w:rsidRDefault="004173E3" w:rsidP="00D249EC">
      <w:pPr>
        <w:bidi w:val="0"/>
      </w:pPr>
      <w:r>
        <w:separator/>
      </w:r>
    </w:p>
  </w:footnote>
  <w:footnote w:type="continuationSeparator" w:id="0">
    <w:p w14:paraId="67B6C074" w14:textId="77777777" w:rsidR="004173E3" w:rsidRPr="0020321F" w:rsidRDefault="004173E3" w:rsidP="0020321F">
      <w:pPr>
        <w:bidi w:val="0"/>
      </w:pPr>
      <w:r>
        <w: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E47C8"/>
    <w:multiLevelType w:val="multilevel"/>
    <w:tmpl w:val="3C34EC5A"/>
    <w:lvl w:ilvl="0">
      <w:start w:val="1"/>
      <w:numFmt w:val="decimal"/>
      <w:pStyle w:val="Heading1"/>
      <w:suff w:val="space"/>
      <w:lvlText w:val="%1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decimal"/>
      <w:pStyle w:val="Heading2"/>
      <w:suff w:val="space"/>
      <w:lvlText w:val="%1-%2-"/>
      <w:lvlJc w:val="left"/>
      <w:pPr>
        <w:ind w:left="0" w:firstLine="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kern w:val="0"/>
        <w:position w:val="0"/>
        <w:sz w:val="20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suff w:val="space"/>
      <w:lvlText w:val="%1-%2-%3-"/>
      <w:lvlJc w:val="left"/>
      <w:pPr>
        <w:ind w:left="0" w:firstLine="0"/>
      </w:pPr>
      <w:rPr>
        <w:rFonts w:cs="Yagut" w:hint="default"/>
        <w:sz w:val="24"/>
        <w:szCs w:val="24"/>
      </w:rPr>
    </w:lvl>
    <w:lvl w:ilvl="3">
      <w:start w:val="1"/>
      <w:numFmt w:val="decimal"/>
      <w:pStyle w:val="Heading4"/>
      <w:suff w:val="space"/>
      <w:lvlText w:val="%1-%2-%3-%4-"/>
      <w:lvlJc w:val="left"/>
      <w:pPr>
        <w:ind w:left="270" w:firstLine="0"/>
      </w:pPr>
      <w:rPr>
        <w:rFonts w:cs="Yagut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suff w:val="space"/>
      <w:lvlText w:val="%1-%2-%3-%4-%5-"/>
      <w:lvlJc w:val="left"/>
      <w:pPr>
        <w:ind w:left="0" w:firstLine="0"/>
      </w:pPr>
      <w:rPr>
        <w:rFonts w:cs="Yagut" w:hint="default"/>
      </w:rPr>
    </w:lvl>
    <w:lvl w:ilvl="5">
      <w:start w:val="1"/>
      <w:numFmt w:val="none"/>
      <w:pStyle w:val="Heading6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87D4A14"/>
    <w:multiLevelType w:val="hybridMultilevel"/>
    <w:tmpl w:val="3DDED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1091E"/>
    <w:multiLevelType w:val="hybridMultilevel"/>
    <w:tmpl w:val="B846C8AC"/>
    <w:lvl w:ilvl="0" w:tplc="2BC8EEE8">
      <w:start w:val="1"/>
      <w:numFmt w:val="bullet"/>
      <w:pStyle w:val="-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46FBD"/>
    <w:multiLevelType w:val="hybridMultilevel"/>
    <w:tmpl w:val="F1E47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F61CC"/>
    <w:multiLevelType w:val="hybridMultilevel"/>
    <w:tmpl w:val="8270A018"/>
    <w:lvl w:ilvl="0" w:tplc="6A1C2410">
      <w:start w:val="1"/>
      <w:numFmt w:val="decimal"/>
      <w:pStyle w:val="1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64684"/>
    <w:multiLevelType w:val="hybridMultilevel"/>
    <w:tmpl w:val="488EED7A"/>
    <w:lvl w:ilvl="0" w:tplc="248A3ADC">
      <w:start w:val="1"/>
      <w:numFmt w:val="bullet"/>
      <w:pStyle w:val="Bullet2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E20B4C"/>
    <w:multiLevelType w:val="hybridMultilevel"/>
    <w:tmpl w:val="8334D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34256"/>
    <w:multiLevelType w:val="hybridMultilevel"/>
    <w:tmpl w:val="606443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F96D36"/>
    <w:multiLevelType w:val="hybridMultilevel"/>
    <w:tmpl w:val="106C3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6581A"/>
    <w:multiLevelType w:val="hybridMultilevel"/>
    <w:tmpl w:val="4912AA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487878"/>
    <w:multiLevelType w:val="multilevel"/>
    <w:tmpl w:val="317EFA1A"/>
    <w:styleLink w:val="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Yagut" w:hint="default"/>
        <w:b w:val="0"/>
        <w:bCs w:val="0"/>
        <w:i w:val="0"/>
        <w:iCs w:val="0"/>
        <w:color w:val="auto"/>
        <w:sz w:val="22"/>
        <w:szCs w:val="26"/>
      </w:rPr>
    </w:lvl>
    <w:lvl w:ilvl="1">
      <w:start w:val="1"/>
      <w:numFmt w:val="decimal"/>
      <w:lvlText w:val="%1-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F4D0D47"/>
    <w:multiLevelType w:val="hybridMultilevel"/>
    <w:tmpl w:val="1E88A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9C070A0"/>
    <w:multiLevelType w:val="hybridMultilevel"/>
    <w:tmpl w:val="0C380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B5266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7095561F"/>
    <w:multiLevelType w:val="hybridMultilevel"/>
    <w:tmpl w:val="B2F4DEF0"/>
    <w:lvl w:ilvl="0" w:tplc="5CA6B11E">
      <w:start w:val="1"/>
      <w:numFmt w:val="upperRoman"/>
      <w:pStyle w:val="Bullet1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90004"/>
    <w:multiLevelType w:val="hybridMultilevel"/>
    <w:tmpl w:val="6C1845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365432C"/>
    <w:multiLevelType w:val="hybridMultilevel"/>
    <w:tmpl w:val="B8D67434"/>
    <w:lvl w:ilvl="0" w:tplc="7CE273B0">
      <w:start w:val="1"/>
      <w:numFmt w:val="decimal"/>
      <w:pStyle w:val="a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0F6A32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D2C4232"/>
    <w:multiLevelType w:val="hybridMultilevel"/>
    <w:tmpl w:val="6E4E22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FC75762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3"/>
  </w:num>
  <w:num w:numId="3">
    <w:abstractNumId w:val="19"/>
  </w:num>
  <w:num w:numId="4">
    <w:abstractNumId w:val="17"/>
  </w:num>
  <w:num w:numId="5">
    <w:abstractNumId w:val="10"/>
  </w:num>
  <w:num w:numId="6">
    <w:abstractNumId w:val="14"/>
  </w:num>
  <w:num w:numId="7">
    <w:abstractNumId w:val="5"/>
  </w:num>
  <w:num w:numId="8">
    <w:abstractNumId w:val="4"/>
  </w:num>
  <w:num w:numId="9">
    <w:abstractNumId w:val="2"/>
  </w:num>
  <w:num w:numId="10">
    <w:abstractNumId w:val="16"/>
  </w:num>
  <w:num w:numId="11">
    <w:abstractNumId w:val="9"/>
  </w:num>
  <w:num w:numId="12">
    <w:abstractNumId w:val="18"/>
  </w:num>
  <w:num w:numId="13">
    <w:abstractNumId w:val="15"/>
  </w:num>
  <w:num w:numId="14">
    <w:abstractNumId w:val="11"/>
  </w:num>
  <w:num w:numId="15">
    <w:abstractNumId w:val="7"/>
  </w:num>
  <w:num w:numId="16">
    <w:abstractNumId w:val="0"/>
  </w:num>
  <w:num w:numId="17">
    <w:abstractNumId w:val="8"/>
  </w:num>
  <w:num w:numId="18">
    <w:abstractNumId w:val="0"/>
  </w:num>
  <w:num w:numId="19">
    <w:abstractNumId w:val="3"/>
  </w:num>
  <w:num w:numId="20">
    <w:abstractNumId w:val="6"/>
  </w:num>
  <w:num w:numId="21">
    <w:abstractNumId w:val="1"/>
  </w:num>
  <w:num w:numId="22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hdrShapeDefaults>
    <o:shapedefaults v:ext="edit" spidmax="2049">
      <o:colormru v:ext="edit" colors="#c00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C2MDY1tDCysDQ0sjBR0lEKTi0uzszPAykwrAUAT3X+OywAAAA="/>
  </w:docVars>
  <w:rsids>
    <w:rsidRoot w:val="00DD4BEB"/>
    <w:rsid w:val="00001001"/>
    <w:rsid w:val="00001750"/>
    <w:rsid w:val="00001784"/>
    <w:rsid w:val="00001A68"/>
    <w:rsid w:val="00001DEC"/>
    <w:rsid w:val="00001F50"/>
    <w:rsid w:val="000021A0"/>
    <w:rsid w:val="00002BD1"/>
    <w:rsid w:val="00002F73"/>
    <w:rsid w:val="00003587"/>
    <w:rsid w:val="0000377A"/>
    <w:rsid w:val="00003EF5"/>
    <w:rsid w:val="000044A9"/>
    <w:rsid w:val="0000580B"/>
    <w:rsid w:val="00005904"/>
    <w:rsid w:val="00006C8E"/>
    <w:rsid w:val="000073E0"/>
    <w:rsid w:val="00007787"/>
    <w:rsid w:val="00007B5D"/>
    <w:rsid w:val="00007CB7"/>
    <w:rsid w:val="00007F01"/>
    <w:rsid w:val="000100B4"/>
    <w:rsid w:val="00011236"/>
    <w:rsid w:val="00012030"/>
    <w:rsid w:val="000121D8"/>
    <w:rsid w:val="0001229C"/>
    <w:rsid w:val="0001295D"/>
    <w:rsid w:val="00012C3F"/>
    <w:rsid w:val="00012FF2"/>
    <w:rsid w:val="00013A74"/>
    <w:rsid w:val="00013E7B"/>
    <w:rsid w:val="00014ABE"/>
    <w:rsid w:val="00014FDB"/>
    <w:rsid w:val="00015E05"/>
    <w:rsid w:val="000169CD"/>
    <w:rsid w:val="000179A5"/>
    <w:rsid w:val="00017C95"/>
    <w:rsid w:val="00020025"/>
    <w:rsid w:val="000209A0"/>
    <w:rsid w:val="00020A2D"/>
    <w:rsid w:val="00020E45"/>
    <w:rsid w:val="00020F57"/>
    <w:rsid w:val="00021A8E"/>
    <w:rsid w:val="000229C7"/>
    <w:rsid w:val="00022AA8"/>
    <w:rsid w:val="00023672"/>
    <w:rsid w:val="00023927"/>
    <w:rsid w:val="00023BAF"/>
    <w:rsid w:val="00023BC6"/>
    <w:rsid w:val="00023BC8"/>
    <w:rsid w:val="00024193"/>
    <w:rsid w:val="00024D3B"/>
    <w:rsid w:val="00024DD0"/>
    <w:rsid w:val="000257E4"/>
    <w:rsid w:val="000258D8"/>
    <w:rsid w:val="00026319"/>
    <w:rsid w:val="00026434"/>
    <w:rsid w:val="00026B53"/>
    <w:rsid w:val="000307E7"/>
    <w:rsid w:val="000307F7"/>
    <w:rsid w:val="00030C8C"/>
    <w:rsid w:val="00032042"/>
    <w:rsid w:val="00032167"/>
    <w:rsid w:val="0003294C"/>
    <w:rsid w:val="00032A15"/>
    <w:rsid w:val="00032E56"/>
    <w:rsid w:val="00033276"/>
    <w:rsid w:val="000332F2"/>
    <w:rsid w:val="0003362B"/>
    <w:rsid w:val="00033EAB"/>
    <w:rsid w:val="00034243"/>
    <w:rsid w:val="000342B0"/>
    <w:rsid w:val="000343C1"/>
    <w:rsid w:val="00034C09"/>
    <w:rsid w:val="00034C0D"/>
    <w:rsid w:val="00035609"/>
    <w:rsid w:val="00035857"/>
    <w:rsid w:val="00035F9A"/>
    <w:rsid w:val="0003633E"/>
    <w:rsid w:val="000367E8"/>
    <w:rsid w:val="000369BE"/>
    <w:rsid w:val="00036B37"/>
    <w:rsid w:val="00036D9D"/>
    <w:rsid w:val="0003750F"/>
    <w:rsid w:val="000376B3"/>
    <w:rsid w:val="00037B97"/>
    <w:rsid w:val="00040C29"/>
    <w:rsid w:val="00040CC6"/>
    <w:rsid w:val="00040EF7"/>
    <w:rsid w:val="00041361"/>
    <w:rsid w:val="00041B15"/>
    <w:rsid w:val="000438FF"/>
    <w:rsid w:val="00043967"/>
    <w:rsid w:val="00043ED8"/>
    <w:rsid w:val="00043F6F"/>
    <w:rsid w:val="0004529C"/>
    <w:rsid w:val="000464E4"/>
    <w:rsid w:val="000467B3"/>
    <w:rsid w:val="00046A68"/>
    <w:rsid w:val="00047A27"/>
    <w:rsid w:val="00047CD2"/>
    <w:rsid w:val="00050CF6"/>
    <w:rsid w:val="000523DB"/>
    <w:rsid w:val="00052A53"/>
    <w:rsid w:val="00052DB5"/>
    <w:rsid w:val="000533AF"/>
    <w:rsid w:val="00053953"/>
    <w:rsid w:val="00053BF3"/>
    <w:rsid w:val="000540B9"/>
    <w:rsid w:val="000558BA"/>
    <w:rsid w:val="00056A7F"/>
    <w:rsid w:val="00056C84"/>
    <w:rsid w:val="00057366"/>
    <w:rsid w:val="00057530"/>
    <w:rsid w:val="00057AB5"/>
    <w:rsid w:val="0006067E"/>
    <w:rsid w:val="000609E3"/>
    <w:rsid w:val="00060D40"/>
    <w:rsid w:val="00060D59"/>
    <w:rsid w:val="0006137E"/>
    <w:rsid w:val="000615E7"/>
    <w:rsid w:val="00061936"/>
    <w:rsid w:val="00061B48"/>
    <w:rsid w:val="00062143"/>
    <w:rsid w:val="00062300"/>
    <w:rsid w:val="0006273C"/>
    <w:rsid w:val="00063239"/>
    <w:rsid w:val="00063977"/>
    <w:rsid w:val="00063C0B"/>
    <w:rsid w:val="000640BE"/>
    <w:rsid w:val="00064216"/>
    <w:rsid w:val="000642C2"/>
    <w:rsid w:val="00064336"/>
    <w:rsid w:val="0006452F"/>
    <w:rsid w:val="00065029"/>
    <w:rsid w:val="0006606C"/>
    <w:rsid w:val="00066A86"/>
    <w:rsid w:val="00066C64"/>
    <w:rsid w:val="00066FA3"/>
    <w:rsid w:val="000672CA"/>
    <w:rsid w:val="0006762D"/>
    <w:rsid w:val="00067659"/>
    <w:rsid w:val="00067CA9"/>
    <w:rsid w:val="0007004C"/>
    <w:rsid w:val="0007086F"/>
    <w:rsid w:val="00070AE4"/>
    <w:rsid w:val="00070AE5"/>
    <w:rsid w:val="000713DD"/>
    <w:rsid w:val="00071C6D"/>
    <w:rsid w:val="00071EC8"/>
    <w:rsid w:val="00072888"/>
    <w:rsid w:val="000729C1"/>
    <w:rsid w:val="000732CF"/>
    <w:rsid w:val="000739D6"/>
    <w:rsid w:val="00073B06"/>
    <w:rsid w:val="00073DEB"/>
    <w:rsid w:val="00073EA3"/>
    <w:rsid w:val="00073F19"/>
    <w:rsid w:val="000746E0"/>
    <w:rsid w:val="00074EAA"/>
    <w:rsid w:val="000751B7"/>
    <w:rsid w:val="00075265"/>
    <w:rsid w:val="00075303"/>
    <w:rsid w:val="00075D3F"/>
    <w:rsid w:val="00075FBD"/>
    <w:rsid w:val="000762CA"/>
    <w:rsid w:val="00077038"/>
    <w:rsid w:val="00077836"/>
    <w:rsid w:val="000802A1"/>
    <w:rsid w:val="000802DB"/>
    <w:rsid w:val="000805A6"/>
    <w:rsid w:val="000819F7"/>
    <w:rsid w:val="00082904"/>
    <w:rsid w:val="0008303B"/>
    <w:rsid w:val="00083094"/>
    <w:rsid w:val="000833BA"/>
    <w:rsid w:val="00083576"/>
    <w:rsid w:val="000835BA"/>
    <w:rsid w:val="00083AD2"/>
    <w:rsid w:val="000860EB"/>
    <w:rsid w:val="00087FB5"/>
    <w:rsid w:val="00090A16"/>
    <w:rsid w:val="00090AC5"/>
    <w:rsid w:val="00090CB0"/>
    <w:rsid w:val="0009180D"/>
    <w:rsid w:val="00092671"/>
    <w:rsid w:val="00092DC5"/>
    <w:rsid w:val="0009349D"/>
    <w:rsid w:val="00094BA6"/>
    <w:rsid w:val="00094D75"/>
    <w:rsid w:val="000950F3"/>
    <w:rsid w:val="000968A0"/>
    <w:rsid w:val="00096EC7"/>
    <w:rsid w:val="000970F0"/>
    <w:rsid w:val="00097410"/>
    <w:rsid w:val="000974D3"/>
    <w:rsid w:val="000A0542"/>
    <w:rsid w:val="000A11AD"/>
    <w:rsid w:val="000A141D"/>
    <w:rsid w:val="000A2756"/>
    <w:rsid w:val="000A343E"/>
    <w:rsid w:val="000A35FB"/>
    <w:rsid w:val="000A3639"/>
    <w:rsid w:val="000A36A9"/>
    <w:rsid w:val="000A36DA"/>
    <w:rsid w:val="000A36F2"/>
    <w:rsid w:val="000A399D"/>
    <w:rsid w:val="000A3C0C"/>
    <w:rsid w:val="000A3C1B"/>
    <w:rsid w:val="000A3E65"/>
    <w:rsid w:val="000A4036"/>
    <w:rsid w:val="000A44C4"/>
    <w:rsid w:val="000A4585"/>
    <w:rsid w:val="000A4656"/>
    <w:rsid w:val="000A474D"/>
    <w:rsid w:val="000A4AE0"/>
    <w:rsid w:val="000A4F84"/>
    <w:rsid w:val="000A52DD"/>
    <w:rsid w:val="000A56B0"/>
    <w:rsid w:val="000A5771"/>
    <w:rsid w:val="000A6B85"/>
    <w:rsid w:val="000A6F21"/>
    <w:rsid w:val="000A71E1"/>
    <w:rsid w:val="000A750D"/>
    <w:rsid w:val="000A797F"/>
    <w:rsid w:val="000A7BBF"/>
    <w:rsid w:val="000A7E11"/>
    <w:rsid w:val="000B0C08"/>
    <w:rsid w:val="000B17FF"/>
    <w:rsid w:val="000B1A7F"/>
    <w:rsid w:val="000B201D"/>
    <w:rsid w:val="000B208C"/>
    <w:rsid w:val="000B21B1"/>
    <w:rsid w:val="000B2424"/>
    <w:rsid w:val="000B3352"/>
    <w:rsid w:val="000B34E9"/>
    <w:rsid w:val="000B3560"/>
    <w:rsid w:val="000B3B2F"/>
    <w:rsid w:val="000B3B79"/>
    <w:rsid w:val="000B3F11"/>
    <w:rsid w:val="000B4484"/>
    <w:rsid w:val="000B4522"/>
    <w:rsid w:val="000B45DE"/>
    <w:rsid w:val="000B46B7"/>
    <w:rsid w:val="000B4A36"/>
    <w:rsid w:val="000B4A8D"/>
    <w:rsid w:val="000B62F4"/>
    <w:rsid w:val="000B6400"/>
    <w:rsid w:val="000B64C9"/>
    <w:rsid w:val="000B73CB"/>
    <w:rsid w:val="000B7E93"/>
    <w:rsid w:val="000B7E9C"/>
    <w:rsid w:val="000C0A64"/>
    <w:rsid w:val="000C0AD1"/>
    <w:rsid w:val="000C0B80"/>
    <w:rsid w:val="000C10E5"/>
    <w:rsid w:val="000C136A"/>
    <w:rsid w:val="000C18D1"/>
    <w:rsid w:val="000C3947"/>
    <w:rsid w:val="000C3E0A"/>
    <w:rsid w:val="000C5803"/>
    <w:rsid w:val="000C5C3E"/>
    <w:rsid w:val="000C6EC5"/>
    <w:rsid w:val="000C7337"/>
    <w:rsid w:val="000C78C7"/>
    <w:rsid w:val="000C7AF1"/>
    <w:rsid w:val="000D1356"/>
    <w:rsid w:val="000D1865"/>
    <w:rsid w:val="000D1E7B"/>
    <w:rsid w:val="000D1FE4"/>
    <w:rsid w:val="000D2429"/>
    <w:rsid w:val="000D2A22"/>
    <w:rsid w:val="000D3167"/>
    <w:rsid w:val="000D36FA"/>
    <w:rsid w:val="000D3AB2"/>
    <w:rsid w:val="000D3D96"/>
    <w:rsid w:val="000D3E6A"/>
    <w:rsid w:val="000D3FAA"/>
    <w:rsid w:val="000D4677"/>
    <w:rsid w:val="000D4DEB"/>
    <w:rsid w:val="000D4F06"/>
    <w:rsid w:val="000D4F30"/>
    <w:rsid w:val="000D50FA"/>
    <w:rsid w:val="000D54BF"/>
    <w:rsid w:val="000D5734"/>
    <w:rsid w:val="000D5E9A"/>
    <w:rsid w:val="000D62D8"/>
    <w:rsid w:val="000D686C"/>
    <w:rsid w:val="000D6D05"/>
    <w:rsid w:val="000D7C54"/>
    <w:rsid w:val="000E0C03"/>
    <w:rsid w:val="000E109E"/>
    <w:rsid w:val="000E1EBF"/>
    <w:rsid w:val="000E3417"/>
    <w:rsid w:val="000E37EE"/>
    <w:rsid w:val="000E4D5B"/>
    <w:rsid w:val="000E5938"/>
    <w:rsid w:val="000E59A8"/>
    <w:rsid w:val="000E5A3F"/>
    <w:rsid w:val="000E5D4B"/>
    <w:rsid w:val="000E674F"/>
    <w:rsid w:val="000E6E74"/>
    <w:rsid w:val="000E7376"/>
    <w:rsid w:val="000F0892"/>
    <w:rsid w:val="000F0F1B"/>
    <w:rsid w:val="000F1691"/>
    <w:rsid w:val="000F1A40"/>
    <w:rsid w:val="000F1DD7"/>
    <w:rsid w:val="000F26C5"/>
    <w:rsid w:val="000F2956"/>
    <w:rsid w:val="000F2C8D"/>
    <w:rsid w:val="000F2F80"/>
    <w:rsid w:val="000F31A5"/>
    <w:rsid w:val="000F31AE"/>
    <w:rsid w:val="000F323E"/>
    <w:rsid w:val="000F42E2"/>
    <w:rsid w:val="000F45F4"/>
    <w:rsid w:val="000F4851"/>
    <w:rsid w:val="000F4CC7"/>
    <w:rsid w:val="000F4F2E"/>
    <w:rsid w:val="000F502A"/>
    <w:rsid w:val="000F5622"/>
    <w:rsid w:val="000F5F5B"/>
    <w:rsid w:val="000F61F8"/>
    <w:rsid w:val="000F674C"/>
    <w:rsid w:val="000F6E94"/>
    <w:rsid w:val="000F7681"/>
    <w:rsid w:val="001002F3"/>
    <w:rsid w:val="00100647"/>
    <w:rsid w:val="00101AAE"/>
    <w:rsid w:val="001020D1"/>
    <w:rsid w:val="00103012"/>
    <w:rsid w:val="001030F3"/>
    <w:rsid w:val="00103166"/>
    <w:rsid w:val="001034EE"/>
    <w:rsid w:val="0010399C"/>
    <w:rsid w:val="00103CAD"/>
    <w:rsid w:val="00104577"/>
    <w:rsid w:val="001046F1"/>
    <w:rsid w:val="00104956"/>
    <w:rsid w:val="00105489"/>
    <w:rsid w:val="0010568E"/>
    <w:rsid w:val="00105AF2"/>
    <w:rsid w:val="00105F70"/>
    <w:rsid w:val="00106A57"/>
    <w:rsid w:val="00106A9D"/>
    <w:rsid w:val="00106FCE"/>
    <w:rsid w:val="001073AC"/>
    <w:rsid w:val="0010760F"/>
    <w:rsid w:val="001103A2"/>
    <w:rsid w:val="00110CD3"/>
    <w:rsid w:val="00110E24"/>
    <w:rsid w:val="00111142"/>
    <w:rsid w:val="001113AF"/>
    <w:rsid w:val="00111DD5"/>
    <w:rsid w:val="001126BD"/>
    <w:rsid w:val="00112A3F"/>
    <w:rsid w:val="00113004"/>
    <w:rsid w:val="00113965"/>
    <w:rsid w:val="0011425E"/>
    <w:rsid w:val="00114338"/>
    <w:rsid w:val="0011580E"/>
    <w:rsid w:val="00116799"/>
    <w:rsid w:val="00116C59"/>
    <w:rsid w:val="00116DBB"/>
    <w:rsid w:val="00117150"/>
    <w:rsid w:val="0011768C"/>
    <w:rsid w:val="00117852"/>
    <w:rsid w:val="00120313"/>
    <w:rsid w:val="00120EBB"/>
    <w:rsid w:val="00120F5D"/>
    <w:rsid w:val="001224EA"/>
    <w:rsid w:val="00122540"/>
    <w:rsid w:val="00122C08"/>
    <w:rsid w:val="00122C97"/>
    <w:rsid w:val="00122CE0"/>
    <w:rsid w:val="00122F70"/>
    <w:rsid w:val="00123249"/>
    <w:rsid w:val="001236CB"/>
    <w:rsid w:val="0012382F"/>
    <w:rsid w:val="00123B1C"/>
    <w:rsid w:val="00123E6D"/>
    <w:rsid w:val="001240C5"/>
    <w:rsid w:val="00124BD8"/>
    <w:rsid w:val="001250EC"/>
    <w:rsid w:val="001255CD"/>
    <w:rsid w:val="001256FC"/>
    <w:rsid w:val="001257C0"/>
    <w:rsid w:val="00125921"/>
    <w:rsid w:val="00125D0C"/>
    <w:rsid w:val="00125F34"/>
    <w:rsid w:val="00125F40"/>
    <w:rsid w:val="00126929"/>
    <w:rsid w:val="00127214"/>
    <w:rsid w:val="00130441"/>
    <w:rsid w:val="00130D86"/>
    <w:rsid w:val="0013100C"/>
    <w:rsid w:val="001310E4"/>
    <w:rsid w:val="001313F0"/>
    <w:rsid w:val="001320DF"/>
    <w:rsid w:val="00132437"/>
    <w:rsid w:val="00132B07"/>
    <w:rsid w:val="00132B19"/>
    <w:rsid w:val="00132DFD"/>
    <w:rsid w:val="0013328B"/>
    <w:rsid w:val="001337AD"/>
    <w:rsid w:val="001339CB"/>
    <w:rsid w:val="0013472D"/>
    <w:rsid w:val="0013499A"/>
    <w:rsid w:val="001365AF"/>
    <w:rsid w:val="00136601"/>
    <w:rsid w:val="001371DD"/>
    <w:rsid w:val="00137D37"/>
    <w:rsid w:val="00137D96"/>
    <w:rsid w:val="0014008F"/>
    <w:rsid w:val="0014085A"/>
    <w:rsid w:val="00140F58"/>
    <w:rsid w:val="0014176B"/>
    <w:rsid w:val="0014199E"/>
    <w:rsid w:val="00144260"/>
    <w:rsid w:val="00144590"/>
    <w:rsid w:val="00144777"/>
    <w:rsid w:val="00144B38"/>
    <w:rsid w:val="00145778"/>
    <w:rsid w:val="001459CF"/>
    <w:rsid w:val="00145E99"/>
    <w:rsid w:val="0014638D"/>
    <w:rsid w:val="00146490"/>
    <w:rsid w:val="00147257"/>
    <w:rsid w:val="00147757"/>
    <w:rsid w:val="00147925"/>
    <w:rsid w:val="00147AAB"/>
    <w:rsid w:val="001509CD"/>
    <w:rsid w:val="00151120"/>
    <w:rsid w:val="00151449"/>
    <w:rsid w:val="00152069"/>
    <w:rsid w:val="00152738"/>
    <w:rsid w:val="00152D84"/>
    <w:rsid w:val="0015318A"/>
    <w:rsid w:val="00153D07"/>
    <w:rsid w:val="001547AE"/>
    <w:rsid w:val="0015503E"/>
    <w:rsid w:val="00155413"/>
    <w:rsid w:val="001558C2"/>
    <w:rsid w:val="001564B6"/>
    <w:rsid w:val="001567C4"/>
    <w:rsid w:val="00156C4B"/>
    <w:rsid w:val="00157D55"/>
    <w:rsid w:val="00157FD7"/>
    <w:rsid w:val="00160AA7"/>
    <w:rsid w:val="00160C3A"/>
    <w:rsid w:val="00160EC1"/>
    <w:rsid w:val="001620B5"/>
    <w:rsid w:val="001620D1"/>
    <w:rsid w:val="0016242D"/>
    <w:rsid w:val="0016264F"/>
    <w:rsid w:val="001629B6"/>
    <w:rsid w:val="001629D7"/>
    <w:rsid w:val="00162DD9"/>
    <w:rsid w:val="0016369A"/>
    <w:rsid w:val="00163AED"/>
    <w:rsid w:val="00163BD7"/>
    <w:rsid w:val="001643CB"/>
    <w:rsid w:val="00164A52"/>
    <w:rsid w:val="00165124"/>
    <w:rsid w:val="00166A5C"/>
    <w:rsid w:val="00170165"/>
    <w:rsid w:val="0017085F"/>
    <w:rsid w:val="00170FBB"/>
    <w:rsid w:val="001715BF"/>
    <w:rsid w:val="00171D70"/>
    <w:rsid w:val="00172468"/>
    <w:rsid w:val="001725C3"/>
    <w:rsid w:val="00172E99"/>
    <w:rsid w:val="00174450"/>
    <w:rsid w:val="00174D7F"/>
    <w:rsid w:val="0017547C"/>
    <w:rsid w:val="001757DB"/>
    <w:rsid w:val="00176407"/>
    <w:rsid w:val="00176A95"/>
    <w:rsid w:val="001772AC"/>
    <w:rsid w:val="00177383"/>
    <w:rsid w:val="001774F3"/>
    <w:rsid w:val="001777F3"/>
    <w:rsid w:val="0018005A"/>
    <w:rsid w:val="001807EE"/>
    <w:rsid w:val="00180A2B"/>
    <w:rsid w:val="00180B3E"/>
    <w:rsid w:val="00180F3E"/>
    <w:rsid w:val="00181718"/>
    <w:rsid w:val="00181866"/>
    <w:rsid w:val="00181A08"/>
    <w:rsid w:val="0018219C"/>
    <w:rsid w:val="00182256"/>
    <w:rsid w:val="00182C10"/>
    <w:rsid w:val="00184081"/>
    <w:rsid w:val="00184098"/>
    <w:rsid w:val="00184593"/>
    <w:rsid w:val="001848FE"/>
    <w:rsid w:val="001850F2"/>
    <w:rsid w:val="0018556C"/>
    <w:rsid w:val="00185ADA"/>
    <w:rsid w:val="00186BA3"/>
    <w:rsid w:val="001870D8"/>
    <w:rsid w:val="00187793"/>
    <w:rsid w:val="00187C28"/>
    <w:rsid w:val="00187F41"/>
    <w:rsid w:val="001902C0"/>
    <w:rsid w:val="0019045C"/>
    <w:rsid w:val="00190927"/>
    <w:rsid w:val="00191075"/>
    <w:rsid w:val="00192A47"/>
    <w:rsid w:val="001934E5"/>
    <w:rsid w:val="00193651"/>
    <w:rsid w:val="0019393D"/>
    <w:rsid w:val="00193976"/>
    <w:rsid w:val="00193ACD"/>
    <w:rsid w:val="00193D40"/>
    <w:rsid w:val="0019493D"/>
    <w:rsid w:val="00195167"/>
    <w:rsid w:val="001956B2"/>
    <w:rsid w:val="001961E0"/>
    <w:rsid w:val="00196561"/>
    <w:rsid w:val="00196A58"/>
    <w:rsid w:val="00197105"/>
    <w:rsid w:val="001973C1"/>
    <w:rsid w:val="00197723"/>
    <w:rsid w:val="00197D86"/>
    <w:rsid w:val="001A0522"/>
    <w:rsid w:val="001A1834"/>
    <w:rsid w:val="001A22CF"/>
    <w:rsid w:val="001A2582"/>
    <w:rsid w:val="001A2C2A"/>
    <w:rsid w:val="001A2DC6"/>
    <w:rsid w:val="001A35E7"/>
    <w:rsid w:val="001A38A9"/>
    <w:rsid w:val="001A42C1"/>
    <w:rsid w:val="001A4418"/>
    <w:rsid w:val="001A445E"/>
    <w:rsid w:val="001A48B7"/>
    <w:rsid w:val="001A4AEB"/>
    <w:rsid w:val="001A52FC"/>
    <w:rsid w:val="001A54D5"/>
    <w:rsid w:val="001A556E"/>
    <w:rsid w:val="001A5D1C"/>
    <w:rsid w:val="001A5E6A"/>
    <w:rsid w:val="001A6E5F"/>
    <w:rsid w:val="001A7202"/>
    <w:rsid w:val="001A73A0"/>
    <w:rsid w:val="001A7783"/>
    <w:rsid w:val="001B006C"/>
    <w:rsid w:val="001B1B17"/>
    <w:rsid w:val="001B1BC1"/>
    <w:rsid w:val="001B2530"/>
    <w:rsid w:val="001B271C"/>
    <w:rsid w:val="001B3DB8"/>
    <w:rsid w:val="001B403C"/>
    <w:rsid w:val="001B4106"/>
    <w:rsid w:val="001B4DEB"/>
    <w:rsid w:val="001B5939"/>
    <w:rsid w:val="001B5D4A"/>
    <w:rsid w:val="001B689B"/>
    <w:rsid w:val="001B6B43"/>
    <w:rsid w:val="001B6C3D"/>
    <w:rsid w:val="001B6FFB"/>
    <w:rsid w:val="001B783F"/>
    <w:rsid w:val="001B7BE5"/>
    <w:rsid w:val="001B7ECA"/>
    <w:rsid w:val="001C1388"/>
    <w:rsid w:val="001C14DE"/>
    <w:rsid w:val="001C15E4"/>
    <w:rsid w:val="001C2072"/>
    <w:rsid w:val="001C2C50"/>
    <w:rsid w:val="001C3FA2"/>
    <w:rsid w:val="001C461A"/>
    <w:rsid w:val="001C5535"/>
    <w:rsid w:val="001C6356"/>
    <w:rsid w:val="001C63AF"/>
    <w:rsid w:val="001C68F2"/>
    <w:rsid w:val="001D0016"/>
    <w:rsid w:val="001D079E"/>
    <w:rsid w:val="001D0D43"/>
    <w:rsid w:val="001D0EBE"/>
    <w:rsid w:val="001D10FE"/>
    <w:rsid w:val="001D163D"/>
    <w:rsid w:val="001D19E2"/>
    <w:rsid w:val="001D1A1E"/>
    <w:rsid w:val="001D1AE2"/>
    <w:rsid w:val="001D1B9E"/>
    <w:rsid w:val="001D1C24"/>
    <w:rsid w:val="001D1F78"/>
    <w:rsid w:val="001D2741"/>
    <w:rsid w:val="001D27A0"/>
    <w:rsid w:val="001D2A6D"/>
    <w:rsid w:val="001D2D93"/>
    <w:rsid w:val="001D2EB1"/>
    <w:rsid w:val="001D30C3"/>
    <w:rsid w:val="001D3537"/>
    <w:rsid w:val="001D3E36"/>
    <w:rsid w:val="001D3EB9"/>
    <w:rsid w:val="001D420C"/>
    <w:rsid w:val="001D4299"/>
    <w:rsid w:val="001D46D9"/>
    <w:rsid w:val="001D46F7"/>
    <w:rsid w:val="001D4D9D"/>
    <w:rsid w:val="001D5952"/>
    <w:rsid w:val="001D5AD2"/>
    <w:rsid w:val="001D6202"/>
    <w:rsid w:val="001D6C19"/>
    <w:rsid w:val="001D7366"/>
    <w:rsid w:val="001D787B"/>
    <w:rsid w:val="001D799E"/>
    <w:rsid w:val="001D7CEC"/>
    <w:rsid w:val="001D7FBE"/>
    <w:rsid w:val="001E057D"/>
    <w:rsid w:val="001E07C2"/>
    <w:rsid w:val="001E0985"/>
    <w:rsid w:val="001E0ABD"/>
    <w:rsid w:val="001E0B46"/>
    <w:rsid w:val="001E26D6"/>
    <w:rsid w:val="001E3617"/>
    <w:rsid w:val="001E3A51"/>
    <w:rsid w:val="001E3C16"/>
    <w:rsid w:val="001E55C1"/>
    <w:rsid w:val="001E5BCA"/>
    <w:rsid w:val="001E618B"/>
    <w:rsid w:val="001E6210"/>
    <w:rsid w:val="001E6220"/>
    <w:rsid w:val="001E6FE9"/>
    <w:rsid w:val="001E7379"/>
    <w:rsid w:val="001E77A9"/>
    <w:rsid w:val="001E79E2"/>
    <w:rsid w:val="001E7EC9"/>
    <w:rsid w:val="001E7FF2"/>
    <w:rsid w:val="001F08A9"/>
    <w:rsid w:val="001F0E42"/>
    <w:rsid w:val="001F14E4"/>
    <w:rsid w:val="001F1514"/>
    <w:rsid w:val="001F164E"/>
    <w:rsid w:val="001F169A"/>
    <w:rsid w:val="001F2277"/>
    <w:rsid w:val="001F2CDF"/>
    <w:rsid w:val="001F2F7E"/>
    <w:rsid w:val="001F38B3"/>
    <w:rsid w:val="001F3E85"/>
    <w:rsid w:val="001F444C"/>
    <w:rsid w:val="001F4E72"/>
    <w:rsid w:val="001F5589"/>
    <w:rsid w:val="001F5609"/>
    <w:rsid w:val="001F57BC"/>
    <w:rsid w:val="001F5B63"/>
    <w:rsid w:val="001F666C"/>
    <w:rsid w:val="001F6F90"/>
    <w:rsid w:val="00201803"/>
    <w:rsid w:val="00203166"/>
    <w:rsid w:val="0020321F"/>
    <w:rsid w:val="00203743"/>
    <w:rsid w:val="002039C5"/>
    <w:rsid w:val="00204256"/>
    <w:rsid w:val="00204AB4"/>
    <w:rsid w:val="00204F0E"/>
    <w:rsid w:val="00205138"/>
    <w:rsid w:val="002057FD"/>
    <w:rsid w:val="002058AE"/>
    <w:rsid w:val="00205AE1"/>
    <w:rsid w:val="00206254"/>
    <w:rsid w:val="002067D1"/>
    <w:rsid w:val="00207808"/>
    <w:rsid w:val="00207E72"/>
    <w:rsid w:val="00207F23"/>
    <w:rsid w:val="00210825"/>
    <w:rsid w:val="00211376"/>
    <w:rsid w:val="00212608"/>
    <w:rsid w:val="00212B15"/>
    <w:rsid w:val="00212CB8"/>
    <w:rsid w:val="00213137"/>
    <w:rsid w:val="0021359D"/>
    <w:rsid w:val="00213FDF"/>
    <w:rsid w:val="00215210"/>
    <w:rsid w:val="00215AB7"/>
    <w:rsid w:val="00216E8D"/>
    <w:rsid w:val="0021772F"/>
    <w:rsid w:val="0021784B"/>
    <w:rsid w:val="00217DAC"/>
    <w:rsid w:val="00217FD8"/>
    <w:rsid w:val="00221B51"/>
    <w:rsid w:val="00221DE8"/>
    <w:rsid w:val="00221F97"/>
    <w:rsid w:val="002226B5"/>
    <w:rsid w:val="00222B28"/>
    <w:rsid w:val="00222CDF"/>
    <w:rsid w:val="00223085"/>
    <w:rsid w:val="00223770"/>
    <w:rsid w:val="00223C5C"/>
    <w:rsid w:val="00224701"/>
    <w:rsid w:val="00224942"/>
    <w:rsid w:val="002257DB"/>
    <w:rsid w:val="002257FB"/>
    <w:rsid w:val="00226319"/>
    <w:rsid w:val="0022634D"/>
    <w:rsid w:val="002307EF"/>
    <w:rsid w:val="00231937"/>
    <w:rsid w:val="00232222"/>
    <w:rsid w:val="00232660"/>
    <w:rsid w:val="00232FE4"/>
    <w:rsid w:val="0023415A"/>
    <w:rsid w:val="00234191"/>
    <w:rsid w:val="0023459D"/>
    <w:rsid w:val="00234820"/>
    <w:rsid w:val="00234EC3"/>
    <w:rsid w:val="00235AFE"/>
    <w:rsid w:val="00235C3C"/>
    <w:rsid w:val="00235CEC"/>
    <w:rsid w:val="00235FE2"/>
    <w:rsid w:val="00236676"/>
    <w:rsid w:val="002366BB"/>
    <w:rsid w:val="00236CA6"/>
    <w:rsid w:val="00236F2C"/>
    <w:rsid w:val="0023712E"/>
    <w:rsid w:val="00237C71"/>
    <w:rsid w:val="002418EF"/>
    <w:rsid w:val="00241CEA"/>
    <w:rsid w:val="002428A3"/>
    <w:rsid w:val="0024315E"/>
    <w:rsid w:val="00243174"/>
    <w:rsid w:val="00243177"/>
    <w:rsid w:val="002432FB"/>
    <w:rsid w:val="00243D3A"/>
    <w:rsid w:val="002441A3"/>
    <w:rsid w:val="00244D67"/>
    <w:rsid w:val="00245755"/>
    <w:rsid w:val="00245CB3"/>
    <w:rsid w:val="00245E1E"/>
    <w:rsid w:val="00246194"/>
    <w:rsid w:val="00246577"/>
    <w:rsid w:val="0024778D"/>
    <w:rsid w:val="00247DD0"/>
    <w:rsid w:val="00250143"/>
    <w:rsid w:val="00250435"/>
    <w:rsid w:val="0025105A"/>
    <w:rsid w:val="002510B0"/>
    <w:rsid w:val="00251537"/>
    <w:rsid w:val="002515F7"/>
    <w:rsid w:val="00251AAA"/>
    <w:rsid w:val="00251EAE"/>
    <w:rsid w:val="002524C6"/>
    <w:rsid w:val="002542DD"/>
    <w:rsid w:val="00254FAD"/>
    <w:rsid w:val="0025554F"/>
    <w:rsid w:val="002557B8"/>
    <w:rsid w:val="002565B7"/>
    <w:rsid w:val="0025777D"/>
    <w:rsid w:val="00257CE3"/>
    <w:rsid w:val="002606F5"/>
    <w:rsid w:val="00260BEA"/>
    <w:rsid w:val="00261350"/>
    <w:rsid w:val="00262D72"/>
    <w:rsid w:val="00262E40"/>
    <w:rsid w:val="00262F9B"/>
    <w:rsid w:val="00263BDE"/>
    <w:rsid w:val="00263BE4"/>
    <w:rsid w:val="00263CD7"/>
    <w:rsid w:val="00263ED0"/>
    <w:rsid w:val="0026415E"/>
    <w:rsid w:val="002646FB"/>
    <w:rsid w:val="00264AC2"/>
    <w:rsid w:val="00266388"/>
    <w:rsid w:val="00266A01"/>
    <w:rsid w:val="00267275"/>
    <w:rsid w:val="002713E9"/>
    <w:rsid w:val="00271F8E"/>
    <w:rsid w:val="002725AE"/>
    <w:rsid w:val="002727D4"/>
    <w:rsid w:val="00272AFD"/>
    <w:rsid w:val="0027319D"/>
    <w:rsid w:val="0027566D"/>
    <w:rsid w:val="002757E8"/>
    <w:rsid w:val="002762A1"/>
    <w:rsid w:val="00276566"/>
    <w:rsid w:val="00277395"/>
    <w:rsid w:val="002777D8"/>
    <w:rsid w:val="00277C3E"/>
    <w:rsid w:val="002803BA"/>
    <w:rsid w:val="002819B3"/>
    <w:rsid w:val="00281A58"/>
    <w:rsid w:val="00281AA7"/>
    <w:rsid w:val="002824B0"/>
    <w:rsid w:val="00282BDB"/>
    <w:rsid w:val="00283313"/>
    <w:rsid w:val="0028407D"/>
    <w:rsid w:val="0028470E"/>
    <w:rsid w:val="00285029"/>
    <w:rsid w:val="00285615"/>
    <w:rsid w:val="00286D05"/>
    <w:rsid w:val="00286EA6"/>
    <w:rsid w:val="0028746F"/>
    <w:rsid w:val="002875BE"/>
    <w:rsid w:val="00287FEE"/>
    <w:rsid w:val="00291895"/>
    <w:rsid w:val="002924DF"/>
    <w:rsid w:val="0029296E"/>
    <w:rsid w:val="00292B42"/>
    <w:rsid w:val="002932A2"/>
    <w:rsid w:val="002932D0"/>
    <w:rsid w:val="002939F9"/>
    <w:rsid w:val="00295041"/>
    <w:rsid w:val="002955FF"/>
    <w:rsid w:val="002959F4"/>
    <w:rsid w:val="00296A0D"/>
    <w:rsid w:val="00296C27"/>
    <w:rsid w:val="00296EE6"/>
    <w:rsid w:val="00297088"/>
    <w:rsid w:val="002977E0"/>
    <w:rsid w:val="00297BC8"/>
    <w:rsid w:val="00297DFF"/>
    <w:rsid w:val="002A0290"/>
    <w:rsid w:val="002A02C6"/>
    <w:rsid w:val="002A05E2"/>
    <w:rsid w:val="002A0E6A"/>
    <w:rsid w:val="002A0F8E"/>
    <w:rsid w:val="002A1279"/>
    <w:rsid w:val="002A1D18"/>
    <w:rsid w:val="002A1D9E"/>
    <w:rsid w:val="002A1EF6"/>
    <w:rsid w:val="002A205D"/>
    <w:rsid w:val="002A24E3"/>
    <w:rsid w:val="002A2BC8"/>
    <w:rsid w:val="002A2BF7"/>
    <w:rsid w:val="002A2C5F"/>
    <w:rsid w:val="002A2D29"/>
    <w:rsid w:val="002A382E"/>
    <w:rsid w:val="002A3844"/>
    <w:rsid w:val="002A3DE1"/>
    <w:rsid w:val="002A4251"/>
    <w:rsid w:val="002A42AA"/>
    <w:rsid w:val="002A4F0F"/>
    <w:rsid w:val="002A4F56"/>
    <w:rsid w:val="002A51E2"/>
    <w:rsid w:val="002A5294"/>
    <w:rsid w:val="002A5562"/>
    <w:rsid w:val="002A5970"/>
    <w:rsid w:val="002A5C61"/>
    <w:rsid w:val="002A5DFE"/>
    <w:rsid w:val="002A6715"/>
    <w:rsid w:val="002A69B4"/>
    <w:rsid w:val="002A6A99"/>
    <w:rsid w:val="002A6AC9"/>
    <w:rsid w:val="002A6B6F"/>
    <w:rsid w:val="002A7B10"/>
    <w:rsid w:val="002A7B82"/>
    <w:rsid w:val="002B0314"/>
    <w:rsid w:val="002B0698"/>
    <w:rsid w:val="002B0B26"/>
    <w:rsid w:val="002B1205"/>
    <w:rsid w:val="002B1766"/>
    <w:rsid w:val="002B1D25"/>
    <w:rsid w:val="002B1EE5"/>
    <w:rsid w:val="002B1F17"/>
    <w:rsid w:val="002B2465"/>
    <w:rsid w:val="002B252A"/>
    <w:rsid w:val="002B2872"/>
    <w:rsid w:val="002B2E92"/>
    <w:rsid w:val="002B3504"/>
    <w:rsid w:val="002B3595"/>
    <w:rsid w:val="002B35D5"/>
    <w:rsid w:val="002B36AF"/>
    <w:rsid w:val="002B39A3"/>
    <w:rsid w:val="002B3CC8"/>
    <w:rsid w:val="002B4C44"/>
    <w:rsid w:val="002B4C69"/>
    <w:rsid w:val="002B4C9F"/>
    <w:rsid w:val="002B5823"/>
    <w:rsid w:val="002B5A81"/>
    <w:rsid w:val="002B6098"/>
    <w:rsid w:val="002B645A"/>
    <w:rsid w:val="002B67E0"/>
    <w:rsid w:val="002B6DEF"/>
    <w:rsid w:val="002B773B"/>
    <w:rsid w:val="002B7A7A"/>
    <w:rsid w:val="002B7F39"/>
    <w:rsid w:val="002C0537"/>
    <w:rsid w:val="002C06F5"/>
    <w:rsid w:val="002C17DF"/>
    <w:rsid w:val="002C1AD5"/>
    <w:rsid w:val="002C1B91"/>
    <w:rsid w:val="002C2806"/>
    <w:rsid w:val="002C3CE0"/>
    <w:rsid w:val="002C4103"/>
    <w:rsid w:val="002C4CF2"/>
    <w:rsid w:val="002C53E2"/>
    <w:rsid w:val="002C5522"/>
    <w:rsid w:val="002C554C"/>
    <w:rsid w:val="002C676F"/>
    <w:rsid w:val="002C69ED"/>
    <w:rsid w:val="002C6C7C"/>
    <w:rsid w:val="002C6D23"/>
    <w:rsid w:val="002C7227"/>
    <w:rsid w:val="002C7D97"/>
    <w:rsid w:val="002C7F28"/>
    <w:rsid w:val="002D011F"/>
    <w:rsid w:val="002D020D"/>
    <w:rsid w:val="002D02AB"/>
    <w:rsid w:val="002D0545"/>
    <w:rsid w:val="002D0A84"/>
    <w:rsid w:val="002D0ED3"/>
    <w:rsid w:val="002D1A57"/>
    <w:rsid w:val="002D1E30"/>
    <w:rsid w:val="002D1F07"/>
    <w:rsid w:val="002D1F7A"/>
    <w:rsid w:val="002D3127"/>
    <w:rsid w:val="002D3443"/>
    <w:rsid w:val="002D461F"/>
    <w:rsid w:val="002D4B55"/>
    <w:rsid w:val="002D547D"/>
    <w:rsid w:val="002D561A"/>
    <w:rsid w:val="002D5D75"/>
    <w:rsid w:val="002D6107"/>
    <w:rsid w:val="002D768F"/>
    <w:rsid w:val="002D7911"/>
    <w:rsid w:val="002D7E56"/>
    <w:rsid w:val="002E0115"/>
    <w:rsid w:val="002E03EA"/>
    <w:rsid w:val="002E0829"/>
    <w:rsid w:val="002E09CB"/>
    <w:rsid w:val="002E1C7C"/>
    <w:rsid w:val="002E1D40"/>
    <w:rsid w:val="002E1FE0"/>
    <w:rsid w:val="002E2049"/>
    <w:rsid w:val="002E285A"/>
    <w:rsid w:val="002E2942"/>
    <w:rsid w:val="002E2A44"/>
    <w:rsid w:val="002E3DED"/>
    <w:rsid w:val="002E42E2"/>
    <w:rsid w:val="002E434D"/>
    <w:rsid w:val="002E4843"/>
    <w:rsid w:val="002E527B"/>
    <w:rsid w:val="002E534C"/>
    <w:rsid w:val="002E539C"/>
    <w:rsid w:val="002E54EA"/>
    <w:rsid w:val="002E57FF"/>
    <w:rsid w:val="002E59DC"/>
    <w:rsid w:val="002E5CAE"/>
    <w:rsid w:val="002E6786"/>
    <w:rsid w:val="002E6B35"/>
    <w:rsid w:val="002E6C17"/>
    <w:rsid w:val="002E6D92"/>
    <w:rsid w:val="002E6F89"/>
    <w:rsid w:val="002E7187"/>
    <w:rsid w:val="002E73F1"/>
    <w:rsid w:val="002E79A2"/>
    <w:rsid w:val="002F0262"/>
    <w:rsid w:val="002F040E"/>
    <w:rsid w:val="002F08F1"/>
    <w:rsid w:val="002F0E3A"/>
    <w:rsid w:val="002F10F3"/>
    <w:rsid w:val="002F1679"/>
    <w:rsid w:val="002F1AC7"/>
    <w:rsid w:val="002F206C"/>
    <w:rsid w:val="002F2445"/>
    <w:rsid w:val="002F262A"/>
    <w:rsid w:val="002F2896"/>
    <w:rsid w:val="002F2B05"/>
    <w:rsid w:val="002F2C49"/>
    <w:rsid w:val="002F3326"/>
    <w:rsid w:val="002F34A2"/>
    <w:rsid w:val="002F34A7"/>
    <w:rsid w:val="002F4E7E"/>
    <w:rsid w:val="002F5769"/>
    <w:rsid w:val="002F6970"/>
    <w:rsid w:val="002F71BB"/>
    <w:rsid w:val="002F765A"/>
    <w:rsid w:val="002F76F4"/>
    <w:rsid w:val="002F7AB3"/>
    <w:rsid w:val="00300750"/>
    <w:rsid w:val="00300754"/>
    <w:rsid w:val="00300F15"/>
    <w:rsid w:val="00302841"/>
    <w:rsid w:val="0030287C"/>
    <w:rsid w:val="00302F71"/>
    <w:rsid w:val="00304747"/>
    <w:rsid w:val="00304BE3"/>
    <w:rsid w:val="00304E37"/>
    <w:rsid w:val="00304E4B"/>
    <w:rsid w:val="003059BC"/>
    <w:rsid w:val="00305E06"/>
    <w:rsid w:val="003063CB"/>
    <w:rsid w:val="00306780"/>
    <w:rsid w:val="003071AA"/>
    <w:rsid w:val="0030751A"/>
    <w:rsid w:val="0030753E"/>
    <w:rsid w:val="00307B2E"/>
    <w:rsid w:val="00310066"/>
    <w:rsid w:val="00310821"/>
    <w:rsid w:val="00310B10"/>
    <w:rsid w:val="00310C21"/>
    <w:rsid w:val="00310ED2"/>
    <w:rsid w:val="003114EC"/>
    <w:rsid w:val="0031169B"/>
    <w:rsid w:val="00311D13"/>
    <w:rsid w:val="00312B5B"/>
    <w:rsid w:val="00312C2D"/>
    <w:rsid w:val="0031313E"/>
    <w:rsid w:val="00313D06"/>
    <w:rsid w:val="00313E2B"/>
    <w:rsid w:val="003141DC"/>
    <w:rsid w:val="00314A7E"/>
    <w:rsid w:val="0031504F"/>
    <w:rsid w:val="003159A8"/>
    <w:rsid w:val="0031639A"/>
    <w:rsid w:val="0031695D"/>
    <w:rsid w:val="00316F5C"/>
    <w:rsid w:val="00320240"/>
    <w:rsid w:val="00320862"/>
    <w:rsid w:val="00320AB3"/>
    <w:rsid w:val="00320FE4"/>
    <w:rsid w:val="00321615"/>
    <w:rsid w:val="00321695"/>
    <w:rsid w:val="00321FD4"/>
    <w:rsid w:val="00322254"/>
    <w:rsid w:val="003228A4"/>
    <w:rsid w:val="00322939"/>
    <w:rsid w:val="00322BBE"/>
    <w:rsid w:val="00323815"/>
    <w:rsid w:val="003243A7"/>
    <w:rsid w:val="00324803"/>
    <w:rsid w:val="003255E2"/>
    <w:rsid w:val="00325A1B"/>
    <w:rsid w:val="00326078"/>
    <w:rsid w:val="00326106"/>
    <w:rsid w:val="00327C0F"/>
    <w:rsid w:val="00330F6A"/>
    <w:rsid w:val="0033103E"/>
    <w:rsid w:val="003312BB"/>
    <w:rsid w:val="003316A0"/>
    <w:rsid w:val="00331DA5"/>
    <w:rsid w:val="0033282E"/>
    <w:rsid w:val="00333049"/>
    <w:rsid w:val="00333176"/>
    <w:rsid w:val="003331CA"/>
    <w:rsid w:val="003332D6"/>
    <w:rsid w:val="00333766"/>
    <w:rsid w:val="00333CE0"/>
    <w:rsid w:val="003342F5"/>
    <w:rsid w:val="00335247"/>
    <w:rsid w:val="0033524F"/>
    <w:rsid w:val="003356AD"/>
    <w:rsid w:val="003365A2"/>
    <w:rsid w:val="003366E3"/>
    <w:rsid w:val="003367A6"/>
    <w:rsid w:val="0033686F"/>
    <w:rsid w:val="00336ABF"/>
    <w:rsid w:val="00336B94"/>
    <w:rsid w:val="00336ED7"/>
    <w:rsid w:val="003376A6"/>
    <w:rsid w:val="00337DE8"/>
    <w:rsid w:val="00340217"/>
    <w:rsid w:val="003408DE"/>
    <w:rsid w:val="00340941"/>
    <w:rsid w:val="00343340"/>
    <w:rsid w:val="00343479"/>
    <w:rsid w:val="00343A34"/>
    <w:rsid w:val="00344455"/>
    <w:rsid w:val="00344491"/>
    <w:rsid w:val="003453A0"/>
    <w:rsid w:val="003459F8"/>
    <w:rsid w:val="0034614E"/>
    <w:rsid w:val="003464A6"/>
    <w:rsid w:val="00346584"/>
    <w:rsid w:val="00346700"/>
    <w:rsid w:val="003467CF"/>
    <w:rsid w:val="00346DFC"/>
    <w:rsid w:val="0034716D"/>
    <w:rsid w:val="003471F5"/>
    <w:rsid w:val="00347786"/>
    <w:rsid w:val="00347B5E"/>
    <w:rsid w:val="00347C2E"/>
    <w:rsid w:val="00347CF9"/>
    <w:rsid w:val="0035014B"/>
    <w:rsid w:val="00350244"/>
    <w:rsid w:val="00350D44"/>
    <w:rsid w:val="003515E3"/>
    <w:rsid w:val="003524D9"/>
    <w:rsid w:val="00352A43"/>
    <w:rsid w:val="003533A1"/>
    <w:rsid w:val="00353AF8"/>
    <w:rsid w:val="003549CA"/>
    <w:rsid w:val="00354C0E"/>
    <w:rsid w:val="00355603"/>
    <w:rsid w:val="00355766"/>
    <w:rsid w:val="00355BAA"/>
    <w:rsid w:val="00356E99"/>
    <w:rsid w:val="00357E24"/>
    <w:rsid w:val="00357ED4"/>
    <w:rsid w:val="00360349"/>
    <w:rsid w:val="00360606"/>
    <w:rsid w:val="003606D6"/>
    <w:rsid w:val="003614F0"/>
    <w:rsid w:val="003620DD"/>
    <w:rsid w:val="00362580"/>
    <w:rsid w:val="003626C2"/>
    <w:rsid w:val="00363ACA"/>
    <w:rsid w:val="00363C31"/>
    <w:rsid w:val="00363ED7"/>
    <w:rsid w:val="00364172"/>
    <w:rsid w:val="00364C98"/>
    <w:rsid w:val="00365851"/>
    <w:rsid w:val="00365FF3"/>
    <w:rsid w:val="0036621A"/>
    <w:rsid w:val="00366788"/>
    <w:rsid w:val="00366EF7"/>
    <w:rsid w:val="00367E6E"/>
    <w:rsid w:val="00367E75"/>
    <w:rsid w:val="003707F8"/>
    <w:rsid w:val="00370810"/>
    <w:rsid w:val="00370A95"/>
    <w:rsid w:val="0037157F"/>
    <w:rsid w:val="003719F5"/>
    <w:rsid w:val="00371A62"/>
    <w:rsid w:val="00371AE0"/>
    <w:rsid w:val="00372075"/>
    <w:rsid w:val="00372311"/>
    <w:rsid w:val="003725E9"/>
    <w:rsid w:val="003728D5"/>
    <w:rsid w:val="00372FBA"/>
    <w:rsid w:val="0037349B"/>
    <w:rsid w:val="00373521"/>
    <w:rsid w:val="00374032"/>
    <w:rsid w:val="00374AB3"/>
    <w:rsid w:val="003750A7"/>
    <w:rsid w:val="00375EEA"/>
    <w:rsid w:val="00376250"/>
    <w:rsid w:val="00376444"/>
    <w:rsid w:val="00377252"/>
    <w:rsid w:val="00377746"/>
    <w:rsid w:val="003778DA"/>
    <w:rsid w:val="00380972"/>
    <w:rsid w:val="00380C6E"/>
    <w:rsid w:val="00380EF2"/>
    <w:rsid w:val="003812CD"/>
    <w:rsid w:val="00381360"/>
    <w:rsid w:val="00381454"/>
    <w:rsid w:val="00382951"/>
    <w:rsid w:val="00383032"/>
    <w:rsid w:val="00384298"/>
    <w:rsid w:val="003842AB"/>
    <w:rsid w:val="0038517E"/>
    <w:rsid w:val="00385945"/>
    <w:rsid w:val="003866B7"/>
    <w:rsid w:val="00386C80"/>
    <w:rsid w:val="00386CBE"/>
    <w:rsid w:val="00386D1C"/>
    <w:rsid w:val="0038797C"/>
    <w:rsid w:val="00387AD0"/>
    <w:rsid w:val="00387DF8"/>
    <w:rsid w:val="00390024"/>
    <w:rsid w:val="003901D3"/>
    <w:rsid w:val="0039059C"/>
    <w:rsid w:val="00390BDF"/>
    <w:rsid w:val="00390BFB"/>
    <w:rsid w:val="00390F3D"/>
    <w:rsid w:val="003910E6"/>
    <w:rsid w:val="00391383"/>
    <w:rsid w:val="00391713"/>
    <w:rsid w:val="00391CCF"/>
    <w:rsid w:val="00392408"/>
    <w:rsid w:val="0039312E"/>
    <w:rsid w:val="00393381"/>
    <w:rsid w:val="003937A2"/>
    <w:rsid w:val="00393BF5"/>
    <w:rsid w:val="00393D5C"/>
    <w:rsid w:val="00393D61"/>
    <w:rsid w:val="003946A9"/>
    <w:rsid w:val="00394B3A"/>
    <w:rsid w:val="00394FEA"/>
    <w:rsid w:val="00396270"/>
    <w:rsid w:val="00396594"/>
    <w:rsid w:val="00396A4B"/>
    <w:rsid w:val="0039762F"/>
    <w:rsid w:val="00397856"/>
    <w:rsid w:val="00397B95"/>
    <w:rsid w:val="003A00C0"/>
    <w:rsid w:val="003A0FE8"/>
    <w:rsid w:val="003A18BE"/>
    <w:rsid w:val="003A27AE"/>
    <w:rsid w:val="003A2F3D"/>
    <w:rsid w:val="003A34E6"/>
    <w:rsid w:val="003A372A"/>
    <w:rsid w:val="003A3779"/>
    <w:rsid w:val="003A3934"/>
    <w:rsid w:val="003A3C4D"/>
    <w:rsid w:val="003A4141"/>
    <w:rsid w:val="003A46D8"/>
    <w:rsid w:val="003A4E7E"/>
    <w:rsid w:val="003A67E9"/>
    <w:rsid w:val="003A6E5A"/>
    <w:rsid w:val="003A6EA8"/>
    <w:rsid w:val="003A742B"/>
    <w:rsid w:val="003A7C67"/>
    <w:rsid w:val="003B0C46"/>
    <w:rsid w:val="003B0D30"/>
    <w:rsid w:val="003B0E53"/>
    <w:rsid w:val="003B0EAD"/>
    <w:rsid w:val="003B17F6"/>
    <w:rsid w:val="003B2988"/>
    <w:rsid w:val="003B414B"/>
    <w:rsid w:val="003B4FF0"/>
    <w:rsid w:val="003B5184"/>
    <w:rsid w:val="003B579C"/>
    <w:rsid w:val="003B6657"/>
    <w:rsid w:val="003B6C99"/>
    <w:rsid w:val="003B6D48"/>
    <w:rsid w:val="003B7F52"/>
    <w:rsid w:val="003C0141"/>
    <w:rsid w:val="003C1E45"/>
    <w:rsid w:val="003C2034"/>
    <w:rsid w:val="003C2BCD"/>
    <w:rsid w:val="003C34CE"/>
    <w:rsid w:val="003C3A6F"/>
    <w:rsid w:val="003C3B25"/>
    <w:rsid w:val="003C3D97"/>
    <w:rsid w:val="003C41C8"/>
    <w:rsid w:val="003C42FA"/>
    <w:rsid w:val="003C48FE"/>
    <w:rsid w:val="003C4EBC"/>
    <w:rsid w:val="003C63B3"/>
    <w:rsid w:val="003C645C"/>
    <w:rsid w:val="003C6E68"/>
    <w:rsid w:val="003C7193"/>
    <w:rsid w:val="003C7C16"/>
    <w:rsid w:val="003D0A09"/>
    <w:rsid w:val="003D1596"/>
    <w:rsid w:val="003D29AD"/>
    <w:rsid w:val="003D2B49"/>
    <w:rsid w:val="003D2C85"/>
    <w:rsid w:val="003D2D0B"/>
    <w:rsid w:val="003D3104"/>
    <w:rsid w:val="003D31D1"/>
    <w:rsid w:val="003D340B"/>
    <w:rsid w:val="003D393A"/>
    <w:rsid w:val="003D41C8"/>
    <w:rsid w:val="003D4723"/>
    <w:rsid w:val="003D4D52"/>
    <w:rsid w:val="003D50E9"/>
    <w:rsid w:val="003D5A15"/>
    <w:rsid w:val="003D5AB6"/>
    <w:rsid w:val="003D60B6"/>
    <w:rsid w:val="003D6644"/>
    <w:rsid w:val="003D68BB"/>
    <w:rsid w:val="003D6C57"/>
    <w:rsid w:val="003D6C75"/>
    <w:rsid w:val="003D6FC5"/>
    <w:rsid w:val="003D7019"/>
    <w:rsid w:val="003E0872"/>
    <w:rsid w:val="003E0A5E"/>
    <w:rsid w:val="003E0B92"/>
    <w:rsid w:val="003E11AF"/>
    <w:rsid w:val="003E1CD8"/>
    <w:rsid w:val="003E1D02"/>
    <w:rsid w:val="003E1F99"/>
    <w:rsid w:val="003E250C"/>
    <w:rsid w:val="003E29AB"/>
    <w:rsid w:val="003E3C70"/>
    <w:rsid w:val="003E3FA4"/>
    <w:rsid w:val="003E4727"/>
    <w:rsid w:val="003E4B95"/>
    <w:rsid w:val="003E5553"/>
    <w:rsid w:val="003E5B43"/>
    <w:rsid w:val="003E624B"/>
    <w:rsid w:val="003E659F"/>
    <w:rsid w:val="003E65E4"/>
    <w:rsid w:val="003E68DE"/>
    <w:rsid w:val="003E69DB"/>
    <w:rsid w:val="003E773A"/>
    <w:rsid w:val="003E7BF0"/>
    <w:rsid w:val="003E7F90"/>
    <w:rsid w:val="003F0E77"/>
    <w:rsid w:val="003F12CD"/>
    <w:rsid w:val="003F1631"/>
    <w:rsid w:val="003F1DA1"/>
    <w:rsid w:val="003F3379"/>
    <w:rsid w:val="003F3A68"/>
    <w:rsid w:val="003F3A8B"/>
    <w:rsid w:val="003F3D10"/>
    <w:rsid w:val="003F4AF0"/>
    <w:rsid w:val="003F50DC"/>
    <w:rsid w:val="003F5FE3"/>
    <w:rsid w:val="003F6140"/>
    <w:rsid w:val="003F62BC"/>
    <w:rsid w:val="003F7236"/>
    <w:rsid w:val="004007DD"/>
    <w:rsid w:val="0040124B"/>
    <w:rsid w:val="00401712"/>
    <w:rsid w:val="00401AAC"/>
    <w:rsid w:val="00401C19"/>
    <w:rsid w:val="00402061"/>
    <w:rsid w:val="004020B5"/>
    <w:rsid w:val="0040217A"/>
    <w:rsid w:val="00402BFE"/>
    <w:rsid w:val="00402E65"/>
    <w:rsid w:val="00403050"/>
    <w:rsid w:val="00403372"/>
    <w:rsid w:val="00403921"/>
    <w:rsid w:val="00403A04"/>
    <w:rsid w:val="004041CD"/>
    <w:rsid w:val="004042CB"/>
    <w:rsid w:val="00405FC8"/>
    <w:rsid w:val="004060A8"/>
    <w:rsid w:val="00406668"/>
    <w:rsid w:val="00406790"/>
    <w:rsid w:val="00406A41"/>
    <w:rsid w:val="00406BD5"/>
    <w:rsid w:val="00407150"/>
    <w:rsid w:val="004072F9"/>
    <w:rsid w:val="00407A6B"/>
    <w:rsid w:val="00407EAA"/>
    <w:rsid w:val="00407EE9"/>
    <w:rsid w:val="00410523"/>
    <w:rsid w:val="004105F9"/>
    <w:rsid w:val="00410820"/>
    <w:rsid w:val="00410853"/>
    <w:rsid w:val="00411268"/>
    <w:rsid w:val="0041196E"/>
    <w:rsid w:val="00411A26"/>
    <w:rsid w:val="00411CF1"/>
    <w:rsid w:val="00412387"/>
    <w:rsid w:val="004134E1"/>
    <w:rsid w:val="0041366E"/>
    <w:rsid w:val="00414FE2"/>
    <w:rsid w:val="00414FF7"/>
    <w:rsid w:val="004153D2"/>
    <w:rsid w:val="00415724"/>
    <w:rsid w:val="00415E16"/>
    <w:rsid w:val="00416C12"/>
    <w:rsid w:val="00417125"/>
    <w:rsid w:val="004173E3"/>
    <w:rsid w:val="00417E9F"/>
    <w:rsid w:val="004201DA"/>
    <w:rsid w:val="004204A5"/>
    <w:rsid w:val="00420DBA"/>
    <w:rsid w:val="00420E26"/>
    <w:rsid w:val="004210E3"/>
    <w:rsid w:val="00421384"/>
    <w:rsid w:val="00421F80"/>
    <w:rsid w:val="00422230"/>
    <w:rsid w:val="00422263"/>
    <w:rsid w:val="00423730"/>
    <w:rsid w:val="00423A69"/>
    <w:rsid w:val="00424636"/>
    <w:rsid w:val="00424C32"/>
    <w:rsid w:val="00424CE3"/>
    <w:rsid w:val="00424E55"/>
    <w:rsid w:val="00424EC1"/>
    <w:rsid w:val="00425247"/>
    <w:rsid w:val="00425453"/>
    <w:rsid w:val="00425477"/>
    <w:rsid w:val="00425619"/>
    <w:rsid w:val="00426116"/>
    <w:rsid w:val="004263EB"/>
    <w:rsid w:val="00426584"/>
    <w:rsid w:val="004274F5"/>
    <w:rsid w:val="00427810"/>
    <w:rsid w:val="00427FB3"/>
    <w:rsid w:val="0043032E"/>
    <w:rsid w:val="00430B7C"/>
    <w:rsid w:val="00430FF1"/>
    <w:rsid w:val="00431644"/>
    <w:rsid w:val="00431711"/>
    <w:rsid w:val="00431BAA"/>
    <w:rsid w:val="00431BE8"/>
    <w:rsid w:val="00431C59"/>
    <w:rsid w:val="004330FB"/>
    <w:rsid w:val="00433780"/>
    <w:rsid w:val="00433CA1"/>
    <w:rsid w:val="00433E05"/>
    <w:rsid w:val="00433E44"/>
    <w:rsid w:val="00434F63"/>
    <w:rsid w:val="00435FFA"/>
    <w:rsid w:val="004363C0"/>
    <w:rsid w:val="004365ED"/>
    <w:rsid w:val="0043665E"/>
    <w:rsid w:val="00437F91"/>
    <w:rsid w:val="00440464"/>
    <w:rsid w:val="004408A1"/>
    <w:rsid w:val="00440E4F"/>
    <w:rsid w:val="00441521"/>
    <w:rsid w:val="00441791"/>
    <w:rsid w:val="00441C1F"/>
    <w:rsid w:val="00441C6B"/>
    <w:rsid w:val="0044263F"/>
    <w:rsid w:val="00442985"/>
    <w:rsid w:val="00442A27"/>
    <w:rsid w:val="00442CB9"/>
    <w:rsid w:val="004436C0"/>
    <w:rsid w:val="004439A1"/>
    <w:rsid w:val="004441C6"/>
    <w:rsid w:val="004441EF"/>
    <w:rsid w:val="00444606"/>
    <w:rsid w:val="00445659"/>
    <w:rsid w:val="0044583D"/>
    <w:rsid w:val="00445BF0"/>
    <w:rsid w:val="00446163"/>
    <w:rsid w:val="00446177"/>
    <w:rsid w:val="00446214"/>
    <w:rsid w:val="0044621A"/>
    <w:rsid w:val="00446AD2"/>
    <w:rsid w:val="0044740D"/>
    <w:rsid w:val="004474C9"/>
    <w:rsid w:val="00447C22"/>
    <w:rsid w:val="00447ECD"/>
    <w:rsid w:val="004502A5"/>
    <w:rsid w:val="00450699"/>
    <w:rsid w:val="004506FC"/>
    <w:rsid w:val="0045079E"/>
    <w:rsid w:val="00450A64"/>
    <w:rsid w:val="00450C8E"/>
    <w:rsid w:val="00451206"/>
    <w:rsid w:val="0045137F"/>
    <w:rsid w:val="00451570"/>
    <w:rsid w:val="004515DA"/>
    <w:rsid w:val="00451C6A"/>
    <w:rsid w:val="0045206B"/>
    <w:rsid w:val="004521B3"/>
    <w:rsid w:val="00452617"/>
    <w:rsid w:val="0045307E"/>
    <w:rsid w:val="0045354B"/>
    <w:rsid w:val="00453973"/>
    <w:rsid w:val="004539E0"/>
    <w:rsid w:val="00453F83"/>
    <w:rsid w:val="0045412A"/>
    <w:rsid w:val="00454B56"/>
    <w:rsid w:val="00455A3B"/>
    <w:rsid w:val="0045646C"/>
    <w:rsid w:val="00456BBF"/>
    <w:rsid w:val="00457421"/>
    <w:rsid w:val="00457AB7"/>
    <w:rsid w:val="00457C6D"/>
    <w:rsid w:val="00457EF8"/>
    <w:rsid w:val="00460989"/>
    <w:rsid w:val="00460C4E"/>
    <w:rsid w:val="00460FED"/>
    <w:rsid w:val="004618B8"/>
    <w:rsid w:val="0046190E"/>
    <w:rsid w:val="00461B98"/>
    <w:rsid w:val="00462156"/>
    <w:rsid w:val="00462BFD"/>
    <w:rsid w:val="004635ED"/>
    <w:rsid w:val="004636E1"/>
    <w:rsid w:val="004643F1"/>
    <w:rsid w:val="00464FDC"/>
    <w:rsid w:val="004653FA"/>
    <w:rsid w:val="004655D2"/>
    <w:rsid w:val="00465701"/>
    <w:rsid w:val="0046583E"/>
    <w:rsid w:val="00465859"/>
    <w:rsid w:val="00465D23"/>
    <w:rsid w:val="00466982"/>
    <w:rsid w:val="004671EF"/>
    <w:rsid w:val="00470532"/>
    <w:rsid w:val="00470F6D"/>
    <w:rsid w:val="00471083"/>
    <w:rsid w:val="004717C2"/>
    <w:rsid w:val="00471BD7"/>
    <w:rsid w:val="00471FEC"/>
    <w:rsid w:val="00472416"/>
    <w:rsid w:val="004724F6"/>
    <w:rsid w:val="0047253F"/>
    <w:rsid w:val="00472BB2"/>
    <w:rsid w:val="00473106"/>
    <w:rsid w:val="00473F83"/>
    <w:rsid w:val="00474060"/>
    <w:rsid w:val="00474843"/>
    <w:rsid w:val="0047550E"/>
    <w:rsid w:val="00475EB7"/>
    <w:rsid w:val="0047626C"/>
    <w:rsid w:val="00476584"/>
    <w:rsid w:val="004766DB"/>
    <w:rsid w:val="0047774C"/>
    <w:rsid w:val="00477920"/>
    <w:rsid w:val="00480B6B"/>
    <w:rsid w:val="0048219E"/>
    <w:rsid w:val="00482BD7"/>
    <w:rsid w:val="0048302C"/>
    <w:rsid w:val="00483080"/>
    <w:rsid w:val="0048446C"/>
    <w:rsid w:val="004846BD"/>
    <w:rsid w:val="00484842"/>
    <w:rsid w:val="00485210"/>
    <w:rsid w:val="00485251"/>
    <w:rsid w:val="00485B08"/>
    <w:rsid w:val="00485C4D"/>
    <w:rsid w:val="00485CA9"/>
    <w:rsid w:val="00486487"/>
    <w:rsid w:val="00486B8E"/>
    <w:rsid w:val="00486E18"/>
    <w:rsid w:val="00487106"/>
    <w:rsid w:val="00487382"/>
    <w:rsid w:val="00487C4B"/>
    <w:rsid w:val="0049018F"/>
    <w:rsid w:val="00490AD6"/>
    <w:rsid w:val="00490B7B"/>
    <w:rsid w:val="00490CD9"/>
    <w:rsid w:val="00490F74"/>
    <w:rsid w:val="00491606"/>
    <w:rsid w:val="00491C30"/>
    <w:rsid w:val="00492066"/>
    <w:rsid w:val="00492292"/>
    <w:rsid w:val="0049230E"/>
    <w:rsid w:val="004924E0"/>
    <w:rsid w:val="0049251B"/>
    <w:rsid w:val="00492733"/>
    <w:rsid w:val="00492A4A"/>
    <w:rsid w:val="00493B88"/>
    <w:rsid w:val="00493FAC"/>
    <w:rsid w:val="004945AC"/>
    <w:rsid w:val="0049479E"/>
    <w:rsid w:val="00495F3A"/>
    <w:rsid w:val="00496623"/>
    <w:rsid w:val="00496B1F"/>
    <w:rsid w:val="00496FB5"/>
    <w:rsid w:val="004974BF"/>
    <w:rsid w:val="0049780B"/>
    <w:rsid w:val="00497867"/>
    <w:rsid w:val="00497DF0"/>
    <w:rsid w:val="004A00B1"/>
    <w:rsid w:val="004A0CE7"/>
    <w:rsid w:val="004A1D11"/>
    <w:rsid w:val="004A28D3"/>
    <w:rsid w:val="004A2E8A"/>
    <w:rsid w:val="004A31CE"/>
    <w:rsid w:val="004A3499"/>
    <w:rsid w:val="004A3F94"/>
    <w:rsid w:val="004A4938"/>
    <w:rsid w:val="004A4DEA"/>
    <w:rsid w:val="004A50C2"/>
    <w:rsid w:val="004A521E"/>
    <w:rsid w:val="004A56F0"/>
    <w:rsid w:val="004A5B96"/>
    <w:rsid w:val="004A5CBC"/>
    <w:rsid w:val="004A5E12"/>
    <w:rsid w:val="004A60F9"/>
    <w:rsid w:val="004A6104"/>
    <w:rsid w:val="004A6751"/>
    <w:rsid w:val="004A6D34"/>
    <w:rsid w:val="004A6E05"/>
    <w:rsid w:val="004A6E6F"/>
    <w:rsid w:val="004A6F8B"/>
    <w:rsid w:val="004A7F04"/>
    <w:rsid w:val="004B02DA"/>
    <w:rsid w:val="004B0340"/>
    <w:rsid w:val="004B05A8"/>
    <w:rsid w:val="004B08F8"/>
    <w:rsid w:val="004B0E78"/>
    <w:rsid w:val="004B0E9E"/>
    <w:rsid w:val="004B0EAA"/>
    <w:rsid w:val="004B14D6"/>
    <w:rsid w:val="004B208C"/>
    <w:rsid w:val="004B27FD"/>
    <w:rsid w:val="004B349F"/>
    <w:rsid w:val="004B34B1"/>
    <w:rsid w:val="004B3CB5"/>
    <w:rsid w:val="004B3F39"/>
    <w:rsid w:val="004B4085"/>
    <w:rsid w:val="004B47D7"/>
    <w:rsid w:val="004B51C8"/>
    <w:rsid w:val="004B55F4"/>
    <w:rsid w:val="004B5A87"/>
    <w:rsid w:val="004B5BB0"/>
    <w:rsid w:val="004B656E"/>
    <w:rsid w:val="004B66B3"/>
    <w:rsid w:val="004B67F3"/>
    <w:rsid w:val="004B6B61"/>
    <w:rsid w:val="004B721B"/>
    <w:rsid w:val="004B72CB"/>
    <w:rsid w:val="004B7CEA"/>
    <w:rsid w:val="004C005E"/>
    <w:rsid w:val="004C0513"/>
    <w:rsid w:val="004C051F"/>
    <w:rsid w:val="004C17D1"/>
    <w:rsid w:val="004C1878"/>
    <w:rsid w:val="004C1AF7"/>
    <w:rsid w:val="004C1BB4"/>
    <w:rsid w:val="004C2359"/>
    <w:rsid w:val="004C2489"/>
    <w:rsid w:val="004C2BCD"/>
    <w:rsid w:val="004C304A"/>
    <w:rsid w:val="004C30AE"/>
    <w:rsid w:val="004C37A1"/>
    <w:rsid w:val="004C38E6"/>
    <w:rsid w:val="004C4584"/>
    <w:rsid w:val="004C502B"/>
    <w:rsid w:val="004C5547"/>
    <w:rsid w:val="004C613C"/>
    <w:rsid w:val="004C6814"/>
    <w:rsid w:val="004C6B11"/>
    <w:rsid w:val="004C6FC2"/>
    <w:rsid w:val="004C73C1"/>
    <w:rsid w:val="004C75BC"/>
    <w:rsid w:val="004C77C5"/>
    <w:rsid w:val="004C7AE7"/>
    <w:rsid w:val="004D12FB"/>
    <w:rsid w:val="004D1495"/>
    <w:rsid w:val="004D260E"/>
    <w:rsid w:val="004D2CF8"/>
    <w:rsid w:val="004D318B"/>
    <w:rsid w:val="004D3D11"/>
    <w:rsid w:val="004D56C3"/>
    <w:rsid w:val="004D5E9B"/>
    <w:rsid w:val="004D67D4"/>
    <w:rsid w:val="004D6AA1"/>
    <w:rsid w:val="004D6AFD"/>
    <w:rsid w:val="004D75D5"/>
    <w:rsid w:val="004D7744"/>
    <w:rsid w:val="004D7985"/>
    <w:rsid w:val="004D79CE"/>
    <w:rsid w:val="004E010C"/>
    <w:rsid w:val="004E031C"/>
    <w:rsid w:val="004E046C"/>
    <w:rsid w:val="004E0D32"/>
    <w:rsid w:val="004E1209"/>
    <w:rsid w:val="004E14C5"/>
    <w:rsid w:val="004E15FF"/>
    <w:rsid w:val="004E16A2"/>
    <w:rsid w:val="004E18D5"/>
    <w:rsid w:val="004E30BF"/>
    <w:rsid w:val="004E35AE"/>
    <w:rsid w:val="004E377D"/>
    <w:rsid w:val="004E3C3A"/>
    <w:rsid w:val="004E3F0B"/>
    <w:rsid w:val="004E4E16"/>
    <w:rsid w:val="004E4F38"/>
    <w:rsid w:val="004E5204"/>
    <w:rsid w:val="004E5411"/>
    <w:rsid w:val="004E5501"/>
    <w:rsid w:val="004E5D48"/>
    <w:rsid w:val="004E5D5D"/>
    <w:rsid w:val="004E5D62"/>
    <w:rsid w:val="004E5E6E"/>
    <w:rsid w:val="004E6A47"/>
    <w:rsid w:val="004E6B80"/>
    <w:rsid w:val="004E6F24"/>
    <w:rsid w:val="004E7545"/>
    <w:rsid w:val="004E754A"/>
    <w:rsid w:val="004E7AEC"/>
    <w:rsid w:val="004F0021"/>
    <w:rsid w:val="004F00B6"/>
    <w:rsid w:val="004F1A7F"/>
    <w:rsid w:val="004F2559"/>
    <w:rsid w:val="004F2EF5"/>
    <w:rsid w:val="004F33C0"/>
    <w:rsid w:val="004F3686"/>
    <w:rsid w:val="004F426E"/>
    <w:rsid w:val="004F4C5A"/>
    <w:rsid w:val="004F6208"/>
    <w:rsid w:val="004F6FCE"/>
    <w:rsid w:val="004F79CF"/>
    <w:rsid w:val="00500102"/>
    <w:rsid w:val="0050022D"/>
    <w:rsid w:val="00500C52"/>
    <w:rsid w:val="00500C77"/>
    <w:rsid w:val="0050219B"/>
    <w:rsid w:val="0050282B"/>
    <w:rsid w:val="00502FFB"/>
    <w:rsid w:val="0050338E"/>
    <w:rsid w:val="00503ABB"/>
    <w:rsid w:val="00503C2F"/>
    <w:rsid w:val="0050536F"/>
    <w:rsid w:val="00505388"/>
    <w:rsid w:val="00506D34"/>
    <w:rsid w:val="005070D8"/>
    <w:rsid w:val="005077C3"/>
    <w:rsid w:val="00510F9C"/>
    <w:rsid w:val="00511075"/>
    <w:rsid w:val="0051126B"/>
    <w:rsid w:val="00511CE5"/>
    <w:rsid w:val="0051285B"/>
    <w:rsid w:val="00513E4F"/>
    <w:rsid w:val="0051432B"/>
    <w:rsid w:val="005143E0"/>
    <w:rsid w:val="00514465"/>
    <w:rsid w:val="0051464D"/>
    <w:rsid w:val="005147C1"/>
    <w:rsid w:val="00514817"/>
    <w:rsid w:val="0051490B"/>
    <w:rsid w:val="00514BF9"/>
    <w:rsid w:val="00514C37"/>
    <w:rsid w:val="00515043"/>
    <w:rsid w:val="0051566F"/>
    <w:rsid w:val="00515B4D"/>
    <w:rsid w:val="00515E73"/>
    <w:rsid w:val="00515F2E"/>
    <w:rsid w:val="00516167"/>
    <w:rsid w:val="005171A2"/>
    <w:rsid w:val="0051756C"/>
    <w:rsid w:val="00517806"/>
    <w:rsid w:val="005179DF"/>
    <w:rsid w:val="00517B49"/>
    <w:rsid w:val="005211A3"/>
    <w:rsid w:val="005216A0"/>
    <w:rsid w:val="00521A2E"/>
    <w:rsid w:val="00521B62"/>
    <w:rsid w:val="00522C0D"/>
    <w:rsid w:val="0052342D"/>
    <w:rsid w:val="00523AB5"/>
    <w:rsid w:val="00523C83"/>
    <w:rsid w:val="00523D7C"/>
    <w:rsid w:val="005241A6"/>
    <w:rsid w:val="005256FF"/>
    <w:rsid w:val="00525D0F"/>
    <w:rsid w:val="00526898"/>
    <w:rsid w:val="0052702F"/>
    <w:rsid w:val="0052730E"/>
    <w:rsid w:val="00530363"/>
    <w:rsid w:val="00530672"/>
    <w:rsid w:val="00530885"/>
    <w:rsid w:val="00530C37"/>
    <w:rsid w:val="00531BD7"/>
    <w:rsid w:val="005322D4"/>
    <w:rsid w:val="00532CC4"/>
    <w:rsid w:val="00533244"/>
    <w:rsid w:val="0053339F"/>
    <w:rsid w:val="005347FF"/>
    <w:rsid w:val="00534F7E"/>
    <w:rsid w:val="00536012"/>
    <w:rsid w:val="005363BE"/>
    <w:rsid w:val="0053663A"/>
    <w:rsid w:val="005369DF"/>
    <w:rsid w:val="005374F8"/>
    <w:rsid w:val="00537636"/>
    <w:rsid w:val="005377DD"/>
    <w:rsid w:val="00537D1E"/>
    <w:rsid w:val="00540042"/>
    <w:rsid w:val="005406B7"/>
    <w:rsid w:val="00540AE3"/>
    <w:rsid w:val="005414A8"/>
    <w:rsid w:val="00541556"/>
    <w:rsid w:val="0054161C"/>
    <w:rsid w:val="00541D3D"/>
    <w:rsid w:val="00541F42"/>
    <w:rsid w:val="00542A79"/>
    <w:rsid w:val="0054340E"/>
    <w:rsid w:val="00543A5E"/>
    <w:rsid w:val="00543D60"/>
    <w:rsid w:val="00543F3F"/>
    <w:rsid w:val="00544688"/>
    <w:rsid w:val="0054480A"/>
    <w:rsid w:val="00544A22"/>
    <w:rsid w:val="00545882"/>
    <w:rsid w:val="00545C46"/>
    <w:rsid w:val="00546E21"/>
    <w:rsid w:val="00546F3B"/>
    <w:rsid w:val="005479EB"/>
    <w:rsid w:val="00547AC4"/>
    <w:rsid w:val="00550593"/>
    <w:rsid w:val="0055284A"/>
    <w:rsid w:val="0055350B"/>
    <w:rsid w:val="0055408D"/>
    <w:rsid w:val="00554380"/>
    <w:rsid w:val="005548F9"/>
    <w:rsid w:val="00554F7A"/>
    <w:rsid w:val="00555749"/>
    <w:rsid w:val="00555D6A"/>
    <w:rsid w:val="00556AF1"/>
    <w:rsid w:val="00556C8E"/>
    <w:rsid w:val="005570A5"/>
    <w:rsid w:val="00561E6D"/>
    <w:rsid w:val="00561F74"/>
    <w:rsid w:val="00562554"/>
    <w:rsid w:val="00562B39"/>
    <w:rsid w:val="00562B92"/>
    <w:rsid w:val="00562C1A"/>
    <w:rsid w:val="00563044"/>
    <w:rsid w:val="005632DA"/>
    <w:rsid w:val="005635E0"/>
    <w:rsid w:val="00563983"/>
    <w:rsid w:val="005642A2"/>
    <w:rsid w:val="00564387"/>
    <w:rsid w:val="0056483D"/>
    <w:rsid w:val="00565157"/>
    <w:rsid w:val="005654BC"/>
    <w:rsid w:val="00565BA7"/>
    <w:rsid w:val="00566620"/>
    <w:rsid w:val="00566832"/>
    <w:rsid w:val="005669A4"/>
    <w:rsid w:val="0056740F"/>
    <w:rsid w:val="00567BCE"/>
    <w:rsid w:val="00567BD3"/>
    <w:rsid w:val="00570C55"/>
    <w:rsid w:val="00571105"/>
    <w:rsid w:val="00571118"/>
    <w:rsid w:val="00571209"/>
    <w:rsid w:val="00571845"/>
    <w:rsid w:val="00571D08"/>
    <w:rsid w:val="00573292"/>
    <w:rsid w:val="005752EC"/>
    <w:rsid w:val="005753CF"/>
    <w:rsid w:val="005756E1"/>
    <w:rsid w:val="005765E1"/>
    <w:rsid w:val="00576EA4"/>
    <w:rsid w:val="00577232"/>
    <w:rsid w:val="00577285"/>
    <w:rsid w:val="005776BC"/>
    <w:rsid w:val="0058045A"/>
    <w:rsid w:val="0058120A"/>
    <w:rsid w:val="005814AF"/>
    <w:rsid w:val="0058236F"/>
    <w:rsid w:val="00582596"/>
    <w:rsid w:val="005826E1"/>
    <w:rsid w:val="00582A04"/>
    <w:rsid w:val="00582D62"/>
    <w:rsid w:val="005833F4"/>
    <w:rsid w:val="00583445"/>
    <w:rsid w:val="0058360D"/>
    <w:rsid w:val="00583F7F"/>
    <w:rsid w:val="0058427D"/>
    <w:rsid w:val="00584641"/>
    <w:rsid w:val="00585003"/>
    <w:rsid w:val="00585B72"/>
    <w:rsid w:val="00585E7A"/>
    <w:rsid w:val="00586075"/>
    <w:rsid w:val="0058685D"/>
    <w:rsid w:val="00587D40"/>
    <w:rsid w:val="00587ED7"/>
    <w:rsid w:val="00587F54"/>
    <w:rsid w:val="0059010D"/>
    <w:rsid w:val="005904F6"/>
    <w:rsid w:val="00590FE3"/>
    <w:rsid w:val="00591AC6"/>
    <w:rsid w:val="00591E7A"/>
    <w:rsid w:val="00593236"/>
    <w:rsid w:val="00593970"/>
    <w:rsid w:val="005952F2"/>
    <w:rsid w:val="005954C0"/>
    <w:rsid w:val="005954F3"/>
    <w:rsid w:val="00595E3A"/>
    <w:rsid w:val="005960F2"/>
    <w:rsid w:val="005964A5"/>
    <w:rsid w:val="0059738C"/>
    <w:rsid w:val="00597E09"/>
    <w:rsid w:val="005A1675"/>
    <w:rsid w:val="005A1D64"/>
    <w:rsid w:val="005A1EC7"/>
    <w:rsid w:val="005A2467"/>
    <w:rsid w:val="005A2C25"/>
    <w:rsid w:val="005A2CCD"/>
    <w:rsid w:val="005A357E"/>
    <w:rsid w:val="005A3A10"/>
    <w:rsid w:val="005A5B0D"/>
    <w:rsid w:val="005A743A"/>
    <w:rsid w:val="005A7659"/>
    <w:rsid w:val="005A78FE"/>
    <w:rsid w:val="005A7B73"/>
    <w:rsid w:val="005A7BD1"/>
    <w:rsid w:val="005A7D62"/>
    <w:rsid w:val="005B096D"/>
    <w:rsid w:val="005B17ED"/>
    <w:rsid w:val="005B1B2C"/>
    <w:rsid w:val="005B2E96"/>
    <w:rsid w:val="005B3428"/>
    <w:rsid w:val="005B346A"/>
    <w:rsid w:val="005B366D"/>
    <w:rsid w:val="005B41B3"/>
    <w:rsid w:val="005B438D"/>
    <w:rsid w:val="005B52FF"/>
    <w:rsid w:val="005B55D9"/>
    <w:rsid w:val="005B5AAA"/>
    <w:rsid w:val="005B601D"/>
    <w:rsid w:val="005B6E05"/>
    <w:rsid w:val="005B709E"/>
    <w:rsid w:val="005C017E"/>
    <w:rsid w:val="005C04C2"/>
    <w:rsid w:val="005C0D9E"/>
    <w:rsid w:val="005C1A29"/>
    <w:rsid w:val="005C1B3D"/>
    <w:rsid w:val="005C1F89"/>
    <w:rsid w:val="005C228D"/>
    <w:rsid w:val="005C259D"/>
    <w:rsid w:val="005C277A"/>
    <w:rsid w:val="005C29E6"/>
    <w:rsid w:val="005C2C14"/>
    <w:rsid w:val="005C33FC"/>
    <w:rsid w:val="005C34E0"/>
    <w:rsid w:val="005C395E"/>
    <w:rsid w:val="005C4DE9"/>
    <w:rsid w:val="005C5369"/>
    <w:rsid w:val="005C5F36"/>
    <w:rsid w:val="005C6310"/>
    <w:rsid w:val="005C673E"/>
    <w:rsid w:val="005C6E36"/>
    <w:rsid w:val="005C702C"/>
    <w:rsid w:val="005C7ADD"/>
    <w:rsid w:val="005C7D8F"/>
    <w:rsid w:val="005D0048"/>
    <w:rsid w:val="005D02AA"/>
    <w:rsid w:val="005D03B8"/>
    <w:rsid w:val="005D067E"/>
    <w:rsid w:val="005D0D18"/>
    <w:rsid w:val="005D1696"/>
    <w:rsid w:val="005D23F6"/>
    <w:rsid w:val="005D2956"/>
    <w:rsid w:val="005D2A6C"/>
    <w:rsid w:val="005D3110"/>
    <w:rsid w:val="005D4296"/>
    <w:rsid w:val="005D4493"/>
    <w:rsid w:val="005D4889"/>
    <w:rsid w:val="005D4DB1"/>
    <w:rsid w:val="005D596F"/>
    <w:rsid w:val="005D5976"/>
    <w:rsid w:val="005D5A2B"/>
    <w:rsid w:val="005D5FA5"/>
    <w:rsid w:val="005D606E"/>
    <w:rsid w:val="005D64BD"/>
    <w:rsid w:val="005D6613"/>
    <w:rsid w:val="005D7082"/>
    <w:rsid w:val="005D7E36"/>
    <w:rsid w:val="005D7E75"/>
    <w:rsid w:val="005E02D8"/>
    <w:rsid w:val="005E0C30"/>
    <w:rsid w:val="005E0DC0"/>
    <w:rsid w:val="005E0E24"/>
    <w:rsid w:val="005E1267"/>
    <w:rsid w:val="005E1850"/>
    <w:rsid w:val="005E1862"/>
    <w:rsid w:val="005E1BC4"/>
    <w:rsid w:val="005E1C95"/>
    <w:rsid w:val="005E281E"/>
    <w:rsid w:val="005E291C"/>
    <w:rsid w:val="005E2C92"/>
    <w:rsid w:val="005E4D6B"/>
    <w:rsid w:val="005E5393"/>
    <w:rsid w:val="005E5645"/>
    <w:rsid w:val="005E6293"/>
    <w:rsid w:val="005E6E1A"/>
    <w:rsid w:val="005E74AE"/>
    <w:rsid w:val="005E7809"/>
    <w:rsid w:val="005E7994"/>
    <w:rsid w:val="005E7ACF"/>
    <w:rsid w:val="005F030D"/>
    <w:rsid w:val="005F1282"/>
    <w:rsid w:val="005F131A"/>
    <w:rsid w:val="005F1455"/>
    <w:rsid w:val="005F16E2"/>
    <w:rsid w:val="005F257F"/>
    <w:rsid w:val="005F2C32"/>
    <w:rsid w:val="005F2C7F"/>
    <w:rsid w:val="005F2F29"/>
    <w:rsid w:val="005F2F49"/>
    <w:rsid w:val="005F2FAB"/>
    <w:rsid w:val="005F3966"/>
    <w:rsid w:val="005F3D7C"/>
    <w:rsid w:val="005F4334"/>
    <w:rsid w:val="005F45ED"/>
    <w:rsid w:val="005F4D0D"/>
    <w:rsid w:val="005F5CDC"/>
    <w:rsid w:val="005F6006"/>
    <w:rsid w:val="005F6124"/>
    <w:rsid w:val="005F6719"/>
    <w:rsid w:val="005F6A44"/>
    <w:rsid w:val="005F6AEA"/>
    <w:rsid w:val="005F7D83"/>
    <w:rsid w:val="00600082"/>
    <w:rsid w:val="006004C9"/>
    <w:rsid w:val="0060096E"/>
    <w:rsid w:val="00601283"/>
    <w:rsid w:val="00601A75"/>
    <w:rsid w:val="0060241C"/>
    <w:rsid w:val="00602D42"/>
    <w:rsid w:val="00602E14"/>
    <w:rsid w:val="00603851"/>
    <w:rsid w:val="00603908"/>
    <w:rsid w:val="00603B6F"/>
    <w:rsid w:val="00603BD9"/>
    <w:rsid w:val="00604499"/>
    <w:rsid w:val="00605A96"/>
    <w:rsid w:val="0060604B"/>
    <w:rsid w:val="00606504"/>
    <w:rsid w:val="0060773E"/>
    <w:rsid w:val="006077B5"/>
    <w:rsid w:val="0061144F"/>
    <w:rsid w:val="006117B9"/>
    <w:rsid w:val="00611CF6"/>
    <w:rsid w:val="0061207A"/>
    <w:rsid w:val="006124F4"/>
    <w:rsid w:val="006128CF"/>
    <w:rsid w:val="00612EED"/>
    <w:rsid w:val="00613662"/>
    <w:rsid w:val="00613B7B"/>
    <w:rsid w:val="00613BF9"/>
    <w:rsid w:val="00613E7A"/>
    <w:rsid w:val="006143DC"/>
    <w:rsid w:val="0061451F"/>
    <w:rsid w:val="00614E1F"/>
    <w:rsid w:val="006156F0"/>
    <w:rsid w:val="00615983"/>
    <w:rsid w:val="00615FD0"/>
    <w:rsid w:val="00617172"/>
    <w:rsid w:val="00617677"/>
    <w:rsid w:val="0061770A"/>
    <w:rsid w:val="006201F6"/>
    <w:rsid w:val="00620BB1"/>
    <w:rsid w:val="00622D54"/>
    <w:rsid w:val="00623197"/>
    <w:rsid w:val="00623669"/>
    <w:rsid w:val="00623675"/>
    <w:rsid w:val="00624C0F"/>
    <w:rsid w:val="00624E25"/>
    <w:rsid w:val="0062507E"/>
    <w:rsid w:val="00625A84"/>
    <w:rsid w:val="00625DDA"/>
    <w:rsid w:val="006261D9"/>
    <w:rsid w:val="006268A4"/>
    <w:rsid w:val="00627005"/>
    <w:rsid w:val="006270E3"/>
    <w:rsid w:val="006273D0"/>
    <w:rsid w:val="0062794B"/>
    <w:rsid w:val="0062794C"/>
    <w:rsid w:val="006301F0"/>
    <w:rsid w:val="00630692"/>
    <w:rsid w:val="00630AD1"/>
    <w:rsid w:val="006317A3"/>
    <w:rsid w:val="00631A35"/>
    <w:rsid w:val="00632386"/>
    <w:rsid w:val="00632D28"/>
    <w:rsid w:val="00632EB8"/>
    <w:rsid w:val="00632F62"/>
    <w:rsid w:val="00633D3C"/>
    <w:rsid w:val="00634284"/>
    <w:rsid w:val="00634A35"/>
    <w:rsid w:val="00634B8F"/>
    <w:rsid w:val="00634F4A"/>
    <w:rsid w:val="00635496"/>
    <w:rsid w:val="0063573A"/>
    <w:rsid w:val="006357C1"/>
    <w:rsid w:val="006358FC"/>
    <w:rsid w:val="00635FC2"/>
    <w:rsid w:val="00636180"/>
    <w:rsid w:val="0063634E"/>
    <w:rsid w:val="00636813"/>
    <w:rsid w:val="00637965"/>
    <w:rsid w:val="006409A6"/>
    <w:rsid w:val="00641A52"/>
    <w:rsid w:val="00642ADC"/>
    <w:rsid w:val="00643C7E"/>
    <w:rsid w:val="0064405D"/>
    <w:rsid w:val="0064440D"/>
    <w:rsid w:val="006448B8"/>
    <w:rsid w:val="00644CB8"/>
    <w:rsid w:val="00644DB7"/>
    <w:rsid w:val="006454A0"/>
    <w:rsid w:val="0064584B"/>
    <w:rsid w:val="00645906"/>
    <w:rsid w:val="00645D82"/>
    <w:rsid w:val="00645DAF"/>
    <w:rsid w:val="00645E46"/>
    <w:rsid w:val="00646220"/>
    <w:rsid w:val="0064648C"/>
    <w:rsid w:val="0064659B"/>
    <w:rsid w:val="00646EE8"/>
    <w:rsid w:val="0064715D"/>
    <w:rsid w:val="00647286"/>
    <w:rsid w:val="0064751F"/>
    <w:rsid w:val="006478A5"/>
    <w:rsid w:val="006478CE"/>
    <w:rsid w:val="0065020D"/>
    <w:rsid w:val="00650CFF"/>
    <w:rsid w:val="00651193"/>
    <w:rsid w:val="006515B7"/>
    <w:rsid w:val="006529CE"/>
    <w:rsid w:val="00652E35"/>
    <w:rsid w:val="0065372E"/>
    <w:rsid w:val="006541FF"/>
    <w:rsid w:val="00654848"/>
    <w:rsid w:val="00654947"/>
    <w:rsid w:val="00654F7B"/>
    <w:rsid w:val="006550E1"/>
    <w:rsid w:val="006555FF"/>
    <w:rsid w:val="00655AF8"/>
    <w:rsid w:val="006566BD"/>
    <w:rsid w:val="00657EE1"/>
    <w:rsid w:val="00661125"/>
    <w:rsid w:val="00661522"/>
    <w:rsid w:val="00661986"/>
    <w:rsid w:val="00661B92"/>
    <w:rsid w:val="00662091"/>
    <w:rsid w:val="006624F0"/>
    <w:rsid w:val="00662CBC"/>
    <w:rsid w:val="00662CFE"/>
    <w:rsid w:val="006634DC"/>
    <w:rsid w:val="00663DC9"/>
    <w:rsid w:val="0066476C"/>
    <w:rsid w:val="006649AD"/>
    <w:rsid w:val="00664A6D"/>
    <w:rsid w:val="00664D21"/>
    <w:rsid w:val="00665953"/>
    <w:rsid w:val="00665ED8"/>
    <w:rsid w:val="0066636D"/>
    <w:rsid w:val="00666D7D"/>
    <w:rsid w:val="00667854"/>
    <w:rsid w:val="00667B6D"/>
    <w:rsid w:val="00670C88"/>
    <w:rsid w:val="00670E06"/>
    <w:rsid w:val="00671303"/>
    <w:rsid w:val="0067177D"/>
    <w:rsid w:val="00671B66"/>
    <w:rsid w:val="0067230D"/>
    <w:rsid w:val="00673680"/>
    <w:rsid w:val="00673787"/>
    <w:rsid w:val="00674418"/>
    <w:rsid w:val="00674708"/>
    <w:rsid w:val="00674EC0"/>
    <w:rsid w:val="00675012"/>
    <w:rsid w:val="006751D8"/>
    <w:rsid w:val="00675AB7"/>
    <w:rsid w:val="00676A28"/>
    <w:rsid w:val="0067744A"/>
    <w:rsid w:val="0067754E"/>
    <w:rsid w:val="0067775A"/>
    <w:rsid w:val="0067780E"/>
    <w:rsid w:val="00677860"/>
    <w:rsid w:val="00677B9C"/>
    <w:rsid w:val="0068075F"/>
    <w:rsid w:val="00681B55"/>
    <w:rsid w:val="00681D16"/>
    <w:rsid w:val="00681DB0"/>
    <w:rsid w:val="0068232C"/>
    <w:rsid w:val="00682CE8"/>
    <w:rsid w:val="00683418"/>
    <w:rsid w:val="006835D7"/>
    <w:rsid w:val="00683808"/>
    <w:rsid w:val="0068416A"/>
    <w:rsid w:val="00684481"/>
    <w:rsid w:val="00684DCA"/>
    <w:rsid w:val="00684DD1"/>
    <w:rsid w:val="006859CA"/>
    <w:rsid w:val="00686632"/>
    <w:rsid w:val="00687417"/>
    <w:rsid w:val="006904E9"/>
    <w:rsid w:val="006912C9"/>
    <w:rsid w:val="00691367"/>
    <w:rsid w:val="006925F2"/>
    <w:rsid w:val="00692C34"/>
    <w:rsid w:val="00693D0E"/>
    <w:rsid w:val="00694075"/>
    <w:rsid w:val="0069439F"/>
    <w:rsid w:val="00695BC3"/>
    <w:rsid w:val="00696004"/>
    <w:rsid w:val="0069710E"/>
    <w:rsid w:val="00697214"/>
    <w:rsid w:val="006974B7"/>
    <w:rsid w:val="006978F9"/>
    <w:rsid w:val="00697BC6"/>
    <w:rsid w:val="00697FC7"/>
    <w:rsid w:val="006A008C"/>
    <w:rsid w:val="006A04B8"/>
    <w:rsid w:val="006A091F"/>
    <w:rsid w:val="006A1322"/>
    <w:rsid w:val="006A3138"/>
    <w:rsid w:val="006A3818"/>
    <w:rsid w:val="006A3D98"/>
    <w:rsid w:val="006A3F2E"/>
    <w:rsid w:val="006A43FD"/>
    <w:rsid w:val="006A44CC"/>
    <w:rsid w:val="006A46CE"/>
    <w:rsid w:val="006A597B"/>
    <w:rsid w:val="006A692A"/>
    <w:rsid w:val="006A697B"/>
    <w:rsid w:val="006A6BAF"/>
    <w:rsid w:val="006A6F31"/>
    <w:rsid w:val="006A76F3"/>
    <w:rsid w:val="006A773A"/>
    <w:rsid w:val="006A7AD4"/>
    <w:rsid w:val="006A7B03"/>
    <w:rsid w:val="006B1836"/>
    <w:rsid w:val="006B1D8E"/>
    <w:rsid w:val="006B1F1E"/>
    <w:rsid w:val="006B39AE"/>
    <w:rsid w:val="006B3D69"/>
    <w:rsid w:val="006B4470"/>
    <w:rsid w:val="006B4A8C"/>
    <w:rsid w:val="006B4AB6"/>
    <w:rsid w:val="006B5335"/>
    <w:rsid w:val="006B5975"/>
    <w:rsid w:val="006B6FFF"/>
    <w:rsid w:val="006B7371"/>
    <w:rsid w:val="006B76D1"/>
    <w:rsid w:val="006B7AD5"/>
    <w:rsid w:val="006B7CA7"/>
    <w:rsid w:val="006B7E6B"/>
    <w:rsid w:val="006C0943"/>
    <w:rsid w:val="006C0B63"/>
    <w:rsid w:val="006C0B6D"/>
    <w:rsid w:val="006C0EE7"/>
    <w:rsid w:val="006C0F82"/>
    <w:rsid w:val="006C0F8A"/>
    <w:rsid w:val="006C1D4D"/>
    <w:rsid w:val="006C2B14"/>
    <w:rsid w:val="006C32C4"/>
    <w:rsid w:val="006C3671"/>
    <w:rsid w:val="006C3968"/>
    <w:rsid w:val="006C3EDA"/>
    <w:rsid w:val="006C4542"/>
    <w:rsid w:val="006C485F"/>
    <w:rsid w:val="006C4A63"/>
    <w:rsid w:val="006C4C43"/>
    <w:rsid w:val="006C4FDE"/>
    <w:rsid w:val="006C55E9"/>
    <w:rsid w:val="006C5AEA"/>
    <w:rsid w:val="006C626E"/>
    <w:rsid w:val="006C6604"/>
    <w:rsid w:val="006C67B2"/>
    <w:rsid w:val="006C7A98"/>
    <w:rsid w:val="006C7D40"/>
    <w:rsid w:val="006D10B1"/>
    <w:rsid w:val="006D2039"/>
    <w:rsid w:val="006D292F"/>
    <w:rsid w:val="006D3108"/>
    <w:rsid w:val="006D3B99"/>
    <w:rsid w:val="006D43CE"/>
    <w:rsid w:val="006D4445"/>
    <w:rsid w:val="006D5B86"/>
    <w:rsid w:val="006D5D40"/>
    <w:rsid w:val="006D5D7D"/>
    <w:rsid w:val="006D66FF"/>
    <w:rsid w:val="006D6908"/>
    <w:rsid w:val="006D697B"/>
    <w:rsid w:val="006D7718"/>
    <w:rsid w:val="006D78EE"/>
    <w:rsid w:val="006E0D72"/>
    <w:rsid w:val="006E1402"/>
    <w:rsid w:val="006E1F32"/>
    <w:rsid w:val="006E1F41"/>
    <w:rsid w:val="006E2FA0"/>
    <w:rsid w:val="006E388D"/>
    <w:rsid w:val="006E4813"/>
    <w:rsid w:val="006E486B"/>
    <w:rsid w:val="006E5D38"/>
    <w:rsid w:val="006E5DE8"/>
    <w:rsid w:val="006E5F4F"/>
    <w:rsid w:val="006E649F"/>
    <w:rsid w:val="006E6A38"/>
    <w:rsid w:val="006E7172"/>
    <w:rsid w:val="006E7A24"/>
    <w:rsid w:val="006F0D9A"/>
    <w:rsid w:val="006F0E8C"/>
    <w:rsid w:val="006F1425"/>
    <w:rsid w:val="006F1690"/>
    <w:rsid w:val="006F1DD9"/>
    <w:rsid w:val="006F217E"/>
    <w:rsid w:val="006F24FD"/>
    <w:rsid w:val="006F2864"/>
    <w:rsid w:val="006F3439"/>
    <w:rsid w:val="006F3B68"/>
    <w:rsid w:val="006F42EF"/>
    <w:rsid w:val="006F5135"/>
    <w:rsid w:val="006F5185"/>
    <w:rsid w:val="006F5390"/>
    <w:rsid w:val="006F5F15"/>
    <w:rsid w:val="006F60F1"/>
    <w:rsid w:val="006F655D"/>
    <w:rsid w:val="006F6820"/>
    <w:rsid w:val="006F7E8A"/>
    <w:rsid w:val="00700721"/>
    <w:rsid w:val="0070118C"/>
    <w:rsid w:val="0070172A"/>
    <w:rsid w:val="00701F4A"/>
    <w:rsid w:val="0070260B"/>
    <w:rsid w:val="0070266A"/>
    <w:rsid w:val="007029A9"/>
    <w:rsid w:val="007033DD"/>
    <w:rsid w:val="00703567"/>
    <w:rsid w:val="007037CC"/>
    <w:rsid w:val="00703C78"/>
    <w:rsid w:val="007045D5"/>
    <w:rsid w:val="00704705"/>
    <w:rsid w:val="00704A9F"/>
    <w:rsid w:val="00704C94"/>
    <w:rsid w:val="00705CC1"/>
    <w:rsid w:val="00705D77"/>
    <w:rsid w:val="007064EA"/>
    <w:rsid w:val="0070667C"/>
    <w:rsid w:val="00706942"/>
    <w:rsid w:val="00706A01"/>
    <w:rsid w:val="007073F9"/>
    <w:rsid w:val="007077BF"/>
    <w:rsid w:val="0070792B"/>
    <w:rsid w:val="00707FEE"/>
    <w:rsid w:val="0071016F"/>
    <w:rsid w:val="0071040A"/>
    <w:rsid w:val="00710459"/>
    <w:rsid w:val="00711976"/>
    <w:rsid w:val="00711B42"/>
    <w:rsid w:val="00711F38"/>
    <w:rsid w:val="00711FC7"/>
    <w:rsid w:val="00712762"/>
    <w:rsid w:val="00712D1E"/>
    <w:rsid w:val="00712F3F"/>
    <w:rsid w:val="007134C7"/>
    <w:rsid w:val="00713B32"/>
    <w:rsid w:val="007140B5"/>
    <w:rsid w:val="0071465A"/>
    <w:rsid w:val="00714BB3"/>
    <w:rsid w:val="007150F7"/>
    <w:rsid w:val="007152FB"/>
    <w:rsid w:val="00715327"/>
    <w:rsid w:val="00715A59"/>
    <w:rsid w:val="00715DB2"/>
    <w:rsid w:val="00715E94"/>
    <w:rsid w:val="00715EBB"/>
    <w:rsid w:val="00716210"/>
    <w:rsid w:val="0071758F"/>
    <w:rsid w:val="0071787D"/>
    <w:rsid w:val="00717E31"/>
    <w:rsid w:val="0072008B"/>
    <w:rsid w:val="007200AC"/>
    <w:rsid w:val="0072095B"/>
    <w:rsid w:val="00720A1C"/>
    <w:rsid w:val="0072177E"/>
    <w:rsid w:val="00721CC5"/>
    <w:rsid w:val="00721D06"/>
    <w:rsid w:val="007223BA"/>
    <w:rsid w:val="00722815"/>
    <w:rsid w:val="00723290"/>
    <w:rsid w:val="0072339D"/>
    <w:rsid w:val="007233FA"/>
    <w:rsid w:val="0072360B"/>
    <w:rsid w:val="007236FC"/>
    <w:rsid w:val="00724AE4"/>
    <w:rsid w:val="00724C4D"/>
    <w:rsid w:val="00724CC6"/>
    <w:rsid w:val="00725B56"/>
    <w:rsid w:val="00725D3D"/>
    <w:rsid w:val="00726B97"/>
    <w:rsid w:val="00730040"/>
    <w:rsid w:val="007302C2"/>
    <w:rsid w:val="00730E81"/>
    <w:rsid w:val="00730F98"/>
    <w:rsid w:val="00731175"/>
    <w:rsid w:val="007322FB"/>
    <w:rsid w:val="0073299D"/>
    <w:rsid w:val="0073302D"/>
    <w:rsid w:val="00733818"/>
    <w:rsid w:val="00733B4D"/>
    <w:rsid w:val="00733DCC"/>
    <w:rsid w:val="00734BF2"/>
    <w:rsid w:val="00735214"/>
    <w:rsid w:val="007362EF"/>
    <w:rsid w:val="0073645D"/>
    <w:rsid w:val="00736C11"/>
    <w:rsid w:val="00736F62"/>
    <w:rsid w:val="0073723D"/>
    <w:rsid w:val="00737B0C"/>
    <w:rsid w:val="00740191"/>
    <w:rsid w:val="0074030E"/>
    <w:rsid w:val="007408C4"/>
    <w:rsid w:val="0074179B"/>
    <w:rsid w:val="00741D3F"/>
    <w:rsid w:val="0074238F"/>
    <w:rsid w:val="00742738"/>
    <w:rsid w:val="0074366B"/>
    <w:rsid w:val="00743C36"/>
    <w:rsid w:val="00743EE0"/>
    <w:rsid w:val="007441B8"/>
    <w:rsid w:val="00744240"/>
    <w:rsid w:val="0074484D"/>
    <w:rsid w:val="0074538B"/>
    <w:rsid w:val="007455CF"/>
    <w:rsid w:val="00745D63"/>
    <w:rsid w:val="00745D9C"/>
    <w:rsid w:val="007467D0"/>
    <w:rsid w:val="00746CDF"/>
    <w:rsid w:val="007475A3"/>
    <w:rsid w:val="007478FA"/>
    <w:rsid w:val="00747942"/>
    <w:rsid w:val="00747A17"/>
    <w:rsid w:val="00747E3A"/>
    <w:rsid w:val="007523C4"/>
    <w:rsid w:val="00753965"/>
    <w:rsid w:val="00753F7A"/>
    <w:rsid w:val="00753FF2"/>
    <w:rsid w:val="007547D4"/>
    <w:rsid w:val="00754EA8"/>
    <w:rsid w:val="00755A2C"/>
    <w:rsid w:val="00755A97"/>
    <w:rsid w:val="00755C6B"/>
    <w:rsid w:val="00756A57"/>
    <w:rsid w:val="00756C98"/>
    <w:rsid w:val="00757048"/>
    <w:rsid w:val="00757BD6"/>
    <w:rsid w:val="00757CC9"/>
    <w:rsid w:val="00757EBF"/>
    <w:rsid w:val="007605AD"/>
    <w:rsid w:val="00760F77"/>
    <w:rsid w:val="007611A5"/>
    <w:rsid w:val="00761308"/>
    <w:rsid w:val="007616FC"/>
    <w:rsid w:val="00761C9A"/>
    <w:rsid w:val="007625F8"/>
    <w:rsid w:val="00762806"/>
    <w:rsid w:val="00762D25"/>
    <w:rsid w:val="00763044"/>
    <w:rsid w:val="0076313D"/>
    <w:rsid w:val="00764059"/>
    <w:rsid w:val="00764097"/>
    <w:rsid w:val="00764386"/>
    <w:rsid w:val="007643FE"/>
    <w:rsid w:val="007647CD"/>
    <w:rsid w:val="00764A6C"/>
    <w:rsid w:val="0076516C"/>
    <w:rsid w:val="007655A1"/>
    <w:rsid w:val="00765EA7"/>
    <w:rsid w:val="00766374"/>
    <w:rsid w:val="007669A5"/>
    <w:rsid w:val="00766EF1"/>
    <w:rsid w:val="0076789F"/>
    <w:rsid w:val="00770CEB"/>
    <w:rsid w:val="007719F9"/>
    <w:rsid w:val="00772C92"/>
    <w:rsid w:val="00773014"/>
    <w:rsid w:val="00773A32"/>
    <w:rsid w:val="00774225"/>
    <w:rsid w:val="007744E5"/>
    <w:rsid w:val="007744EE"/>
    <w:rsid w:val="00774575"/>
    <w:rsid w:val="007748AC"/>
    <w:rsid w:val="00774BBB"/>
    <w:rsid w:val="00775526"/>
    <w:rsid w:val="0077579D"/>
    <w:rsid w:val="00775D0E"/>
    <w:rsid w:val="00775D0F"/>
    <w:rsid w:val="0077632A"/>
    <w:rsid w:val="007763F9"/>
    <w:rsid w:val="00776462"/>
    <w:rsid w:val="00776FF3"/>
    <w:rsid w:val="007773DA"/>
    <w:rsid w:val="00777499"/>
    <w:rsid w:val="00777B37"/>
    <w:rsid w:val="00780257"/>
    <w:rsid w:val="0078071C"/>
    <w:rsid w:val="00780CA8"/>
    <w:rsid w:val="0078154B"/>
    <w:rsid w:val="00781AA8"/>
    <w:rsid w:val="00781E24"/>
    <w:rsid w:val="0078278F"/>
    <w:rsid w:val="00783045"/>
    <w:rsid w:val="007834DB"/>
    <w:rsid w:val="00783A45"/>
    <w:rsid w:val="00783CD2"/>
    <w:rsid w:val="0078400F"/>
    <w:rsid w:val="007841E6"/>
    <w:rsid w:val="00784754"/>
    <w:rsid w:val="0078481F"/>
    <w:rsid w:val="0078494E"/>
    <w:rsid w:val="00785093"/>
    <w:rsid w:val="00785ADC"/>
    <w:rsid w:val="00785D39"/>
    <w:rsid w:val="00786611"/>
    <w:rsid w:val="007867BF"/>
    <w:rsid w:val="00786D55"/>
    <w:rsid w:val="007870DD"/>
    <w:rsid w:val="00787567"/>
    <w:rsid w:val="007877AD"/>
    <w:rsid w:val="00787F44"/>
    <w:rsid w:val="00791805"/>
    <w:rsid w:val="007923DB"/>
    <w:rsid w:val="007924E1"/>
    <w:rsid w:val="0079255F"/>
    <w:rsid w:val="00792BDC"/>
    <w:rsid w:val="00792DA6"/>
    <w:rsid w:val="007932EB"/>
    <w:rsid w:val="0079347E"/>
    <w:rsid w:val="00794101"/>
    <w:rsid w:val="00794534"/>
    <w:rsid w:val="007947BA"/>
    <w:rsid w:val="0079507B"/>
    <w:rsid w:val="007951D9"/>
    <w:rsid w:val="007960D1"/>
    <w:rsid w:val="00796466"/>
    <w:rsid w:val="00796991"/>
    <w:rsid w:val="00797015"/>
    <w:rsid w:val="007A033F"/>
    <w:rsid w:val="007A07AA"/>
    <w:rsid w:val="007A095C"/>
    <w:rsid w:val="007A0BBD"/>
    <w:rsid w:val="007A1E08"/>
    <w:rsid w:val="007A1EF5"/>
    <w:rsid w:val="007A1F0A"/>
    <w:rsid w:val="007A1F84"/>
    <w:rsid w:val="007A23E2"/>
    <w:rsid w:val="007A24AB"/>
    <w:rsid w:val="007A257D"/>
    <w:rsid w:val="007A2715"/>
    <w:rsid w:val="007A2BA2"/>
    <w:rsid w:val="007A3026"/>
    <w:rsid w:val="007A3F6F"/>
    <w:rsid w:val="007A50A4"/>
    <w:rsid w:val="007A52D9"/>
    <w:rsid w:val="007A5CE5"/>
    <w:rsid w:val="007A5E64"/>
    <w:rsid w:val="007A6196"/>
    <w:rsid w:val="007A6652"/>
    <w:rsid w:val="007A6BAB"/>
    <w:rsid w:val="007A6C0C"/>
    <w:rsid w:val="007A6C83"/>
    <w:rsid w:val="007A6CB4"/>
    <w:rsid w:val="007A6F32"/>
    <w:rsid w:val="007A7474"/>
    <w:rsid w:val="007A7590"/>
    <w:rsid w:val="007B124A"/>
    <w:rsid w:val="007B1941"/>
    <w:rsid w:val="007B199D"/>
    <w:rsid w:val="007B25A8"/>
    <w:rsid w:val="007B38C9"/>
    <w:rsid w:val="007B3AE3"/>
    <w:rsid w:val="007B3B6A"/>
    <w:rsid w:val="007B4147"/>
    <w:rsid w:val="007B41C4"/>
    <w:rsid w:val="007B43CC"/>
    <w:rsid w:val="007B4572"/>
    <w:rsid w:val="007B5A9A"/>
    <w:rsid w:val="007B5ECE"/>
    <w:rsid w:val="007B6F85"/>
    <w:rsid w:val="007B70FF"/>
    <w:rsid w:val="007C065B"/>
    <w:rsid w:val="007C0A33"/>
    <w:rsid w:val="007C20B4"/>
    <w:rsid w:val="007C2BAB"/>
    <w:rsid w:val="007C2F99"/>
    <w:rsid w:val="007C30E1"/>
    <w:rsid w:val="007C3266"/>
    <w:rsid w:val="007C374C"/>
    <w:rsid w:val="007C3783"/>
    <w:rsid w:val="007C3F1F"/>
    <w:rsid w:val="007C4B00"/>
    <w:rsid w:val="007C50F1"/>
    <w:rsid w:val="007C5BAC"/>
    <w:rsid w:val="007C5C6F"/>
    <w:rsid w:val="007C64FD"/>
    <w:rsid w:val="007C76BE"/>
    <w:rsid w:val="007C7F36"/>
    <w:rsid w:val="007D08C8"/>
    <w:rsid w:val="007D0BBB"/>
    <w:rsid w:val="007D0F34"/>
    <w:rsid w:val="007D2611"/>
    <w:rsid w:val="007D263E"/>
    <w:rsid w:val="007D33B5"/>
    <w:rsid w:val="007D3DBF"/>
    <w:rsid w:val="007D462C"/>
    <w:rsid w:val="007D47BE"/>
    <w:rsid w:val="007D4BF7"/>
    <w:rsid w:val="007D4F1D"/>
    <w:rsid w:val="007D50C6"/>
    <w:rsid w:val="007D585E"/>
    <w:rsid w:val="007D6029"/>
    <w:rsid w:val="007D62B1"/>
    <w:rsid w:val="007D6966"/>
    <w:rsid w:val="007D6DF9"/>
    <w:rsid w:val="007D7025"/>
    <w:rsid w:val="007D724E"/>
    <w:rsid w:val="007D7797"/>
    <w:rsid w:val="007D7C51"/>
    <w:rsid w:val="007E0C54"/>
    <w:rsid w:val="007E1276"/>
    <w:rsid w:val="007E16FA"/>
    <w:rsid w:val="007E1B3B"/>
    <w:rsid w:val="007E2800"/>
    <w:rsid w:val="007E2906"/>
    <w:rsid w:val="007E2F86"/>
    <w:rsid w:val="007E3447"/>
    <w:rsid w:val="007E3B54"/>
    <w:rsid w:val="007E494D"/>
    <w:rsid w:val="007E4EAB"/>
    <w:rsid w:val="007E4F89"/>
    <w:rsid w:val="007E5854"/>
    <w:rsid w:val="007E5DC1"/>
    <w:rsid w:val="007E62DA"/>
    <w:rsid w:val="007E67DA"/>
    <w:rsid w:val="007E6A95"/>
    <w:rsid w:val="007E744D"/>
    <w:rsid w:val="007E797B"/>
    <w:rsid w:val="007F023B"/>
    <w:rsid w:val="007F061E"/>
    <w:rsid w:val="007F094D"/>
    <w:rsid w:val="007F1FCA"/>
    <w:rsid w:val="007F2534"/>
    <w:rsid w:val="007F2AB6"/>
    <w:rsid w:val="007F2B50"/>
    <w:rsid w:val="007F372D"/>
    <w:rsid w:val="007F45B4"/>
    <w:rsid w:val="007F4AE2"/>
    <w:rsid w:val="007F5034"/>
    <w:rsid w:val="007F525B"/>
    <w:rsid w:val="007F5E4B"/>
    <w:rsid w:val="007F7543"/>
    <w:rsid w:val="007F76EE"/>
    <w:rsid w:val="007F78A2"/>
    <w:rsid w:val="007F7D21"/>
    <w:rsid w:val="007F7EC7"/>
    <w:rsid w:val="007F7ED2"/>
    <w:rsid w:val="008001A9"/>
    <w:rsid w:val="008004EE"/>
    <w:rsid w:val="00800760"/>
    <w:rsid w:val="0080083F"/>
    <w:rsid w:val="00800933"/>
    <w:rsid w:val="00800AB8"/>
    <w:rsid w:val="008019EB"/>
    <w:rsid w:val="00801ACF"/>
    <w:rsid w:val="00801C6B"/>
    <w:rsid w:val="00801DB3"/>
    <w:rsid w:val="008022F0"/>
    <w:rsid w:val="008024B3"/>
    <w:rsid w:val="00802682"/>
    <w:rsid w:val="008027C0"/>
    <w:rsid w:val="00803009"/>
    <w:rsid w:val="00803C3E"/>
    <w:rsid w:val="00803D6B"/>
    <w:rsid w:val="00804826"/>
    <w:rsid w:val="00804E0A"/>
    <w:rsid w:val="00805FDE"/>
    <w:rsid w:val="00806279"/>
    <w:rsid w:val="0080660B"/>
    <w:rsid w:val="00806988"/>
    <w:rsid w:val="00807050"/>
    <w:rsid w:val="00810118"/>
    <w:rsid w:val="0081072E"/>
    <w:rsid w:val="008109EA"/>
    <w:rsid w:val="00811C94"/>
    <w:rsid w:val="0081204D"/>
    <w:rsid w:val="00812A9C"/>
    <w:rsid w:val="00812B00"/>
    <w:rsid w:val="00812D7F"/>
    <w:rsid w:val="00812E57"/>
    <w:rsid w:val="00813853"/>
    <w:rsid w:val="00813FF7"/>
    <w:rsid w:val="00814241"/>
    <w:rsid w:val="00814CE1"/>
    <w:rsid w:val="00815F3C"/>
    <w:rsid w:val="00816D43"/>
    <w:rsid w:val="00817CCE"/>
    <w:rsid w:val="0082009D"/>
    <w:rsid w:val="008200D5"/>
    <w:rsid w:val="00820211"/>
    <w:rsid w:val="00820423"/>
    <w:rsid w:val="00820504"/>
    <w:rsid w:val="00820E7E"/>
    <w:rsid w:val="008215E5"/>
    <w:rsid w:val="0082164C"/>
    <w:rsid w:val="00821D8A"/>
    <w:rsid w:val="00821F27"/>
    <w:rsid w:val="00822428"/>
    <w:rsid w:val="00822A02"/>
    <w:rsid w:val="00822DA0"/>
    <w:rsid w:val="0082318C"/>
    <w:rsid w:val="00823E2F"/>
    <w:rsid w:val="00825107"/>
    <w:rsid w:val="00825185"/>
    <w:rsid w:val="008254C9"/>
    <w:rsid w:val="008255AB"/>
    <w:rsid w:val="0082562F"/>
    <w:rsid w:val="008258AC"/>
    <w:rsid w:val="00825B5A"/>
    <w:rsid w:val="00825C00"/>
    <w:rsid w:val="00825EF2"/>
    <w:rsid w:val="00826299"/>
    <w:rsid w:val="00826300"/>
    <w:rsid w:val="00826C4C"/>
    <w:rsid w:val="0082703B"/>
    <w:rsid w:val="008274C3"/>
    <w:rsid w:val="0082765A"/>
    <w:rsid w:val="008277F8"/>
    <w:rsid w:val="0082797A"/>
    <w:rsid w:val="00827983"/>
    <w:rsid w:val="00827BF6"/>
    <w:rsid w:val="00830F6F"/>
    <w:rsid w:val="008310F8"/>
    <w:rsid w:val="008314B9"/>
    <w:rsid w:val="00833253"/>
    <w:rsid w:val="00833F53"/>
    <w:rsid w:val="008344B4"/>
    <w:rsid w:val="00834872"/>
    <w:rsid w:val="008352A4"/>
    <w:rsid w:val="0083643B"/>
    <w:rsid w:val="00836465"/>
    <w:rsid w:val="00836C67"/>
    <w:rsid w:val="008372A9"/>
    <w:rsid w:val="008372F3"/>
    <w:rsid w:val="008378BD"/>
    <w:rsid w:val="00837BF6"/>
    <w:rsid w:val="00837C1A"/>
    <w:rsid w:val="00837E87"/>
    <w:rsid w:val="00837F37"/>
    <w:rsid w:val="008401BC"/>
    <w:rsid w:val="008401D2"/>
    <w:rsid w:val="00840DE7"/>
    <w:rsid w:val="0084133F"/>
    <w:rsid w:val="008413DC"/>
    <w:rsid w:val="00841475"/>
    <w:rsid w:val="00841841"/>
    <w:rsid w:val="00842262"/>
    <w:rsid w:val="00842978"/>
    <w:rsid w:val="0084495D"/>
    <w:rsid w:val="00844C7F"/>
    <w:rsid w:val="00844D11"/>
    <w:rsid w:val="008450B6"/>
    <w:rsid w:val="00846B7D"/>
    <w:rsid w:val="00846EEC"/>
    <w:rsid w:val="00846F3F"/>
    <w:rsid w:val="00847033"/>
    <w:rsid w:val="00847779"/>
    <w:rsid w:val="008479D6"/>
    <w:rsid w:val="00850006"/>
    <w:rsid w:val="00850C32"/>
    <w:rsid w:val="00850DCA"/>
    <w:rsid w:val="00851810"/>
    <w:rsid w:val="00852739"/>
    <w:rsid w:val="008527DD"/>
    <w:rsid w:val="00852932"/>
    <w:rsid w:val="00852BDF"/>
    <w:rsid w:val="00853DC2"/>
    <w:rsid w:val="008543AB"/>
    <w:rsid w:val="00854839"/>
    <w:rsid w:val="00855139"/>
    <w:rsid w:val="008555E3"/>
    <w:rsid w:val="00855A15"/>
    <w:rsid w:val="00855BCA"/>
    <w:rsid w:val="00855DE5"/>
    <w:rsid w:val="00857761"/>
    <w:rsid w:val="008607CC"/>
    <w:rsid w:val="00860AAC"/>
    <w:rsid w:val="00861D60"/>
    <w:rsid w:val="0086203F"/>
    <w:rsid w:val="0086294A"/>
    <w:rsid w:val="00862CAA"/>
    <w:rsid w:val="00863028"/>
    <w:rsid w:val="00863EB0"/>
    <w:rsid w:val="00864B07"/>
    <w:rsid w:val="00864C92"/>
    <w:rsid w:val="00864F34"/>
    <w:rsid w:val="00865902"/>
    <w:rsid w:val="008661D4"/>
    <w:rsid w:val="00866A8A"/>
    <w:rsid w:val="0086728A"/>
    <w:rsid w:val="008676C1"/>
    <w:rsid w:val="00870270"/>
    <w:rsid w:val="0087085F"/>
    <w:rsid w:val="00872592"/>
    <w:rsid w:val="00872A4F"/>
    <w:rsid w:val="00872BA1"/>
    <w:rsid w:val="00873AD9"/>
    <w:rsid w:val="00873C10"/>
    <w:rsid w:val="00873CA0"/>
    <w:rsid w:val="00874781"/>
    <w:rsid w:val="00874E34"/>
    <w:rsid w:val="00876AC3"/>
    <w:rsid w:val="00876F32"/>
    <w:rsid w:val="00877476"/>
    <w:rsid w:val="0087789A"/>
    <w:rsid w:val="00877C65"/>
    <w:rsid w:val="00877DEC"/>
    <w:rsid w:val="00880A7A"/>
    <w:rsid w:val="00880B6C"/>
    <w:rsid w:val="00881046"/>
    <w:rsid w:val="008815A2"/>
    <w:rsid w:val="00882C04"/>
    <w:rsid w:val="0088442D"/>
    <w:rsid w:val="008844AE"/>
    <w:rsid w:val="008848BF"/>
    <w:rsid w:val="0088501C"/>
    <w:rsid w:val="00885692"/>
    <w:rsid w:val="008857BF"/>
    <w:rsid w:val="00885D3C"/>
    <w:rsid w:val="008864A2"/>
    <w:rsid w:val="00886AE6"/>
    <w:rsid w:val="0088754D"/>
    <w:rsid w:val="00887A6E"/>
    <w:rsid w:val="0089026C"/>
    <w:rsid w:val="00890A52"/>
    <w:rsid w:val="00891A9E"/>
    <w:rsid w:val="008937BA"/>
    <w:rsid w:val="00893942"/>
    <w:rsid w:val="00893A1B"/>
    <w:rsid w:val="0089444E"/>
    <w:rsid w:val="00894FD1"/>
    <w:rsid w:val="00895197"/>
    <w:rsid w:val="00895884"/>
    <w:rsid w:val="00895DDA"/>
    <w:rsid w:val="00895DF5"/>
    <w:rsid w:val="00896147"/>
    <w:rsid w:val="00897788"/>
    <w:rsid w:val="00897ABA"/>
    <w:rsid w:val="00897F60"/>
    <w:rsid w:val="008A0079"/>
    <w:rsid w:val="008A0179"/>
    <w:rsid w:val="008A03FE"/>
    <w:rsid w:val="008A09F5"/>
    <w:rsid w:val="008A113F"/>
    <w:rsid w:val="008A169A"/>
    <w:rsid w:val="008A1FB6"/>
    <w:rsid w:val="008A2590"/>
    <w:rsid w:val="008A27F3"/>
    <w:rsid w:val="008A38B0"/>
    <w:rsid w:val="008A3EEC"/>
    <w:rsid w:val="008A45B1"/>
    <w:rsid w:val="008A4707"/>
    <w:rsid w:val="008A47CA"/>
    <w:rsid w:val="008A563E"/>
    <w:rsid w:val="008A58DE"/>
    <w:rsid w:val="008A5D15"/>
    <w:rsid w:val="008A636E"/>
    <w:rsid w:val="008A69FA"/>
    <w:rsid w:val="008A6F38"/>
    <w:rsid w:val="008A75E3"/>
    <w:rsid w:val="008A76C9"/>
    <w:rsid w:val="008A7EB2"/>
    <w:rsid w:val="008B001C"/>
    <w:rsid w:val="008B0076"/>
    <w:rsid w:val="008B0A92"/>
    <w:rsid w:val="008B1575"/>
    <w:rsid w:val="008B1E94"/>
    <w:rsid w:val="008B2255"/>
    <w:rsid w:val="008B28D4"/>
    <w:rsid w:val="008B3781"/>
    <w:rsid w:val="008B380A"/>
    <w:rsid w:val="008B3EC1"/>
    <w:rsid w:val="008B417F"/>
    <w:rsid w:val="008B4720"/>
    <w:rsid w:val="008B4C39"/>
    <w:rsid w:val="008B55EF"/>
    <w:rsid w:val="008B5DE8"/>
    <w:rsid w:val="008B5E8A"/>
    <w:rsid w:val="008B60CB"/>
    <w:rsid w:val="008B66A6"/>
    <w:rsid w:val="008B6728"/>
    <w:rsid w:val="008B6A16"/>
    <w:rsid w:val="008B6C5E"/>
    <w:rsid w:val="008B6EF9"/>
    <w:rsid w:val="008B6F8A"/>
    <w:rsid w:val="008B70FC"/>
    <w:rsid w:val="008B74D2"/>
    <w:rsid w:val="008B7730"/>
    <w:rsid w:val="008B7C1D"/>
    <w:rsid w:val="008C008A"/>
    <w:rsid w:val="008C042C"/>
    <w:rsid w:val="008C0525"/>
    <w:rsid w:val="008C1B2D"/>
    <w:rsid w:val="008C206E"/>
    <w:rsid w:val="008C245F"/>
    <w:rsid w:val="008C2501"/>
    <w:rsid w:val="008C2BB0"/>
    <w:rsid w:val="008C4363"/>
    <w:rsid w:val="008C4385"/>
    <w:rsid w:val="008C5BDC"/>
    <w:rsid w:val="008C6EC0"/>
    <w:rsid w:val="008C79E5"/>
    <w:rsid w:val="008C7F2A"/>
    <w:rsid w:val="008D013E"/>
    <w:rsid w:val="008D0B5E"/>
    <w:rsid w:val="008D0FC6"/>
    <w:rsid w:val="008D1703"/>
    <w:rsid w:val="008D1908"/>
    <w:rsid w:val="008D2286"/>
    <w:rsid w:val="008D2470"/>
    <w:rsid w:val="008D25DC"/>
    <w:rsid w:val="008D28B6"/>
    <w:rsid w:val="008D344E"/>
    <w:rsid w:val="008D42D9"/>
    <w:rsid w:val="008D510E"/>
    <w:rsid w:val="008D58A0"/>
    <w:rsid w:val="008D5AB4"/>
    <w:rsid w:val="008D5BB5"/>
    <w:rsid w:val="008D64F3"/>
    <w:rsid w:val="008D6543"/>
    <w:rsid w:val="008D6A2D"/>
    <w:rsid w:val="008D7B13"/>
    <w:rsid w:val="008D7E30"/>
    <w:rsid w:val="008E0188"/>
    <w:rsid w:val="008E0608"/>
    <w:rsid w:val="008E0E4C"/>
    <w:rsid w:val="008E1B93"/>
    <w:rsid w:val="008E26EB"/>
    <w:rsid w:val="008E303D"/>
    <w:rsid w:val="008E39F2"/>
    <w:rsid w:val="008E3DEB"/>
    <w:rsid w:val="008E490B"/>
    <w:rsid w:val="008E4D67"/>
    <w:rsid w:val="008E66DD"/>
    <w:rsid w:val="008E753A"/>
    <w:rsid w:val="008E763B"/>
    <w:rsid w:val="008E7A17"/>
    <w:rsid w:val="008E7A4F"/>
    <w:rsid w:val="008F04B2"/>
    <w:rsid w:val="008F0513"/>
    <w:rsid w:val="008F095E"/>
    <w:rsid w:val="008F0CCB"/>
    <w:rsid w:val="008F1091"/>
    <w:rsid w:val="008F154D"/>
    <w:rsid w:val="008F1AE1"/>
    <w:rsid w:val="008F1E9B"/>
    <w:rsid w:val="008F1FBD"/>
    <w:rsid w:val="008F260C"/>
    <w:rsid w:val="008F304D"/>
    <w:rsid w:val="008F34F1"/>
    <w:rsid w:val="008F4074"/>
    <w:rsid w:val="008F41D9"/>
    <w:rsid w:val="008F5F58"/>
    <w:rsid w:val="008F62CD"/>
    <w:rsid w:val="008F6421"/>
    <w:rsid w:val="008F6475"/>
    <w:rsid w:val="008F6782"/>
    <w:rsid w:val="008F6918"/>
    <w:rsid w:val="008F735C"/>
    <w:rsid w:val="008F7B14"/>
    <w:rsid w:val="008F7D85"/>
    <w:rsid w:val="008F7EF9"/>
    <w:rsid w:val="009008D5"/>
    <w:rsid w:val="00901169"/>
    <w:rsid w:val="00901E57"/>
    <w:rsid w:val="00902982"/>
    <w:rsid w:val="009030B0"/>
    <w:rsid w:val="00903CA8"/>
    <w:rsid w:val="00903F1A"/>
    <w:rsid w:val="00904077"/>
    <w:rsid w:val="00904485"/>
    <w:rsid w:val="009046C1"/>
    <w:rsid w:val="00904907"/>
    <w:rsid w:val="0090540D"/>
    <w:rsid w:val="009058C3"/>
    <w:rsid w:val="009059CE"/>
    <w:rsid w:val="00905DEC"/>
    <w:rsid w:val="009061B7"/>
    <w:rsid w:val="00906B99"/>
    <w:rsid w:val="00906BF9"/>
    <w:rsid w:val="00906E18"/>
    <w:rsid w:val="0090761A"/>
    <w:rsid w:val="00907DC3"/>
    <w:rsid w:val="00907FD8"/>
    <w:rsid w:val="0091098F"/>
    <w:rsid w:val="00911765"/>
    <w:rsid w:val="009124A8"/>
    <w:rsid w:val="009128B7"/>
    <w:rsid w:val="00912946"/>
    <w:rsid w:val="00912A6A"/>
    <w:rsid w:val="009131EB"/>
    <w:rsid w:val="00913666"/>
    <w:rsid w:val="0091378A"/>
    <w:rsid w:val="00916454"/>
    <w:rsid w:val="0091683D"/>
    <w:rsid w:val="00916CA2"/>
    <w:rsid w:val="00920160"/>
    <w:rsid w:val="009202FF"/>
    <w:rsid w:val="00920721"/>
    <w:rsid w:val="00920D33"/>
    <w:rsid w:val="00921387"/>
    <w:rsid w:val="00922366"/>
    <w:rsid w:val="00922548"/>
    <w:rsid w:val="00922833"/>
    <w:rsid w:val="00922C41"/>
    <w:rsid w:val="00923E7F"/>
    <w:rsid w:val="00923F83"/>
    <w:rsid w:val="00924798"/>
    <w:rsid w:val="009249B4"/>
    <w:rsid w:val="0092509E"/>
    <w:rsid w:val="00925A17"/>
    <w:rsid w:val="00925A8F"/>
    <w:rsid w:val="00927026"/>
    <w:rsid w:val="00927369"/>
    <w:rsid w:val="00927BC7"/>
    <w:rsid w:val="0093036E"/>
    <w:rsid w:val="0093059B"/>
    <w:rsid w:val="00931A37"/>
    <w:rsid w:val="009326FB"/>
    <w:rsid w:val="00932C72"/>
    <w:rsid w:val="009332FB"/>
    <w:rsid w:val="009333FA"/>
    <w:rsid w:val="00933608"/>
    <w:rsid w:val="009336DE"/>
    <w:rsid w:val="00933818"/>
    <w:rsid w:val="00933A99"/>
    <w:rsid w:val="00933AD9"/>
    <w:rsid w:val="00933C8D"/>
    <w:rsid w:val="00933E03"/>
    <w:rsid w:val="00933FB4"/>
    <w:rsid w:val="00934343"/>
    <w:rsid w:val="009347D8"/>
    <w:rsid w:val="00934A2E"/>
    <w:rsid w:val="00934A78"/>
    <w:rsid w:val="00934BEF"/>
    <w:rsid w:val="009359BD"/>
    <w:rsid w:val="00935F59"/>
    <w:rsid w:val="00936437"/>
    <w:rsid w:val="00936EDD"/>
    <w:rsid w:val="00937B23"/>
    <w:rsid w:val="009400D7"/>
    <w:rsid w:val="009400FE"/>
    <w:rsid w:val="009408A4"/>
    <w:rsid w:val="00940A8E"/>
    <w:rsid w:val="00940F55"/>
    <w:rsid w:val="00941E38"/>
    <w:rsid w:val="009427BF"/>
    <w:rsid w:val="00942C73"/>
    <w:rsid w:val="00943501"/>
    <w:rsid w:val="00943FBF"/>
    <w:rsid w:val="0094438F"/>
    <w:rsid w:val="009447DF"/>
    <w:rsid w:val="00944B3B"/>
    <w:rsid w:val="00944C24"/>
    <w:rsid w:val="00944C99"/>
    <w:rsid w:val="0094587D"/>
    <w:rsid w:val="009459CF"/>
    <w:rsid w:val="00945FEE"/>
    <w:rsid w:val="00946204"/>
    <w:rsid w:val="00946F35"/>
    <w:rsid w:val="00947A5A"/>
    <w:rsid w:val="009501DC"/>
    <w:rsid w:val="00950432"/>
    <w:rsid w:val="00950B40"/>
    <w:rsid w:val="00950DC5"/>
    <w:rsid w:val="00950F60"/>
    <w:rsid w:val="00951801"/>
    <w:rsid w:val="00951C6C"/>
    <w:rsid w:val="00951EE6"/>
    <w:rsid w:val="0095204B"/>
    <w:rsid w:val="00952A11"/>
    <w:rsid w:val="0095300A"/>
    <w:rsid w:val="009542BC"/>
    <w:rsid w:val="0095491E"/>
    <w:rsid w:val="00954CB7"/>
    <w:rsid w:val="00955780"/>
    <w:rsid w:val="009557B1"/>
    <w:rsid w:val="00955D3D"/>
    <w:rsid w:val="009563DC"/>
    <w:rsid w:val="009564C2"/>
    <w:rsid w:val="009566FD"/>
    <w:rsid w:val="009569DE"/>
    <w:rsid w:val="00957407"/>
    <w:rsid w:val="00960805"/>
    <w:rsid w:val="0096087D"/>
    <w:rsid w:val="009608FB"/>
    <w:rsid w:val="0096096A"/>
    <w:rsid w:val="0096099C"/>
    <w:rsid w:val="00960C3C"/>
    <w:rsid w:val="009614C1"/>
    <w:rsid w:val="00961CF4"/>
    <w:rsid w:val="00964485"/>
    <w:rsid w:val="0096464B"/>
    <w:rsid w:val="00964A02"/>
    <w:rsid w:val="00964BC2"/>
    <w:rsid w:val="00966570"/>
    <w:rsid w:val="00966C12"/>
    <w:rsid w:val="00966D2F"/>
    <w:rsid w:val="00967E16"/>
    <w:rsid w:val="00970047"/>
    <w:rsid w:val="00970090"/>
    <w:rsid w:val="00970A3B"/>
    <w:rsid w:val="00970CDA"/>
    <w:rsid w:val="0097130E"/>
    <w:rsid w:val="00971988"/>
    <w:rsid w:val="00971A0C"/>
    <w:rsid w:val="00971B03"/>
    <w:rsid w:val="00971F92"/>
    <w:rsid w:val="00972155"/>
    <w:rsid w:val="00973591"/>
    <w:rsid w:val="0097418B"/>
    <w:rsid w:val="009748A6"/>
    <w:rsid w:val="009749D3"/>
    <w:rsid w:val="00974BDB"/>
    <w:rsid w:val="009760DB"/>
    <w:rsid w:val="0097639E"/>
    <w:rsid w:val="00976FAB"/>
    <w:rsid w:val="0097738A"/>
    <w:rsid w:val="009775B6"/>
    <w:rsid w:val="009800D2"/>
    <w:rsid w:val="0098010E"/>
    <w:rsid w:val="00981238"/>
    <w:rsid w:val="00981DE1"/>
    <w:rsid w:val="00981DF3"/>
    <w:rsid w:val="009824DC"/>
    <w:rsid w:val="0098277B"/>
    <w:rsid w:val="009830D9"/>
    <w:rsid w:val="00983527"/>
    <w:rsid w:val="009839CF"/>
    <w:rsid w:val="00984C37"/>
    <w:rsid w:val="00984EFA"/>
    <w:rsid w:val="00985BEF"/>
    <w:rsid w:val="009862CB"/>
    <w:rsid w:val="00986B0A"/>
    <w:rsid w:val="00987452"/>
    <w:rsid w:val="00987D3B"/>
    <w:rsid w:val="00987D5A"/>
    <w:rsid w:val="00990B0E"/>
    <w:rsid w:val="00991245"/>
    <w:rsid w:val="00992AC0"/>
    <w:rsid w:val="00992E07"/>
    <w:rsid w:val="00993C4E"/>
    <w:rsid w:val="009940A4"/>
    <w:rsid w:val="009954D0"/>
    <w:rsid w:val="00995863"/>
    <w:rsid w:val="009974AC"/>
    <w:rsid w:val="009977AD"/>
    <w:rsid w:val="00997A86"/>
    <w:rsid w:val="00997E08"/>
    <w:rsid w:val="009A06BD"/>
    <w:rsid w:val="009A1133"/>
    <w:rsid w:val="009A1570"/>
    <w:rsid w:val="009A164A"/>
    <w:rsid w:val="009A1810"/>
    <w:rsid w:val="009A18FC"/>
    <w:rsid w:val="009A1D64"/>
    <w:rsid w:val="009A2370"/>
    <w:rsid w:val="009A2601"/>
    <w:rsid w:val="009A292C"/>
    <w:rsid w:val="009A2DFA"/>
    <w:rsid w:val="009A2E8B"/>
    <w:rsid w:val="009A2F6F"/>
    <w:rsid w:val="009A3A25"/>
    <w:rsid w:val="009A41F7"/>
    <w:rsid w:val="009A4318"/>
    <w:rsid w:val="009A58DD"/>
    <w:rsid w:val="009A5BFE"/>
    <w:rsid w:val="009A6EAB"/>
    <w:rsid w:val="009A70A7"/>
    <w:rsid w:val="009A72C3"/>
    <w:rsid w:val="009B0D71"/>
    <w:rsid w:val="009B115D"/>
    <w:rsid w:val="009B1A92"/>
    <w:rsid w:val="009B2727"/>
    <w:rsid w:val="009B3024"/>
    <w:rsid w:val="009B3EB6"/>
    <w:rsid w:val="009B42DA"/>
    <w:rsid w:val="009B4815"/>
    <w:rsid w:val="009B4D56"/>
    <w:rsid w:val="009B4E55"/>
    <w:rsid w:val="009B6318"/>
    <w:rsid w:val="009B73AA"/>
    <w:rsid w:val="009B75C4"/>
    <w:rsid w:val="009C0475"/>
    <w:rsid w:val="009C0DE6"/>
    <w:rsid w:val="009C0EBD"/>
    <w:rsid w:val="009C17AA"/>
    <w:rsid w:val="009C3961"/>
    <w:rsid w:val="009C3A01"/>
    <w:rsid w:val="009C4165"/>
    <w:rsid w:val="009C41B5"/>
    <w:rsid w:val="009C4804"/>
    <w:rsid w:val="009C4D28"/>
    <w:rsid w:val="009C5293"/>
    <w:rsid w:val="009C6544"/>
    <w:rsid w:val="009C6CC5"/>
    <w:rsid w:val="009C73B7"/>
    <w:rsid w:val="009C7C81"/>
    <w:rsid w:val="009C7EDF"/>
    <w:rsid w:val="009D0ECF"/>
    <w:rsid w:val="009D1022"/>
    <w:rsid w:val="009D14D2"/>
    <w:rsid w:val="009D1870"/>
    <w:rsid w:val="009D2F0E"/>
    <w:rsid w:val="009D35E1"/>
    <w:rsid w:val="009D4549"/>
    <w:rsid w:val="009D53C3"/>
    <w:rsid w:val="009D55A2"/>
    <w:rsid w:val="009D62EE"/>
    <w:rsid w:val="009D65FA"/>
    <w:rsid w:val="009D727B"/>
    <w:rsid w:val="009D73A1"/>
    <w:rsid w:val="009D7AEC"/>
    <w:rsid w:val="009E01BA"/>
    <w:rsid w:val="009E0BB0"/>
    <w:rsid w:val="009E1169"/>
    <w:rsid w:val="009E127D"/>
    <w:rsid w:val="009E13DE"/>
    <w:rsid w:val="009E1BCC"/>
    <w:rsid w:val="009E2D7A"/>
    <w:rsid w:val="009E2E5E"/>
    <w:rsid w:val="009E3224"/>
    <w:rsid w:val="009E3720"/>
    <w:rsid w:val="009E3E63"/>
    <w:rsid w:val="009E49A1"/>
    <w:rsid w:val="009E49E6"/>
    <w:rsid w:val="009E4F33"/>
    <w:rsid w:val="009E50E3"/>
    <w:rsid w:val="009E5384"/>
    <w:rsid w:val="009E702B"/>
    <w:rsid w:val="009E7E9A"/>
    <w:rsid w:val="009F00CE"/>
    <w:rsid w:val="009F041A"/>
    <w:rsid w:val="009F0544"/>
    <w:rsid w:val="009F0DEC"/>
    <w:rsid w:val="009F0F4D"/>
    <w:rsid w:val="009F1087"/>
    <w:rsid w:val="009F154B"/>
    <w:rsid w:val="009F15EB"/>
    <w:rsid w:val="009F1616"/>
    <w:rsid w:val="009F20C3"/>
    <w:rsid w:val="009F20F0"/>
    <w:rsid w:val="009F262E"/>
    <w:rsid w:val="009F285F"/>
    <w:rsid w:val="009F33CF"/>
    <w:rsid w:val="009F3AF2"/>
    <w:rsid w:val="009F3C9F"/>
    <w:rsid w:val="009F3D30"/>
    <w:rsid w:val="009F3D83"/>
    <w:rsid w:val="009F44C3"/>
    <w:rsid w:val="009F4864"/>
    <w:rsid w:val="009F49AD"/>
    <w:rsid w:val="009F52B0"/>
    <w:rsid w:val="009F564C"/>
    <w:rsid w:val="009F5C0A"/>
    <w:rsid w:val="009F624F"/>
    <w:rsid w:val="009F627F"/>
    <w:rsid w:val="009F6B37"/>
    <w:rsid w:val="009F6EEB"/>
    <w:rsid w:val="00A00214"/>
    <w:rsid w:val="00A007A2"/>
    <w:rsid w:val="00A00A18"/>
    <w:rsid w:val="00A01636"/>
    <w:rsid w:val="00A01AFB"/>
    <w:rsid w:val="00A02027"/>
    <w:rsid w:val="00A024E3"/>
    <w:rsid w:val="00A03C25"/>
    <w:rsid w:val="00A0417E"/>
    <w:rsid w:val="00A0451E"/>
    <w:rsid w:val="00A04A1C"/>
    <w:rsid w:val="00A050C9"/>
    <w:rsid w:val="00A05109"/>
    <w:rsid w:val="00A05450"/>
    <w:rsid w:val="00A056BE"/>
    <w:rsid w:val="00A05829"/>
    <w:rsid w:val="00A05A58"/>
    <w:rsid w:val="00A068FC"/>
    <w:rsid w:val="00A06945"/>
    <w:rsid w:val="00A07211"/>
    <w:rsid w:val="00A07A17"/>
    <w:rsid w:val="00A07D6F"/>
    <w:rsid w:val="00A07DE4"/>
    <w:rsid w:val="00A102B8"/>
    <w:rsid w:val="00A10DFA"/>
    <w:rsid w:val="00A11186"/>
    <w:rsid w:val="00A111F7"/>
    <w:rsid w:val="00A11A0B"/>
    <w:rsid w:val="00A12126"/>
    <w:rsid w:val="00A125EF"/>
    <w:rsid w:val="00A12C8C"/>
    <w:rsid w:val="00A12D94"/>
    <w:rsid w:val="00A131DC"/>
    <w:rsid w:val="00A13D8E"/>
    <w:rsid w:val="00A14311"/>
    <w:rsid w:val="00A14593"/>
    <w:rsid w:val="00A14808"/>
    <w:rsid w:val="00A150D3"/>
    <w:rsid w:val="00A1552C"/>
    <w:rsid w:val="00A15BAC"/>
    <w:rsid w:val="00A16520"/>
    <w:rsid w:val="00A1763F"/>
    <w:rsid w:val="00A20362"/>
    <w:rsid w:val="00A203AB"/>
    <w:rsid w:val="00A2072B"/>
    <w:rsid w:val="00A207A4"/>
    <w:rsid w:val="00A21025"/>
    <w:rsid w:val="00A2115F"/>
    <w:rsid w:val="00A212CF"/>
    <w:rsid w:val="00A21DF9"/>
    <w:rsid w:val="00A21E4B"/>
    <w:rsid w:val="00A21F21"/>
    <w:rsid w:val="00A2217C"/>
    <w:rsid w:val="00A233DA"/>
    <w:rsid w:val="00A234DE"/>
    <w:rsid w:val="00A246F0"/>
    <w:rsid w:val="00A2480C"/>
    <w:rsid w:val="00A25222"/>
    <w:rsid w:val="00A253E8"/>
    <w:rsid w:val="00A26A4A"/>
    <w:rsid w:val="00A26E63"/>
    <w:rsid w:val="00A2785B"/>
    <w:rsid w:val="00A27E1A"/>
    <w:rsid w:val="00A30118"/>
    <w:rsid w:val="00A30240"/>
    <w:rsid w:val="00A30748"/>
    <w:rsid w:val="00A30AC2"/>
    <w:rsid w:val="00A30C26"/>
    <w:rsid w:val="00A310EB"/>
    <w:rsid w:val="00A3129D"/>
    <w:rsid w:val="00A31E74"/>
    <w:rsid w:val="00A3209C"/>
    <w:rsid w:val="00A32A71"/>
    <w:rsid w:val="00A32BD0"/>
    <w:rsid w:val="00A32F73"/>
    <w:rsid w:val="00A336E4"/>
    <w:rsid w:val="00A35E27"/>
    <w:rsid w:val="00A35F9B"/>
    <w:rsid w:val="00A3613F"/>
    <w:rsid w:val="00A362DE"/>
    <w:rsid w:val="00A3638A"/>
    <w:rsid w:val="00A366B1"/>
    <w:rsid w:val="00A36AC5"/>
    <w:rsid w:val="00A36B4D"/>
    <w:rsid w:val="00A40D76"/>
    <w:rsid w:val="00A40EC1"/>
    <w:rsid w:val="00A4174B"/>
    <w:rsid w:val="00A41E27"/>
    <w:rsid w:val="00A42EE0"/>
    <w:rsid w:val="00A433AB"/>
    <w:rsid w:val="00A4416E"/>
    <w:rsid w:val="00A441B6"/>
    <w:rsid w:val="00A45E00"/>
    <w:rsid w:val="00A46BDD"/>
    <w:rsid w:val="00A46C3A"/>
    <w:rsid w:val="00A475A4"/>
    <w:rsid w:val="00A47758"/>
    <w:rsid w:val="00A501CF"/>
    <w:rsid w:val="00A5052D"/>
    <w:rsid w:val="00A508E9"/>
    <w:rsid w:val="00A50C6A"/>
    <w:rsid w:val="00A510BC"/>
    <w:rsid w:val="00A52325"/>
    <w:rsid w:val="00A52C0A"/>
    <w:rsid w:val="00A52FE8"/>
    <w:rsid w:val="00A53494"/>
    <w:rsid w:val="00A537C0"/>
    <w:rsid w:val="00A53C23"/>
    <w:rsid w:val="00A53DB4"/>
    <w:rsid w:val="00A54E53"/>
    <w:rsid w:val="00A55645"/>
    <w:rsid w:val="00A556BF"/>
    <w:rsid w:val="00A556E4"/>
    <w:rsid w:val="00A55F0E"/>
    <w:rsid w:val="00A56508"/>
    <w:rsid w:val="00A567D7"/>
    <w:rsid w:val="00A56A1B"/>
    <w:rsid w:val="00A578B7"/>
    <w:rsid w:val="00A578E2"/>
    <w:rsid w:val="00A57920"/>
    <w:rsid w:val="00A57A61"/>
    <w:rsid w:val="00A60128"/>
    <w:rsid w:val="00A60928"/>
    <w:rsid w:val="00A60F24"/>
    <w:rsid w:val="00A6194A"/>
    <w:rsid w:val="00A62389"/>
    <w:rsid w:val="00A6319D"/>
    <w:rsid w:val="00A639C0"/>
    <w:rsid w:val="00A64E3C"/>
    <w:rsid w:val="00A6567C"/>
    <w:rsid w:val="00A656DC"/>
    <w:rsid w:val="00A65FD2"/>
    <w:rsid w:val="00A665D2"/>
    <w:rsid w:val="00A667A3"/>
    <w:rsid w:val="00A66977"/>
    <w:rsid w:val="00A67A46"/>
    <w:rsid w:val="00A67B97"/>
    <w:rsid w:val="00A67E34"/>
    <w:rsid w:val="00A70951"/>
    <w:rsid w:val="00A709E1"/>
    <w:rsid w:val="00A71BAC"/>
    <w:rsid w:val="00A71F0A"/>
    <w:rsid w:val="00A7248E"/>
    <w:rsid w:val="00A726A7"/>
    <w:rsid w:val="00A72918"/>
    <w:rsid w:val="00A731BC"/>
    <w:rsid w:val="00A75331"/>
    <w:rsid w:val="00A761D5"/>
    <w:rsid w:val="00A76AED"/>
    <w:rsid w:val="00A771C5"/>
    <w:rsid w:val="00A77C53"/>
    <w:rsid w:val="00A80266"/>
    <w:rsid w:val="00A802F2"/>
    <w:rsid w:val="00A80386"/>
    <w:rsid w:val="00A8071A"/>
    <w:rsid w:val="00A809B8"/>
    <w:rsid w:val="00A810D7"/>
    <w:rsid w:val="00A8210D"/>
    <w:rsid w:val="00A82B41"/>
    <w:rsid w:val="00A82B77"/>
    <w:rsid w:val="00A82BE0"/>
    <w:rsid w:val="00A82D04"/>
    <w:rsid w:val="00A83618"/>
    <w:rsid w:val="00A840C1"/>
    <w:rsid w:val="00A8447E"/>
    <w:rsid w:val="00A844B9"/>
    <w:rsid w:val="00A866F1"/>
    <w:rsid w:val="00A87447"/>
    <w:rsid w:val="00A90711"/>
    <w:rsid w:val="00A909EF"/>
    <w:rsid w:val="00A90CF9"/>
    <w:rsid w:val="00A91113"/>
    <w:rsid w:val="00A91808"/>
    <w:rsid w:val="00A91AC2"/>
    <w:rsid w:val="00A92024"/>
    <w:rsid w:val="00A9289B"/>
    <w:rsid w:val="00A92E9B"/>
    <w:rsid w:val="00A932AB"/>
    <w:rsid w:val="00A934FF"/>
    <w:rsid w:val="00A93B55"/>
    <w:rsid w:val="00A93FC4"/>
    <w:rsid w:val="00A9432D"/>
    <w:rsid w:val="00A95008"/>
    <w:rsid w:val="00A960B6"/>
    <w:rsid w:val="00A965C7"/>
    <w:rsid w:val="00A969B9"/>
    <w:rsid w:val="00A96DE4"/>
    <w:rsid w:val="00A97278"/>
    <w:rsid w:val="00A9783A"/>
    <w:rsid w:val="00A97F37"/>
    <w:rsid w:val="00AA07A3"/>
    <w:rsid w:val="00AA0B04"/>
    <w:rsid w:val="00AA0CF1"/>
    <w:rsid w:val="00AA2654"/>
    <w:rsid w:val="00AA28B8"/>
    <w:rsid w:val="00AA3025"/>
    <w:rsid w:val="00AA3C7D"/>
    <w:rsid w:val="00AA4105"/>
    <w:rsid w:val="00AA4167"/>
    <w:rsid w:val="00AA489A"/>
    <w:rsid w:val="00AA53A6"/>
    <w:rsid w:val="00AA53B2"/>
    <w:rsid w:val="00AA64BE"/>
    <w:rsid w:val="00AA7338"/>
    <w:rsid w:val="00AA7658"/>
    <w:rsid w:val="00AA796F"/>
    <w:rsid w:val="00AB044F"/>
    <w:rsid w:val="00AB08DB"/>
    <w:rsid w:val="00AB0980"/>
    <w:rsid w:val="00AB18A3"/>
    <w:rsid w:val="00AB1AA6"/>
    <w:rsid w:val="00AB1D89"/>
    <w:rsid w:val="00AB26C4"/>
    <w:rsid w:val="00AB2C17"/>
    <w:rsid w:val="00AB349A"/>
    <w:rsid w:val="00AB3721"/>
    <w:rsid w:val="00AB41CC"/>
    <w:rsid w:val="00AB467B"/>
    <w:rsid w:val="00AB4760"/>
    <w:rsid w:val="00AB4D22"/>
    <w:rsid w:val="00AB4EC5"/>
    <w:rsid w:val="00AB5F47"/>
    <w:rsid w:val="00AB62D1"/>
    <w:rsid w:val="00AB63F5"/>
    <w:rsid w:val="00AB6AAA"/>
    <w:rsid w:val="00AB6BFC"/>
    <w:rsid w:val="00AB6FBC"/>
    <w:rsid w:val="00AB7427"/>
    <w:rsid w:val="00AB7A77"/>
    <w:rsid w:val="00AB7D7A"/>
    <w:rsid w:val="00AC037A"/>
    <w:rsid w:val="00AC03C7"/>
    <w:rsid w:val="00AC049E"/>
    <w:rsid w:val="00AC07BB"/>
    <w:rsid w:val="00AC11DB"/>
    <w:rsid w:val="00AC1415"/>
    <w:rsid w:val="00AC14FF"/>
    <w:rsid w:val="00AC1C28"/>
    <w:rsid w:val="00AC1CE6"/>
    <w:rsid w:val="00AC1EA8"/>
    <w:rsid w:val="00AC2957"/>
    <w:rsid w:val="00AC35EE"/>
    <w:rsid w:val="00AC3F2D"/>
    <w:rsid w:val="00AC49D7"/>
    <w:rsid w:val="00AC4B6E"/>
    <w:rsid w:val="00AC4ED8"/>
    <w:rsid w:val="00AC6523"/>
    <w:rsid w:val="00AC69E8"/>
    <w:rsid w:val="00AD06BA"/>
    <w:rsid w:val="00AD072A"/>
    <w:rsid w:val="00AD0B3F"/>
    <w:rsid w:val="00AD1695"/>
    <w:rsid w:val="00AD1D74"/>
    <w:rsid w:val="00AD2151"/>
    <w:rsid w:val="00AD2579"/>
    <w:rsid w:val="00AD27CC"/>
    <w:rsid w:val="00AD285B"/>
    <w:rsid w:val="00AD3B5C"/>
    <w:rsid w:val="00AD404D"/>
    <w:rsid w:val="00AD4309"/>
    <w:rsid w:val="00AD433F"/>
    <w:rsid w:val="00AD449E"/>
    <w:rsid w:val="00AD4D02"/>
    <w:rsid w:val="00AD663C"/>
    <w:rsid w:val="00AD69B5"/>
    <w:rsid w:val="00AD69DB"/>
    <w:rsid w:val="00AD6BF9"/>
    <w:rsid w:val="00AD70EC"/>
    <w:rsid w:val="00AD74A2"/>
    <w:rsid w:val="00AE05B8"/>
    <w:rsid w:val="00AE0662"/>
    <w:rsid w:val="00AE0712"/>
    <w:rsid w:val="00AE10EE"/>
    <w:rsid w:val="00AE11FA"/>
    <w:rsid w:val="00AE14C6"/>
    <w:rsid w:val="00AE1B58"/>
    <w:rsid w:val="00AE2452"/>
    <w:rsid w:val="00AE3253"/>
    <w:rsid w:val="00AE342C"/>
    <w:rsid w:val="00AE343F"/>
    <w:rsid w:val="00AE350F"/>
    <w:rsid w:val="00AE43C3"/>
    <w:rsid w:val="00AE5027"/>
    <w:rsid w:val="00AE5512"/>
    <w:rsid w:val="00AE5BD0"/>
    <w:rsid w:val="00AE6B2B"/>
    <w:rsid w:val="00AE70E9"/>
    <w:rsid w:val="00AF01F4"/>
    <w:rsid w:val="00AF055E"/>
    <w:rsid w:val="00AF10FF"/>
    <w:rsid w:val="00AF115E"/>
    <w:rsid w:val="00AF1376"/>
    <w:rsid w:val="00AF13D9"/>
    <w:rsid w:val="00AF2084"/>
    <w:rsid w:val="00AF2B3C"/>
    <w:rsid w:val="00AF308E"/>
    <w:rsid w:val="00AF33F8"/>
    <w:rsid w:val="00AF3F50"/>
    <w:rsid w:val="00AF430F"/>
    <w:rsid w:val="00AF44A1"/>
    <w:rsid w:val="00AF48CE"/>
    <w:rsid w:val="00AF49A1"/>
    <w:rsid w:val="00AF5490"/>
    <w:rsid w:val="00AF55B9"/>
    <w:rsid w:val="00AF562A"/>
    <w:rsid w:val="00AF6215"/>
    <w:rsid w:val="00AF63A9"/>
    <w:rsid w:val="00AF6728"/>
    <w:rsid w:val="00AF7BF2"/>
    <w:rsid w:val="00B0078E"/>
    <w:rsid w:val="00B00877"/>
    <w:rsid w:val="00B008E7"/>
    <w:rsid w:val="00B015A7"/>
    <w:rsid w:val="00B0333D"/>
    <w:rsid w:val="00B03BDC"/>
    <w:rsid w:val="00B04904"/>
    <w:rsid w:val="00B04ECE"/>
    <w:rsid w:val="00B054E4"/>
    <w:rsid w:val="00B05C02"/>
    <w:rsid w:val="00B0644F"/>
    <w:rsid w:val="00B069D0"/>
    <w:rsid w:val="00B06CEB"/>
    <w:rsid w:val="00B07064"/>
    <w:rsid w:val="00B07DC4"/>
    <w:rsid w:val="00B1007D"/>
    <w:rsid w:val="00B10EAB"/>
    <w:rsid w:val="00B11C6E"/>
    <w:rsid w:val="00B12878"/>
    <w:rsid w:val="00B12D23"/>
    <w:rsid w:val="00B1388D"/>
    <w:rsid w:val="00B13AE9"/>
    <w:rsid w:val="00B13B76"/>
    <w:rsid w:val="00B140DE"/>
    <w:rsid w:val="00B14243"/>
    <w:rsid w:val="00B14690"/>
    <w:rsid w:val="00B1543C"/>
    <w:rsid w:val="00B15957"/>
    <w:rsid w:val="00B161B1"/>
    <w:rsid w:val="00B16782"/>
    <w:rsid w:val="00B16D30"/>
    <w:rsid w:val="00B17D2C"/>
    <w:rsid w:val="00B205A7"/>
    <w:rsid w:val="00B20F70"/>
    <w:rsid w:val="00B211E1"/>
    <w:rsid w:val="00B2182F"/>
    <w:rsid w:val="00B219B0"/>
    <w:rsid w:val="00B21C80"/>
    <w:rsid w:val="00B2299A"/>
    <w:rsid w:val="00B22A7F"/>
    <w:rsid w:val="00B22BE9"/>
    <w:rsid w:val="00B23221"/>
    <w:rsid w:val="00B23ED4"/>
    <w:rsid w:val="00B2464C"/>
    <w:rsid w:val="00B24746"/>
    <w:rsid w:val="00B2582A"/>
    <w:rsid w:val="00B25BEE"/>
    <w:rsid w:val="00B25CAC"/>
    <w:rsid w:val="00B261A3"/>
    <w:rsid w:val="00B262A3"/>
    <w:rsid w:val="00B2661C"/>
    <w:rsid w:val="00B266F9"/>
    <w:rsid w:val="00B26B34"/>
    <w:rsid w:val="00B27470"/>
    <w:rsid w:val="00B27987"/>
    <w:rsid w:val="00B27F46"/>
    <w:rsid w:val="00B302BA"/>
    <w:rsid w:val="00B306E8"/>
    <w:rsid w:val="00B30BD1"/>
    <w:rsid w:val="00B3142B"/>
    <w:rsid w:val="00B32121"/>
    <w:rsid w:val="00B324A8"/>
    <w:rsid w:val="00B32DBD"/>
    <w:rsid w:val="00B3308B"/>
    <w:rsid w:val="00B338C4"/>
    <w:rsid w:val="00B339A6"/>
    <w:rsid w:val="00B33B5B"/>
    <w:rsid w:val="00B33E9E"/>
    <w:rsid w:val="00B34389"/>
    <w:rsid w:val="00B34B85"/>
    <w:rsid w:val="00B3550C"/>
    <w:rsid w:val="00B35A3B"/>
    <w:rsid w:val="00B35EB7"/>
    <w:rsid w:val="00B36035"/>
    <w:rsid w:val="00B3637E"/>
    <w:rsid w:val="00B36463"/>
    <w:rsid w:val="00B3679A"/>
    <w:rsid w:val="00B3697C"/>
    <w:rsid w:val="00B36B0F"/>
    <w:rsid w:val="00B36DFB"/>
    <w:rsid w:val="00B374B9"/>
    <w:rsid w:val="00B37A9D"/>
    <w:rsid w:val="00B37B5F"/>
    <w:rsid w:val="00B40128"/>
    <w:rsid w:val="00B40276"/>
    <w:rsid w:val="00B405BE"/>
    <w:rsid w:val="00B40C29"/>
    <w:rsid w:val="00B410DB"/>
    <w:rsid w:val="00B417E1"/>
    <w:rsid w:val="00B41879"/>
    <w:rsid w:val="00B419FC"/>
    <w:rsid w:val="00B41F8A"/>
    <w:rsid w:val="00B42D24"/>
    <w:rsid w:val="00B435B2"/>
    <w:rsid w:val="00B43C08"/>
    <w:rsid w:val="00B440EA"/>
    <w:rsid w:val="00B44220"/>
    <w:rsid w:val="00B448D6"/>
    <w:rsid w:val="00B45305"/>
    <w:rsid w:val="00B4571A"/>
    <w:rsid w:val="00B45A0C"/>
    <w:rsid w:val="00B45B6A"/>
    <w:rsid w:val="00B45C42"/>
    <w:rsid w:val="00B461CB"/>
    <w:rsid w:val="00B46601"/>
    <w:rsid w:val="00B46AD6"/>
    <w:rsid w:val="00B47039"/>
    <w:rsid w:val="00B474F8"/>
    <w:rsid w:val="00B515BF"/>
    <w:rsid w:val="00B51938"/>
    <w:rsid w:val="00B52305"/>
    <w:rsid w:val="00B53219"/>
    <w:rsid w:val="00B544D5"/>
    <w:rsid w:val="00B54E2A"/>
    <w:rsid w:val="00B54EED"/>
    <w:rsid w:val="00B558EF"/>
    <w:rsid w:val="00B55961"/>
    <w:rsid w:val="00B55C3A"/>
    <w:rsid w:val="00B561C0"/>
    <w:rsid w:val="00B567C6"/>
    <w:rsid w:val="00B570EA"/>
    <w:rsid w:val="00B576C4"/>
    <w:rsid w:val="00B61C79"/>
    <w:rsid w:val="00B61F64"/>
    <w:rsid w:val="00B622C4"/>
    <w:rsid w:val="00B62402"/>
    <w:rsid w:val="00B62772"/>
    <w:rsid w:val="00B630AF"/>
    <w:rsid w:val="00B634BF"/>
    <w:rsid w:val="00B635F3"/>
    <w:rsid w:val="00B63C58"/>
    <w:rsid w:val="00B63CCA"/>
    <w:rsid w:val="00B642D1"/>
    <w:rsid w:val="00B65241"/>
    <w:rsid w:val="00B656BD"/>
    <w:rsid w:val="00B6586D"/>
    <w:rsid w:val="00B65C63"/>
    <w:rsid w:val="00B66ADC"/>
    <w:rsid w:val="00B66B3E"/>
    <w:rsid w:val="00B67179"/>
    <w:rsid w:val="00B67373"/>
    <w:rsid w:val="00B67F0A"/>
    <w:rsid w:val="00B7001F"/>
    <w:rsid w:val="00B70023"/>
    <w:rsid w:val="00B7071E"/>
    <w:rsid w:val="00B71B06"/>
    <w:rsid w:val="00B72B1D"/>
    <w:rsid w:val="00B73602"/>
    <w:rsid w:val="00B7370C"/>
    <w:rsid w:val="00B74537"/>
    <w:rsid w:val="00B75A5E"/>
    <w:rsid w:val="00B75C3C"/>
    <w:rsid w:val="00B7724E"/>
    <w:rsid w:val="00B77626"/>
    <w:rsid w:val="00B77A58"/>
    <w:rsid w:val="00B77CEF"/>
    <w:rsid w:val="00B80CCE"/>
    <w:rsid w:val="00B81317"/>
    <w:rsid w:val="00B81A78"/>
    <w:rsid w:val="00B82896"/>
    <w:rsid w:val="00B8304B"/>
    <w:rsid w:val="00B8327B"/>
    <w:rsid w:val="00B832A1"/>
    <w:rsid w:val="00B83A43"/>
    <w:rsid w:val="00B83C4E"/>
    <w:rsid w:val="00B84981"/>
    <w:rsid w:val="00B84DFD"/>
    <w:rsid w:val="00B84E07"/>
    <w:rsid w:val="00B85415"/>
    <w:rsid w:val="00B8643A"/>
    <w:rsid w:val="00B86994"/>
    <w:rsid w:val="00B86BC1"/>
    <w:rsid w:val="00B87725"/>
    <w:rsid w:val="00B907B1"/>
    <w:rsid w:val="00B90906"/>
    <w:rsid w:val="00B90CFA"/>
    <w:rsid w:val="00B91142"/>
    <w:rsid w:val="00B91FE9"/>
    <w:rsid w:val="00B9215F"/>
    <w:rsid w:val="00B92AD6"/>
    <w:rsid w:val="00B92CA0"/>
    <w:rsid w:val="00B93871"/>
    <w:rsid w:val="00B944CF"/>
    <w:rsid w:val="00B9461A"/>
    <w:rsid w:val="00B9518A"/>
    <w:rsid w:val="00B96906"/>
    <w:rsid w:val="00B97833"/>
    <w:rsid w:val="00B9793E"/>
    <w:rsid w:val="00B97DEB"/>
    <w:rsid w:val="00B97FD4"/>
    <w:rsid w:val="00BA01B9"/>
    <w:rsid w:val="00BA062F"/>
    <w:rsid w:val="00BA07DC"/>
    <w:rsid w:val="00BA0C37"/>
    <w:rsid w:val="00BA1820"/>
    <w:rsid w:val="00BA1EA0"/>
    <w:rsid w:val="00BA2B9F"/>
    <w:rsid w:val="00BA33D7"/>
    <w:rsid w:val="00BA35FB"/>
    <w:rsid w:val="00BA422D"/>
    <w:rsid w:val="00BA4708"/>
    <w:rsid w:val="00BA49EF"/>
    <w:rsid w:val="00BA7B85"/>
    <w:rsid w:val="00BB0C9F"/>
    <w:rsid w:val="00BB0E6C"/>
    <w:rsid w:val="00BB2181"/>
    <w:rsid w:val="00BB2A51"/>
    <w:rsid w:val="00BB34AF"/>
    <w:rsid w:val="00BB373B"/>
    <w:rsid w:val="00BB3CF1"/>
    <w:rsid w:val="00BB3ECC"/>
    <w:rsid w:val="00BB4636"/>
    <w:rsid w:val="00BB598B"/>
    <w:rsid w:val="00BB5D8F"/>
    <w:rsid w:val="00BB62D4"/>
    <w:rsid w:val="00BB64FD"/>
    <w:rsid w:val="00BB720B"/>
    <w:rsid w:val="00BB72B4"/>
    <w:rsid w:val="00BB72B5"/>
    <w:rsid w:val="00BB78A2"/>
    <w:rsid w:val="00BC0932"/>
    <w:rsid w:val="00BC1749"/>
    <w:rsid w:val="00BC1B81"/>
    <w:rsid w:val="00BC1F3A"/>
    <w:rsid w:val="00BC2893"/>
    <w:rsid w:val="00BC29C1"/>
    <w:rsid w:val="00BC315F"/>
    <w:rsid w:val="00BC31F3"/>
    <w:rsid w:val="00BC3479"/>
    <w:rsid w:val="00BC38FE"/>
    <w:rsid w:val="00BC50A5"/>
    <w:rsid w:val="00BC5158"/>
    <w:rsid w:val="00BC523E"/>
    <w:rsid w:val="00BC5279"/>
    <w:rsid w:val="00BC5499"/>
    <w:rsid w:val="00BC61BB"/>
    <w:rsid w:val="00BC6749"/>
    <w:rsid w:val="00BC682D"/>
    <w:rsid w:val="00BC6865"/>
    <w:rsid w:val="00BC6BBE"/>
    <w:rsid w:val="00BC71E8"/>
    <w:rsid w:val="00BC7822"/>
    <w:rsid w:val="00BD002A"/>
    <w:rsid w:val="00BD0034"/>
    <w:rsid w:val="00BD0BD7"/>
    <w:rsid w:val="00BD1FD9"/>
    <w:rsid w:val="00BD21DC"/>
    <w:rsid w:val="00BD2339"/>
    <w:rsid w:val="00BD2366"/>
    <w:rsid w:val="00BD24A8"/>
    <w:rsid w:val="00BD2835"/>
    <w:rsid w:val="00BD294F"/>
    <w:rsid w:val="00BD37E9"/>
    <w:rsid w:val="00BD4866"/>
    <w:rsid w:val="00BD490B"/>
    <w:rsid w:val="00BD59E7"/>
    <w:rsid w:val="00BD5BEC"/>
    <w:rsid w:val="00BD6668"/>
    <w:rsid w:val="00BD6FAC"/>
    <w:rsid w:val="00BD7447"/>
    <w:rsid w:val="00BD769F"/>
    <w:rsid w:val="00BE10B2"/>
    <w:rsid w:val="00BE1991"/>
    <w:rsid w:val="00BE1F35"/>
    <w:rsid w:val="00BE232F"/>
    <w:rsid w:val="00BE3143"/>
    <w:rsid w:val="00BE33D2"/>
    <w:rsid w:val="00BE3805"/>
    <w:rsid w:val="00BE3B53"/>
    <w:rsid w:val="00BE3DBA"/>
    <w:rsid w:val="00BE41C2"/>
    <w:rsid w:val="00BE42FB"/>
    <w:rsid w:val="00BE4350"/>
    <w:rsid w:val="00BE4E06"/>
    <w:rsid w:val="00BE57B7"/>
    <w:rsid w:val="00BE5D12"/>
    <w:rsid w:val="00BE5F86"/>
    <w:rsid w:val="00BE6274"/>
    <w:rsid w:val="00BE64A5"/>
    <w:rsid w:val="00BE6504"/>
    <w:rsid w:val="00BE6C07"/>
    <w:rsid w:val="00BE732B"/>
    <w:rsid w:val="00BE7D63"/>
    <w:rsid w:val="00BE7EC8"/>
    <w:rsid w:val="00BF01AE"/>
    <w:rsid w:val="00BF13C6"/>
    <w:rsid w:val="00BF1975"/>
    <w:rsid w:val="00BF204D"/>
    <w:rsid w:val="00BF228D"/>
    <w:rsid w:val="00BF23C9"/>
    <w:rsid w:val="00BF2A7A"/>
    <w:rsid w:val="00BF2C2D"/>
    <w:rsid w:val="00BF3E97"/>
    <w:rsid w:val="00BF3F0C"/>
    <w:rsid w:val="00BF43BF"/>
    <w:rsid w:val="00BF4493"/>
    <w:rsid w:val="00BF47FC"/>
    <w:rsid w:val="00BF4993"/>
    <w:rsid w:val="00BF4C2A"/>
    <w:rsid w:val="00BF5040"/>
    <w:rsid w:val="00BF520B"/>
    <w:rsid w:val="00BF559F"/>
    <w:rsid w:val="00BF56DC"/>
    <w:rsid w:val="00BF5D03"/>
    <w:rsid w:val="00BF65B1"/>
    <w:rsid w:val="00BF6E91"/>
    <w:rsid w:val="00BF7DB1"/>
    <w:rsid w:val="00C001F5"/>
    <w:rsid w:val="00C01644"/>
    <w:rsid w:val="00C0189D"/>
    <w:rsid w:val="00C01A64"/>
    <w:rsid w:val="00C01F8D"/>
    <w:rsid w:val="00C03A3A"/>
    <w:rsid w:val="00C03B62"/>
    <w:rsid w:val="00C03DE7"/>
    <w:rsid w:val="00C040AA"/>
    <w:rsid w:val="00C0447C"/>
    <w:rsid w:val="00C04C42"/>
    <w:rsid w:val="00C067FE"/>
    <w:rsid w:val="00C06AF4"/>
    <w:rsid w:val="00C0774F"/>
    <w:rsid w:val="00C1143D"/>
    <w:rsid w:val="00C11455"/>
    <w:rsid w:val="00C124AF"/>
    <w:rsid w:val="00C12637"/>
    <w:rsid w:val="00C138E8"/>
    <w:rsid w:val="00C1404E"/>
    <w:rsid w:val="00C144CC"/>
    <w:rsid w:val="00C1473A"/>
    <w:rsid w:val="00C148B1"/>
    <w:rsid w:val="00C152E1"/>
    <w:rsid w:val="00C153D0"/>
    <w:rsid w:val="00C15CAC"/>
    <w:rsid w:val="00C16F7E"/>
    <w:rsid w:val="00C17759"/>
    <w:rsid w:val="00C17AEA"/>
    <w:rsid w:val="00C20018"/>
    <w:rsid w:val="00C201AF"/>
    <w:rsid w:val="00C221A3"/>
    <w:rsid w:val="00C22CA5"/>
    <w:rsid w:val="00C2351D"/>
    <w:rsid w:val="00C238A0"/>
    <w:rsid w:val="00C239E4"/>
    <w:rsid w:val="00C24632"/>
    <w:rsid w:val="00C2514B"/>
    <w:rsid w:val="00C25AC9"/>
    <w:rsid w:val="00C25FD5"/>
    <w:rsid w:val="00C27666"/>
    <w:rsid w:val="00C302A3"/>
    <w:rsid w:val="00C30384"/>
    <w:rsid w:val="00C30A07"/>
    <w:rsid w:val="00C30DB4"/>
    <w:rsid w:val="00C3123A"/>
    <w:rsid w:val="00C31267"/>
    <w:rsid w:val="00C3133D"/>
    <w:rsid w:val="00C3149C"/>
    <w:rsid w:val="00C32BC7"/>
    <w:rsid w:val="00C32EA5"/>
    <w:rsid w:val="00C32ED0"/>
    <w:rsid w:val="00C33886"/>
    <w:rsid w:val="00C33C91"/>
    <w:rsid w:val="00C34403"/>
    <w:rsid w:val="00C3442C"/>
    <w:rsid w:val="00C35056"/>
    <w:rsid w:val="00C36119"/>
    <w:rsid w:val="00C36333"/>
    <w:rsid w:val="00C3692B"/>
    <w:rsid w:val="00C3743B"/>
    <w:rsid w:val="00C37596"/>
    <w:rsid w:val="00C40021"/>
    <w:rsid w:val="00C404C6"/>
    <w:rsid w:val="00C41BEB"/>
    <w:rsid w:val="00C42703"/>
    <w:rsid w:val="00C42C80"/>
    <w:rsid w:val="00C43E76"/>
    <w:rsid w:val="00C44828"/>
    <w:rsid w:val="00C44BE8"/>
    <w:rsid w:val="00C469D0"/>
    <w:rsid w:val="00C46C1A"/>
    <w:rsid w:val="00C470FA"/>
    <w:rsid w:val="00C47648"/>
    <w:rsid w:val="00C47C57"/>
    <w:rsid w:val="00C503CA"/>
    <w:rsid w:val="00C508A4"/>
    <w:rsid w:val="00C50E7D"/>
    <w:rsid w:val="00C51368"/>
    <w:rsid w:val="00C51AD8"/>
    <w:rsid w:val="00C53206"/>
    <w:rsid w:val="00C546FF"/>
    <w:rsid w:val="00C549C9"/>
    <w:rsid w:val="00C54AAC"/>
    <w:rsid w:val="00C54CDD"/>
    <w:rsid w:val="00C5535C"/>
    <w:rsid w:val="00C5604B"/>
    <w:rsid w:val="00C5698C"/>
    <w:rsid w:val="00C57B1C"/>
    <w:rsid w:val="00C57D95"/>
    <w:rsid w:val="00C57E9C"/>
    <w:rsid w:val="00C57EB0"/>
    <w:rsid w:val="00C60550"/>
    <w:rsid w:val="00C60D50"/>
    <w:rsid w:val="00C60EE6"/>
    <w:rsid w:val="00C60F5C"/>
    <w:rsid w:val="00C6107F"/>
    <w:rsid w:val="00C622B9"/>
    <w:rsid w:val="00C63A4E"/>
    <w:rsid w:val="00C63F28"/>
    <w:rsid w:val="00C64260"/>
    <w:rsid w:val="00C64697"/>
    <w:rsid w:val="00C64C70"/>
    <w:rsid w:val="00C64CBF"/>
    <w:rsid w:val="00C65241"/>
    <w:rsid w:val="00C652CA"/>
    <w:rsid w:val="00C65487"/>
    <w:rsid w:val="00C6591D"/>
    <w:rsid w:val="00C65BF3"/>
    <w:rsid w:val="00C65C80"/>
    <w:rsid w:val="00C660CE"/>
    <w:rsid w:val="00C664C0"/>
    <w:rsid w:val="00C669C5"/>
    <w:rsid w:val="00C674D7"/>
    <w:rsid w:val="00C674DC"/>
    <w:rsid w:val="00C676B5"/>
    <w:rsid w:val="00C67C08"/>
    <w:rsid w:val="00C704FB"/>
    <w:rsid w:val="00C70827"/>
    <w:rsid w:val="00C70C82"/>
    <w:rsid w:val="00C71EB2"/>
    <w:rsid w:val="00C73069"/>
    <w:rsid w:val="00C735D1"/>
    <w:rsid w:val="00C73F50"/>
    <w:rsid w:val="00C740F9"/>
    <w:rsid w:val="00C7459A"/>
    <w:rsid w:val="00C7467F"/>
    <w:rsid w:val="00C74E74"/>
    <w:rsid w:val="00C7560D"/>
    <w:rsid w:val="00C75DD5"/>
    <w:rsid w:val="00C763C7"/>
    <w:rsid w:val="00C765C8"/>
    <w:rsid w:val="00C77776"/>
    <w:rsid w:val="00C77A45"/>
    <w:rsid w:val="00C77C87"/>
    <w:rsid w:val="00C821C9"/>
    <w:rsid w:val="00C8293D"/>
    <w:rsid w:val="00C829D0"/>
    <w:rsid w:val="00C82A64"/>
    <w:rsid w:val="00C83921"/>
    <w:rsid w:val="00C83A79"/>
    <w:rsid w:val="00C83B32"/>
    <w:rsid w:val="00C840C9"/>
    <w:rsid w:val="00C8418D"/>
    <w:rsid w:val="00C84C46"/>
    <w:rsid w:val="00C84E8D"/>
    <w:rsid w:val="00C84EA4"/>
    <w:rsid w:val="00C855E0"/>
    <w:rsid w:val="00C858DC"/>
    <w:rsid w:val="00C85900"/>
    <w:rsid w:val="00C85D88"/>
    <w:rsid w:val="00C864BB"/>
    <w:rsid w:val="00C866FF"/>
    <w:rsid w:val="00C86DCC"/>
    <w:rsid w:val="00C86EFD"/>
    <w:rsid w:val="00C87946"/>
    <w:rsid w:val="00C8795C"/>
    <w:rsid w:val="00C87CA4"/>
    <w:rsid w:val="00C9036E"/>
    <w:rsid w:val="00C90512"/>
    <w:rsid w:val="00C907DF"/>
    <w:rsid w:val="00C90C97"/>
    <w:rsid w:val="00C9153B"/>
    <w:rsid w:val="00C925A9"/>
    <w:rsid w:val="00C92A0A"/>
    <w:rsid w:val="00C92D21"/>
    <w:rsid w:val="00C92D2C"/>
    <w:rsid w:val="00C930FD"/>
    <w:rsid w:val="00C93155"/>
    <w:rsid w:val="00C93202"/>
    <w:rsid w:val="00C9371B"/>
    <w:rsid w:val="00C9394E"/>
    <w:rsid w:val="00C939C1"/>
    <w:rsid w:val="00C93A82"/>
    <w:rsid w:val="00C944CA"/>
    <w:rsid w:val="00C94D46"/>
    <w:rsid w:val="00C94E53"/>
    <w:rsid w:val="00C95A55"/>
    <w:rsid w:val="00C95B6A"/>
    <w:rsid w:val="00C95B9F"/>
    <w:rsid w:val="00C968CC"/>
    <w:rsid w:val="00C96A2A"/>
    <w:rsid w:val="00C975F9"/>
    <w:rsid w:val="00C97741"/>
    <w:rsid w:val="00C97D91"/>
    <w:rsid w:val="00CA0C73"/>
    <w:rsid w:val="00CA0CD1"/>
    <w:rsid w:val="00CA13A9"/>
    <w:rsid w:val="00CA180D"/>
    <w:rsid w:val="00CA1B80"/>
    <w:rsid w:val="00CA1FE5"/>
    <w:rsid w:val="00CA2420"/>
    <w:rsid w:val="00CA25A5"/>
    <w:rsid w:val="00CA2D63"/>
    <w:rsid w:val="00CA2ED3"/>
    <w:rsid w:val="00CA4107"/>
    <w:rsid w:val="00CA4617"/>
    <w:rsid w:val="00CA4888"/>
    <w:rsid w:val="00CA4B6B"/>
    <w:rsid w:val="00CA5121"/>
    <w:rsid w:val="00CA51CD"/>
    <w:rsid w:val="00CA5C62"/>
    <w:rsid w:val="00CA676E"/>
    <w:rsid w:val="00CA678F"/>
    <w:rsid w:val="00CA68D5"/>
    <w:rsid w:val="00CA6ECE"/>
    <w:rsid w:val="00CA73AB"/>
    <w:rsid w:val="00CB06CA"/>
    <w:rsid w:val="00CB0EA9"/>
    <w:rsid w:val="00CB12A7"/>
    <w:rsid w:val="00CB35D8"/>
    <w:rsid w:val="00CB39AD"/>
    <w:rsid w:val="00CB3F5B"/>
    <w:rsid w:val="00CB448B"/>
    <w:rsid w:val="00CB49F0"/>
    <w:rsid w:val="00CB506A"/>
    <w:rsid w:val="00CB5420"/>
    <w:rsid w:val="00CB549B"/>
    <w:rsid w:val="00CB54BC"/>
    <w:rsid w:val="00CB5501"/>
    <w:rsid w:val="00CB5AEF"/>
    <w:rsid w:val="00CB662B"/>
    <w:rsid w:val="00CB6A0F"/>
    <w:rsid w:val="00CB6E02"/>
    <w:rsid w:val="00CB72E6"/>
    <w:rsid w:val="00CB74EC"/>
    <w:rsid w:val="00CB7761"/>
    <w:rsid w:val="00CB7FDD"/>
    <w:rsid w:val="00CC00DC"/>
    <w:rsid w:val="00CC051A"/>
    <w:rsid w:val="00CC0B34"/>
    <w:rsid w:val="00CC0B7E"/>
    <w:rsid w:val="00CC0EDA"/>
    <w:rsid w:val="00CC159E"/>
    <w:rsid w:val="00CC1E74"/>
    <w:rsid w:val="00CC267F"/>
    <w:rsid w:val="00CC2713"/>
    <w:rsid w:val="00CC2FC1"/>
    <w:rsid w:val="00CC31BF"/>
    <w:rsid w:val="00CC391C"/>
    <w:rsid w:val="00CC483F"/>
    <w:rsid w:val="00CC5097"/>
    <w:rsid w:val="00CC6234"/>
    <w:rsid w:val="00CC6613"/>
    <w:rsid w:val="00CC6794"/>
    <w:rsid w:val="00CC68EA"/>
    <w:rsid w:val="00CC7001"/>
    <w:rsid w:val="00CC796E"/>
    <w:rsid w:val="00CC7F88"/>
    <w:rsid w:val="00CD0330"/>
    <w:rsid w:val="00CD0B1B"/>
    <w:rsid w:val="00CD0F8C"/>
    <w:rsid w:val="00CD164C"/>
    <w:rsid w:val="00CD1D7C"/>
    <w:rsid w:val="00CD1E93"/>
    <w:rsid w:val="00CD1F8D"/>
    <w:rsid w:val="00CD2052"/>
    <w:rsid w:val="00CD253D"/>
    <w:rsid w:val="00CD30C3"/>
    <w:rsid w:val="00CD3785"/>
    <w:rsid w:val="00CD4021"/>
    <w:rsid w:val="00CD407E"/>
    <w:rsid w:val="00CD4386"/>
    <w:rsid w:val="00CD45E3"/>
    <w:rsid w:val="00CD4828"/>
    <w:rsid w:val="00CD5047"/>
    <w:rsid w:val="00CD5603"/>
    <w:rsid w:val="00CD5FCB"/>
    <w:rsid w:val="00CD6398"/>
    <w:rsid w:val="00CD63C0"/>
    <w:rsid w:val="00CD6B7B"/>
    <w:rsid w:val="00CD7E35"/>
    <w:rsid w:val="00CE060F"/>
    <w:rsid w:val="00CE0A6E"/>
    <w:rsid w:val="00CE1350"/>
    <w:rsid w:val="00CE160A"/>
    <w:rsid w:val="00CE1ED3"/>
    <w:rsid w:val="00CE2377"/>
    <w:rsid w:val="00CE2504"/>
    <w:rsid w:val="00CE2897"/>
    <w:rsid w:val="00CE2A59"/>
    <w:rsid w:val="00CE31AA"/>
    <w:rsid w:val="00CE33C5"/>
    <w:rsid w:val="00CE3F9D"/>
    <w:rsid w:val="00CE4237"/>
    <w:rsid w:val="00CE43FC"/>
    <w:rsid w:val="00CE47A0"/>
    <w:rsid w:val="00CE492B"/>
    <w:rsid w:val="00CE4B69"/>
    <w:rsid w:val="00CE4DA5"/>
    <w:rsid w:val="00CE5781"/>
    <w:rsid w:val="00CE5783"/>
    <w:rsid w:val="00CE5892"/>
    <w:rsid w:val="00CE5A80"/>
    <w:rsid w:val="00CE5B5D"/>
    <w:rsid w:val="00CE6D86"/>
    <w:rsid w:val="00CE7C66"/>
    <w:rsid w:val="00CE7CC2"/>
    <w:rsid w:val="00CF0407"/>
    <w:rsid w:val="00CF0444"/>
    <w:rsid w:val="00CF18DC"/>
    <w:rsid w:val="00CF21F2"/>
    <w:rsid w:val="00CF301D"/>
    <w:rsid w:val="00CF345E"/>
    <w:rsid w:val="00CF3509"/>
    <w:rsid w:val="00CF35BE"/>
    <w:rsid w:val="00CF3A48"/>
    <w:rsid w:val="00CF3C8B"/>
    <w:rsid w:val="00CF3D2B"/>
    <w:rsid w:val="00CF42FB"/>
    <w:rsid w:val="00CF495F"/>
    <w:rsid w:val="00CF5DE8"/>
    <w:rsid w:val="00CF5EBA"/>
    <w:rsid w:val="00CF6810"/>
    <w:rsid w:val="00CF690F"/>
    <w:rsid w:val="00CF69AE"/>
    <w:rsid w:val="00CF7066"/>
    <w:rsid w:val="00CF71B0"/>
    <w:rsid w:val="00CF78DD"/>
    <w:rsid w:val="00CF7EE7"/>
    <w:rsid w:val="00D00199"/>
    <w:rsid w:val="00D007DA"/>
    <w:rsid w:val="00D00AC9"/>
    <w:rsid w:val="00D00DC7"/>
    <w:rsid w:val="00D01342"/>
    <w:rsid w:val="00D018E1"/>
    <w:rsid w:val="00D039F4"/>
    <w:rsid w:val="00D043D8"/>
    <w:rsid w:val="00D04E87"/>
    <w:rsid w:val="00D06B5F"/>
    <w:rsid w:val="00D072EB"/>
    <w:rsid w:val="00D078CC"/>
    <w:rsid w:val="00D07F87"/>
    <w:rsid w:val="00D10073"/>
    <w:rsid w:val="00D10709"/>
    <w:rsid w:val="00D10B64"/>
    <w:rsid w:val="00D111A8"/>
    <w:rsid w:val="00D12282"/>
    <w:rsid w:val="00D127A1"/>
    <w:rsid w:val="00D128D6"/>
    <w:rsid w:val="00D13941"/>
    <w:rsid w:val="00D13BED"/>
    <w:rsid w:val="00D14909"/>
    <w:rsid w:val="00D15365"/>
    <w:rsid w:val="00D15B8E"/>
    <w:rsid w:val="00D1639E"/>
    <w:rsid w:val="00D163DE"/>
    <w:rsid w:val="00D166AB"/>
    <w:rsid w:val="00D16AEF"/>
    <w:rsid w:val="00D17037"/>
    <w:rsid w:val="00D1708F"/>
    <w:rsid w:val="00D17668"/>
    <w:rsid w:val="00D179C5"/>
    <w:rsid w:val="00D20168"/>
    <w:rsid w:val="00D2023B"/>
    <w:rsid w:val="00D206F3"/>
    <w:rsid w:val="00D20D38"/>
    <w:rsid w:val="00D20DE8"/>
    <w:rsid w:val="00D21D57"/>
    <w:rsid w:val="00D22568"/>
    <w:rsid w:val="00D232DA"/>
    <w:rsid w:val="00D23B0B"/>
    <w:rsid w:val="00D23BBF"/>
    <w:rsid w:val="00D23C48"/>
    <w:rsid w:val="00D24742"/>
    <w:rsid w:val="00D249EC"/>
    <w:rsid w:val="00D24CBD"/>
    <w:rsid w:val="00D25083"/>
    <w:rsid w:val="00D254BE"/>
    <w:rsid w:val="00D25881"/>
    <w:rsid w:val="00D25E36"/>
    <w:rsid w:val="00D263AF"/>
    <w:rsid w:val="00D2770B"/>
    <w:rsid w:val="00D27A6F"/>
    <w:rsid w:val="00D30B0B"/>
    <w:rsid w:val="00D3112C"/>
    <w:rsid w:val="00D3113E"/>
    <w:rsid w:val="00D31586"/>
    <w:rsid w:val="00D31DC3"/>
    <w:rsid w:val="00D3213A"/>
    <w:rsid w:val="00D321F4"/>
    <w:rsid w:val="00D32CC7"/>
    <w:rsid w:val="00D32E9F"/>
    <w:rsid w:val="00D333B7"/>
    <w:rsid w:val="00D34A1E"/>
    <w:rsid w:val="00D34FE7"/>
    <w:rsid w:val="00D350CF"/>
    <w:rsid w:val="00D35B9E"/>
    <w:rsid w:val="00D35D23"/>
    <w:rsid w:val="00D361A4"/>
    <w:rsid w:val="00D36434"/>
    <w:rsid w:val="00D36B97"/>
    <w:rsid w:val="00D36D99"/>
    <w:rsid w:val="00D40114"/>
    <w:rsid w:val="00D410FD"/>
    <w:rsid w:val="00D411D8"/>
    <w:rsid w:val="00D414CC"/>
    <w:rsid w:val="00D416ED"/>
    <w:rsid w:val="00D41750"/>
    <w:rsid w:val="00D427B6"/>
    <w:rsid w:val="00D42A72"/>
    <w:rsid w:val="00D434A8"/>
    <w:rsid w:val="00D43E79"/>
    <w:rsid w:val="00D44672"/>
    <w:rsid w:val="00D448FA"/>
    <w:rsid w:val="00D4507D"/>
    <w:rsid w:val="00D45878"/>
    <w:rsid w:val="00D4611F"/>
    <w:rsid w:val="00D464EA"/>
    <w:rsid w:val="00D4654A"/>
    <w:rsid w:val="00D47231"/>
    <w:rsid w:val="00D47BBC"/>
    <w:rsid w:val="00D47CA7"/>
    <w:rsid w:val="00D50BC2"/>
    <w:rsid w:val="00D51E7B"/>
    <w:rsid w:val="00D52448"/>
    <w:rsid w:val="00D52522"/>
    <w:rsid w:val="00D534C9"/>
    <w:rsid w:val="00D53F01"/>
    <w:rsid w:val="00D55D24"/>
    <w:rsid w:val="00D55F56"/>
    <w:rsid w:val="00D566E7"/>
    <w:rsid w:val="00D56A4E"/>
    <w:rsid w:val="00D57763"/>
    <w:rsid w:val="00D60494"/>
    <w:rsid w:val="00D60501"/>
    <w:rsid w:val="00D61274"/>
    <w:rsid w:val="00D6180D"/>
    <w:rsid w:val="00D62AEA"/>
    <w:rsid w:val="00D62D19"/>
    <w:rsid w:val="00D63683"/>
    <w:rsid w:val="00D63D36"/>
    <w:rsid w:val="00D63F05"/>
    <w:rsid w:val="00D64866"/>
    <w:rsid w:val="00D64E27"/>
    <w:rsid w:val="00D64E43"/>
    <w:rsid w:val="00D6501C"/>
    <w:rsid w:val="00D656D2"/>
    <w:rsid w:val="00D65E24"/>
    <w:rsid w:val="00D66275"/>
    <w:rsid w:val="00D672F1"/>
    <w:rsid w:val="00D674D0"/>
    <w:rsid w:val="00D67AB2"/>
    <w:rsid w:val="00D70287"/>
    <w:rsid w:val="00D7033A"/>
    <w:rsid w:val="00D70C8C"/>
    <w:rsid w:val="00D71588"/>
    <w:rsid w:val="00D72E6D"/>
    <w:rsid w:val="00D72F29"/>
    <w:rsid w:val="00D73181"/>
    <w:rsid w:val="00D7321F"/>
    <w:rsid w:val="00D73993"/>
    <w:rsid w:val="00D755E9"/>
    <w:rsid w:val="00D76A5D"/>
    <w:rsid w:val="00D76C1C"/>
    <w:rsid w:val="00D771A4"/>
    <w:rsid w:val="00D80539"/>
    <w:rsid w:val="00D80BE3"/>
    <w:rsid w:val="00D813C3"/>
    <w:rsid w:val="00D825C7"/>
    <w:rsid w:val="00D82671"/>
    <w:rsid w:val="00D82A16"/>
    <w:rsid w:val="00D82B2A"/>
    <w:rsid w:val="00D82F05"/>
    <w:rsid w:val="00D83083"/>
    <w:rsid w:val="00D83CAD"/>
    <w:rsid w:val="00D849B0"/>
    <w:rsid w:val="00D84AF5"/>
    <w:rsid w:val="00D84C4F"/>
    <w:rsid w:val="00D84F1D"/>
    <w:rsid w:val="00D851D3"/>
    <w:rsid w:val="00D85B65"/>
    <w:rsid w:val="00D85CA9"/>
    <w:rsid w:val="00D8679C"/>
    <w:rsid w:val="00D878CE"/>
    <w:rsid w:val="00D87FCE"/>
    <w:rsid w:val="00D906E6"/>
    <w:rsid w:val="00D90B96"/>
    <w:rsid w:val="00D90D8B"/>
    <w:rsid w:val="00D91AEA"/>
    <w:rsid w:val="00D91B8D"/>
    <w:rsid w:val="00D91FFF"/>
    <w:rsid w:val="00D92936"/>
    <w:rsid w:val="00D92C54"/>
    <w:rsid w:val="00D936C3"/>
    <w:rsid w:val="00D93E32"/>
    <w:rsid w:val="00D94099"/>
    <w:rsid w:val="00D95847"/>
    <w:rsid w:val="00D95EC1"/>
    <w:rsid w:val="00D95F2E"/>
    <w:rsid w:val="00D96AFF"/>
    <w:rsid w:val="00D96BB8"/>
    <w:rsid w:val="00D96F35"/>
    <w:rsid w:val="00D97188"/>
    <w:rsid w:val="00D9748D"/>
    <w:rsid w:val="00D97954"/>
    <w:rsid w:val="00D97E03"/>
    <w:rsid w:val="00DA0B49"/>
    <w:rsid w:val="00DA1197"/>
    <w:rsid w:val="00DA15A9"/>
    <w:rsid w:val="00DA17FA"/>
    <w:rsid w:val="00DA19BB"/>
    <w:rsid w:val="00DA1A58"/>
    <w:rsid w:val="00DA233C"/>
    <w:rsid w:val="00DA288B"/>
    <w:rsid w:val="00DA297A"/>
    <w:rsid w:val="00DA2A39"/>
    <w:rsid w:val="00DA3A03"/>
    <w:rsid w:val="00DA3DA6"/>
    <w:rsid w:val="00DA4460"/>
    <w:rsid w:val="00DA5522"/>
    <w:rsid w:val="00DA5C43"/>
    <w:rsid w:val="00DA6210"/>
    <w:rsid w:val="00DA7101"/>
    <w:rsid w:val="00DA7243"/>
    <w:rsid w:val="00DA7943"/>
    <w:rsid w:val="00DA7CF5"/>
    <w:rsid w:val="00DA7F01"/>
    <w:rsid w:val="00DB0168"/>
    <w:rsid w:val="00DB1742"/>
    <w:rsid w:val="00DB1CA6"/>
    <w:rsid w:val="00DB1EF1"/>
    <w:rsid w:val="00DB2B9C"/>
    <w:rsid w:val="00DB32F2"/>
    <w:rsid w:val="00DB33A2"/>
    <w:rsid w:val="00DB343A"/>
    <w:rsid w:val="00DB349B"/>
    <w:rsid w:val="00DB35D0"/>
    <w:rsid w:val="00DB559A"/>
    <w:rsid w:val="00DB5646"/>
    <w:rsid w:val="00DB5902"/>
    <w:rsid w:val="00DB62C2"/>
    <w:rsid w:val="00DB643A"/>
    <w:rsid w:val="00DB6E89"/>
    <w:rsid w:val="00DB7136"/>
    <w:rsid w:val="00DB78C6"/>
    <w:rsid w:val="00DC006F"/>
    <w:rsid w:val="00DC03E0"/>
    <w:rsid w:val="00DC0469"/>
    <w:rsid w:val="00DC04C8"/>
    <w:rsid w:val="00DC0E1B"/>
    <w:rsid w:val="00DC14DE"/>
    <w:rsid w:val="00DC1A2B"/>
    <w:rsid w:val="00DC1A2E"/>
    <w:rsid w:val="00DC27EB"/>
    <w:rsid w:val="00DC2A2C"/>
    <w:rsid w:val="00DC2CFF"/>
    <w:rsid w:val="00DC30FF"/>
    <w:rsid w:val="00DC322C"/>
    <w:rsid w:val="00DC35E8"/>
    <w:rsid w:val="00DC457A"/>
    <w:rsid w:val="00DC4637"/>
    <w:rsid w:val="00DC513C"/>
    <w:rsid w:val="00DC5239"/>
    <w:rsid w:val="00DC530A"/>
    <w:rsid w:val="00DC56B5"/>
    <w:rsid w:val="00DC59AF"/>
    <w:rsid w:val="00DC5FDC"/>
    <w:rsid w:val="00DC7571"/>
    <w:rsid w:val="00DC7B5F"/>
    <w:rsid w:val="00DC7DF6"/>
    <w:rsid w:val="00DD099E"/>
    <w:rsid w:val="00DD0B56"/>
    <w:rsid w:val="00DD1EF0"/>
    <w:rsid w:val="00DD2B73"/>
    <w:rsid w:val="00DD2E09"/>
    <w:rsid w:val="00DD31F6"/>
    <w:rsid w:val="00DD36A0"/>
    <w:rsid w:val="00DD44E2"/>
    <w:rsid w:val="00DD4671"/>
    <w:rsid w:val="00DD4BEB"/>
    <w:rsid w:val="00DD5CF1"/>
    <w:rsid w:val="00DD5D95"/>
    <w:rsid w:val="00DD5DA7"/>
    <w:rsid w:val="00DD6208"/>
    <w:rsid w:val="00DD694D"/>
    <w:rsid w:val="00DD7225"/>
    <w:rsid w:val="00DD7ACF"/>
    <w:rsid w:val="00DD7FBC"/>
    <w:rsid w:val="00DE0304"/>
    <w:rsid w:val="00DE032E"/>
    <w:rsid w:val="00DE063D"/>
    <w:rsid w:val="00DE0694"/>
    <w:rsid w:val="00DE1E72"/>
    <w:rsid w:val="00DE270C"/>
    <w:rsid w:val="00DE27B9"/>
    <w:rsid w:val="00DE27F4"/>
    <w:rsid w:val="00DE2DA5"/>
    <w:rsid w:val="00DE3260"/>
    <w:rsid w:val="00DE3323"/>
    <w:rsid w:val="00DE34F4"/>
    <w:rsid w:val="00DE384C"/>
    <w:rsid w:val="00DE39F3"/>
    <w:rsid w:val="00DE3F1E"/>
    <w:rsid w:val="00DE494E"/>
    <w:rsid w:val="00DE4E3B"/>
    <w:rsid w:val="00DE5A13"/>
    <w:rsid w:val="00DE5A9A"/>
    <w:rsid w:val="00DE66BE"/>
    <w:rsid w:val="00DE6B71"/>
    <w:rsid w:val="00DE6F4E"/>
    <w:rsid w:val="00DE752A"/>
    <w:rsid w:val="00DE7855"/>
    <w:rsid w:val="00DE797D"/>
    <w:rsid w:val="00DE7EFF"/>
    <w:rsid w:val="00DF1510"/>
    <w:rsid w:val="00DF167F"/>
    <w:rsid w:val="00DF1A57"/>
    <w:rsid w:val="00DF1A95"/>
    <w:rsid w:val="00DF1DD2"/>
    <w:rsid w:val="00DF1E1B"/>
    <w:rsid w:val="00DF2A18"/>
    <w:rsid w:val="00DF2A44"/>
    <w:rsid w:val="00DF2EE4"/>
    <w:rsid w:val="00DF2FDD"/>
    <w:rsid w:val="00DF36E9"/>
    <w:rsid w:val="00DF38A4"/>
    <w:rsid w:val="00DF3A34"/>
    <w:rsid w:val="00DF4385"/>
    <w:rsid w:val="00DF43A3"/>
    <w:rsid w:val="00DF4801"/>
    <w:rsid w:val="00DF4A54"/>
    <w:rsid w:val="00DF5165"/>
    <w:rsid w:val="00DF5317"/>
    <w:rsid w:val="00DF596B"/>
    <w:rsid w:val="00DF5A68"/>
    <w:rsid w:val="00DF5B79"/>
    <w:rsid w:val="00DF5E95"/>
    <w:rsid w:val="00DF5FA9"/>
    <w:rsid w:val="00DF668B"/>
    <w:rsid w:val="00DF66F8"/>
    <w:rsid w:val="00DF7474"/>
    <w:rsid w:val="00DF7BC0"/>
    <w:rsid w:val="00DF7E6A"/>
    <w:rsid w:val="00E01DF3"/>
    <w:rsid w:val="00E021E1"/>
    <w:rsid w:val="00E02BDE"/>
    <w:rsid w:val="00E03834"/>
    <w:rsid w:val="00E03A11"/>
    <w:rsid w:val="00E03B67"/>
    <w:rsid w:val="00E04278"/>
    <w:rsid w:val="00E0456E"/>
    <w:rsid w:val="00E04A80"/>
    <w:rsid w:val="00E04FC4"/>
    <w:rsid w:val="00E05530"/>
    <w:rsid w:val="00E063F1"/>
    <w:rsid w:val="00E06489"/>
    <w:rsid w:val="00E06C48"/>
    <w:rsid w:val="00E06DCF"/>
    <w:rsid w:val="00E06F76"/>
    <w:rsid w:val="00E07F9D"/>
    <w:rsid w:val="00E10059"/>
    <w:rsid w:val="00E108E8"/>
    <w:rsid w:val="00E10925"/>
    <w:rsid w:val="00E109C0"/>
    <w:rsid w:val="00E10CBB"/>
    <w:rsid w:val="00E10F3B"/>
    <w:rsid w:val="00E11FB8"/>
    <w:rsid w:val="00E12CA9"/>
    <w:rsid w:val="00E13803"/>
    <w:rsid w:val="00E143C2"/>
    <w:rsid w:val="00E14E20"/>
    <w:rsid w:val="00E16962"/>
    <w:rsid w:val="00E16BD7"/>
    <w:rsid w:val="00E16C6E"/>
    <w:rsid w:val="00E16E42"/>
    <w:rsid w:val="00E17850"/>
    <w:rsid w:val="00E20878"/>
    <w:rsid w:val="00E20AA5"/>
    <w:rsid w:val="00E20C54"/>
    <w:rsid w:val="00E21882"/>
    <w:rsid w:val="00E22222"/>
    <w:rsid w:val="00E22B1D"/>
    <w:rsid w:val="00E23149"/>
    <w:rsid w:val="00E236DF"/>
    <w:rsid w:val="00E236EE"/>
    <w:rsid w:val="00E23D51"/>
    <w:rsid w:val="00E23DC2"/>
    <w:rsid w:val="00E240E9"/>
    <w:rsid w:val="00E241BB"/>
    <w:rsid w:val="00E24291"/>
    <w:rsid w:val="00E245B6"/>
    <w:rsid w:val="00E24750"/>
    <w:rsid w:val="00E2599D"/>
    <w:rsid w:val="00E25A21"/>
    <w:rsid w:val="00E25B4B"/>
    <w:rsid w:val="00E25C19"/>
    <w:rsid w:val="00E262C0"/>
    <w:rsid w:val="00E26647"/>
    <w:rsid w:val="00E26670"/>
    <w:rsid w:val="00E26889"/>
    <w:rsid w:val="00E2749D"/>
    <w:rsid w:val="00E30796"/>
    <w:rsid w:val="00E3118E"/>
    <w:rsid w:val="00E31715"/>
    <w:rsid w:val="00E3180E"/>
    <w:rsid w:val="00E3191C"/>
    <w:rsid w:val="00E31AD6"/>
    <w:rsid w:val="00E31B11"/>
    <w:rsid w:val="00E33103"/>
    <w:rsid w:val="00E3342E"/>
    <w:rsid w:val="00E3482E"/>
    <w:rsid w:val="00E34D11"/>
    <w:rsid w:val="00E35CC4"/>
    <w:rsid w:val="00E36D7B"/>
    <w:rsid w:val="00E370F4"/>
    <w:rsid w:val="00E374A9"/>
    <w:rsid w:val="00E37B49"/>
    <w:rsid w:val="00E40156"/>
    <w:rsid w:val="00E40614"/>
    <w:rsid w:val="00E4064E"/>
    <w:rsid w:val="00E4119D"/>
    <w:rsid w:val="00E4178A"/>
    <w:rsid w:val="00E422AF"/>
    <w:rsid w:val="00E42F58"/>
    <w:rsid w:val="00E4397C"/>
    <w:rsid w:val="00E43C61"/>
    <w:rsid w:val="00E452F0"/>
    <w:rsid w:val="00E45C97"/>
    <w:rsid w:val="00E4697D"/>
    <w:rsid w:val="00E46E4D"/>
    <w:rsid w:val="00E46FA0"/>
    <w:rsid w:val="00E47152"/>
    <w:rsid w:val="00E47908"/>
    <w:rsid w:val="00E47CBA"/>
    <w:rsid w:val="00E50192"/>
    <w:rsid w:val="00E5054C"/>
    <w:rsid w:val="00E50B35"/>
    <w:rsid w:val="00E51126"/>
    <w:rsid w:val="00E5130F"/>
    <w:rsid w:val="00E515B5"/>
    <w:rsid w:val="00E52060"/>
    <w:rsid w:val="00E52471"/>
    <w:rsid w:val="00E526B0"/>
    <w:rsid w:val="00E52CAF"/>
    <w:rsid w:val="00E53063"/>
    <w:rsid w:val="00E54E01"/>
    <w:rsid w:val="00E562AE"/>
    <w:rsid w:val="00E5654F"/>
    <w:rsid w:val="00E56CF1"/>
    <w:rsid w:val="00E56DC0"/>
    <w:rsid w:val="00E56E53"/>
    <w:rsid w:val="00E56FF3"/>
    <w:rsid w:val="00E57AF9"/>
    <w:rsid w:val="00E603B1"/>
    <w:rsid w:val="00E6095A"/>
    <w:rsid w:val="00E609A7"/>
    <w:rsid w:val="00E60B49"/>
    <w:rsid w:val="00E611E0"/>
    <w:rsid w:val="00E61C8D"/>
    <w:rsid w:val="00E61FA5"/>
    <w:rsid w:val="00E62283"/>
    <w:rsid w:val="00E624A3"/>
    <w:rsid w:val="00E62725"/>
    <w:rsid w:val="00E62ADD"/>
    <w:rsid w:val="00E636E1"/>
    <w:rsid w:val="00E6377D"/>
    <w:rsid w:val="00E6383B"/>
    <w:rsid w:val="00E63C5B"/>
    <w:rsid w:val="00E63C5F"/>
    <w:rsid w:val="00E63CB7"/>
    <w:rsid w:val="00E63DEA"/>
    <w:rsid w:val="00E647F9"/>
    <w:rsid w:val="00E64CB2"/>
    <w:rsid w:val="00E64D91"/>
    <w:rsid w:val="00E6650F"/>
    <w:rsid w:val="00E66806"/>
    <w:rsid w:val="00E67DE1"/>
    <w:rsid w:val="00E706F1"/>
    <w:rsid w:val="00E7091C"/>
    <w:rsid w:val="00E7138C"/>
    <w:rsid w:val="00E71F0D"/>
    <w:rsid w:val="00E72529"/>
    <w:rsid w:val="00E7281E"/>
    <w:rsid w:val="00E72B4B"/>
    <w:rsid w:val="00E7304E"/>
    <w:rsid w:val="00E7335D"/>
    <w:rsid w:val="00E73586"/>
    <w:rsid w:val="00E73B8D"/>
    <w:rsid w:val="00E73DCC"/>
    <w:rsid w:val="00E749A1"/>
    <w:rsid w:val="00E74CAB"/>
    <w:rsid w:val="00E7504F"/>
    <w:rsid w:val="00E751DD"/>
    <w:rsid w:val="00E755F5"/>
    <w:rsid w:val="00E75C8F"/>
    <w:rsid w:val="00E75F34"/>
    <w:rsid w:val="00E76265"/>
    <w:rsid w:val="00E76CBB"/>
    <w:rsid w:val="00E76D20"/>
    <w:rsid w:val="00E7736D"/>
    <w:rsid w:val="00E77874"/>
    <w:rsid w:val="00E778C4"/>
    <w:rsid w:val="00E77D12"/>
    <w:rsid w:val="00E815E4"/>
    <w:rsid w:val="00E81EE6"/>
    <w:rsid w:val="00E82AB2"/>
    <w:rsid w:val="00E83174"/>
    <w:rsid w:val="00E83401"/>
    <w:rsid w:val="00E83D4F"/>
    <w:rsid w:val="00E83F07"/>
    <w:rsid w:val="00E840BD"/>
    <w:rsid w:val="00E85CFA"/>
    <w:rsid w:val="00E86007"/>
    <w:rsid w:val="00E864C2"/>
    <w:rsid w:val="00E86A1A"/>
    <w:rsid w:val="00E86F11"/>
    <w:rsid w:val="00E87962"/>
    <w:rsid w:val="00E87EF3"/>
    <w:rsid w:val="00E90855"/>
    <w:rsid w:val="00E91378"/>
    <w:rsid w:val="00E919CF"/>
    <w:rsid w:val="00E926BE"/>
    <w:rsid w:val="00E92B7C"/>
    <w:rsid w:val="00E92CE2"/>
    <w:rsid w:val="00E93CEC"/>
    <w:rsid w:val="00E94263"/>
    <w:rsid w:val="00E94CD6"/>
    <w:rsid w:val="00E94CE7"/>
    <w:rsid w:val="00E9558D"/>
    <w:rsid w:val="00E95688"/>
    <w:rsid w:val="00E963ED"/>
    <w:rsid w:val="00E9645E"/>
    <w:rsid w:val="00E964B3"/>
    <w:rsid w:val="00E968B7"/>
    <w:rsid w:val="00E96EAE"/>
    <w:rsid w:val="00E97418"/>
    <w:rsid w:val="00E97A6A"/>
    <w:rsid w:val="00E97E54"/>
    <w:rsid w:val="00EA00D1"/>
    <w:rsid w:val="00EA0267"/>
    <w:rsid w:val="00EA07A8"/>
    <w:rsid w:val="00EA0BFD"/>
    <w:rsid w:val="00EA13F7"/>
    <w:rsid w:val="00EA19D0"/>
    <w:rsid w:val="00EA27E2"/>
    <w:rsid w:val="00EA2C7B"/>
    <w:rsid w:val="00EA2F48"/>
    <w:rsid w:val="00EA3FCE"/>
    <w:rsid w:val="00EA42BF"/>
    <w:rsid w:val="00EA4A74"/>
    <w:rsid w:val="00EA5572"/>
    <w:rsid w:val="00EA5877"/>
    <w:rsid w:val="00EA58A6"/>
    <w:rsid w:val="00EA5B54"/>
    <w:rsid w:val="00EA6070"/>
    <w:rsid w:val="00EA6508"/>
    <w:rsid w:val="00EA6DE5"/>
    <w:rsid w:val="00EA7001"/>
    <w:rsid w:val="00EB041D"/>
    <w:rsid w:val="00EB3884"/>
    <w:rsid w:val="00EB3B82"/>
    <w:rsid w:val="00EB44AF"/>
    <w:rsid w:val="00EB49D0"/>
    <w:rsid w:val="00EB51D3"/>
    <w:rsid w:val="00EB54D8"/>
    <w:rsid w:val="00EB5667"/>
    <w:rsid w:val="00EB5AC3"/>
    <w:rsid w:val="00EB5FBC"/>
    <w:rsid w:val="00EB6155"/>
    <w:rsid w:val="00EB63B4"/>
    <w:rsid w:val="00EB7788"/>
    <w:rsid w:val="00EB7C15"/>
    <w:rsid w:val="00EC014C"/>
    <w:rsid w:val="00EC01F4"/>
    <w:rsid w:val="00EC0275"/>
    <w:rsid w:val="00EC05E1"/>
    <w:rsid w:val="00EC0694"/>
    <w:rsid w:val="00EC0B44"/>
    <w:rsid w:val="00EC0F5F"/>
    <w:rsid w:val="00EC27A8"/>
    <w:rsid w:val="00EC3077"/>
    <w:rsid w:val="00EC372B"/>
    <w:rsid w:val="00EC373A"/>
    <w:rsid w:val="00EC4035"/>
    <w:rsid w:val="00EC411D"/>
    <w:rsid w:val="00EC5005"/>
    <w:rsid w:val="00EC5F6E"/>
    <w:rsid w:val="00EC6806"/>
    <w:rsid w:val="00EC7336"/>
    <w:rsid w:val="00EC7A88"/>
    <w:rsid w:val="00EC7AAC"/>
    <w:rsid w:val="00EC7FCE"/>
    <w:rsid w:val="00ED0388"/>
    <w:rsid w:val="00ED0CA5"/>
    <w:rsid w:val="00ED0EA6"/>
    <w:rsid w:val="00ED2065"/>
    <w:rsid w:val="00ED2372"/>
    <w:rsid w:val="00ED2EBB"/>
    <w:rsid w:val="00ED3121"/>
    <w:rsid w:val="00ED3727"/>
    <w:rsid w:val="00ED37BE"/>
    <w:rsid w:val="00ED396E"/>
    <w:rsid w:val="00ED4B53"/>
    <w:rsid w:val="00ED61D0"/>
    <w:rsid w:val="00ED6DA5"/>
    <w:rsid w:val="00ED6E2B"/>
    <w:rsid w:val="00ED6ED6"/>
    <w:rsid w:val="00ED6F05"/>
    <w:rsid w:val="00ED76FA"/>
    <w:rsid w:val="00ED77C6"/>
    <w:rsid w:val="00EE12C9"/>
    <w:rsid w:val="00EE19FC"/>
    <w:rsid w:val="00EE1A12"/>
    <w:rsid w:val="00EE2022"/>
    <w:rsid w:val="00EE245C"/>
    <w:rsid w:val="00EE2722"/>
    <w:rsid w:val="00EE2931"/>
    <w:rsid w:val="00EE346B"/>
    <w:rsid w:val="00EE419B"/>
    <w:rsid w:val="00EE44DE"/>
    <w:rsid w:val="00EE4650"/>
    <w:rsid w:val="00EE4781"/>
    <w:rsid w:val="00EE47DB"/>
    <w:rsid w:val="00EE555D"/>
    <w:rsid w:val="00EE56D2"/>
    <w:rsid w:val="00EE5F3F"/>
    <w:rsid w:val="00EE65D8"/>
    <w:rsid w:val="00EE6F38"/>
    <w:rsid w:val="00EE716B"/>
    <w:rsid w:val="00EE74CF"/>
    <w:rsid w:val="00EE7768"/>
    <w:rsid w:val="00EE7B9F"/>
    <w:rsid w:val="00EF026E"/>
    <w:rsid w:val="00EF02E3"/>
    <w:rsid w:val="00EF1114"/>
    <w:rsid w:val="00EF126A"/>
    <w:rsid w:val="00EF1602"/>
    <w:rsid w:val="00EF18EC"/>
    <w:rsid w:val="00EF2286"/>
    <w:rsid w:val="00EF285C"/>
    <w:rsid w:val="00EF2C00"/>
    <w:rsid w:val="00EF40BC"/>
    <w:rsid w:val="00EF4774"/>
    <w:rsid w:val="00EF51B0"/>
    <w:rsid w:val="00EF5D6B"/>
    <w:rsid w:val="00EF60F4"/>
    <w:rsid w:val="00EF62B9"/>
    <w:rsid w:val="00EF6947"/>
    <w:rsid w:val="00EF7082"/>
    <w:rsid w:val="00EF7F5D"/>
    <w:rsid w:val="00F0014A"/>
    <w:rsid w:val="00F0154C"/>
    <w:rsid w:val="00F01625"/>
    <w:rsid w:val="00F022F7"/>
    <w:rsid w:val="00F03EED"/>
    <w:rsid w:val="00F0414A"/>
    <w:rsid w:val="00F0420A"/>
    <w:rsid w:val="00F042F1"/>
    <w:rsid w:val="00F050A0"/>
    <w:rsid w:val="00F05F49"/>
    <w:rsid w:val="00F069F9"/>
    <w:rsid w:val="00F06AB8"/>
    <w:rsid w:val="00F06F49"/>
    <w:rsid w:val="00F06F56"/>
    <w:rsid w:val="00F07080"/>
    <w:rsid w:val="00F07C33"/>
    <w:rsid w:val="00F1003A"/>
    <w:rsid w:val="00F10DA9"/>
    <w:rsid w:val="00F11078"/>
    <w:rsid w:val="00F1143C"/>
    <w:rsid w:val="00F12062"/>
    <w:rsid w:val="00F120AA"/>
    <w:rsid w:val="00F1257E"/>
    <w:rsid w:val="00F12BB3"/>
    <w:rsid w:val="00F12C7D"/>
    <w:rsid w:val="00F13230"/>
    <w:rsid w:val="00F149AA"/>
    <w:rsid w:val="00F15511"/>
    <w:rsid w:val="00F15A4E"/>
    <w:rsid w:val="00F15F60"/>
    <w:rsid w:val="00F166AD"/>
    <w:rsid w:val="00F166EE"/>
    <w:rsid w:val="00F172A2"/>
    <w:rsid w:val="00F17864"/>
    <w:rsid w:val="00F17955"/>
    <w:rsid w:val="00F17C6F"/>
    <w:rsid w:val="00F20410"/>
    <w:rsid w:val="00F20B4A"/>
    <w:rsid w:val="00F20DF1"/>
    <w:rsid w:val="00F21322"/>
    <w:rsid w:val="00F21F15"/>
    <w:rsid w:val="00F22066"/>
    <w:rsid w:val="00F22D66"/>
    <w:rsid w:val="00F22E60"/>
    <w:rsid w:val="00F23107"/>
    <w:rsid w:val="00F238BC"/>
    <w:rsid w:val="00F23C81"/>
    <w:rsid w:val="00F24064"/>
    <w:rsid w:val="00F243EA"/>
    <w:rsid w:val="00F24545"/>
    <w:rsid w:val="00F24AC5"/>
    <w:rsid w:val="00F25A86"/>
    <w:rsid w:val="00F25D82"/>
    <w:rsid w:val="00F25EEB"/>
    <w:rsid w:val="00F2681D"/>
    <w:rsid w:val="00F300B2"/>
    <w:rsid w:val="00F30EB4"/>
    <w:rsid w:val="00F3105D"/>
    <w:rsid w:val="00F31766"/>
    <w:rsid w:val="00F32004"/>
    <w:rsid w:val="00F32171"/>
    <w:rsid w:val="00F32B6D"/>
    <w:rsid w:val="00F32C83"/>
    <w:rsid w:val="00F32EC5"/>
    <w:rsid w:val="00F332A6"/>
    <w:rsid w:val="00F33774"/>
    <w:rsid w:val="00F34833"/>
    <w:rsid w:val="00F35A7F"/>
    <w:rsid w:val="00F366CA"/>
    <w:rsid w:val="00F36A48"/>
    <w:rsid w:val="00F36B8D"/>
    <w:rsid w:val="00F37570"/>
    <w:rsid w:val="00F37F7F"/>
    <w:rsid w:val="00F402F6"/>
    <w:rsid w:val="00F40426"/>
    <w:rsid w:val="00F4049E"/>
    <w:rsid w:val="00F40604"/>
    <w:rsid w:val="00F40FB8"/>
    <w:rsid w:val="00F41686"/>
    <w:rsid w:val="00F41A68"/>
    <w:rsid w:val="00F424A5"/>
    <w:rsid w:val="00F4276E"/>
    <w:rsid w:val="00F42CD8"/>
    <w:rsid w:val="00F43019"/>
    <w:rsid w:val="00F434B5"/>
    <w:rsid w:val="00F43733"/>
    <w:rsid w:val="00F43B60"/>
    <w:rsid w:val="00F43BA2"/>
    <w:rsid w:val="00F44064"/>
    <w:rsid w:val="00F4420C"/>
    <w:rsid w:val="00F444A8"/>
    <w:rsid w:val="00F4562D"/>
    <w:rsid w:val="00F45AB3"/>
    <w:rsid w:val="00F45AFF"/>
    <w:rsid w:val="00F45D37"/>
    <w:rsid w:val="00F46856"/>
    <w:rsid w:val="00F46F56"/>
    <w:rsid w:val="00F474C2"/>
    <w:rsid w:val="00F47740"/>
    <w:rsid w:val="00F47C72"/>
    <w:rsid w:val="00F47E7A"/>
    <w:rsid w:val="00F50F36"/>
    <w:rsid w:val="00F51432"/>
    <w:rsid w:val="00F51EE6"/>
    <w:rsid w:val="00F521BD"/>
    <w:rsid w:val="00F52BB3"/>
    <w:rsid w:val="00F53F98"/>
    <w:rsid w:val="00F541CF"/>
    <w:rsid w:val="00F5429C"/>
    <w:rsid w:val="00F5474F"/>
    <w:rsid w:val="00F54B6D"/>
    <w:rsid w:val="00F54D4A"/>
    <w:rsid w:val="00F56153"/>
    <w:rsid w:val="00F56565"/>
    <w:rsid w:val="00F56596"/>
    <w:rsid w:val="00F56601"/>
    <w:rsid w:val="00F572E1"/>
    <w:rsid w:val="00F57333"/>
    <w:rsid w:val="00F5781F"/>
    <w:rsid w:val="00F60599"/>
    <w:rsid w:val="00F60B4D"/>
    <w:rsid w:val="00F60FED"/>
    <w:rsid w:val="00F6116F"/>
    <w:rsid w:val="00F6122B"/>
    <w:rsid w:val="00F61521"/>
    <w:rsid w:val="00F62D50"/>
    <w:rsid w:val="00F62DAE"/>
    <w:rsid w:val="00F63041"/>
    <w:rsid w:val="00F6381F"/>
    <w:rsid w:val="00F64446"/>
    <w:rsid w:val="00F64B03"/>
    <w:rsid w:val="00F64D43"/>
    <w:rsid w:val="00F64FD2"/>
    <w:rsid w:val="00F65747"/>
    <w:rsid w:val="00F6579F"/>
    <w:rsid w:val="00F6616F"/>
    <w:rsid w:val="00F66BF7"/>
    <w:rsid w:val="00F66C03"/>
    <w:rsid w:val="00F66CAA"/>
    <w:rsid w:val="00F67197"/>
    <w:rsid w:val="00F6743D"/>
    <w:rsid w:val="00F6772A"/>
    <w:rsid w:val="00F7047C"/>
    <w:rsid w:val="00F704DC"/>
    <w:rsid w:val="00F712DD"/>
    <w:rsid w:val="00F71792"/>
    <w:rsid w:val="00F71A34"/>
    <w:rsid w:val="00F724AB"/>
    <w:rsid w:val="00F729FC"/>
    <w:rsid w:val="00F72B7D"/>
    <w:rsid w:val="00F72FCD"/>
    <w:rsid w:val="00F731A8"/>
    <w:rsid w:val="00F73536"/>
    <w:rsid w:val="00F73AEE"/>
    <w:rsid w:val="00F744C9"/>
    <w:rsid w:val="00F76D74"/>
    <w:rsid w:val="00F76F11"/>
    <w:rsid w:val="00F76F35"/>
    <w:rsid w:val="00F77464"/>
    <w:rsid w:val="00F77B24"/>
    <w:rsid w:val="00F77C64"/>
    <w:rsid w:val="00F77ECE"/>
    <w:rsid w:val="00F812EB"/>
    <w:rsid w:val="00F81629"/>
    <w:rsid w:val="00F816C6"/>
    <w:rsid w:val="00F8251E"/>
    <w:rsid w:val="00F82D27"/>
    <w:rsid w:val="00F837BE"/>
    <w:rsid w:val="00F83AD2"/>
    <w:rsid w:val="00F83DE6"/>
    <w:rsid w:val="00F847FD"/>
    <w:rsid w:val="00F85206"/>
    <w:rsid w:val="00F85CA0"/>
    <w:rsid w:val="00F85ED1"/>
    <w:rsid w:val="00F86B6F"/>
    <w:rsid w:val="00F86C5F"/>
    <w:rsid w:val="00F8776D"/>
    <w:rsid w:val="00F90316"/>
    <w:rsid w:val="00F9031C"/>
    <w:rsid w:val="00F90E1E"/>
    <w:rsid w:val="00F90F0A"/>
    <w:rsid w:val="00F91522"/>
    <w:rsid w:val="00F91812"/>
    <w:rsid w:val="00F91E2C"/>
    <w:rsid w:val="00F9259C"/>
    <w:rsid w:val="00F92FBF"/>
    <w:rsid w:val="00F93520"/>
    <w:rsid w:val="00F938A1"/>
    <w:rsid w:val="00F93CB5"/>
    <w:rsid w:val="00F95014"/>
    <w:rsid w:val="00F95B24"/>
    <w:rsid w:val="00F96977"/>
    <w:rsid w:val="00F97101"/>
    <w:rsid w:val="00FA0393"/>
    <w:rsid w:val="00FA0D73"/>
    <w:rsid w:val="00FA1208"/>
    <w:rsid w:val="00FA136E"/>
    <w:rsid w:val="00FA2295"/>
    <w:rsid w:val="00FA286B"/>
    <w:rsid w:val="00FA2A36"/>
    <w:rsid w:val="00FA2F24"/>
    <w:rsid w:val="00FA38B7"/>
    <w:rsid w:val="00FA49DE"/>
    <w:rsid w:val="00FA546C"/>
    <w:rsid w:val="00FA62B9"/>
    <w:rsid w:val="00FA64E0"/>
    <w:rsid w:val="00FA65CC"/>
    <w:rsid w:val="00FA7295"/>
    <w:rsid w:val="00FA7B70"/>
    <w:rsid w:val="00FA7DD7"/>
    <w:rsid w:val="00FB097D"/>
    <w:rsid w:val="00FB0C67"/>
    <w:rsid w:val="00FB1145"/>
    <w:rsid w:val="00FB1980"/>
    <w:rsid w:val="00FB1A99"/>
    <w:rsid w:val="00FB2A77"/>
    <w:rsid w:val="00FB3294"/>
    <w:rsid w:val="00FB3320"/>
    <w:rsid w:val="00FB38EB"/>
    <w:rsid w:val="00FB4C75"/>
    <w:rsid w:val="00FB581A"/>
    <w:rsid w:val="00FB5C42"/>
    <w:rsid w:val="00FB636D"/>
    <w:rsid w:val="00FB6848"/>
    <w:rsid w:val="00FB6A78"/>
    <w:rsid w:val="00FB6B45"/>
    <w:rsid w:val="00FB6B76"/>
    <w:rsid w:val="00FB6EC8"/>
    <w:rsid w:val="00FC00C9"/>
    <w:rsid w:val="00FC0D3B"/>
    <w:rsid w:val="00FC0DF5"/>
    <w:rsid w:val="00FC12EA"/>
    <w:rsid w:val="00FC238A"/>
    <w:rsid w:val="00FC25F6"/>
    <w:rsid w:val="00FC2B39"/>
    <w:rsid w:val="00FC345E"/>
    <w:rsid w:val="00FC4B38"/>
    <w:rsid w:val="00FC5055"/>
    <w:rsid w:val="00FC5F9F"/>
    <w:rsid w:val="00FC63C3"/>
    <w:rsid w:val="00FC65B2"/>
    <w:rsid w:val="00FC73DD"/>
    <w:rsid w:val="00FC75D7"/>
    <w:rsid w:val="00FC785F"/>
    <w:rsid w:val="00FD0223"/>
    <w:rsid w:val="00FD0DE8"/>
    <w:rsid w:val="00FD1210"/>
    <w:rsid w:val="00FD1ADF"/>
    <w:rsid w:val="00FD268C"/>
    <w:rsid w:val="00FD26B5"/>
    <w:rsid w:val="00FD2EE0"/>
    <w:rsid w:val="00FD4129"/>
    <w:rsid w:val="00FD4963"/>
    <w:rsid w:val="00FD4C3F"/>
    <w:rsid w:val="00FD50A8"/>
    <w:rsid w:val="00FD56C9"/>
    <w:rsid w:val="00FD573A"/>
    <w:rsid w:val="00FD5E09"/>
    <w:rsid w:val="00FD5EDD"/>
    <w:rsid w:val="00FD5FEC"/>
    <w:rsid w:val="00FD6001"/>
    <w:rsid w:val="00FD64EE"/>
    <w:rsid w:val="00FD6A59"/>
    <w:rsid w:val="00FD6C96"/>
    <w:rsid w:val="00FD6DEA"/>
    <w:rsid w:val="00FD6E7F"/>
    <w:rsid w:val="00FD726F"/>
    <w:rsid w:val="00FD73B1"/>
    <w:rsid w:val="00FD74B3"/>
    <w:rsid w:val="00FD7657"/>
    <w:rsid w:val="00FD7C83"/>
    <w:rsid w:val="00FD7F64"/>
    <w:rsid w:val="00FE01B3"/>
    <w:rsid w:val="00FE0298"/>
    <w:rsid w:val="00FE0487"/>
    <w:rsid w:val="00FE0788"/>
    <w:rsid w:val="00FE1A69"/>
    <w:rsid w:val="00FE1A96"/>
    <w:rsid w:val="00FE2A93"/>
    <w:rsid w:val="00FE3B2B"/>
    <w:rsid w:val="00FE3EBD"/>
    <w:rsid w:val="00FE4166"/>
    <w:rsid w:val="00FE4826"/>
    <w:rsid w:val="00FE4B54"/>
    <w:rsid w:val="00FE52B7"/>
    <w:rsid w:val="00FE666F"/>
    <w:rsid w:val="00FE6EFA"/>
    <w:rsid w:val="00FE71B0"/>
    <w:rsid w:val="00FE756B"/>
    <w:rsid w:val="00FE7C94"/>
    <w:rsid w:val="00FE7D77"/>
    <w:rsid w:val="00FF03E2"/>
    <w:rsid w:val="00FF0555"/>
    <w:rsid w:val="00FF0938"/>
    <w:rsid w:val="00FF0B56"/>
    <w:rsid w:val="00FF2B5D"/>
    <w:rsid w:val="00FF2CF3"/>
    <w:rsid w:val="00FF3026"/>
    <w:rsid w:val="00FF327E"/>
    <w:rsid w:val="00FF3322"/>
    <w:rsid w:val="00FF48E8"/>
    <w:rsid w:val="00FF4929"/>
    <w:rsid w:val="00FF4C1A"/>
    <w:rsid w:val="00FF4F89"/>
    <w:rsid w:val="00FF527F"/>
    <w:rsid w:val="00FF54C0"/>
    <w:rsid w:val="00FF5788"/>
    <w:rsid w:val="00FF59D0"/>
    <w:rsid w:val="00FF5B75"/>
    <w:rsid w:val="00FF5C1A"/>
    <w:rsid w:val="00FF69E4"/>
    <w:rsid w:val="00FF71CE"/>
    <w:rsid w:val="00FF769B"/>
    <w:rsid w:val="00FF7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00"/>
    </o:shapedefaults>
    <o:shapelayout v:ext="edit">
      <o:idmap v:ext="edit" data="1"/>
    </o:shapelayout>
  </w:shapeDefaults>
  <w:decimalSymbol w:val="."/>
  <w:listSeparator w:val=","/>
  <w14:docId w14:val="2B190B9F"/>
  <w15:docId w15:val="{A95881B5-84FE-4921-BF00-C255FD410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Yagut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 w:qFormat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 w:qFormat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99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75D7"/>
    <w:pPr>
      <w:bidi/>
      <w:spacing w:after="0" w:line="240" w:lineRule="auto"/>
      <w:jc w:val="lowKashida"/>
    </w:pPr>
    <w:rPr>
      <w:color w:val="000000" w:themeColor="text1"/>
      <w:spacing w:val="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34C7"/>
    <w:pPr>
      <w:keepNext/>
      <w:keepLines/>
      <w:numPr>
        <w:numId w:val="1"/>
      </w:numPr>
      <w:spacing w:line="360" w:lineRule="auto"/>
      <w:outlineLvl w:val="0"/>
    </w:pPr>
    <w:rPr>
      <w:rFonts w:ascii="Times New Roman Bold" w:eastAsiaTheme="majorEastAsia" w:hAnsi="Times New Roman Bold" w:cs="Nazanin"/>
      <w:b/>
      <w:bCs/>
      <w:spacing w:val="2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34C7"/>
    <w:pPr>
      <w:keepNext/>
      <w:keepLines/>
      <w:numPr>
        <w:ilvl w:val="1"/>
        <w:numId w:val="1"/>
      </w:numPr>
      <w:spacing w:line="360" w:lineRule="auto"/>
      <w:outlineLvl w:val="1"/>
    </w:pPr>
    <w:rPr>
      <w:rFonts w:asciiTheme="majorBidi" w:eastAsiaTheme="majorEastAsia" w:hAnsiTheme="majorBidi" w:cs="Nazanin"/>
      <w:b/>
      <w:bCs/>
      <w:spacing w:val="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134C7"/>
    <w:pPr>
      <w:keepNext/>
      <w:keepLines/>
      <w:numPr>
        <w:ilvl w:val="2"/>
        <w:numId w:val="1"/>
      </w:numPr>
      <w:spacing w:line="360" w:lineRule="auto"/>
      <w:outlineLvl w:val="2"/>
    </w:pPr>
    <w:rPr>
      <w:rFonts w:asciiTheme="majorBidi" w:eastAsiaTheme="majorEastAsia" w:hAnsiTheme="majorBidi" w:cs="Nazani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134C7"/>
    <w:pPr>
      <w:keepNext/>
      <w:keepLines/>
      <w:numPr>
        <w:ilvl w:val="3"/>
        <w:numId w:val="1"/>
      </w:numPr>
      <w:spacing w:line="360" w:lineRule="auto"/>
      <w:outlineLvl w:val="3"/>
    </w:pPr>
    <w:rPr>
      <w:rFonts w:asciiTheme="majorBidi" w:eastAsiaTheme="majorEastAsia" w:hAnsiTheme="majorBidi" w:cs="Nazanin"/>
      <w:b/>
      <w:bCs/>
    </w:rPr>
  </w:style>
  <w:style w:type="paragraph" w:styleId="Heading5">
    <w:name w:val="heading 5"/>
    <w:basedOn w:val="Normal"/>
    <w:next w:val="Normal"/>
    <w:link w:val="Heading5Char"/>
    <w:unhideWhenUsed/>
    <w:qFormat/>
    <w:rsid w:val="00FF71CE"/>
    <w:pPr>
      <w:keepNext/>
      <w:keepLines/>
      <w:numPr>
        <w:ilvl w:val="4"/>
        <w:numId w:val="1"/>
      </w:numPr>
      <w:spacing w:line="360" w:lineRule="auto"/>
      <w:outlineLvl w:val="4"/>
    </w:pPr>
    <w:rPr>
      <w:rFonts w:eastAsiaTheme="majorEastAsia"/>
      <w:spacing w:val="2"/>
    </w:rPr>
  </w:style>
  <w:style w:type="paragraph" w:styleId="Heading6">
    <w:name w:val="heading 6"/>
    <w:basedOn w:val="Normal"/>
    <w:next w:val="Normal"/>
    <w:link w:val="Heading6Char"/>
    <w:unhideWhenUsed/>
    <w:rsid w:val="008401D2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rsid w:val="008401D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rsid w:val="008401D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nhideWhenUsed/>
    <w:rsid w:val="008401D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134C7"/>
    <w:rPr>
      <w:rFonts w:asciiTheme="majorBidi" w:eastAsiaTheme="majorEastAsia" w:hAnsiTheme="majorBidi" w:cs="Nazanin"/>
      <w:b/>
      <w:bCs/>
      <w:color w:val="000000" w:themeColor="text1"/>
      <w:spacing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06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134C7"/>
    <w:rPr>
      <w:rFonts w:ascii="Times New Roman Bold" w:eastAsiaTheme="majorEastAsia" w:hAnsi="Times New Roman Bold" w:cs="Nazanin"/>
      <w:b/>
      <w:bCs/>
      <w:color w:val="000000" w:themeColor="text1"/>
      <w:spacing w:val="2"/>
      <w:sz w:val="28"/>
      <w:szCs w:val="32"/>
    </w:rPr>
  </w:style>
  <w:style w:type="character" w:styleId="PlaceholderText">
    <w:name w:val="Placeholder Text"/>
    <w:basedOn w:val="DefaultParagraphFont"/>
    <w:uiPriority w:val="99"/>
    <w:semiHidden/>
    <w:rsid w:val="00EB3B82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7134C7"/>
    <w:rPr>
      <w:rFonts w:asciiTheme="majorBidi" w:eastAsiaTheme="majorEastAsia" w:hAnsiTheme="majorBidi" w:cs="Nazanin"/>
      <w:b/>
      <w:bCs/>
      <w:color w:val="000000" w:themeColor="text1"/>
      <w:spacing w:val="4"/>
    </w:rPr>
  </w:style>
  <w:style w:type="table" w:styleId="LightShading-Accent5">
    <w:name w:val="Light Shading Accent 5"/>
    <w:basedOn w:val="TableNormal"/>
    <w:uiPriority w:val="60"/>
    <w:rsid w:val="00761C9A"/>
    <w:pPr>
      <w:spacing w:after="0" w:line="240" w:lineRule="auto"/>
    </w:pPr>
    <w:rPr>
      <w:rFonts w:eastAsiaTheme="minorHAnsi"/>
      <w:color w:val="31849B" w:themeColor="accent5" w:themeShade="BF"/>
      <w:position w:val="-6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EndnoteReference">
    <w:name w:val="endnote reference"/>
    <w:basedOn w:val="DefaultParagraphFont"/>
    <w:uiPriority w:val="99"/>
    <w:semiHidden/>
    <w:unhideWhenUsed/>
    <w:rsid w:val="00B74537"/>
    <w:rPr>
      <w:vertAlign w:val="superscript"/>
    </w:rPr>
  </w:style>
  <w:style w:type="table" w:styleId="TableGrid">
    <w:name w:val="Table Grid"/>
    <w:basedOn w:val="TableNormal"/>
    <w:uiPriority w:val="59"/>
    <w:rsid w:val="00565B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Shading-Accent11">
    <w:name w:val="Light Shading - Accent 11"/>
    <w:basedOn w:val="TableNormal"/>
    <w:uiPriority w:val="60"/>
    <w:rsid w:val="004E5D4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1">
    <w:name w:val="Light Shading1"/>
    <w:basedOn w:val="TableNormal"/>
    <w:uiPriority w:val="60"/>
    <w:rsid w:val="00822A0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7134C7"/>
    <w:rPr>
      <w:rFonts w:asciiTheme="majorBidi" w:eastAsiaTheme="majorEastAsia" w:hAnsiTheme="majorBidi" w:cs="Nazanin"/>
      <w:b/>
      <w:bCs/>
      <w:color w:val="000000" w:themeColor="text1"/>
      <w:spacing w:val="4"/>
    </w:rPr>
  </w:style>
  <w:style w:type="character" w:styleId="FollowedHyperlink">
    <w:name w:val="FollowedHyperlink"/>
    <w:basedOn w:val="DefaultParagraphFont"/>
    <w:uiPriority w:val="99"/>
    <w:semiHidden/>
    <w:unhideWhenUsed/>
    <w:rsid w:val="000819F7"/>
    <w:rPr>
      <w:color w:val="800080" w:themeColor="followedHyperlink"/>
      <w:u w:val="single"/>
    </w:rPr>
  </w:style>
  <w:style w:type="table" w:customStyle="1" w:styleId="LightShading-Accent12">
    <w:name w:val="Light Shading - Accent 12"/>
    <w:basedOn w:val="TableNormal"/>
    <w:uiPriority w:val="60"/>
    <w:rsid w:val="00971B0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2">
    <w:name w:val="Light Shading2"/>
    <w:basedOn w:val="TableNormal"/>
    <w:uiPriority w:val="60"/>
    <w:rsid w:val="003A34E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Grid-Accent11">
    <w:name w:val="Light Grid - Accent 11"/>
    <w:basedOn w:val="TableNormal"/>
    <w:uiPriority w:val="62"/>
    <w:rsid w:val="000D1FE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LineNumber">
    <w:name w:val="line number"/>
    <w:basedOn w:val="DefaultParagraphFont"/>
    <w:semiHidden/>
    <w:unhideWhenUsed/>
    <w:rsid w:val="00CD164C"/>
  </w:style>
  <w:style w:type="table" w:styleId="MediumGrid1-Accent5">
    <w:name w:val="Medium Grid 1 Accent 5"/>
    <w:basedOn w:val="TableNormal"/>
    <w:uiPriority w:val="67"/>
    <w:rsid w:val="00CD164C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customStyle="1" w:styleId="Heading5Char">
    <w:name w:val="Heading 5 Char"/>
    <w:basedOn w:val="DefaultParagraphFont"/>
    <w:link w:val="Heading5"/>
    <w:rsid w:val="00FF71CE"/>
    <w:rPr>
      <w:rFonts w:eastAsiaTheme="majorEastAsia"/>
      <w:color w:val="000000" w:themeColor="text1"/>
      <w:spacing w:val="2"/>
    </w:rPr>
  </w:style>
  <w:style w:type="character" w:customStyle="1" w:styleId="Heading6Char">
    <w:name w:val="Heading 6 Char"/>
    <w:basedOn w:val="DefaultParagraphFont"/>
    <w:link w:val="Heading6"/>
    <w:rsid w:val="008401D2"/>
    <w:rPr>
      <w:rFonts w:asciiTheme="majorHAnsi" w:eastAsiaTheme="majorEastAsia" w:hAnsiTheme="majorHAnsi" w:cstheme="majorBidi"/>
      <w:i/>
      <w:iCs/>
      <w:color w:val="243F60" w:themeColor="accent1" w:themeShade="7F"/>
      <w:spacing w:val="4"/>
    </w:rPr>
  </w:style>
  <w:style w:type="character" w:customStyle="1" w:styleId="Heading7Char">
    <w:name w:val="Heading 7 Char"/>
    <w:basedOn w:val="DefaultParagraphFont"/>
    <w:link w:val="Heading7"/>
    <w:rsid w:val="008401D2"/>
    <w:rPr>
      <w:rFonts w:asciiTheme="majorHAnsi" w:eastAsiaTheme="majorEastAsia" w:hAnsiTheme="majorHAnsi" w:cstheme="majorBidi"/>
      <w:i/>
      <w:iCs/>
      <w:color w:val="404040" w:themeColor="text1" w:themeTint="BF"/>
      <w:spacing w:val="4"/>
    </w:rPr>
  </w:style>
  <w:style w:type="character" w:customStyle="1" w:styleId="Heading8Char">
    <w:name w:val="Heading 8 Char"/>
    <w:basedOn w:val="DefaultParagraphFont"/>
    <w:link w:val="Heading8"/>
    <w:rsid w:val="008401D2"/>
    <w:rPr>
      <w:rFonts w:asciiTheme="majorHAnsi" w:eastAsiaTheme="majorEastAsia" w:hAnsiTheme="majorHAnsi" w:cstheme="majorBidi"/>
      <w:color w:val="404040" w:themeColor="text1" w:themeTint="BF"/>
      <w:spacing w:val="4"/>
      <w:szCs w:val="20"/>
    </w:rPr>
  </w:style>
  <w:style w:type="character" w:customStyle="1" w:styleId="Heading9Char">
    <w:name w:val="Heading 9 Char"/>
    <w:basedOn w:val="DefaultParagraphFont"/>
    <w:link w:val="Heading9"/>
    <w:rsid w:val="008401D2"/>
    <w:rPr>
      <w:rFonts w:asciiTheme="majorHAnsi" w:eastAsiaTheme="majorEastAsia" w:hAnsiTheme="majorHAnsi" w:cstheme="majorBidi"/>
      <w:i/>
      <w:iCs/>
      <w:color w:val="404040" w:themeColor="text1" w:themeTint="BF"/>
      <w:spacing w:val="4"/>
      <w:szCs w:val="20"/>
    </w:rPr>
  </w:style>
  <w:style w:type="table" w:customStyle="1" w:styleId="LightGrid1">
    <w:name w:val="Light Grid1"/>
    <w:basedOn w:val="TableNormal"/>
    <w:uiPriority w:val="62"/>
    <w:rsid w:val="004A2E8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numbering" w:styleId="111111">
    <w:name w:val="Outline List 2"/>
    <w:basedOn w:val="NoList"/>
    <w:rsid w:val="00EE44DE"/>
    <w:pPr>
      <w:numPr>
        <w:numId w:val="2"/>
      </w:numPr>
    </w:pPr>
  </w:style>
  <w:style w:type="numbering" w:styleId="1ai">
    <w:name w:val="Outline List 1"/>
    <w:basedOn w:val="NoList"/>
    <w:rsid w:val="00EE44DE"/>
    <w:pPr>
      <w:numPr>
        <w:numId w:val="3"/>
      </w:numPr>
    </w:pPr>
  </w:style>
  <w:style w:type="numbering" w:styleId="ArticleSection">
    <w:name w:val="Outline List 3"/>
    <w:basedOn w:val="NoList"/>
    <w:rsid w:val="00EE44DE"/>
    <w:pPr>
      <w:numPr>
        <w:numId w:val="4"/>
      </w:numPr>
    </w:pPr>
  </w:style>
  <w:style w:type="character" w:styleId="HTMLAcronym">
    <w:name w:val="HTML Acronym"/>
    <w:basedOn w:val="DefaultParagraphFont"/>
    <w:semiHidden/>
    <w:rsid w:val="00EE44DE"/>
  </w:style>
  <w:style w:type="character" w:styleId="HTMLCite">
    <w:name w:val="HTML Cite"/>
    <w:basedOn w:val="DefaultParagraphFont"/>
    <w:semiHidden/>
    <w:rsid w:val="00EE44DE"/>
    <w:rPr>
      <w:i/>
      <w:iCs/>
    </w:rPr>
  </w:style>
  <w:style w:type="character" w:styleId="HTMLCode">
    <w:name w:val="HTML Code"/>
    <w:basedOn w:val="DefaultParagraphFont"/>
    <w:semiHidden/>
    <w:rsid w:val="00EE44DE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EE44DE"/>
    <w:rPr>
      <w:i/>
      <w:iCs/>
    </w:rPr>
  </w:style>
  <w:style w:type="character" w:styleId="HTMLKeyboard">
    <w:name w:val="HTML Keyboard"/>
    <w:basedOn w:val="DefaultParagraphFont"/>
    <w:semiHidden/>
    <w:rsid w:val="00EE44DE"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semiHidden/>
    <w:rsid w:val="00EE44DE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EE44DE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EE44DE"/>
    <w:rPr>
      <w:i/>
      <w:iCs/>
    </w:rPr>
  </w:style>
  <w:style w:type="paragraph" w:styleId="Index1">
    <w:name w:val="index 1"/>
    <w:basedOn w:val="Normal"/>
    <w:next w:val="Normal"/>
    <w:autoRedefine/>
    <w:semiHidden/>
    <w:rsid w:val="00EE44DE"/>
    <w:pPr>
      <w:ind w:left="240" w:hanging="240"/>
    </w:pPr>
    <w:rPr>
      <w:rFonts w:eastAsia="Times New Roman" w:cs="Times New Roman"/>
      <w:sz w:val="24"/>
    </w:rPr>
  </w:style>
  <w:style w:type="character" w:styleId="PageNumber">
    <w:name w:val="page number"/>
    <w:basedOn w:val="DefaultParagraphFont"/>
    <w:rsid w:val="00EE44DE"/>
  </w:style>
  <w:style w:type="table" w:styleId="Table3Deffects1">
    <w:name w:val="Table 3D effects 1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color w:val="00008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color w:val="FFFFFF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b/>
      <w:bCs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b/>
      <w:bCs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b/>
      <w:bCs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b/>
      <w:bCs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EE44DE"/>
    <w:pPr>
      <w:bidi/>
      <w:spacing w:after="0" w:line="240" w:lineRule="auto"/>
    </w:pPr>
    <w:rPr>
      <w:rFonts w:eastAsia="Times New Roman" w:cs="Times New Roman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IntenseReference">
    <w:name w:val="Intense Reference"/>
    <w:basedOn w:val="DefaultParagraphFont"/>
    <w:uiPriority w:val="32"/>
    <w:rsid w:val="00EE44DE"/>
    <w:rPr>
      <w:b/>
      <w:sz w:val="24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EE44DE"/>
    <w:pPr>
      <w:keepNext w:val="0"/>
      <w:keepLines w:val="0"/>
      <w:numPr>
        <w:numId w:val="0"/>
      </w:numPr>
      <w:spacing w:before="120" w:after="120" w:line="240" w:lineRule="auto"/>
      <w:outlineLvl w:val="9"/>
    </w:pPr>
    <w:rPr>
      <w:rFonts w:eastAsia="Times New Roman" w:cs="Times New Roman"/>
      <w:b w:val="0"/>
      <w:i/>
      <w:color w:val="auto"/>
      <w:kern w:val="32"/>
      <w:szCs w:val="30"/>
      <w:lang w:bidi="fa-IR"/>
    </w:rPr>
  </w:style>
  <w:style w:type="numbering" w:customStyle="1" w:styleId="2">
    <w:name w:val="تیتر 2"/>
    <w:uiPriority w:val="99"/>
    <w:rsid w:val="00562C1A"/>
    <w:pPr>
      <w:numPr>
        <w:numId w:val="5"/>
      </w:numPr>
    </w:pPr>
  </w:style>
  <w:style w:type="table" w:styleId="LightShading-Accent4">
    <w:name w:val="Light Shading Accent 4"/>
    <w:basedOn w:val="TableNormal"/>
    <w:uiPriority w:val="60"/>
    <w:rsid w:val="00562C1A"/>
    <w:pPr>
      <w:spacing w:after="0" w:line="240" w:lineRule="auto"/>
    </w:pPr>
    <w:rPr>
      <w:rFonts w:eastAsiaTheme="minorHAnsi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-Accent13">
    <w:name w:val="Light Shading - Accent 13"/>
    <w:basedOn w:val="TableNormal"/>
    <w:uiPriority w:val="60"/>
    <w:rsid w:val="008E7A4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Paragraph">
    <w:name w:val="Paragraph"/>
    <w:basedOn w:val="Normal"/>
    <w:qFormat/>
    <w:rsid w:val="0087789A"/>
    <w:pPr>
      <w:spacing w:after="80" w:line="360" w:lineRule="auto"/>
    </w:pPr>
    <w:rPr>
      <w:rFonts w:cs="Nazanin"/>
    </w:rPr>
  </w:style>
  <w:style w:type="paragraph" w:customStyle="1" w:styleId="Figure">
    <w:name w:val="Figure"/>
    <w:basedOn w:val="Normal"/>
    <w:qFormat/>
    <w:rsid w:val="00F73536"/>
    <w:pPr>
      <w:spacing w:before="40" w:after="40"/>
      <w:jc w:val="center"/>
    </w:pPr>
    <w:rPr>
      <w:noProof/>
      <w:sz w:val="16"/>
      <w:szCs w:val="20"/>
    </w:rPr>
  </w:style>
  <w:style w:type="paragraph" w:customStyle="1" w:styleId="Footnote">
    <w:name w:val="Footnote"/>
    <w:basedOn w:val="Paragraph"/>
    <w:qFormat/>
    <w:rsid w:val="00620BB1"/>
    <w:pPr>
      <w:bidi w:val="0"/>
      <w:spacing w:after="0"/>
    </w:pPr>
    <w:rPr>
      <w:sz w:val="16"/>
      <w:szCs w:val="20"/>
    </w:rPr>
  </w:style>
  <w:style w:type="paragraph" w:customStyle="1" w:styleId="Bullet1">
    <w:name w:val="Bullet1"/>
    <w:basedOn w:val="Normal"/>
    <w:qFormat/>
    <w:rsid w:val="00E31AD6"/>
    <w:pPr>
      <w:numPr>
        <w:numId w:val="6"/>
      </w:numPr>
      <w:spacing w:before="120" w:line="360" w:lineRule="auto"/>
    </w:pPr>
    <w:rPr>
      <w:rFonts w:ascii="Times New Roman Bold" w:hAnsi="Times New Roman Bold"/>
      <w:b/>
      <w:bCs/>
    </w:rPr>
  </w:style>
  <w:style w:type="paragraph" w:customStyle="1" w:styleId="Bullet2">
    <w:name w:val="Bullet2"/>
    <w:basedOn w:val="Bullet1"/>
    <w:qFormat/>
    <w:rsid w:val="00CC051A"/>
    <w:pPr>
      <w:numPr>
        <w:numId w:val="7"/>
      </w:numPr>
      <w:spacing w:before="0" w:after="120"/>
    </w:pPr>
    <w:rPr>
      <w:rFonts w:ascii="Times New Roman" w:hAnsi="Times New Roman"/>
      <w:b w:val="0"/>
      <w:bCs w:val="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72075"/>
    <w:pPr>
      <w:tabs>
        <w:tab w:val="right" w:leader="dot" w:pos="9017"/>
      </w:tabs>
      <w:spacing w:after="100"/>
      <w:jc w:val="left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CC051A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CC051A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CC051A"/>
    <w:pPr>
      <w:spacing w:after="100"/>
      <w:ind w:left="600"/>
    </w:pPr>
  </w:style>
  <w:style w:type="character" w:styleId="Hyperlink">
    <w:name w:val="Hyperlink"/>
    <w:basedOn w:val="DefaultParagraphFont"/>
    <w:uiPriority w:val="99"/>
    <w:unhideWhenUsed/>
    <w:rsid w:val="00CC051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B12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1205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2B12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1205"/>
    <w:rPr>
      <w:color w:val="000000" w:themeColor="text1"/>
    </w:rPr>
  </w:style>
  <w:style w:type="paragraph" w:styleId="FootnoteText">
    <w:name w:val="footnote text"/>
    <w:basedOn w:val="Normal"/>
    <w:link w:val="FootnoteTextChar"/>
    <w:uiPriority w:val="99"/>
    <w:unhideWhenUsed/>
    <w:rsid w:val="00DA5522"/>
    <w:pPr>
      <w:bidi w:val="0"/>
      <w:jc w:val="left"/>
    </w:pPr>
    <w:rPr>
      <w:rFonts w:asciiTheme="minorHAnsi" w:hAnsiTheme="minorHAnsi" w:cstheme="minorBidi"/>
      <w:color w:val="auto"/>
      <w:spacing w:val="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A5522"/>
    <w:rPr>
      <w:rFonts w:asciiTheme="minorHAnsi" w:hAnsiTheme="minorHAnsi" w:cstheme="minorBidi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DA5522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681B55"/>
    <w:pPr>
      <w:bidi w:val="0"/>
      <w:spacing w:after="200" w:line="276" w:lineRule="auto"/>
      <w:ind w:left="720"/>
      <w:contextualSpacing/>
      <w:jc w:val="left"/>
    </w:pPr>
    <w:rPr>
      <w:rFonts w:asciiTheme="minorHAnsi" w:hAnsiTheme="minorHAnsi" w:cstheme="minorBidi"/>
      <w:color w:val="auto"/>
      <w:spacing w:val="0"/>
      <w:sz w:val="22"/>
      <w:szCs w:val="22"/>
    </w:rPr>
  </w:style>
  <w:style w:type="character" w:customStyle="1" w:styleId="apple-converted-space">
    <w:name w:val="apple-converted-space"/>
    <w:basedOn w:val="DefaultParagraphFont"/>
    <w:rsid w:val="00681B55"/>
  </w:style>
  <w:style w:type="paragraph" w:styleId="TOC5">
    <w:name w:val="toc 5"/>
    <w:basedOn w:val="Normal"/>
    <w:next w:val="Normal"/>
    <w:autoRedefine/>
    <w:uiPriority w:val="39"/>
    <w:unhideWhenUsed/>
    <w:rsid w:val="00681B55"/>
    <w:pPr>
      <w:bidi w:val="0"/>
      <w:spacing w:line="276" w:lineRule="auto"/>
      <w:ind w:left="880"/>
      <w:jc w:val="left"/>
    </w:pPr>
    <w:rPr>
      <w:rFonts w:asciiTheme="minorHAnsi" w:hAnsiTheme="minorHAnsi" w:cs="Times New Roman"/>
      <w:color w:val="auto"/>
      <w:spacing w:val="0"/>
      <w:sz w:val="18"/>
      <w:szCs w:val="21"/>
    </w:rPr>
  </w:style>
  <w:style w:type="paragraph" w:styleId="TOC6">
    <w:name w:val="toc 6"/>
    <w:basedOn w:val="Normal"/>
    <w:next w:val="Normal"/>
    <w:autoRedefine/>
    <w:uiPriority w:val="39"/>
    <w:unhideWhenUsed/>
    <w:rsid w:val="00681B55"/>
    <w:pPr>
      <w:bidi w:val="0"/>
      <w:spacing w:line="276" w:lineRule="auto"/>
      <w:ind w:left="1100"/>
      <w:jc w:val="left"/>
    </w:pPr>
    <w:rPr>
      <w:rFonts w:asciiTheme="minorHAnsi" w:hAnsiTheme="minorHAnsi" w:cs="Times New Roman"/>
      <w:color w:val="auto"/>
      <w:spacing w:val="0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681B55"/>
    <w:pPr>
      <w:bidi w:val="0"/>
      <w:spacing w:line="276" w:lineRule="auto"/>
      <w:ind w:left="1320"/>
      <w:jc w:val="left"/>
    </w:pPr>
    <w:rPr>
      <w:rFonts w:asciiTheme="minorHAnsi" w:hAnsiTheme="minorHAnsi" w:cs="Times New Roman"/>
      <w:color w:val="auto"/>
      <w:spacing w:val="0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681B55"/>
    <w:pPr>
      <w:bidi w:val="0"/>
      <w:spacing w:line="276" w:lineRule="auto"/>
      <w:ind w:left="1540"/>
      <w:jc w:val="left"/>
    </w:pPr>
    <w:rPr>
      <w:rFonts w:asciiTheme="minorHAnsi" w:hAnsiTheme="minorHAnsi" w:cs="Times New Roman"/>
      <w:color w:val="auto"/>
      <w:spacing w:val="0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681B55"/>
    <w:pPr>
      <w:bidi w:val="0"/>
      <w:spacing w:line="276" w:lineRule="auto"/>
      <w:ind w:left="1760"/>
      <w:jc w:val="left"/>
    </w:pPr>
    <w:rPr>
      <w:rFonts w:asciiTheme="minorHAnsi" w:hAnsiTheme="minorHAnsi" w:cs="Times New Roman"/>
      <w:color w:val="auto"/>
      <w:spacing w:val="0"/>
      <w:sz w:val="18"/>
      <w:szCs w:val="21"/>
    </w:rPr>
  </w:style>
  <w:style w:type="character" w:styleId="Strong">
    <w:name w:val="Strong"/>
    <w:basedOn w:val="DefaultParagraphFont"/>
    <w:uiPriority w:val="22"/>
    <w:qFormat/>
    <w:rsid w:val="00681B55"/>
    <w:rPr>
      <w:b/>
      <w:bCs/>
    </w:rPr>
  </w:style>
  <w:style w:type="paragraph" w:styleId="NormalWeb">
    <w:name w:val="Normal (Web)"/>
    <w:basedOn w:val="Normal"/>
    <w:uiPriority w:val="99"/>
    <w:unhideWhenUsed/>
    <w:rsid w:val="00681B55"/>
    <w:pPr>
      <w:bidi w:val="0"/>
      <w:spacing w:before="100" w:beforeAutospacing="1" w:after="100" w:afterAutospacing="1"/>
      <w:jc w:val="left"/>
    </w:pPr>
    <w:rPr>
      <w:rFonts w:eastAsia="Times New Roman" w:cs="Times New Roman"/>
      <w:color w:val="auto"/>
      <w:spacing w:val="0"/>
      <w:sz w:val="24"/>
    </w:rPr>
  </w:style>
  <w:style w:type="paragraph" w:styleId="NoSpacing">
    <w:name w:val="No Spacing"/>
    <w:link w:val="NoSpacingChar"/>
    <w:uiPriority w:val="1"/>
    <w:qFormat/>
    <w:rsid w:val="00681B55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681B55"/>
    <w:rPr>
      <w:rFonts w:asciiTheme="minorHAnsi" w:eastAsiaTheme="minorHAnsi" w:hAnsiTheme="minorHAnsi" w:cstheme="minorBidi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681B55"/>
    <w:pPr>
      <w:bidi w:val="0"/>
      <w:spacing w:after="200"/>
      <w:jc w:val="left"/>
    </w:pPr>
    <w:rPr>
      <w:rFonts w:asciiTheme="minorHAnsi" w:hAnsiTheme="minorHAnsi" w:cstheme="minorBidi"/>
      <w:b/>
      <w:bCs/>
      <w:color w:val="4F81BD" w:themeColor="accent1"/>
      <w:spacing w:val="0"/>
      <w:sz w:val="18"/>
      <w:szCs w:val="18"/>
    </w:rPr>
  </w:style>
  <w:style w:type="table" w:styleId="LightGrid-Accent6">
    <w:name w:val="Light Grid Accent 6"/>
    <w:basedOn w:val="TableNormal"/>
    <w:uiPriority w:val="62"/>
    <w:rsid w:val="004E377D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LightShading-Accent14">
    <w:name w:val="Light Shading - Accent 14"/>
    <w:basedOn w:val="TableNormal"/>
    <w:uiPriority w:val="60"/>
    <w:rsid w:val="002932A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-Accent15">
    <w:name w:val="Light Shading - Accent 15"/>
    <w:basedOn w:val="TableNormal"/>
    <w:uiPriority w:val="60"/>
    <w:rsid w:val="001E098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Emphasis">
    <w:name w:val="Emphasis"/>
    <w:basedOn w:val="DefaultParagraphFont"/>
    <w:uiPriority w:val="20"/>
    <w:qFormat/>
    <w:rsid w:val="00A21E4B"/>
    <w:rPr>
      <w:i/>
      <w:iCs/>
    </w:rPr>
  </w:style>
  <w:style w:type="paragraph" w:styleId="TableofFigures">
    <w:name w:val="table of figures"/>
    <w:basedOn w:val="Normal"/>
    <w:next w:val="Normal"/>
    <w:uiPriority w:val="99"/>
    <w:unhideWhenUsed/>
    <w:rsid w:val="006143DC"/>
  </w:style>
  <w:style w:type="paragraph" w:styleId="HTMLPreformatted">
    <w:name w:val="HTML Preformatted"/>
    <w:basedOn w:val="Normal"/>
    <w:link w:val="HTMLPreformattedChar"/>
    <w:uiPriority w:val="99"/>
    <w:unhideWhenUsed/>
    <w:rsid w:val="000438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jc w:val="left"/>
    </w:pPr>
    <w:rPr>
      <w:rFonts w:ascii="Courier New" w:eastAsia="Times New Roman" w:hAnsi="Courier New" w:cs="Courier New"/>
      <w:color w:val="auto"/>
      <w:spacing w:val="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438FF"/>
    <w:rPr>
      <w:rFonts w:ascii="Courier New" w:eastAsia="Times New Roman" w:hAnsi="Courier New" w:cs="Courier New"/>
      <w:szCs w:val="20"/>
    </w:rPr>
  </w:style>
  <w:style w:type="table" w:customStyle="1" w:styleId="LightGrid-Accent12">
    <w:name w:val="Light Grid - Accent 12"/>
    <w:basedOn w:val="TableNormal"/>
    <w:uiPriority w:val="62"/>
    <w:rsid w:val="00DF5E9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163AED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3AED"/>
    <w:rPr>
      <w:color w:val="000000" w:themeColor="text1"/>
      <w:spacing w:val="4"/>
      <w:szCs w:val="20"/>
    </w:rPr>
  </w:style>
  <w:style w:type="paragraph" w:customStyle="1" w:styleId="Default">
    <w:name w:val="Default"/>
    <w:rsid w:val="008D2470"/>
    <w:pPr>
      <w:autoSpaceDE w:val="0"/>
      <w:autoSpaceDN w:val="0"/>
      <w:adjustRightInd w:val="0"/>
      <w:spacing w:after="0" w:line="240" w:lineRule="auto"/>
    </w:pPr>
    <w:rPr>
      <w:rFonts w:eastAsiaTheme="minorHAnsi" w:cs="Times New Roman"/>
      <w:color w:val="000000"/>
      <w:sz w:val="24"/>
    </w:rPr>
  </w:style>
  <w:style w:type="paragraph" w:customStyle="1" w:styleId="a0">
    <w:name w:val="متن"/>
    <w:basedOn w:val="Normal"/>
    <w:link w:val="Char"/>
    <w:qFormat/>
    <w:rsid w:val="0084133F"/>
    <w:pPr>
      <w:spacing w:line="276" w:lineRule="auto"/>
    </w:pPr>
    <w:rPr>
      <w:rFonts w:eastAsia="Times New Roman" w:cs="B Nazanin"/>
      <w:color w:val="auto"/>
      <w:spacing w:val="0"/>
      <w:sz w:val="24"/>
      <w:lang w:bidi="fa-IR"/>
    </w:rPr>
  </w:style>
  <w:style w:type="character" w:customStyle="1" w:styleId="Char">
    <w:name w:val="متن Char"/>
    <w:basedOn w:val="DefaultParagraphFont"/>
    <w:link w:val="a0"/>
    <w:rsid w:val="0084133F"/>
    <w:rPr>
      <w:rFonts w:eastAsia="Times New Roman" w:cs="B Nazanin"/>
      <w:sz w:val="24"/>
      <w:lang w:bidi="fa-IR"/>
    </w:rPr>
  </w:style>
  <w:style w:type="paragraph" w:customStyle="1" w:styleId="1">
    <w:name w:val="تیتر1"/>
    <w:basedOn w:val="Heading1"/>
    <w:link w:val="1Char"/>
    <w:qFormat/>
    <w:rsid w:val="0084133F"/>
    <w:pPr>
      <w:keepLines w:val="0"/>
      <w:numPr>
        <w:numId w:val="8"/>
      </w:numPr>
      <w:tabs>
        <w:tab w:val="left" w:pos="985"/>
        <w:tab w:val="left" w:pos="1127"/>
      </w:tabs>
      <w:spacing w:before="240" w:after="60" w:line="240" w:lineRule="auto"/>
      <w:ind w:left="720"/>
      <w:jc w:val="left"/>
    </w:pPr>
    <w:rPr>
      <w:rFonts w:asciiTheme="majorHAnsi" w:hAnsiTheme="majorHAnsi" w:cs="B Nazanin"/>
      <w:color w:val="auto"/>
      <w:spacing w:val="0"/>
      <w:kern w:val="32"/>
      <w:lang w:eastAsia="ko-KR" w:bidi="fa-IR"/>
    </w:rPr>
  </w:style>
  <w:style w:type="character" w:customStyle="1" w:styleId="1Char">
    <w:name w:val="تیتر1 Char"/>
    <w:basedOn w:val="Heading1Char"/>
    <w:link w:val="1"/>
    <w:rsid w:val="0084133F"/>
    <w:rPr>
      <w:rFonts w:asciiTheme="majorHAnsi" w:eastAsiaTheme="majorEastAsia" w:hAnsiTheme="majorHAnsi" w:cs="B Nazanin"/>
      <w:b/>
      <w:bCs/>
      <w:color w:val="000000" w:themeColor="text1"/>
      <w:spacing w:val="2"/>
      <w:kern w:val="32"/>
      <w:sz w:val="28"/>
      <w:szCs w:val="32"/>
      <w:lang w:eastAsia="ko-KR" w:bidi="fa-IR"/>
    </w:rPr>
  </w:style>
  <w:style w:type="paragraph" w:customStyle="1" w:styleId="a1">
    <w:name w:val="تیتر انگلیسی"/>
    <w:basedOn w:val="1"/>
    <w:link w:val="Char0"/>
    <w:qFormat/>
    <w:rsid w:val="0084133F"/>
    <w:pPr>
      <w:tabs>
        <w:tab w:val="right" w:pos="851"/>
      </w:tabs>
      <w:bidi w:val="0"/>
    </w:pPr>
  </w:style>
  <w:style w:type="character" w:customStyle="1" w:styleId="Char0">
    <w:name w:val="تیتر انگلیسی Char"/>
    <w:basedOn w:val="1Char"/>
    <w:link w:val="a1"/>
    <w:rsid w:val="0084133F"/>
    <w:rPr>
      <w:rFonts w:asciiTheme="majorHAnsi" w:eastAsiaTheme="majorEastAsia" w:hAnsiTheme="majorHAnsi" w:cs="B Nazanin"/>
      <w:b/>
      <w:bCs/>
      <w:color w:val="000000" w:themeColor="text1"/>
      <w:spacing w:val="2"/>
      <w:kern w:val="32"/>
      <w:sz w:val="28"/>
      <w:szCs w:val="32"/>
      <w:lang w:eastAsia="ko-KR" w:bidi="fa-IR"/>
    </w:rPr>
  </w:style>
  <w:style w:type="paragraph" w:customStyle="1" w:styleId="-">
    <w:name w:val="بالت-بولد"/>
    <w:basedOn w:val="ListParagraph"/>
    <w:link w:val="-Char1"/>
    <w:qFormat/>
    <w:rsid w:val="0084133F"/>
    <w:pPr>
      <w:numPr>
        <w:numId w:val="9"/>
      </w:numPr>
      <w:bidi/>
      <w:spacing w:after="0" w:line="240" w:lineRule="auto"/>
      <w:jc w:val="lowKashida"/>
    </w:pPr>
    <w:rPr>
      <w:rFonts w:ascii="Times New Roman" w:eastAsia="Times New Roman" w:hAnsi="Times New Roman" w:cs="B Nazanin"/>
      <w:b/>
      <w:bCs/>
      <w:sz w:val="24"/>
      <w:szCs w:val="24"/>
      <w:lang w:bidi="fa-IR"/>
    </w:rPr>
  </w:style>
  <w:style w:type="paragraph" w:customStyle="1" w:styleId="a2">
    <w:name w:val="بالت"/>
    <w:basedOn w:val="-"/>
    <w:link w:val="Char1"/>
    <w:qFormat/>
    <w:rsid w:val="0084133F"/>
  </w:style>
  <w:style w:type="character" w:customStyle="1" w:styleId="Char1">
    <w:name w:val="بالت Char"/>
    <w:basedOn w:val="DefaultParagraphFont"/>
    <w:link w:val="a2"/>
    <w:rsid w:val="0084133F"/>
    <w:rPr>
      <w:rFonts w:eastAsia="Times New Roman" w:cs="B Nazanin"/>
      <w:b/>
      <w:bCs/>
      <w:sz w:val="24"/>
      <w:lang w:bidi="fa-IR"/>
    </w:rPr>
  </w:style>
  <w:style w:type="paragraph" w:customStyle="1" w:styleId="a3">
    <w:name w:val="زیرنویس"/>
    <w:basedOn w:val="Normal"/>
    <w:link w:val="Char2"/>
    <w:qFormat/>
    <w:rsid w:val="007134C7"/>
    <w:pPr>
      <w:jc w:val="center"/>
    </w:pPr>
    <w:rPr>
      <w:rFonts w:eastAsia="Times New Roman" w:cs="Nazanin"/>
      <w:color w:val="auto"/>
      <w:spacing w:val="0"/>
      <w:szCs w:val="20"/>
      <w:lang w:bidi="fa-IR"/>
    </w:rPr>
  </w:style>
  <w:style w:type="character" w:customStyle="1" w:styleId="Char2">
    <w:name w:val="زیرنویس Char"/>
    <w:basedOn w:val="DefaultParagraphFont"/>
    <w:link w:val="a3"/>
    <w:rsid w:val="007134C7"/>
    <w:rPr>
      <w:rFonts w:eastAsia="Times New Roman" w:cs="Nazanin"/>
      <w:szCs w:val="20"/>
      <w:lang w:bidi="fa-IR"/>
    </w:rPr>
  </w:style>
  <w:style w:type="character" w:customStyle="1" w:styleId="-Char1">
    <w:name w:val="بالت-بولد Char1"/>
    <w:basedOn w:val="DefaultParagraphFont"/>
    <w:link w:val="-"/>
    <w:rsid w:val="0084133F"/>
    <w:rPr>
      <w:rFonts w:eastAsia="Times New Roman" w:cs="B Nazanin"/>
      <w:b/>
      <w:bCs/>
      <w:sz w:val="24"/>
      <w:lang w:bidi="fa-IR"/>
    </w:rPr>
  </w:style>
  <w:style w:type="paragraph" w:customStyle="1" w:styleId="a">
    <w:name w:val="شماره"/>
    <w:basedOn w:val="a0"/>
    <w:link w:val="Char3"/>
    <w:qFormat/>
    <w:rsid w:val="0084133F"/>
    <w:pPr>
      <w:numPr>
        <w:numId w:val="10"/>
      </w:numPr>
    </w:pPr>
  </w:style>
  <w:style w:type="character" w:customStyle="1" w:styleId="Char3">
    <w:name w:val="شماره Char"/>
    <w:basedOn w:val="Char"/>
    <w:link w:val="a"/>
    <w:rsid w:val="0084133F"/>
    <w:rPr>
      <w:rFonts w:eastAsia="Times New Roman" w:cs="B Nazanin"/>
      <w:sz w:val="24"/>
      <w:lang w:bidi="fa-IR"/>
    </w:rPr>
  </w:style>
  <w:style w:type="character" w:customStyle="1" w:styleId="titre12rougelight">
    <w:name w:val="titre12rougelight"/>
    <w:basedOn w:val="DefaultParagraphFont"/>
    <w:rsid w:val="0084133F"/>
  </w:style>
  <w:style w:type="character" w:styleId="CommentReference">
    <w:name w:val="annotation reference"/>
    <w:basedOn w:val="DefaultParagraphFont"/>
    <w:semiHidden/>
    <w:rsid w:val="0084133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4133F"/>
    <w:pPr>
      <w:bidi w:val="0"/>
      <w:jc w:val="left"/>
    </w:pPr>
    <w:rPr>
      <w:rFonts w:eastAsia="Times New Roman" w:cs="Times New Roman"/>
      <w:color w:val="auto"/>
      <w:spacing w:val="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4133F"/>
    <w:rPr>
      <w:rFonts w:eastAsia="Times New Roman" w:cs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41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4133F"/>
    <w:rPr>
      <w:rFonts w:eastAsia="Times New Roman" w:cs="Times New Roman"/>
      <w:b/>
      <w:bCs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4133F"/>
    <w:rPr>
      <w:rFonts w:asciiTheme="minorHAnsi" w:hAnsiTheme="minorHAnsi" w:cstheme="minorBidi"/>
      <w:sz w:val="22"/>
      <w:szCs w:val="22"/>
    </w:rPr>
  </w:style>
  <w:style w:type="character" w:customStyle="1" w:styleId="-Char">
    <w:name w:val="بالت-بولد Char"/>
    <w:basedOn w:val="ListParagraphChar"/>
    <w:rsid w:val="0084133F"/>
    <w:rPr>
      <w:rFonts w:asciiTheme="minorHAnsi" w:hAnsiTheme="minorHAnsi" w:cstheme="minorBidi"/>
      <w:sz w:val="22"/>
      <w:szCs w:val="22"/>
    </w:rPr>
  </w:style>
  <w:style w:type="paragraph" w:customStyle="1" w:styleId="Papertitle">
    <w:name w:val="Paper title"/>
    <w:basedOn w:val="Normal"/>
    <w:next w:val="Normal"/>
    <w:uiPriority w:val="99"/>
    <w:rsid w:val="0084133F"/>
    <w:pPr>
      <w:autoSpaceDE w:val="0"/>
      <w:autoSpaceDN w:val="0"/>
      <w:bidi w:val="0"/>
      <w:adjustRightInd w:val="0"/>
      <w:jc w:val="left"/>
    </w:pPr>
    <w:rPr>
      <w:rFonts w:eastAsia="Calibri" w:cs="Times New Roman"/>
      <w:color w:val="auto"/>
      <w:spacing w:val="0"/>
      <w:sz w:val="24"/>
      <w:lang w:bidi="fa-IR"/>
    </w:rPr>
  </w:style>
  <w:style w:type="paragraph" w:customStyle="1" w:styleId="Author">
    <w:name w:val="Author"/>
    <w:basedOn w:val="Normal"/>
    <w:next w:val="Normal"/>
    <w:uiPriority w:val="99"/>
    <w:rsid w:val="0084133F"/>
    <w:pPr>
      <w:autoSpaceDE w:val="0"/>
      <w:autoSpaceDN w:val="0"/>
      <w:bidi w:val="0"/>
      <w:adjustRightInd w:val="0"/>
      <w:jc w:val="left"/>
    </w:pPr>
    <w:rPr>
      <w:rFonts w:eastAsia="Calibri" w:cs="Times New Roman"/>
      <w:color w:val="auto"/>
      <w:spacing w:val="0"/>
      <w:sz w:val="24"/>
      <w:lang w:bidi="fa-IR"/>
    </w:rPr>
  </w:style>
  <w:style w:type="table" w:customStyle="1" w:styleId="LightShading-Accent16">
    <w:name w:val="Light Shading - Accent 16"/>
    <w:basedOn w:val="TableNormal"/>
    <w:uiPriority w:val="60"/>
    <w:rsid w:val="00DB78C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Grid-Accent13">
    <w:name w:val="Light Grid - Accent 13"/>
    <w:basedOn w:val="TableNormal"/>
    <w:uiPriority w:val="62"/>
    <w:rsid w:val="00A567D7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D56A4E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6B1F1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hl">
    <w:name w:val="hl"/>
    <w:basedOn w:val="Normal"/>
    <w:rsid w:val="00A57A61"/>
    <w:pPr>
      <w:bidi w:val="0"/>
      <w:spacing w:before="100" w:beforeAutospacing="1" w:after="100" w:afterAutospacing="1"/>
      <w:jc w:val="left"/>
    </w:pPr>
    <w:rPr>
      <w:rFonts w:eastAsia="Times New Roman" w:cs="Times New Roman"/>
      <w:color w:val="auto"/>
      <w:spacing w:val="0"/>
      <w:sz w:val="24"/>
    </w:rPr>
  </w:style>
  <w:style w:type="character" w:customStyle="1" w:styleId="mw-headline">
    <w:name w:val="mw-headline"/>
    <w:basedOn w:val="DefaultParagraphFont"/>
    <w:rsid w:val="00A57A61"/>
  </w:style>
  <w:style w:type="character" w:customStyle="1" w:styleId="editsection">
    <w:name w:val="editsection"/>
    <w:basedOn w:val="DefaultParagraphFont"/>
    <w:rsid w:val="00A57A61"/>
  </w:style>
  <w:style w:type="table" w:styleId="MediumShading1">
    <w:name w:val="Medium Shading 1"/>
    <w:basedOn w:val="TableNormal"/>
    <w:uiPriority w:val="63"/>
    <w:rsid w:val="00D62D1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rsid w:val="00B65C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rsid w:val="00B65C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postbody">
    <w:name w:val="postbody"/>
    <w:basedOn w:val="DefaultParagraphFont"/>
    <w:rsid w:val="00920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1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7028">
          <w:marLeft w:val="0"/>
          <w:marRight w:val="547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9806">
          <w:marLeft w:val="0"/>
          <w:marRight w:val="547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6319">
          <w:marLeft w:val="0"/>
          <w:marRight w:val="547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4283">
          <w:marLeft w:val="0"/>
          <w:marRight w:val="547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9FCC8C1-D1F0-4AF0-93ED-86DCD3D93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2501</TotalTime>
  <Pages>1</Pages>
  <Words>2004</Words>
  <Characters>11427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hossein</dc:creator>
  <cp:lastModifiedBy>Hussein Hamid</cp:lastModifiedBy>
  <cp:revision>133</cp:revision>
  <cp:lastPrinted>2016-10-05T21:05:00Z</cp:lastPrinted>
  <dcterms:created xsi:type="dcterms:W3CDTF">2013-02-07T09:41:00Z</dcterms:created>
  <dcterms:modified xsi:type="dcterms:W3CDTF">2021-04-17T00:42:00Z</dcterms:modified>
</cp:coreProperties>
</file>